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S T A T U T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ZESPOŁU  PLACÓWEK OŚWIATOWYCH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D3134F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Ruszcza 2014</w:t>
      </w:r>
    </w:p>
    <w:p w:rsidR="00F22513" w:rsidRPr="00F22513" w:rsidRDefault="00F22513" w:rsidP="00F22513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Zapisy Statutu Zespołu Placówek Oświatowych w Ruszczy zostały podzielone na cztery części: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Część ogólna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Publicznego Przedszkola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Publicznej Szkoły Podstawowej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Publicznego Gimnazjum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513" w:rsidRPr="00F22513" w:rsidRDefault="00F22513" w:rsidP="006D69B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lastRenderedPageBreak/>
        <w:t>Część ogólna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Wstęp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§ 1</w:t>
      </w:r>
    </w:p>
    <w:p w:rsidR="00F22513" w:rsidRPr="00F22513" w:rsidRDefault="00F22513" w:rsidP="00F2251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Definicje zwrotów i określeń użytych w tekście statutu: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– Statut Zespołu Placówek Oświatowych w Ruszczy,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– ustawa z dnia 7 września 1991r. o systemie oświaty (Dz. U. z 1996r., Nr 67, poz. 329 z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– Zespół Placówek Oświatowych w Ruszczy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 – Publiczne Przedszkole w Ruszczy 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– Publiczna Szkoła Podstawowa w Ruszczy oraz Publiczne Gimnazjum w Ruszczy,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– Dyrektor Zespołu Placówek Oświatowych w Ruszczy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działające w szkole, w przedszkolu – Dyrektor ZPO, Rada Pedagogiczna, Samorząd Uczniowski  i Rada Rodziców,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– uczniowie</w:t>
      </w:r>
      <w:r w:rsidRPr="00F22513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– rodzice lub prawni opiekunowie,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–nauczyciel, którego szczególnej opiece wychowawczej powierzono jeden z oddziałów w szkole lub w przedszkolu,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szkołę –Burmistrz Miasta  i Gminy Połaniec,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 nad szkołą lub kuratorze –Kurator Oświaty w Kielcach, działający w imieniu Wojewody Świętokrzyskiego,</w:t>
      </w:r>
    </w:p>
    <w:p w:rsidR="00F22513" w:rsidRPr="00F22513" w:rsidRDefault="00F22513" w:rsidP="00F2251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C314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wyższego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w rozumieniu Kodeksu Postępowania Administracyjnego, w stosunku do decyzji wydawanych przez Dyrektora ZPO w Ruszczy w sprawach z zakresu obowiązku szkolnego jest Świętokrzyski Kurator Oświaty w Kielcach.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840B77" w:rsidRDefault="00840B77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lastRenderedPageBreak/>
        <w:t>Rozdział II</w:t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Podstawowe informacje o Zespole Placówek Oświatowych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§ 2</w:t>
      </w:r>
    </w:p>
    <w:p w:rsid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placówki:</w:t>
      </w:r>
    </w:p>
    <w:p w:rsidR="0010470B" w:rsidRPr="00F22513" w:rsidRDefault="0010470B" w:rsidP="0010470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ind w:left="36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Zespół Placówek Oświatowych w Ruszczy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zespołu jest budynek położony w Ruszczy przy ul. Szkolnej 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Placówek Oświatowych w Ruszczy wchodzą: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 Ruszczy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 w Ruszczy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Gimnazjum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Ustalone nazwy są używane przez wyżej wymienione placówki w pełnym brzmieniu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Zespół Placówek Oświatowych w Ruszczy</w:t>
      </w: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Publiczne Przedszkole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Publiczna Szkoła Podstawowa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Publiczne Gimnazjum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Zespołu Placówek Oświatowych w Ruszczy określa Uchwała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XXIX/213/05 Rady Miejskiej w Połańcu z dnia 28 kwietnia 2005r.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Zespół Placówek Oświatowych w Ruszczy jest Burmistrz Miasta  i Gminy Połaniec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Nadzór pedagogiczny sprawuje Świętokrzyskie Kuratorium Oświaty w Kielcach.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Cykl kształcenia trwa: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– w klasie „0”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1 rok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6 lat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gimnazjum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3 lata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Dyrektor Zespołu Placówek Oświatowych:</w:t>
      </w:r>
    </w:p>
    <w:p w:rsidR="00F22513" w:rsidRPr="00F22513" w:rsidRDefault="00F22513" w:rsidP="00F22513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dyrektora powierza i odwołuje z niego organ prowadzący Zespół Placówek Oświatowych zgodnie z odpowiednimi przepisami.</w:t>
      </w:r>
    </w:p>
    <w:p w:rsidR="00F22513" w:rsidRPr="00F22513" w:rsidRDefault="00F22513" w:rsidP="00F22513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dyrektora: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bieżącą działalnością  dydaktyczno - wychowawczą;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szkoły i przedszkole na zewnątrz;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w stosunku do nauczycieli;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3a) do 15 września zapoznaje Radę Pedagogiczną z planem nadzoru;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3b) opracowuje plan doskonalenia nauczycieli, w tym tematykę szkoleń i narad;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3c) przedkłada Radzie Pedagogicznej nie rzadziej niż dwa razy w ciągu roku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ogólne wnioski wynikające z nadzoru pedagogicznego oraz informacje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 działalności szkoły podstawowej, gimnazjum i przedszkola;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3d) przedstawia do 31 sierpnia każdego roku szkolnego wyniki i wnioski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ze sprawowanego nadzoru pedagogicznego;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pracy nauczycieli;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i wspomaga nauczycieli w wykonywaniu zadań dydaktycznych;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procedurę i nadaje stopień awansu nauczyciela stażysty </w:t>
      </w:r>
      <w:r w:rsidR="00D31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kontraktowego zgodnie z obowiązującymi  przepisami;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i prowadzi zebrania Rady Pedagogicznej jako jej przewodniczący;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uczniami;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jakościowy rozwój szkoły  z ukierunkowaniem na wszechstronny rozwój ucznia i rozwój zawodowy nauczyciela;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kontrolę spełniania obowiązku szkolnego przez dzieci zamieszkujące w  obwodzie szkół i przedszkola w Ruszczy;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arkusz organizacyjny;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tygodniowy rozkład zajęć;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dokumentację pedagogiczną zgodnie z odpowiednimi przepisami;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podejmuje decyzje o zawieszeniu zajęć dydaktycznych z zastosowaniem warunków określonych odrębnymi przepisami;  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i zwalnia nauczycieli oraz innych pracowników zespołu;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polecenia służbowe wszystkim pracownikom;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nagrody, wymierza kary pracownikom zespołu;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występuje z wnioskami, po zasięgnięciu opinii Rady Pedagogicznej i organizacji związków zawodowych, w sprawach nagród, odznaczeń i innych wyróżnień dla nauczycieli  oraz pozostałych pracowników;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dysponuje środkami określonymi w planie finansowym szkoły i przedszkola </w:t>
      </w:r>
      <w:r w:rsidR="00D3134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i ponosi odpowiedzialność za ich prawidłowe wykorzystanie;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administruje zakładowym funduszem świadczeń socjalnych, zgodnie </w:t>
      </w:r>
      <w:r w:rsidR="00D31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ustalonym regulaminem;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przestrzegania przez uczniów i pracowników ustalonego w szkole porządku oraz dbałości o czystość i estetykę;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przestrzegania przez uczniów i pracowników postanowień Statutu Zespołu Placówek Oświatowych  w Ruszczy;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wstrzymuje wykonanie uchwały, Rady Rodziców, Samorządu Uczniowskiego, jeżeli uchwała jest niezgodna z przepisami prawa - wyznaczając termin na wyeliminowanie stwierdzonych uchybień; po bezskutecznym upływie terminu uchwała traci moc w zakresie objętym ingerencją;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mediacje w sprawach spornych między działającymi w zespole organami oraz podejmuje decyzję ostatecznych rozstrzygnięć w tego rodzaju sporach w wykonywaniu swoich zadań Dyrektor ZPO współpracuje z Radą Pedagogiczną, Radą Rodziców, Samorządem Uczniowskim, organizacjami związków zawodowych, rodzicami, organem sprawującym nadzór pedagogiczny, organem prowadzącym;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pozostałe zadania wynikające z przepisów, nie ujęte w zapisie Statutu oraz wydaje stosowne decyzje;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27) dokonuje co najmniej raz w ciągu roku przeglądu technicznego budynku 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stanu technicznego urządzeń na placu zabaw i urządzeń na boiskach</w:t>
      </w:r>
    </w:p>
    <w:p w:rsidR="00431C57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sportowych.</w:t>
      </w:r>
    </w:p>
    <w:p w:rsidR="002E5C24" w:rsidRDefault="00500384" w:rsidP="002716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431C57">
        <w:rPr>
          <w:rFonts w:ascii="Times New Roman" w:eastAsia="Times New Roman" w:hAnsi="Times New Roman" w:cs="Times New Roman"/>
          <w:sz w:val="24"/>
          <w:szCs w:val="24"/>
          <w:lang w:eastAsia="pl-PL"/>
        </w:rPr>
        <w:t>28)</w:t>
      </w:r>
      <w:r w:rsidR="002E5C24" w:rsidRPr="002E5C24">
        <w:rPr>
          <w:rFonts w:ascii="Times New Roman" w:hAnsi="Times New Roman" w:cs="Times New Roman"/>
          <w:b/>
          <w:sz w:val="24"/>
        </w:rPr>
        <w:t xml:space="preserve"> </w:t>
      </w:r>
      <w:r w:rsidR="002E5C24">
        <w:rPr>
          <w:rFonts w:ascii="Times New Roman" w:hAnsi="Times New Roman" w:cs="Times New Roman"/>
          <w:sz w:val="24"/>
        </w:rPr>
        <w:t xml:space="preserve"> Do obowiązków Dyrektora ZPO należy: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powołanie Komisji rekrutacyjnej i wyznaczenie jej  przewodniczącego,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podanie do publicznej wiadomości kryteriów  rekrutacji do przedszkola, szkoły  </w:t>
      </w:r>
      <w:r>
        <w:rPr>
          <w:rFonts w:ascii="Times New Roman" w:hAnsi="Times New Roman" w:cs="Times New Roman"/>
          <w:sz w:val="24"/>
        </w:rPr>
        <w:br/>
        <w:t xml:space="preserve">     podstawowej i gimnazjum, trybu postępowania i terminu rekrutacji, wymaganych </w:t>
      </w:r>
      <w:r>
        <w:rPr>
          <w:rFonts w:ascii="Times New Roman" w:hAnsi="Times New Roman" w:cs="Times New Roman"/>
          <w:sz w:val="24"/>
        </w:rPr>
        <w:br/>
        <w:t xml:space="preserve">     dokumentów,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rozpatrywanie odwołań  rodziców/ prawnych opiekunów od  postępowań Komisji </w:t>
      </w:r>
      <w:r>
        <w:rPr>
          <w:rFonts w:ascii="Times New Roman" w:hAnsi="Times New Roman" w:cs="Times New Roman"/>
          <w:sz w:val="24"/>
        </w:rPr>
        <w:br/>
        <w:t xml:space="preserve">    Rekrutacyjnej,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poinformowanie  w formie pisemnej Burmistrza Miasta i Gminy  Połaniec </w:t>
      </w:r>
      <w:r>
        <w:rPr>
          <w:rFonts w:ascii="Times New Roman" w:hAnsi="Times New Roman" w:cs="Times New Roman"/>
          <w:sz w:val="24"/>
        </w:rPr>
        <w:br/>
        <w:t xml:space="preserve">    o nieprzyjęciu kandydata do placówki  w sytuacji, gdy kandydat podlega </w:t>
      </w:r>
      <w:r>
        <w:rPr>
          <w:rFonts w:ascii="Times New Roman" w:hAnsi="Times New Roman" w:cs="Times New Roman"/>
          <w:sz w:val="24"/>
        </w:rPr>
        <w:br/>
        <w:t xml:space="preserve">    obowiązkowi rocznego przygotowania przedszkolnego,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poinformowanie  dyrektora  Publicznego Przedszkola, Szkoły Podstawowej</w:t>
      </w:r>
      <w:r w:rsidRPr="00DB65B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</w:t>
      </w:r>
      <w:r w:rsidRPr="00DB65B5">
        <w:rPr>
          <w:rFonts w:ascii="Times New Roman" w:hAnsi="Times New Roman" w:cs="Times New Roman"/>
          <w:sz w:val="24"/>
        </w:rPr>
        <w:t>Publiczne</w:t>
      </w:r>
      <w:r>
        <w:rPr>
          <w:rFonts w:ascii="Times New Roman" w:hAnsi="Times New Roman" w:cs="Times New Roman"/>
          <w:sz w:val="24"/>
        </w:rPr>
        <w:t xml:space="preserve">go   Gimnazjum, </w:t>
      </w:r>
      <w:r w:rsidRPr="00D3489D">
        <w:rPr>
          <w:rFonts w:ascii="Times New Roman" w:hAnsi="Times New Roman" w:cs="Times New Roman"/>
          <w:sz w:val="24"/>
        </w:rPr>
        <w:t xml:space="preserve">w obwodzie  którego </w:t>
      </w:r>
      <w:r>
        <w:rPr>
          <w:rFonts w:ascii="Times New Roman" w:hAnsi="Times New Roman" w:cs="Times New Roman"/>
          <w:sz w:val="24"/>
        </w:rPr>
        <w:t xml:space="preserve">dziecko mieszka, o spełnieniu </w:t>
      </w:r>
      <w:r>
        <w:rPr>
          <w:rFonts w:ascii="Times New Roman" w:hAnsi="Times New Roman" w:cs="Times New Roman"/>
          <w:sz w:val="24"/>
        </w:rPr>
        <w:br/>
        <w:t xml:space="preserve">    obowiązku   rocznego przygotowania przedszkolnego oraz spełnienia obowiązku </w:t>
      </w:r>
      <w:r>
        <w:rPr>
          <w:rFonts w:ascii="Times New Roman" w:hAnsi="Times New Roman" w:cs="Times New Roman"/>
          <w:sz w:val="24"/>
        </w:rPr>
        <w:br/>
        <w:t xml:space="preserve">    szkolnego oraz   o  zmianach  w  tym zakresie,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wyznaczenie terminu postępowania uzupełniającego w porozumieniu </w:t>
      </w:r>
      <w:r>
        <w:rPr>
          <w:rFonts w:ascii="Times New Roman" w:hAnsi="Times New Roman" w:cs="Times New Roman"/>
          <w:sz w:val="24"/>
        </w:rPr>
        <w:br/>
        <w:t xml:space="preserve">    z Burmistrzem </w:t>
      </w:r>
      <w:proofErr w:type="spellStart"/>
      <w:r>
        <w:rPr>
          <w:rFonts w:ascii="Times New Roman" w:hAnsi="Times New Roman" w:cs="Times New Roman"/>
          <w:sz w:val="24"/>
        </w:rPr>
        <w:t>MiG</w:t>
      </w:r>
      <w:proofErr w:type="spellEnd"/>
      <w:r>
        <w:rPr>
          <w:rFonts w:ascii="Times New Roman" w:hAnsi="Times New Roman" w:cs="Times New Roman"/>
          <w:sz w:val="24"/>
        </w:rPr>
        <w:t xml:space="preserve"> Połaniec,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AB6F9F">
        <w:rPr>
          <w:rFonts w:ascii="Times New Roman" w:hAnsi="Times New Roman" w:cs="Times New Roman"/>
          <w:sz w:val="24"/>
        </w:rPr>
        <w:t>g) występowanie</w:t>
      </w:r>
      <w:r w:rsidRPr="0086441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 organu prowadzącego o przyjęcie wychowanka do Publicznego </w:t>
      </w:r>
      <w:r>
        <w:rPr>
          <w:rFonts w:ascii="Times New Roman" w:hAnsi="Times New Roman" w:cs="Times New Roman"/>
          <w:sz w:val="24"/>
        </w:rPr>
        <w:br/>
        <w:t xml:space="preserve">    Przedszkola lub ucznia do Publicznej Szkoły Podstawowej i Publicznego </w:t>
      </w:r>
      <w:r>
        <w:rPr>
          <w:rFonts w:ascii="Times New Roman" w:hAnsi="Times New Roman" w:cs="Times New Roman"/>
          <w:sz w:val="24"/>
        </w:rPr>
        <w:br/>
        <w:t xml:space="preserve">    Gimnazjum w trakcie roku szkolnego, gdy wpływa to  na w prowadzenie zmian </w:t>
      </w:r>
      <w:r>
        <w:rPr>
          <w:rFonts w:ascii="Times New Roman" w:hAnsi="Times New Roman" w:cs="Times New Roman"/>
          <w:sz w:val="24"/>
        </w:rPr>
        <w:br/>
        <w:t xml:space="preserve">    organizacyjnych skutkujących zmianami planu finansowego placówki 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456169">
        <w:rPr>
          <w:rFonts w:ascii="Times New Roman" w:hAnsi="Times New Roman" w:cs="Times New Roman"/>
          <w:sz w:val="24"/>
        </w:rPr>
        <w:t>h)</w:t>
      </w:r>
      <w:r w:rsidRPr="00864416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draczanie</w:t>
      </w:r>
      <w:r w:rsidRPr="00864416">
        <w:rPr>
          <w:rFonts w:ascii="Times New Roman" w:hAnsi="Times New Roman" w:cs="Times New Roman"/>
          <w:sz w:val="24"/>
        </w:rPr>
        <w:t xml:space="preserve"> obowiązku rocznego przygotowania przedszkolnego </w:t>
      </w:r>
      <w:r>
        <w:rPr>
          <w:rFonts w:ascii="Times New Roman" w:hAnsi="Times New Roman" w:cs="Times New Roman"/>
          <w:sz w:val="24"/>
        </w:rPr>
        <w:t xml:space="preserve">dziecka </w:t>
      </w:r>
      <w:r>
        <w:rPr>
          <w:rFonts w:ascii="Times New Roman" w:hAnsi="Times New Roman" w:cs="Times New Roman"/>
          <w:sz w:val="24"/>
        </w:rPr>
        <w:br/>
        <w:t xml:space="preserve">     posiadającego orzeczenie o potrzebie kształcenia specjalnego, jednak nie później   </w:t>
      </w:r>
      <w:r>
        <w:rPr>
          <w:rFonts w:ascii="Times New Roman" w:hAnsi="Times New Roman" w:cs="Times New Roman"/>
          <w:sz w:val="24"/>
        </w:rPr>
        <w:br/>
        <w:t xml:space="preserve">     niż do końca roku szkolnego,</w:t>
      </w:r>
      <w:r w:rsidR="008F6FCC">
        <w:rPr>
          <w:rFonts w:ascii="Times New Roman" w:hAnsi="Times New Roman" w:cs="Times New Roman"/>
          <w:sz w:val="24"/>
        </w:rPr>
        <w:t xml:space="preserve"> w którym dziecko kończy 8 lat.</w:t>
      </w:r>
    </w:p>
    <w:p w:rsidR="00FE6EE2" w:rsidRDefault="009237A6" w:rsidP="002B165F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29) </w:t>
      </w:r>
      <w:r w:rsidR="00FE6EE2">
        <w:rPr>
          <w:rFonts w:ascii="Times New Roman" w:hAnsi="Times New Roman"/>
          <w:sz w:val="24"/>
        </w:rPr>
        <w:t>d</w:t>
      </w:r>
      <w:r w:rsidRPr="00BF2C22">
        <w:rPr>
          <w:rFonts w:ascii="Times New Roman" w:hAnsi="Times New Roman"/>
          <w:sz w:val="24"/>
        </w:rPr>
        <w:t xml:space="preserve">yrektor Zespołu Placówek Oświatowych w Ruszczy </w:t>
      </w:r>
      <w:r>
        <w:rPr>
          <w:rFonts w:ascii="Times New Roman" w:hAnsi="Times New Roman"/>
          <w:sz w:val="24"/>
        </w:rPr>
        <w:t xml:space="preserve"> powołuje Zespół </w:t>
      </w:r>
      <w:r>
        <w:rPr>
          <w:rFonts w:ascii="Times New Roman" w:hAnsi="Times New Roman"/>
          <w:sz w:val="24"/>
        </w:rPr>
        <w:br/>
        <w:t xml:space="preserve">       Wspierający na potrzeby organizacji, planowania,  dokonania oceny poziomu </w:t>
      </w:r>
      <w:r>
        <w:rPr>
          <w:rFonts w:ascii="Times New Roman" w:hAnsi="Times New Roman"/>
          <w:sz w:val="24"/>
        </w:rPr>
        <w:br/>
        <w:t xml:space="preserve">       funkcjonowania ucznia  posiadającego  orzeczenie o niepełnosprawności lub </w:t>
      </w:r>
      <w:r>
        <w:rPr>
          <w:rFonts w:ascii="Times New Roman" w:hAnsi="Times New Roman"/>
          <w:sz w:val="24"/>
        </w:rPr>
        <w:br/>
        <w:t xml:space="preserve">       </w:t>
      </w:r>
      <w:r w:rsidR="00853087">
        <w:rPr>
          <w:rFonts w:ascii="Times New Roman" w:hAnsi="Times New Roman"/>
          <w:sz w:val="24"/>
        </w:rPr>
        <w:t>niedostosowaniu społecznym,</w:t>
      </w:r>
      <w:r w:rsidR="00853087">
        <w:rPr>
          <w:rFonts w:ascii="Times New Roman" w:hAnsi="Times New Roman"/>
          <w:sz w:val="24"/>
        </w:rPr>
        <w:br/>
      </w:r>
      <w:r w:rsidR="00853087" w:rsidRPr="00853087">
        <w:rPr>
          <w:rFonts w:ascii="Times New Roman" w:hAnsi="Times New Roman"/>
          <w:sz w:val="24"/>
        </w:rPr>
        <w:t>30)</w:t>
      </w:r>
      <w:r w:rsidR="00853087">
        <w:rPr>
          <w:rFonts w:ascii="Times New Roman" w:hAnsi="Times New Roman"/>
          <w:sz w:val="24"/>
        </w:rPr>
        <w:t xml:space="preserve"> </w:t>
      </w:r>
      <w:r w:rsidR="00FE6EE2">
        <w:rPr>
          <w:rFonts w:ascii="Times New Roman" w:hAnsi="Times New Roman"/>
          <w:sz w:val="24"/>
        </w:rPr>
        <w:t>d</w:t>
      </w:r>
      <w:r w:rsidR="00853087" w:rsidRPr="00853087">
        <w:rPr>
          <w:rFonts w:ascii="Times New Roman" w:hAnsi="Times New Roman"/>
          <w:sz w:val="24"/>
        </w:rPr>
        <w:t xml:space="preserve">yrektor ustala wymiar godzin poszczególnych  form udzielania uczniom pomocy </w:t>
      </w:r>
      <w:r w:rsidR="00853087">
        <w:rPr>
          <w:rFonts w:ascii="Times New Roman" w:hAnsi="Times New Roman"/>
          <w:sz w:val="24"/>
        </w:rPr>
        <w:br/>
        <w:t xml:space="preserve">       </w:t>
      </w:r>
      <w:r w:rsidR="00853087" w:rsidRPr="00853087">
        <w:rPr>
          <w:rFonts w:ascii="Times New Roman" w:hAnsi="Times New Roman"/>
          <w:sz w:val="24"/>
        </w:rPr>
        <w:t xml:space="preserve">psychologiczno- pedagogicznej biorąc pod uwagę wszystkie godziny, które </w:t>
      </w:r>
      <w:r w:rsidR="00971140">
        <w:rPr>
          <w:rFonts w:ascii="Times New Roman" w:hAnsi="Times New Roman"/>
          <w:sz w:val="24"/>
        </w:rPr>
        <w:br/>
        <w:t xml:space="preserve">       </w:t>
      </w:r>
      <w:r w:rsidR="00853087" w:rsidRPr="00853087">
        <w:rPr>
          <w:rFonts w:ascii="Times New Roman" w:hAnsi="Times New Roman"/>
          <w:sz w:val="24"/>
        </w:rPr>
        <w:t>w danym roku szkolnym  mogą być przezn</w:t>
      </w:r>
      <w:r w:rsidR="00853087">
        <w:rPr>
          <w:rFonts w:ascii="Times New Roman" w:hAnsi="Times New Roman"/>
          <w:sz w:val="24"/>
        </w:rPr>
        <w:t>aczone na realizację tych form,</w:t>
      </w:r>
    </w:p>
    <w:p w:rsidR="00853087" w:rsidRDefault="00FE6EE2" w:rsidP="002B165F">
      <w:pPr>
        <w:spacing w:line="360" w:lineRule="auto"/>
        <w:ind w:left="708"/>
        <w:rPr>
          <w:rFonts w:ascii="Times New Roman" w:hAnsi="Times New Roman"/>
          <w:sz w:val="24"/>
        </w:rPr>
      </w:pPr>
      <w:r w:rsidRPr="00FE6EE2">
        <w:rPr>
          <w:rFonts w:ascii="Times New Roman" w:hAnsi="Times New Roman"/>
          <w:sz w:val="24"/>
        </w:rPr>
        <w:t>31)</w:t>
      </w:r>
      <w:r>
        <w:rPr>
          <w:rFonts w:ascii="Times New Roman" w:hAnsi="Times New Roman"/>
          <w:b/>
          <w:sz w:val="24"/>
        </w:rPr>
        <w:t xml:space="preserve"> </w:t>
      </w:r>
      <w:r w:rsidR="00853087" w:rsidRPr="00892DB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 w:rsidR="00853087" w:rsidRPr="00892DB7">
        <w:rPr>
          <w:rFonts w:ascii="Times New Roman" w:hAnsi="Times New Roman"/>
          <w:sz w:val="24"/>
        </w:rPr>
        <w:t xml:space="preserve"> szczególnych przypadkach (długotrwała choroba nauczyciela, sprawowanie </w:t>
      </w:r>
      <w:r w:rsidR="00853087" w:rsidRPr="00892DB7">
        <w:rPr>
          <w:rFonts w:ascii="Times New Roman" w:hAnsi="Times New Roman"/>
          <w:sz w:val="24"/>
        </w:rPr>
        <w:br/>
        <w:t xml:space="preserve">      </w:t>
      </w:r>
      <w:r>
        <w:rPr>
          <w:rFonts w:ascii="Times New Roman" w:hAnsi="Times New Roman"/>
          <w:sz w:val="24"/>
        </w:rPr>
        <w:t xml:space="preserve"> </w:t>
      </w:r>
      <w:r w:rsidR="00853087" w:rsidRPr="00892DB7">
        <w:rPr>
          <w:rFonts w:ascii="Times New Roman" w:hAnsi="Times New Roman"/>
          <w:sz w:val="24"/>
        </w:rPr>
        <w:t xml:space="preserve">wychowawstwa w ramach zastępstwa za nieobecnego nauczyciela, pełnienia </w:t>
      </w:r>
      <w:r>
        <w:rPr>
          <w:rFonts w:ascii="Times New Roman" w:hAnsi="Times New Roman"/>
          <w:sz w:val="24"/>
        </w:rPr>
        <w:br/>
        <w:t xml:space="preserve">       funkcji </w:t>
      </w:r>
      <w:r w:rsidR="00853087" w:rsidRPr="00892DB7">
        <w:rPr>
          <w:rFonts w:ascii="Times New Roman" w:hAnsi="Times New Roman"/>
          <w:sz w:val="24"/>
        </w:rPr>
        <w:t xml:space="preserve">wychowawcy przez nauczyciela uzupełniającego etat, itp.), dyrektor </w:t>
      </w:r>
      <w:r>
        <w:rPr>
          <w:rFonts w:ascii="Times New Roman" w:hAnsi="Times New Roman"/>
          <w:sz w:val="24"/>
        </w:rPr>
        <w:br/>
        <w:t xml:space="preserve">       szkoły może </w:t>
      </w:r>
      <w:r w:rsidR="00853087" w:rsidRPr="00892DB7">
        <w:rPr>
          <w:rFonts w:ascii="Times New Roman" w:hAnsi="Times New Roman"/>
          <w:sz w:val="24"/>
        </w:rPr>
        <w:t>wyznaczyć inną osobę sprawującą funkcję wychowawcy do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       </w:t>
      </w:r>
      <w:r w:rsidR="00853087" w:rsidRPr="00892DB7"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z w:val="24"/>
        </w:rPr>
        <w:t xml:space="preserve">owania  i koordynowania </w:t>
      </w:r>
      <w:r w:rsidR="00853087" w:rsidRPr="00892DB7">
        <w:rPr>
          <w:rFonts w:ascii="Times New Roman" w:hAnsi="Times New Roman"/>
          <w:sz w:val="24"/>
        </w:rPr>
        <w:t xml:space="preserve">pomocy psychologiczno-pedagogicznej uczniom </w:t>
      </w:r>
      <w:r>
        <w:rPr>
          <w:rFonts w:ascii="Times New Roman" w:hAnsi="Times New Roman"/>
          <w:sz w:val="24"/>
        </w:rPr>
        <w:br/>
        <w:t xml:space="preserve">       </w:t>
      </w:r>
      <w:r w:rsidR="00061EC3">
        <w:rPr>
          <w:rFonts w:ascii="Times New Roman" w:hAnsi="Times New Roman"/>
          <w:sz w:val="24"/>
        </w:rPr>
        <w:t>danej szkoły,</w:t>
      </w:r>
    </w:p>
    <w:p w:rsidR="0019654E" w:rsidRDefault="00C93F35" w:rsidP="002B165F">
      <w:pPr>
        <w:spacing w:line="360" w:lineRule="auto"/>
        <w:ind w:left="708"/>
        <w:rPr>
          <w:rFonts w:ascii="Times New Roman" w:hAnsi="Times New Roman"/>
          <w:b/>
          <w:sz w:val="24"/>
        </w:rPr>
      </w:pPr>
      <w:r w:rsidRPr="00C93F35">
        <w:rPr>
          <w:rFonts w:ascii="Times New Roman" w:hAnsi="Times New Roman"/>
          <w:sz w:val="24"/>
        </w:rPr>
        <w:t>32)</w:t>
      </w:r>
      <w:r>
        <w:rPr>
          <w:rFonts w:ascii="Times New Roman" w:hAnsi="Times New Roman"/>
          <w:b/>
          <w:sz w:val="24"/>
        </w:rPr>
        <w:t xml:space="preserve"> </w:t>
      </w:r>
      <w:r w:rsidR="00853087" w:rsidRPr="00C93F3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 w:rsidR="00853087" w:rsidRPr="00C93F35">
        <w:rPr>
          <w:rFonts w:ascii="Times New Roman" w:hAnsi="Times New Roman"/>
          <w:sz w:val="24"/>
        </w:rPr>
        <w:t>yrektor Zespołu Placówek Oświatowych w Ruszczy</w:t>
      </w:r>
      <w:r w:rsidR="00853087" w:rsidRPr="00C93F35">
        <w:rPr>
          <w:rFonts w:ascii="Times New Roman" w:hAnsi="Times New Roman"/>
          <w:b/>
          <w:sz w:val="24"/>
        </w:rPr>
        <w:t xml:space="preserve"> </w:t>
      </w:r>
      <w:r w:rsidR="00853087" w:rsidRPr="00C93F35">
        <w:rPr>
          <w:rFonts w:ascii="Times New Roman" w:hAnsi="Times New Roman"/>
          <w:sz w:val="24"/>
        </w:rPr>
        <w:t xml:space="preserve">informuje pisemnie </w:t>
      </w:r>
      <w:r>
        <w:rPr>
          <w:rFonts w:ascii="Times New Roman" w:hAnsi="Times New Roman"/>
          <w:sz w:val="24"/>
        </w:rPr>
        <w:br/>
        <w:t xml:space="preserve">        </w:t>
      </w:r>
      <w:r w:rsidR="00853087" w:rsidRPr="00C93F35">
        <w:rPr>
          <w:rFonts w:ascii="Times New Roman" w:hAnsi="Times New Roman"/>
          <w:sz w:val="24"/>
        </w:rPr>
        <w:t xml:space="preserve">rodziców/prawnych opiekunów ucznia  o formach, czasie, sposobach i wymiarze </w:t>
      </w:r>
      <w:r>
        <w:rPr>
          <w:rFonts w:ascii="Times New Roman" w:hAnsi="Times New Roman"/>
          <w:sz w:val="24"/>
        </w:rPr>
        <w:br/>
        <w:t xml:space="preserve">        </w:t>
      </w:r>
      <w:r w:rsidR="00853087" w:rsidRPr="00C93F35">
        <w:rPr>
          <w:rFonts w:ascii="Times New Roman" w:hAnsi="Times New Roman"/>
          <w:sz w:val="24"/>
        </w:rPr>
        <w:t xml:space="preserve">godzin poszczególnych form pomocy udzielanej uczniowi w danym roku </w:t>
      </w:r>
      <w:r>
        <w:rPr>
          <w:rFonts w:ascii="Times New Roman" w:hAnsi="Times New Roman"/>
          <w:sz w:val="24"/>
        </w:rPr>
        <w:br/>
        <w:t xml:space="preserve">        </w:t>
      </w:r>
      <w:r w:rsidR="00853087" w:rsidRPr="00C93F35">
        <w:rPr>
          <w:rFonts w:ascii="Times New Roman" w:hAnsi="Times New Roman"/>
          <w:sz w:val="24"/>
        </w:rPr>
        <w:t>szkolnym</w:t>
      </w:r>
      <w:r>
        <w:rPr>
          <w:rFonts w:ascii="Times New Roman" w:hAnsi="Times New Roman"/>
          <w:sz w:val="24"/>
        </w:rPr>
        <w:t>,</w:t>
      </w:r>
    </w:p>
    <w:p w:rsidR="00853087" w:rsidRPr="0019654E" w:rsidRDefault="00853087" w:rsidP="002B165F">
      <w:pPr>
        <w:spacing w:line="360" w:lineRule="auto"/>
        <w:ind w:left="708"/>
        <w:rPr>
          <w:rFonts w:ascii="Times New Roman" w:hAnsi="Times New Roman"/>
          <w:b/>
          <w:sz w:val="24"/>
        </w:rPr>
      </w:pPr>
      <w:r w:rsidRPr="0019654E">
        <w:rPr>
          <w:rFonts w:ascii="Times New Roman" w:hAnsi="Times New Roman"/>
          <w:sz w:val="24"/>
        </w:rPr>
        <w:t>33</w:t>
      </w:r>
      <w:r w:rsidR="0019654E">
        <w:rPr>
          <w:rFonts w:ascii="Times New Roman" w:hAnsi="Times New Roman"/>
          <w:b/>
          <w:sz w:val="24"/>
        </w:rPr>
        <w:t>)</w:t>
      </w:r>
      <w:r w:rsidRPr="0019654E">
        <w:rPr>
          <w:rFonts w:ascii="Times New Roman" w:hAnsi="Times New Roman"/>
          <w:b/>
          <w:sz w:val="24"/>
        </w:rPr>
        <w:t xml:space="preserve"> </w:t>
      </w:r>
      <w:r w:rsidR="00EC20D9">
        <w:rPr>
          <w:rFonts w:ascii="Times New Roman" w:hAnsi="Times New Roman"/>
          <w:sz w:val="24"/>
        </w:rPr>
        <w:t>d</w:t>
      </w:r>
      <w:r w:rsidRPr="0019654E">
        <w:rPr>
          <w:rFonts w:ascii="Times New Roman" w:hAnsi="Times New Roman"/>
          <w:sz w:val="24"/>
        </w:rPr>
        <w:t>yrektor Zespołu Placówek Oświatowych w Ruszczy</w:t>
      </w:r>
      <w:r w:rsidRPr="0019654E">
        <w:rPr>
          <w:rFonts w:ascii="Times New Roman" w:hAnsi="Times New Roman"/>
          <w:b/>
          <w:sz w:val="24"/>
        </w:rPr>
        <w:t xml:space="preserve"> </w:t>
      </w:r>
      <w:r w:rsidRPr="0019654E">
        <w:rPr>
          <w:rFonts w:ascii="Times New Roman" w:hAnsi="Times New Roman"/>
          <w:sz w:val="24"/>
        </w:rPr>
        <w:t xml:space="preserve">powołuje zespół do </w:t>
      </w:r>
      <w:r w:rsidR="00EC20D9">
        <w:rPr>
          <w:rFonts w:ascii="Times New Roman" w:hAnsi="Times New Roman"/>
          <w:sz w:val="24"/>
        </w:rPr>
        <w:br/>
        <w:t xml:space="preserve">      </w:t>
      </w:r>
      <w:r w:rsidRPr="0019654E">
        <w:rPr>
          <w:rFonts w:ascii="Times New Roman" w:hAnsi="Times New Roman"/>
          <w:sz w:val="24"/>
        </w:rPr>
        <w:t xml:space="preserve">wczesnego wspomagania rozwoju dzieci zwany Zespołem Wspierającym </w:t>
      </w:r>
      <w:r w:rsidR="00EC20D9">
        <w:rPr>
          <w:rFonts w:ascii="Times New Roman" w:hAnsi="Times New Roman"/>
          <w:sz w:val="24"/>
        </w:rPr>
        <w:br/>
        <w:t xml:space="preserve">      w </w:t>
      </w:r>
      <w:r w:rsidRPr="0019654E">
        <w:rPr>
          <w:rFonts w:ascii="Times New Roman" w:hAnsi="Times New Roman"/>
          <w:sz w:val="24"/>
        </w:rPr>
        <w:t>przedszkolu</w:t>
      </w:r>
      <w:r w:rsidR="00EC20D9">
        <w:rPr>
          <w:rFonts w:ascii="Times New Roman" w:hAnsi="Times New Roman"/>
          <w:sz w:val="24"/>
        </w:rPr>
        <w:t>,</w:t>
      </w:r>
    </w:p>
    <w:p w:rsidR="00853087" w:rsidRDefault="00853087" w:rsidP="002B165F">
      <w:pPr>
        <w:pStyle w:val="Akapitzlist"/>
        <w:spacing w:line="360" w:lineRule="auto"/>
        <w:ind w:left="708"/>
        <w:rPr>
          <w:rFonts w:ascii="Times New Roman" w:hAnsi="Times New Roman"/>
          <w:sz w:val="24"/>
        </w:rPr>
      </w:pPr>
      <w:r w:rsidRPr="00790A4B">
        <w:rPr>
          <w:rFonts w:ascii="Times New Roman" w:hAnsi="Times New Roman"/>
          <w:sz w:val="24"/>
        </w:rPr>
        <w:t>34</w:t>
      </w:r>
      <w:r w:rsidR="00790A4B" w:rsidRPr="00790A4B">
        <w:rPr>
          <w:rFonts w:ascii="Times New Roman" w:hAnsi="Times New Roman"/>
          <w:sz w:val="24"/>
        </w:rPr>
        <w:t>)</w:t>
      </w:r>
      <w:r w:rsidR="00817D50">
        <w:rPr>
          <w:rFonts w:ascii="Times New Roman" w:hAnsi="Times New Roman"/>
          <w:sz w:val="24"/>
        </w:rPr>
        <w:t xml:space="preserve"> </w:t>
      </w:r>
      <w:r w:rsidR="00790A4B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yrektor Zespołu Placówek Oświatowych w Ruszczy kieruje pracą Zespołu </w:t>
      </w:r>
      <w:r w:rsidR="00790A4B">
        <w:rPr>
          <w:rFonts w:ascii="Times New Roman" w:hAnsi="Times New Roman"/>
          <w:sz w:val="24"/>
        </w:rPr>
        <w:br/>
        <w:t xml:space="preserve">      </w:t>
      </w:r>
      <w:r w:rsidR="009E61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Wspierającego w przedsz</w:t>
      </w:r>
      <w:r w:rsidR="00790A4B">
        <w:rPr>
          <w:rFonts w:ascii="Times New Roman" w:hAnsi="Times New Roman"/>
          <w:sz w:val="24"/>
        </w:rPr>
        <w:t>kolu lub upoważnia nauczyciela,</w:t>
      </w:r>
    </w:p>
    <w:p w:rsidR="00853087" w:rsidRDefault="009E61E7" w:rsidP="002B165F">
      <w:pPr>
        <w:spacing w:line="36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35) d</w:t>
      </w:r>
      <w:r w:rsidRPr="003878CB">
        <w:rPr>
          <w:rFonts w:ascii="Times New Roman" w:hAnsi="Times New Roman"/>
          <w:sz w:val="24"/>
        </w:rPr>
        <w:t xml:space="preserve">yrektor Zespołu Placówek Oświatowych w Ruszczy </w:t>
      </w:r>
      <w:r w:rsidR="00613DEE">
        <w:rPr>
          <w:rFonts w:ascii="Times New Roman" w:hAnsi="Times New Roman"/>
          <w:sz w:val="24"/>
        </w:rPr>
        <w:t xml:space="preserve"> informuje Radę R</w:t>
      </w:r>
      <w:r>
        <w:rPr>
          <w:rFonts w:ascii="Times New Roman" w:hAnsi="Times New Roman"/>
          <w:sz w:val="24"/>
        </w:rPr>
        <w:t xml:space="preserve">odziców </w:t>
      </w:r>
      <w:r>
        <w:rPr>
          <w:rFonts w:ascii="Times New Roman" w:hAnsi="Times New Roman"/>
          <w:sz w:val="24"/>
        </w:rPr>
        <w:br/>
        <w:t xml:space="preserve">       </w:t>
      </w:r>
      <w:r w:rsidR="00613DEE">
        <w:rPr>
          <w:rFonts w:ascii="Times New Roman" w:hAnsi="Times New Roman"/>
          <w:sz w:val="24"/>
        </w:rPr>
        <w:t>i S</w:t>
      </w:r>
      <w:r>
        <w:rPr>
          <w:rFonts w:ascii="Times New Roman" w:hAnsi="Times New Roman"/>
          <w:sz w:val="24"/>
        </w:rPr>
        <w:t xml:space="preserve">amorząd Szkolny w terminie 3 dni od daty otrzymania raportu o zakończeniu              </w:t>
      </w:r>
      <w:r>
        <w:rPr>
          <w:rFonts w:ascii="Times New Roman" w:hAnsi="Times New Roman"/>
          <w:sz w:val="24"/>
        </w:rPr>
        <w:br/>
        <w:t xml:space="preserve">       ewaluacji zewnętrznej i wskazuje możliwości zapoznania się z raportem.</w:t>
      </w:r>
    </w:p>
    <w:p w:rsidR="009237A6" w:rsidRPr="0028571F" w:rsidRDefault="009237A6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</w:p>
    <w:p w:rsidR="00F22513" w:rsidRPr="00F22513" w:rsidRDefault="00F22513" w:rsidP="002716C2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lastRenderedPageBreak/>
        <w:t xml:space="preserve">B. </w:t>
      </w:r>
      <w:r w:rsidRPr="00F225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pl-PL"/>
        </w:rPr>
        <w:t>Zapisy dotyczące Publicznego Przedszkola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Postanowienia ogólne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jest jednostką budżetową gminy.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Przedszkole działa na podstawie: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Ustawy z dnia 7 września 1991 roku o systemie oświaty (j.t. w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Dz.U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z 2004r. Nr 256 poz. 2572 z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 zm.) i rozporządzeń wykonawczych tej ustawy.</w:t>
      </w:r>
    </w:p>
    <w:p w:rsidR="00F22513" w:rsidRPr="00F22513" w:rsidRDefault="00F22513" w:rsidP="007F7082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Uchwały Nr XXIX/214/05 Rady Miejskiej w Połańcu z dnia 28 kwietnia 2005r. w sprawie: przekształcenia Zespołu Szkół w Ruszczy przy ul. Szkolnej 2 składającego się z Publicznej Szkoły Podstawowej i Publicznego Gimnazjum oraz Przedszkola Publicznego nr 4 w Zespół Placówek Oświatowych </w:t>
      </w:r>
      <w:r w:rsidR="007F708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Ruszczy.</w:t>
      </w:r>
      <w:r w:rsidR="007F708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Niniejszego statutu. </w:t>
      </w:r>
    </w:p>
    <w:p w:rsidR="00F22513" w:rsidRPr="00F22513" w:rsidRDefault="00F22513" w:rsidP="00F22513">
      <w:pPr>
        <w:tabs>
          <w:tab w:val="num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7F7082" w:rsidRPr="007F7082" w:rsidRDefault="007F7082" w:rsidP="00BB2899">
      <w:pPr>
        <w:spacing w:line="360" w:lineRule="auto"/>
        <w:rPr>
          <w:rFonts w:ascii="Times New Roman" w:hAnsi="Times New Roman"/>
          <w:sz w:val="24"/>
        </w:rPr>
      </w:pPr>
      <w:r w:rsidRPr="007F7082">
        <w:rPr>
          <w:rFonts w:ascii="Times New Roman" w:hAnsi="Times New Roman"/>
          <w:sz w:val="24"/>
        </w:rPr>
        <w:t>1. Działalność przedszkola finansowana jest przez:</w:t>
      </w:r>
    </w:p>
    <w:p w:rsidR="007F7082" w:rsidRPr="007F7082" w:rsidRDefault="007F7082" w:rsidP="00BB2899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</w:rPr>
      </w:pPr>
      <w:r w:rsidRPr="007F7082">
        <w:rPr>
          <w:rFonts w:ascii="Times New Roman" w:hAnsi="Times New Roman"/>
          <w:sz w:val="24"/>
        </w:rPr>
        <w:t>Miasto i Gminę Połaniec: w zakresie realizacji podstawy programowej,</w:t>
      </w:r>
    </w:p>
    <w:p w:rsidR="007F7082" w:rsidRPr="009F2663" w:rsidRDefault="007F7082" w:rsidP="00BB2899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Rodziców: w formie opłat  za pobyt dziecka w przedszkolu przekraczający czas bezpłatnego nauczania. Od 1 września 2013r. opłata wynosi 1 zł. </w:t>
      </w:r>
    </w:p>
    <w:p w:rsidR="00F22513" w:rsidRPr="007F7082" w:rsidRDefault="00F22513" w:rsidP="007F7082">
      <w:pPr>
        <w:pStyle w:val="Akapitzlist"/>
        <w:numPr>
          <w:ilvl w:val="0"/>
          <w:numId w:val="10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F708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Przedszkole może otrzymywać darowizny, które ewidencjonowane są zgodnie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 odrębnymi przepisami.</w:t>
      </w:r>
    </w:p>
    <w:p w:rsidR="00F22513" w:rsidRPr="00D703F1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</w:t>
      </w:r>
    </w:p>
    <w:p w:rsidR="00F22513" w:rsidRPr="00D703F1" w:rsidRDefault="00F22513" w:rsidP="00F22513">
      <w:pPr>
        <w:tabs>
          <w:tab w:val="num" w:pos="360"/>
          <w:tab w:val="num" w:pos="72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funkcjonuje cały rok.</w:t>
      </w:r>
    </w:p>
    <w:p w:rsidR="00F22513" w:rsidRPr="00D703F1" w:rsidRDefault="00F22513" w:rsidP="00F22513">
      <w:pPr>
        <w:tabs>
          <w:tab w:val="left" w:pos="284"/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Przerwa wakacyjna ustalana jest przez organ prowadzący na wniosek Dyrektora  i Rady </w:t>
      </w:r>
    </w:p>
    <w:p w:rsidR="00F22513" w:rsidRPr="00D703F1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Pedagogicznej. </w:t>
      </w:r>
    </w:p>
    <w:p w:rsidR="006D2860" w:rsidRPr="00D703F1" w:rsidRDefault="00F22513" w:rsidP="00BD00B1">
      <w:pPr>
        <w:tabs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czynne jest w dni robocze od poniedziałku do piątku w godzinach od 7:30</w:t>
      </w: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</w:p>
    <w:p w:rsidR="00F22513" w:rsidRPr="00D703F1" w:rsidRDefault="006D2860" w:rsidP="00BD00B1">
      <w:pPr>
        <w:tabs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22513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703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BD00B1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F22513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:00. Ustalony przez organ prowadzący czas pracy przedszkola może ulec zmianie na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Dyrektora i Rady Pedagogicznej.</w:t>
      </w:r>
    </w:p>
    <w:p w:rsidR="00F22513" w:rsidRPr="00F22513" w:rsidRDefault="00F22513" w:rsidP="00F2251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33F5C" w:rsidRDefault="00633F5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4</w:t>
      </w:r>
    </w:p>
    <w:p w:rsidR="00F22513" w:rsidRPr="00F22513" w:rsidRDefault="00F22513" w:rsidP="006D69BA">
      <w:pPr>
        <w:numPr>
          <w:ilvl w:val="0"/>
          <w:numId w:val="37"/>
        </w:num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udzielane przez przedszkole są nieodpłatne w zakresie realizacji podstawy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programowej wychowania przedszkolnego, określonej przez Ministra Edukacji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Narodowej. Czas przeznaczony na realizację podstawy programowej ustala się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 godzinach  od 8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do13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Miesięczną opłatę za świadczenia wykraczające poza podstawę programową wychowania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przedszkolnego określa Uchwała Nr XLV/261/09 Rady Miejskiej w Połańcu z dnia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15 grudnia 2009r. w sprawie wysokości i zasad ustalania opłat za świadczenia udzielane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przez przedszkola publiczne prowadzone przez Miasto i Gminę Połaniec.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Wysokość opłaty stałej za świadczenia z zakresu wychowania i nauczania wykraczające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poza podstawę programową wychowania przedszkolnego oraz z tytułu przygotowywania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posiłków ustala  Rada Miejska w  Połańcu.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Przedszkole na życzenie rodziców może organizować naukę religii.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Dzieci mogą uczestniczyć w zajęciach dodatkowych (nauka języka obcego, zajęcia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muzyczne itp.).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5. Rodzaj zajęć dodatkowych, ich częstotliwość i forma organizacyjna uwzględniają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     w szczególności potrzeby i możliwości rozwojowe dzieci oraz zależą od wyboru rodziców.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</w:t>
      </w: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te finansowane są w całości przez rodziców.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6. Zajęcia dodatkowe mogą odbywać się tylko poza czasem przeznaczonym na realizację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podstawy programowej wychowania przedszkolnego.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Czas trwania zajęć prowadzonych dodatkowo, w szczególności zajęć umuzykalniających,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nauki języka obcego i religii jest dostosowany do możliwości rozwojowych dzieci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i  wynosi około 15 minut dla dzieci 3 – 4 letnich, a około 30 minut dla dzieci  5 – 6 letnich.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Organizacja i terminy zajęć dodatkowych ustalane są przez dyrektora placówki.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Przedszkole zapewnia odpłatne wyżywienie dla dzieci i pracowników przedszkola.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Zasady odpłatności za korzystanie z wyżywienia ustala organ prowadzący.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Miesięczna odpłatność za pobyt dziecka w przedszkolu uiszczana jest przez rodziców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 góry do 15-go dnia każdego miesiąca.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Rodzice wnoszą opłatę za wyżywienie dziecka, kalkulowaną w każdej placówce odrębnie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według kosztów surowców przeznaczonych do przyrządzania posiłków z uwzględnieniem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racji pokarmowych odpowiadających normom fizjologicznego zapotrzebowania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w żywieniu dzieci przedszkolnych.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 przypadku nie uczęszczania dziecka do przedszkola przez cały miesiąc kalendarzowy,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na pisemne usprawiedliwienie rodziców (prawnych opiekunów) np. z powodu choroby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dziecka lub innych ważnych przyczyn, opłata miesięczna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nnie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będzie pobierana. 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opłaty stałej a także ulgi w wyżej wymienionych opłatach ustala organ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prowadzący uwzględniając art. 6 pkt.  1 Ustawy o systemie oświaty.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stawki żywieniowej równa się wysokości aktualnych kosztów surowca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zużytego do sporządzania posiłków zgodnie z normami żywienia.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w czasie pobytu w placówce może korzystać z 1 lub 2 posiłków w zależności od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deklaracji jego rodziców o czasokresie pobytu w przedszkolu.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związku z powyższym opłata wynosi: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posiłki – 100% całodziennej stawki żywieniowej,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posiłek (obiad) – 75% całodziennej stawki żywieniowej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Naliczanie opłat dokonywane jest zgodnie z frekwencją w dzienniku zajęć prowadzoną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codziennie przez nauczycielki.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każdorazowej nieobecności w przedszkolu dziecka:</w:t>
      </w:r>
    </w:p>
    <w:p w:rsidR="00F22513" w:rsidRPr="00F22513" w:rsidRDefault="00F22513" w:rsidP="007F7082">
      <w:pPr>
        <w:numPr>
          <w:ilvl w:val="2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korzystającego z całodziennego wyżywienia lub 1 posiłku rodzice nie ponoszą opłaty za  wyżywienie o którym mowa w ust. 5,</w:t>
      </w:r>
    </w:p>
    <w:p w:rsidR="00F22513" w:rsidRPr="00F22513" w:rsidRDefault="00F22513" w:rsidP="006D69B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Wymienione wyżej należności z tytułu uczęszczania dziecka do przedszkola należy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wpłacać w sekretariacie Zespołu Placówek Oświatowych w Ruszczy w wyznaczonym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terminie.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przedszkola mogą korzystać z wyżywienia prowadzonego przez przedszkole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wnosząc odpłatność w wysokości kosztu zakupu surowca zużytego do przyrządzania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posiłków, wyjątek stanowi personel kuchni, którego koszt wyżywienia pokrywa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całości organ prowadzący przedszkole. 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Zapewniając prawidłową realizację procesu wychowawczo – dydaktycznego przedszkole współpracuje z: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Poradnią Psychologiczno – Pedagogiczną,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Szkołą Podstawową,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Służbą Zdrowia, Centrum Kultury i Sztuki.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7250E" w:rsidRDefault="0077250E">
      <w:pPr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lastRenderedPageBreak/>
        <w:t>ROZDZIAŁ II</w:t>
      </w:r>
    </w:p>
    <w:p w:rsidR="00F22513" w:rsidRPr="00F22513" w:rsidRDefault="00F22513" w:rsidP="00F22513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Cele i zadania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</w:p>
    <w:p w:rsidR="00F22513" w:rsidRPr="00F22513" w:rsidRDefault="00F22513" w:rsidP="00F22513">
      <w:pPr>
        <w:tabs>
          <w:tab w:val="num" w:pos="720"/>
        </w:tabs>
        <w:snapToGri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Przedszkole realizuje cele określone w ustawie o systemie oświaty oraz przepisach wydanych na jej podstawie, a w szczególności podstawie programowej wychowania przedszkolnego  koncentrując się na: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1) wspomaganiu i ukierunkowaniu rozwoju dziecka z jego wrodzonym potencjałem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i możliwościami rozwoju w relacjach ze środowiskiem społeczno-kulturalnym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przyrodniczym,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udzielaniu dzieciom pomocy psychologiczno- pedagogicznej,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3) umożliwianiu dzieciom podtrzymywania poczucia tożsamości narodowej, etnicznej, językowej i religijnej, 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4) sprawowaniu opieki nad dziećmi odpowiednio do ich potrzeb oraz możliwości przedszkola, 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5) współdziałaniu z rodziną poprzez wspomaganie rodziny w wychowaniu dzieci, rozpoznawaniu możliwości rozwojowych dziecka, w miarę potrzeby podjęciu wczesnej interwencji specjalistów oraz przygotowaniu dziecka do nauki szkolnej.</w:t>
      </w:r>
    </w:p>
    <w:p w:rsidR="00F22513" w:rsidRPr="00F22513" w:rsidRDefault="00F22513" w:rsidP="00F22513">
      <w:pPr>
        <w:tabs>
          <w:tab w:val="num" w:pos="720"/>
        </w:tabs>
        <w:snapToGri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2. Przedszkole realizuje zadania określone w ustawie o systemie oświaty oraz przepisach</w:t>
      </w:r>
    </w:p>
    <w:p w:rsidR="00F22513" w:rsidRPr="00F22513" w:rsidRDefault="00F22513" w:rsidP="00F22513">
      <w:pPr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wydanych na jej podstawie, a w szczególności: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wspomaga indywidualny rozwój dziecka, udziela dzieciom pomocy psychologiczno –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pedagogicznej,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umożliwia dzieciom podtrzymywanie poczucia tożsamości narodowej, etnicznej, 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językowej i religijnej,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sprawuje opiekę nad dziećmi odpowiednio do ich potrzeb oraz możliwości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przedszkola,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współdziała z rodziną poprzez wspomaganie rodziny w wychowaniu dzieci 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przygotowaniu ich do nauki szkolnej.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3. Wynikające z powyższych celów zadania przedszkole realizuje w ramach następujących obszarów edukacyjnych: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1) poznawanie i rozumienie świata i siebie,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nabywanie umiejętności poprzez działanie,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3) odnajdywanie swojego miejsca w grupie rówieśniczej,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4) budowanie systemu wartości.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4. Działania wychowawcze i edukacyjne nauczycieli koncentrują się w szczególności na: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lastRenderedPageBreak/>
        <w:t xml:space="preserve">1) zapewnieniu opieki i wspomaganiu rozwoju dziecka w przyjaznym, bezpiecznym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zdrowym środowisku,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uwzględnieniu indywidualnych potrzeb dziecka, trosce o zapewnienie równych szans, umacnianie wiary we własne siły i możliwości osiągania sukcesu,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3) stwarzaniu warunków do rozwijania samodzielności, dążenia do osiągania celów, podejmowania odpowiedzialności za siebie i za najbliższe otoczenie,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4) rozwijaniu wrażliwości moralnej,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5) kształtowaniu umiejętności obserwacji, ułatwianiu rozumienia zjawisk zachodzących w otoczeniu dziecka – w otoczeniu przyrodniczym, społecznym, kulturowym i technicznym,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6) rozbudzaniu ciekawości poznawczej, zachęcaniu do aktywności badawczej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wyrażania własnych myśli i przeżyć,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7) rozwijaniu wrażliwości estetycznej, tworzenie warunków do rozwoju wyobraźni, fantazji oraz ekspresji plastycznej, muzycznej i ruchowej,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8) zapewnieniu warunków do harmonijnego rozwoju fizycznego, bezpiecznego postępowania i zachowań prozdrowotnych,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kształtowaniu przez dzieci gotowości do nauki czytania i pisania, integrowania treści edukacyjnych,</w:t>
      </w:r>
    </w:p>
    <w:p w:rsidR="00F22513" w:rsidRPr="00F22513" w:rsidRDefault="00F22513" w:rsidP="00F22513">
      <w:pPr>
        <w:tabs>
          <w:tab w:val="left" w:pos="851"/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10) tworzeniu lepszych warunków nauczania i wychowania szczególnie przy użyciu nowoczesnych metod nauczania i wychowania,</w:t>
      </w:r>
    </w:p>
    <w:p w:rsidR="00F22513" w:rsidRPr="00F22513" w:rsidRDefault="00F22513" w:rsidP="00F22513">
      <w:pPr>
        <w:tabs>
          <w:tab w:val="left" w:pos="851"/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11) prowadzeniu działalności diagnostycznej dotyczącej rozwoju wychowanków.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5. Przedszkole zapewnia opiekę, wychowanie rodzinne, obywatelskie i patriotyczne oraz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   uczenie się w atmosferze akceptacji  i  bezpieczeństwa,  tworzy warunki umożliwiające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   dzieciom osiągnięcie dojrzałości szkolnej</w:t>
      </w: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Przedszkole wydaje rodzicom dziecka objętego wychowaniem informację 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o gotowości dziecka do podjęcia nauki w szkole podstawowej. Informację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wydaje się w terminie do końca kwietnia roku szkolnego poprzedzającego rok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szkolny, w którym dziecko ma obowiązek albo może rozpocząć naukę 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w szkole podstawowej.</w:t>
      </w: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7A44" w:rsidRDefault="00397A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8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wychowawczo - dydaktyczna i opiekuńcza prowadzona jest na podstawie programu wychowania przedszkolnego.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zadania przedszkola i sposób ich realizacji ustalany jest w planie pracy przedszkola i programie rozwoju placówki.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 zajęć w przedszkolu trwa 60 minut.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 zajęć dydaktyczno - wychowawczych z dziećmi powinien być dostosowany do możliwości rozwojowych dzieci i być zgodny z metodyką wychowania przedszkolnego.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Przedszkole zapewnia wychowankom pełne bezpieczeństwo w czasie zajęć w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przedszkolu oraz w czasie zajęć poza przedszkolem poprzez: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realizację przez nauczycieli zadań zapisanych w niniejszym Statucie;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zagospodarowanie czasu przebywania w przedszkolu w rozliczeniu tygodniowym według zasad: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co najmniej jedną piątą czasu przeznacza się na zabawę: w tym czasie dzieci bawią się swobodnie, przy niewielkim udziale nauczyciela,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co najmniej jedną piątą czasu (w przypadku młodszych dzieci – jedną czwartą czasu), dzieci spędzają w ogrodzie przedszkolnym, na boisku, w parku, na wycieczce (organizowane są gry i zabawy ruchowe, zajęcia sportowe, obserwacje przyrodnicze, porządkowe i ogrodnicze),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najwyżej jedną piątą czasu zajmują różnego typu zajęcia dydaktyczne, realizowane według wybranego programu wychowania przedszkolnego,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pozostały czas – dwie piąte czasu nauczyciel zagospodarowuje dowolnie, w tym są czynności opiekuńcze, samoobsługowe, organizacyjne i inne.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opracowanie miesięcznych planów pracy przez nauczyciela, który uwzględnia: równomierne rozłożenie zajęć w poszczególnych dniach, różnorodność zajęć w każdym dniu;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przestrzeganie liczebności grupy;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odpowiednie oświetlenie, wentylację i ogrzewanie pomieszczeń;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kontroli obiektów budowlanych należących do przedszkola pod kątem zapewnienia bezpiecznych i higienicznych warunków korzystania z tych obiektów. Kontroli obiektów dokonuje dyrektor przedszkola, co najmniej raz w roku;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7) ogrodzenie terenu przedszkola;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8) zabezpieczenie otworów kanalizacyjnych, studzienek i innych zagłębień;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9) zabezpieczenie przed swobodnym dostępem dzieci do pomieszczeń kuchni i pomieszczeń gospodarczych;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10) wyposażenie pomieszczeń przedszkola, a w szczególności sal dydaktycznych w apteczki zaopatrzone w niezbędne środki do udzielenia pierwszej pomocy i instrukcję o zasadach udzielania tej pomocy;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11) dostosowanie mebli, krzesełek, szafek do warunków antropometrycznych dzieci;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12) zapewnienie odpowiedniej liczby opiekunów nad dziećmi uczestniczącymi w imprezach i wycieczkach poza teren przedszkola;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13) przeszkolenie nauczycieli w zakresie udzielania pierwszej pomocy,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14) objęcie nadzorem kamer CCTV budynku przedszkola oraz wejścia do  </w:t>
      </w:r>
      <w:r w:rsidR="00FA6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przedszkola.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9</w:t>
      </w:r>
    </w:p>
    <w:p w:rsidR="00007910" w:rsidRPr="00792C7D" w:rsidRDefault="00F22513" w:rsidP="00397A4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</w:t>
      </w:r>
      <w:r w:rsidR="00007910">
        <w:rPr>
          <w:rFonts w:ascii="Times New Roman" w:hAnsi="Times New Roman"/>
          <w:b/>
          <w:sz w:val="24"/>
        </w:rPr>
        <w:t xml:space="preserve">. </w:t>
      </w:r>
      <w:r w:rsidR="00007910">
        <w:rPr>
          <w:rFonts w:ascii="Times New Roman" w:hAnsi="Times New Roman"/>
          <w:sz w:val="24"/>
        </w:rPr>
        <w:t xml:space="preserve"> </w:t>
      </w:r>
      <w:r w:rsidR="00007910"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Przedszkole </w:t>
      </w:r>
      <w:r w:rsidR="0000791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prowadzi dziennik ds. pomocy psychologiczno-pedagogicznej, w którym jest </w:t>
      </w:r>
      <w:r w:rsidR="0000791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br/>
        <w:t xml:space="preserve">      rejestrowana  udzielana pomoc: </w:t>
      </w:r>
    </w:p>
    <w:p w:rsidR="00007910" w:rsidRPr="00792C7D" w:rsidRDefault="00007910" w:rsidP="00397A44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zapewnia bezpośrednią i stałą opiekę nad dziećmi w czasie pobytu w przedszkolu oraz </w:t>
      </w: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br/>
        <w:t xml:space="preserve">   w trakcie zajęć poza terenem przedszkola,</w:t>
      </w:r>
    </w:p>
    <w:p w:rsidR="00007910" w:rsidRPr="00792C7D" w:rsidRDefault="00007910" w:rsidP="00397A44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zapewnia dzieciom pełne poczucie bezpieczeństwa - zarówno pod względem</w:t>
      </w:r>
    </w:p>
    <w:p w:rsidR="00007910" w:rsidRPr="00792C7D" w:rsidRDefault="00007910" w:rsidP="00397A4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</w:t>
      </w: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fizycznym, jak i psychicznym, </w:t>
      </w:r>
    </w:p>
    <w:p w:rsidR="00007910" w:rsidRPr="00792C7D" w:rsidRDefault="00007910" w:rsidP="00397A44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stosuje w swoich działaniach obowiązujące przepisy bhp i ppoż., </w:t>
      </w:r>
    </w:p>
    <w:p w:rsidR="00007910" w:rsidRPr="00792C7D" w:rsidRDefault="00007910" w:rsidP="00397A44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współpracuje z Poradnią Psychologiczno-Pedagogiczną i poradniami specjalistycznymi, </w:t>
      </w:r>
    </w:p>
    <w:p w:rsidR="00007910" w:rsidRPr="007D549B" w:rsidRDefault="00007910" w:rsidP="00397A4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792C7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zapewniając w mi</w:t>
      </w:r>
      <w:r w:rsidR="005B13A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arę potrzeb konsultację i pomoc,</w:t>
      </w:r>
    </w:p>
    <w:p w:rsidR="00007910" w:rsidRDefault="00007910" w:rsidP="00397A4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5) </w:t>
      </w:r>
      <w:r w:rsidRPr="007D549B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 xml:space="preserve">przedszkole organizuje kształcenie, wychowanie i opiekę dla dzieci    </w:t>
      </w:r>
      <w:r w:rsidRPr="007D549B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br/>
        <w:t xml:space="preserve">    niepełnosprawnych: niesłyszących, słabosłyszących, niewidomych, słabowidzących, </w:t>
      </w:r>
      <w:r w:rsidRPr="007D549B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br/>
        <w:t xml:space="preserve">    z niepełnosprawnością ruchową, w tym z afazją, z upośledzeniem umysłowym,  </w:t>
      </w:r>
      <w:r w:rsidRPr="007D549B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br/>
        <w:t xml:space="preserve">    z   autyzmem, w tym z  zespołem </w:t>
      </w:r>
      <w:proofErr w:type="spellStart"/>
      <w:r w:rsidRPr="007D549B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>Aspergera</w:t>
      </w:r>
      <w:proofErr w:type="spellEnd"/>
      <w:r w:rsidRPr="007D549B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 xml:space="preserve"> i z nie</w:t>
      </w: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>pełnosprawnościami sprzężonymi,</w:t>
      </w:r>
    </w:p>
    <w:p w:rsidR="00007910" w:rsidRPr="00792C7D" w:rsidRDefault="00007910" w:rsidP="00397A4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  <w:r w:rsidRPr="00D0354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6)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>k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 xml:space="preserve">ształcenie dzieci niepełnosprawnych organizuje się w integracji z dziećmi </w:t>
      </w:r>
    </w:p>
    <w:p w:rsidR="00007910" w:rsidRPr="00792C7D" w:rsidRDefault="00007910" w:rsidP="00397A44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  <w:r w:rsidRPr="00792C7D"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 xml:space="preserve">      </w:t>
      </w: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  <w:t xml:space="preserve">    Pełnosprawnymi,</w:t>
      </w:r>
    </w:p>
    <w:p w:rsidR="00007910" w:rsidRDefault="00007910" w:rsidP="00397A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7) p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rzedszkole  zap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ewnia dzieciom niepełnosprawnym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realizację zaleceń zawartych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orzeczeniu o po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trzebie kształcenia specjalnego oraz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odpowiednie, ze względu na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indywidualne potrzeby rozwojowe i edukacyjne oraz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możliwości psychofizyczne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dzieci, warunki do nauki, sprzęt specjalistyczny i środki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dydaktyczne,</w:t>
      </w:r>
    </w:p>
    <w:p w:rsidR="00007910" w:rsidRPr="00792C7D" w:rsidRDefault="00007910" w:rsidP="00397A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8)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zajęcia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pecjalistyczne,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których mowa w przepisach w sprawie zasad udzielania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organizacji pomocy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psychologiczno-pedagogicznej w publicznych przedszkolach,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szkołach i placówkach,</w:t>
      </w:r>
    </w:p>
    <w:p w:rsidR="00007910" w:rsidRPr="00792C7D" w:rsidRDefault="00955F3E" w:rsidP="00397A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     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9)  </w:t>
      </w:r>
      <w:r w:rsidR="00007910"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inne zajęcia odpowiednie ze względu na indywidualne potrzeby rozwojowe 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007910"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edukacyjne 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07910"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możliwości psychofizyczne dzieci, w szczególności zajęcia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rewalidacyjne i  resocjalizacyjne,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  </w:t>
      </w:r>
      <w:r w:rsidR="000079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10)  </w:t>
      </w:r>
      <w:r w:rsidR="00007910" w:rsidRPr="00792C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przygotowanie dzieci do samodzielności.</w:t>
      </w:r>
    </w:p>
    <w:p w:rsidR="00F22513" w:rsidRPr="00F22513" w:rsidRDefault="00F22513" w:rsidP="0000791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 W przedszkolu jest udzielana i organizowana pomoc psychologiczno – pedagogiczna.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Pomoc psychologiczno – pedagogiczną organizuje dyrektor przedszkola.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Korzystanie z pomocy psychologiczno – pedagogicznej jest dobrowolne i nieodpłatne.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Pomocy psychologiczno – pedagogicznej udzielają dzieciom nauczyciele, inni specjaliści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zatrudniani w przedszkolu. </w:t>
      </w:r>
    </w:p>
    <w:p w:rsidR="009827DF" w:rsidRPr="00E9466F" w:rsidRDefault="00F22513" w:rsidP="00397A44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</w:t>
      </w:r>
      <w:r w:rsidR="009827DF" w:rsidRPr="00E946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Pomoc psychologiczno – pedagogiczna </w:t>
      </w:r>
      <w:r w:rsidR="009827D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udzielana uczniowi  </w:t>
      </w:r>
      <w:r w:rsidR="009827DF"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polega na 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9827DF"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rozpoznawaniu i zaspokajaniu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827DF"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indywidualnych potrzeb rozwojowych i edukacyjnych 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9827DF"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dziecka oraz rozpoznawaniu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827DF"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indywidualnych możliwości psychofizycznych dziecka, </w:t>
      </w:r>
      <w:r w:rsidR="009827D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9827DF"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wynikających w szczególności:</w:t>
      </w:r>
    </w:p>
    <w:p w:rsidR="009827DF" w:rsidRPr="00E9466F" w:rsidRDefault="009827DF" w:rsidP="00397A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1) z niepełnosprawności;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2) z niedostosowania społecznego;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3)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z zagrożenia niedostosowaniem społecznym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4) ze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szczególnych uzdolnień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5)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ze specyficznych trudności w uczeniu się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6)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z zaburzeń komunikacji językowej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7)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z choroby przewlekłej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;</w:t>
      </w:r>
    </w:p>
    <w:p w:rsidR="009827DF" w:rsidRPr="00E9466F" w:rsidRDefault="009827DF" w:rsidP="00397A4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8)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z sytuacji kryzysowych lub traumatycznych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;</w:t>
      </w:r>
    </w:p>
    <w:p w:rsidR="009827DF" w:rsidRDefault="009827DF" w:rsidP="00397A4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</w:t>
      </w:r>
      <w:r w:rsidRPr="00E9466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9)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z niepowodzeń edukacyjnych;</w:t>
      </w:r>
    </w:p>
    <w:p w:rsidR="009827DF" w:rsidRDefault="009827DF" w:rsidP="00397A4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10) z zaniedbań środowiskowych związanych z sytuacją bytową ucznia i jego  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br/>
        <w:t xml:space="preserve">            rodziny,  sposobem spędzania czasu wolnego i kontaktami środowiskowymi;</w:t>
      </w:r>
    </w:p>
    <w:p w:rsidR="009827DF" w:rsidRDefault="009827DF" w:rsidP="00397A4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 xml:space="preserve">      11) z trudności adaptacyjnych związanych z różnicami kulturowymi lub ze zmianą 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br/>
        <w:t xml:space="preserve">           środowiska edukacyjnego, w tym związanych z wcześniejszym kształceniem za </w:t>
      </w:r>
      <w:r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br/>
        <w:t xml:space="preserve">           </w:t>
      </w:r>
      <w:r w:rsidR="00962E2F">
        <w:rPr>
          <w:rFonts w:ascii="Times New Roman" w:eastAsia="UniversPro-Roman" w:hAnsi="Times New Roman"/>
          <w:color w:val="000000" w:themeColor="text1"/>
          <w:sz w:val="24"/>
          <w:szCs w:val="24"/>
          <w:lang w:eastAsia="pl-PL"/>
        </w:rPr>
        <w:t>granicą.</w:t>
      </w:r>
    </w:p>
    <w:p w:rsidR="00512819" w:rsidRDefault="00F22513" w:rsidP="00397A44">
      <w:pPr>
        <w:pStyle w:val="Akapitzlist"/>
        <w:spacing w:line="360" w:lineRule="auto"/>
        <w:ind w:left="360"/>
        <w:rPr>
          <w:rFonts w:ascii="Times New Roman" w:hAnsi="Times New Roman"/>
          <w:sz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</w:t>
      </w:r>
      <w:r w:rsidR="00512819">
        <w:rPr>
          <w:rFonts w:ascii="Times New Roman" w:hAnsi="Times New Roman"/>
          <w:b/>
          <w:sz w:val="24"/>
        </w:rPr>
        <w:t xml:space="preserve"> </w:t>
      </w:r>
      <w:r w:rsidR="00512819">
        <w:rPr>
          <w:rFonts w:ascii="Times New Roman" w:hAnsi="Times New Roman"/>
          <w:sz w:val="24"/>
        </w:rPr>
        <w:t>Pomoc psychologiczno-pedagogiczna w przedszkolu jest udzielana  z inicjatywy: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Pr="006E1F44">
        <w:rPr>
          <w:rFonts w:ascii="Times New Roman" w:hAnsi="Times New Roman"/>
          <w:sz w:val="24"/>
        </w:rPr>
        <w:t>cznia</w:t>
      </w:r>
      <w:r>
        <w:rPr>
          <w:rFonts w:ascii="Times New Roman" w:hAnsi="Times New Roman"/>
          <w:sz w:val="24"/>
        </w:rPr>
        <w:t>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rodziców ucznia;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dyrektora przedszkola, szkoły lub placówki;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nauczyciela, wychowawcy grupy wychowawczej lub specjalisty, prowadzących zajęcia z uczniami;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pielęgniarki środowiska nauczania i wychowania lub higienistki szkolnej;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poradni;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asystenta edukacji romskiej;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pomocy nauczyciela;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pracownika socjalnego;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asystenta rodziny;</w:t>
      </w:r>
    </w:p>
    <w:p w:rsidR="00512819" w:rsidRDefault="00512819" w:rsidP="00397A44">
      <w:pPr>
        <w:pStyle w:val="Akapitzlist"/>
        <w:numPr>
          <w:ilvl w:val="1"/>
          <w:numId w:val="4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37C51">
        <w:rPr>
          <w:rFonts w:ascii="Times New Roman" w:hAnsi="Times New Roman"/>
          <w:sz w:val="24"/>
        </w:rPr>
        <w:t>kuratora sądowego.</w:t>
      </w:r>
    </w:p>
    <w:p w:rsidR="00F22513" w:rsidRPr="00F22513" w:rsidRDefault="00F22513" w:rsidP="0051281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24D50" w:rsidRDefault="00C24D50" w:rsidP="000B26D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C24D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przedszkolu pomoc psychologiczno-pedagogiczna jest udzielana w trakcie bieżącej pracy z wychowankiem  oraz w formie:</w:t>
      </w:r>
    </w:p>
    <w:p w:rsidR="00C24D50" w:rsidRDefault="00C24D50" w:rsidP="000B26DE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zajęć rozwijających uzdolnienia;</w:t>
      </w:r>
    </w:p>
    <w:p w:rsidR="00C24D50" w:rsidRDefault="00C24D50" w:rsidP="000B26DE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zajęć specjalistycznych: korekcyjno- kompensacyjnych, logopedycznych, socjoterapeutycznych oraz innych zajęć o charakterze terapeutycznym;</w:t>
      </w:r>
    </w:p>
    <w:p w:rsidR="00C24D50" w:rsidRDefault="00C24D50" w:rsidP="000B26DE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porad i konsultacji.</w:t>
      </w:r>
    </w:p>
    <w:p w:rsidR="00F22513" w:rsidRPr="00F22513" w:rsidRDefault="00F22513" w:rsidP="00C24D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Pomoc psychologiczno – pedagogiczna udzielana jest rodzicom wychowanków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i nauczycielom w formie porad, konsultacji, warsztatów, szkoleń. i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wspieraniu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rodziców i nauczycieli w rozwiązywaniu problemów wychowawczych  i dydaktycznych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rozwijaniu ich umiejętności wychowawczych w celu zwiększania efektywności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pomocy psychologiczno-pedagogicznej dla wychowanków.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10. Pomoc psychologiczno-pedagogiczna jest organizowana i udzielana we współpracy z: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rodzicami wychowanków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poradniami psychologiczno-pedagogicznymi, w tym poradniami specjalistycznymi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placówkami doskonalenia nauczycieli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innymi przedszkolami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organizacjami pozarządowymi oraz innymi instytucjami działającymi na rzecz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rodziny, dzieci i młodzieży.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 W przypadku stwierdzenia, że wychowanek ze względu na potrzeby rozwojowe lub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36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edukacyjne wymaga objęcia pomocą psychologiczno – pedagogiczną, nauczyciel lub    specjalista informuje o tym niezwłocznie dyrektora przedszkola. </w:t>
      </w:r>
    </w:p>
    <w:p w:rsidR="00415B6E" w:rsidRDefault="00F22513" w:rsidP="008856DE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415B6E" w:rsidRPr="00415B6E">
        <w:rPr>
          <w:rFonts w:ascii="Times New Roman" w:hAnsi="Times New Roman"/>
          <w:sz w:val="24"/>
        </w:rPr>
        <w:t>Dyrektor niezwłocznie po przekazaniu przez nauczyciela lub specjalistę informacji</w:t>
      </w:r>
      <w:r w:rsidR="00415B6E" w:rsidRPr="00415B6E">
        <w:rPr>
          <w:rFonts w:ascii="Times New Roman" w:hAnsi="Times New Roman"/>
          <w:sz w:val="24"/>
          <w:shd w:val="clear" w:color="auto" w:fill="FFC000"/>
        </w:rPr>
        <w:br/>
      </w:r>
      <w:r w:rsidR="00415B6E" w:rsidRPr="00415B6E">
        <w:rPr>
          <w:rFonts w:ascii="Times New Roman" w:hAnsi="Times New Roman"/>
          <w:sz w:val="24"/>
        </w:rPr>
        <w:t xml:space="preserve">     o potrzebie objęcia wychowanka pomocą psychologiczno-pedagogiczną, planuje  </w:t>
      </w:r>
      <w:r w:rsidR="00415B6E" w:rsidRPr="00415B6E">
        <w:rPr>
          <w:rFonts w:ascii="Times New Roman" w:hAnsi="Times New Roman"/>
          <w:sz w:val="24"/>
        </w:rPr>
        <w:br/>
        <w:t xml:space="preserve">     i koordynuje  udzielanie pomocy, okres udzielania oraz wymiar godzin, w którym</w:t>
      </w:r>
      <w:r w:rsidR="00415B6E" w:rsidRPr="00415B6E">
        <w:rPr>
          <w:rFonts w:ascii="Times New Roman" w:hAnsi="Times New Roman"/>
          <w:sz w:val="24"/>
          <w:shd w:val="clear" w:color="auto" w:fill="FFC000"/>
        </w:rPr>
        <w:t xml:space="preserve">    </w:t>
      </w:r>
      <w:r w:rsidR="00415B6E" w:rsidRPr="00415B6E">
        <w:rPr>
          <w:rFonts w:ascii="Times New Roman" w:hAnsi="Times New Roman"/>
          <w:sz w:val="24"/>
          <w:shd w:val="clear" w:color="auto" w:fill="FFC000"/>
        </w:rPr>
        <w:br/>
      </w:r>
      <w:r w:rsidR="00415B6E" w:rsidRPr="00415B6E">
        <w:rPr>
          <w:rFonts w:ascii="Times New Roman" w:hAnsi="Times New Roman"/>
          <w:sz w:val="24"/>
        </w:rPr>
        <w:t xml:space="preserve">     poszc</w:t>
      </w:r>
      <w:r w:rsidR="00415B6E">
        <w:rPr>
          <w:rFonts w:ascii="Times New Roman" w:hAnsi="Times New Roman"/>
          <w:sz w:val="24"/>
        </w:rPr>
        <w:t>zególne formy będą realizowane.</w:t>
      </w:r>
    </w:p>
    <w:p w:rsidR="00274624" w:rsidRPr="00274624" w:rsidRDefault="00274624" w:rsidP="008856DE">
      <w:pPr>
        <w:spacing w:line="360" w:lineRule="auto"/>
        <w:rPr>
          <w:rFonts w:ascii="Times New Roman" w:hAnsi="Times New Roman"/>
          <w:sz w:val="24"/>
        </w:rPr>
      </w:pPr>
      <w:r w:rsidRPr="00274624">
        <w:rPr>
          <w:rFonts w:ascii="Times New Roman" w:hAnsi="Times New Roman"/>
          <w:b/>
          <w:sz w:val="24"/>
        </w:rPr>
        <w:t xml:space="preserve"> </w:t>
      </w:r>
      <w:r w:rsidRPr="00274624">
        <w:rPr>
          <w:rFonts w:ascii="Times New Roman" w:hAnsi="Times New Roman"/>
          <w:sz w:val="24"/>
        </w:rPr>
        <w:t>12a</w:t>
      </w:r>
      <w:r>
        <w:rPr>
          <w:rFonts w:ascii="Times New Roman" w:hAnsi="Times New Roman"/>
          <w:b/>
          <w:sz w:val="24"/>
        </w:rPr>
        <w:t>)</w:t>
      </w:r>
      <w:r w:rsidRPr="00274624">
        <w:rPr>
          <w:rFonts w:ascii="Times New Roman" w:hAnsi="Times New Roman"/>
          <w:b/>
          <w:sz w:val="24"/>
        </w:rPr>
        <w:t xml:space="preserve"> </w:t>
      </w:r>
      <w:r w:rsidRPr="00274624">
        <w:rPr>
          <w:rFonts w:ascii="Times New Roman" w:hAnsi="Times New Roman"/>
          <w:sz w:val="24"/>
        </w:rPr>
        <w:t xml:space="preserve">Dyrektor Zespołu Placówek Oświatowych w Ruszczy, planując udzielanie   </w:t>
      </w:r>
      <w:r w:rsidRPr="00274624"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        </w:t>
      </w:r>
      <w:r w:rsidRPr="00274624">
        <w:rPr>
          <w:rFonts w:ascii="Times New Roman" w:hAnsi="Times New Roman"/>
          <w:sz w:val="24"/>
        </w:rPr>
        <w:t xml:space="preserve">wychowankom pomocy psychologiczno-pedagogicznej, współpracuje z rodzicami  </w:t>
      </w:r>
      <w:r w:rsidRPr="0027462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</w:t>
      </w:r>
      <w:r w:rsidRPr="00274624">
        <w:rPr>
          <w:rFonts w:ascii="Times New Roman" w:hAnsi="Times New Roman"/>
          <w:sz w:val="24"/>
        </w:rPr>
        <w:t>ucznia</w:t>
      </w:r>
      <w:r>
        <w:rPr>
          <w:rFonts w:ascii="Times New Roman" w:hAnsi="Times New Roman"/>
          <w:sz w:val="24"/>
        </w:rPr>
        <w:t>, nauczycielami, poradnią,</w:t>
      </w:r>
    </w:p>
    <w:p w:rsidR="00274624" w:rsidRDefault="00274624" w:rsidP="00485737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Pr="00274624">
        <w:rPr>
          <w:rFonts w:ascii="Times New Roman" w:hAnsi="Times New Roman"/>
          <w:sz w:val="24"/>
        </w:rPr>
        <w:t>12b)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W przypadku gdy uczeń był objęty pomocą  psychologiczno-pedagogiczną</w:t>
      </w:r>
      <w:r>
        <w:rPr>
          <w:rFonts w:ascii="Times New Roman" w:hAnsi="Times New Roman"/>
          <w:sz w:val="24"/>
        </w:rPr>
        <w:br/>
        <w:t xml:space="preserve">         w przedszkolu Dyrektor Zespołu Placówek Oświatowych  w Ruszczy, planując </w:t>
      </w:r>
      <w:r>
        <w:rPr>
          <w:rFonts w:ascii="Times New Roman" w:hAnsi="Times New Roman"/>
          <w:sz w:val="24"/>
        </w:rPr>
        <w:br/>
        <w:t xml:space="preserve">         udzielanie pomocy psychologiczno-pedagogicznej, uwzględnia wnioski dotyczące </w:t>
      </w:r>
      <w:r>
        <w:rPr>
          <w:rFonts w:ascii="Times New Roman" w:hAnsi="Times New Roman"/>
          <w:sz w:val="24"/>
        </w:rPr>
        <w:br/>
        <w:t xml:space="preserve">         dalszej pracy z uczniem,</w:t>
      </w:r>
    </w:p>
    <w:p w:rsidR="00274624" w:rsidRDefault="00A27D5C" w:rsidP="00485737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 w:rsidRPr="00A27D5C">
        <w:rPr>
          <w:rFonts w:ascii="Times New Roman" w:hAnsi="Times New Roman"/>
          <w:sz w:val="24"/>
        </w:rPr>
        <w:t>12c)</w:t>
      </w:r>
      <w:r w:rsidR="00274624">
        <w:rPr>
          <w:rFonts w:ascii="Times New Roman" w:hAnsi="Times New Roman"/>
          <w:b/>
          <w:sz w:val="24"/>
        </w:rPr>
        <w:t xml:space="preserve"> </w:t>
      </w:r>
      <w:r w:rsidR="00274624">
        <w:rPr>
          <w:rFonts w:ascii="Times New Roman" w:hAnsi="Times New Roman"/>
          <w:sz w:val="24"/>
        </w:rPr>
        <w:t xml:space="preserve">Dyrektor Zespołu Placówek Oświatowych w Ruszczy wyznacza pedagoga  </w:t>
      </w:r>
      <w:r w:rsidR="0027462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</w:t>
      </w:r>
      <w:r w:rsidR="00274624">
        <w:rPr>
          <w:rFonts w:ascii="Times New Roman" w:hAnsi="Times New Roman"/>
          <w:sz w:val="24"/>
        </w:rPr>
        <w:t xml:space="preserve"> szkolnego do planowania i koordynowania pomocy psychologiczno-pedagogicznej </w:t>
      </w:r>
      <w:r w:rsidR="00274624"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       w przedszkolu,</w:t>
      </w:r>
    </w:p>
    <w:p w:rsidR="00274624" w:rsidRDefault="00DA1CCC" w:rsidP="00485737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A1CCC">
        <w:rPr>
          <w:rFonts w:ascii="Times New Roman" w:hAnsi="Times New Roman"/>
          <w:sz w:val="24"/>
        </w:rPr>
        <w:t>12d)</w:t>
      </w:r>
      <w:r w:rsidR="00274624">
        <w:rPr>
          <w:rFonts w:ascii="Times New Roman" w:hAnsi="Times New Roman"/>
          <w:b/>
          <w:sz w:val="24"/>
        </w:rPr>
        <w:t xml:space="preserve"> </w:t>
      </w:r>
      <w:r w:rsidR="00274624">
        <w:rPr>
          <w:rFonts w:ascii="Times New Roman" w:hAnsi="Times New Roman"/>
          <w:sz w:val="24"/>
        </w:rPr>
        <w:t xml:space="preserve">W przypadku  ucznia posiadającego  orzeczenie o potrzebie kształcenia  </w:t>
      </w:r>
      <w:r w:rsidR="00274624"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         </w:t>
      </w:r>
      <w:r w:rsidR="00274624">
        <w:rPr>
          <w:rFonts w:ascii="Times New Roman" w:hAnsi="Times New Roman"/>
          <w:sz w:val="24"/>
        </w:rPr>
        <w:t xml:space="preserve">specjalnego, dyrektor powołuje zespół do wczesnego wspomagania rozwoju </w:t>
      </w:r>
      <w:r>
        <w:rPr>
          <w:rFonts w:ascii="Times New Roman" w:hAnsi="Times New Roman"/>
          <w:sz w:val="24"/>
        </w:rPr>
        <w:t>,</w:t>
      </w:r>
    </w:p>
    <w:p w:rsidR="00274624" w:rsidRDefault="00DA1CCC" w:rsidP="00485737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 w:rsidRPr="009817C6">
        <w:rPr>
          <w:rFonts w:ascii="Times New Roman" w:hAnsi="Times New Roman"/>
          <w:b/>
          <w:sz w:val="24"/>
        </w:rPr>
        <w:t xml:space="preserve"> </w:t>
      </w:r>
      <w:r w:rsidRPr="00DA1CCC">
        <w:rPr>
          <w:rFonts w:ascii="Times New Roman" w:hAnsi="Times New Roman"/>
          <w:sz w:val="24"/>
        </w:rPr>
        <w:t>12e)</w:t>
      </w:r>
      <w:r w:rsidR="00274624">
        <w:rPr>
          <w:rFonts w:ascii="Times New Roman" w:hAnsi="Times New Roman"/>
          <w:b/>
          <w:sz w:val="24"/>
        </w:rPr>
        <w:t xml:space="preserve"> </w:t>
      </w:r>
      <w:r w:rsidR="00274624">
        <w:rPr>
          <w:rFonts w:ascii="Times New Roman" w:hAnsi="Times New Roman"/>
          <w:sz w:val="24"/>
        </w:rPr>
        <w:t>Zespół</w:t>
      </w:r>
      <w:r w:rsidR="00274624" w:rsidRPr="009817C6">
        <w:rPr>
          <w:rFonts w:ascii="Times New Roman" w:hAnsi="Times New Roman"/>
          <w:sz w:val="24"/>
        </w:rPr>
        <w:t xml:space="preserve"> opracowuje Indywidualny Program Edukacji Terapeutycznej (IPET)</w:t>
      </w:r>
      <w:r>
        <w:rPr>
          <w:rFonts w:ascii="Times New Roman" w:hAnsi="Times New Roman"/>
          <w:sz w:val="24"/>
        </w:rPr>
        <w:t>,</w:t>
      </w:r>
    </w:p>
    <w:p w:rsidR="00274624" w:rsidRDefault="00DA1CCC" w:rsidP="00485737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A1CCC">
        <w:rPr>
          <w:rFonts w:ascii="Times New Roman" w:hAnsi="Times New Roman"/>
          <w:sz w:val="24"/>
        </w:rPr>
        <w:t>12f</w:t>
      </w:r>
      <w:r>
        <w:rPr>
          <w:rFonts w:ascii="Times New Roman" w:hAnsi="Times New Roman"/>
          <w:b/>
          <w:sz w:val="24"/>
        </w:rPr>
        <w:t>)</w:t>
      </w:r>
      <w:r w:rsidR="00274624">
        <w:rPr>
          <w:rFonts w:ascii="Times New Roman" w:hAnsi="Times New Roman"/>
          <w:b/>
          <w:sz w:val="24"/>
        </w:rPr>
        <w:t xml:space="preserve"> </w:t>
      </w:r>
      <w:r w:rsidR="00274624">
        <w:rPr>
          <w:rFonts w:ascii="Times New Roman" w:hAnsi="Times New Roman"/>
          <w:sz w:val="24"/>
        </w:rPr>
        <w:t xml:space="preserve">O ustalonych formach pomocy, dyrektor ( lub wyznaczona osoba) informuje </w:t>
      </w:r>
      <w:r w:rsidR="00274624"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        </w:t>
      </w:r>
      <w:r w:rsidR="00274624">
        <w:rPr>
          <w:rFonts w:ascii="Times New Roman" w:hAnsi="Times New Roman"/>
          <w:sz w:val="24"/>
        </w:rPr>
        <w:t>pisemnie rodzi</w:t>
      </w:r>
      <w:r>
        <w:rPr>
          <w:rFonts w:ascii="Times New Roman" w:hAnsi="Times New Roman"/>
          <w:sz w:val="24"/>
        </w:rPr>
        <w:t>ców/prawnych opiekunów dziecka,</w:t>
      </w:r>
    </w:p>
    <w:p w:rsidR="00274624" w:rsidRDefault="00DA1CCC" w:rsidP="00485737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 w:rsidRPr="00DA1CCC">
        <w:rPr>
          <w:rFonts w:ascii="Times New Roman" w:hAnsi="Times New Roman"/>
          <w:sz w:val="24"/>
        </w:rPr>
        <w:t>12g)</w:t>
      </w:r>
      <w:r w:rsidR="00274624">
        <w:rPr>
          <w:rFonts w:ascii="Times New Roman" w:hAnsi="Times New Roman"/>
          <w:b/>
          <w:sz w:val="24"/>
        </w:rPr>
        <w:t xml:space="preserve"> </w:t>
      </w:r>
      <w:r w:rsidR="00274624">
        <w:rPr>
          <w:rFonts w:ascii="Times New Roman" w:hAnsi="Times New Roman"/>
          <w:sz w:val="24"/>
        </w:rPr>
        <w:t xml:space="preserve">Wsparcie </w:t>
      </w:r>
      <w:r w:rsidR="00274624" w:rsidRPr="008A0F65">
        <w:rPr>
          <w:rFonts w:ascii="Times New Roman" w:hAnsi="Times New Roman"/>
          <w:sz w:val="24"/>
        </w:rPr>
        <w:t xml:space="preserve"> dla nauczycieli, wychowawców</w:t>
      </w:r>
      <w:r w:rsidR="00274624">
        <w:rPr>
          <w:rFonts w:ascii="Times New Roman" w:hAnsi="Times New Roman"/>
          <w:sz w:val="24"/>
        </w:rPr>
        <w:t xml:space="preserve">, </w:t>
      </w:r>
      <w:r w:rsidR="00274624" w:rsidRPr="008A0F65">
        <w:rPr>
          <w:rFonts w:ascii="Times New Roman" w:hAnsi="Times New Roman"/>
          <w:sz w:val="24"/>
        </w:rPr>
        <w:t xml:space="preserve"> specjalistów</w:t>
      </w:r>
      <w:r w:rsidR="00274624">
        <w:rPr>
          <w:rFonts w:ascii="Times New Roman" w:hAnsi="Times New Roman"/>
          <w:sz w:val="24"/>
        </w:rPr>
        <w:t xml:space="preserve"> udzielania pomocy </w:t>
      </w:r>
      <w:r w:rsidR="0027462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</w:t>
      </w:r>
      <w:r w:rsidR="00274624">
        <w:rPr>
          <w:rFonts w:ascii="Times New Roman" w:hAnsi="Times New Roman"/>
          <w:sz w:val="24"/>
        </w:rPr>
        <w:t xml:space="preserve">psychologiczno-pedagogicznej  w przedszkolu zapewniają poradnie oraz placówki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br/>
        <w:t xml:space="preserve">         doskonalenia nauczycieli.</w:t>
      </w:r>
    </w:p>
    <w:p w:rsid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</w:t>
      </w:r>
      <w:r w:rsidR="006E6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Uchylony</w:t>
      </w:r>
    </w:p>
    <w:p w:rsidR="006E6F0C" w:rsidRPr="00F22513" w:rsidRDefault="006E6F0C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14. 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</w:t>
      </w:r>
      <w:r w:rsidR="006E6F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7E5E17" w:rsidRDefault="00F22513" w:rsidP="00E543DE">
      <w:pPr>
        <w:pStyle w:val="Akapitzlist"/>
        <w:tabs>
          <w:tab w:val="left" w:pos="567"/>
        </w:tabs>
        <w:spacing w:line="360" w:lineRule="auto"/>
        <w:ind w:left="0"/>
        <w:rPr>
          <w:rFonts w:ascii="Times New Roman" w:hAnsi="Times New Roman"/>
          <w:sz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7E5E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E5E17" w:rsidRPr="007E5E17">
        <w:rPr>
          <w:rFonts w:ascii="Times New Roman" w:hAnsi="Times New Roman"/>
          <w:sz w:val="24"/>
        </w:rPr>
        <w:t xml:space="preserve"> </w:t>
      </w:r>
      <w:r w:rsidR="007E5E17">
        <w:rPr>
          <w:rFonts w:ascii="Times New Roman" w:hAnsi="Times New Roman"/>
          <w:sz w:val="24"/>
        </w:rPr>
        <w:t xml:space="preserve">Rodzice wychowanka mogą uczestniczyć  w spotkaniach zespołu. O terminie spotkania    </w:t>
      </w:r>
      <w:r w:rsidR="007E5E17">
        <w:rPr>
          <w:rFonts w:ascii="Times New Roman" w:hAnsi="Times New Roman"/>
          <w:sz w:val="24"/>
        </w:rPr>
        <w:br/>
        <w:t xml:space="preserve">       zespołu i możliwości uczestnictwa w jego pracach  rodziców wychowanka  zawiadamia </w:t>
      </w:r>
      <w:r w:rsidR="007E5E17">
        <w:rPr>
          <w:rFonts w:ascii="Times New Roman" w:hAnsi="Times New Roman"/>
          <w:sz w:val="24"/>
        </w:rPr>
        <w:br/>
        <w:t xml:space="preserve">       dyrektor lub osoba wyznaczona.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</w:t>
      </w:r>
      <w:r w:rsidR="007E5E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</w:t>
      </w:r>
      <w:r w:rsidR="00A160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 </w:t>
      </w:r>
      <w:r w:rsidR="00A160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20. </w:t>
      </w:r>
      <w:r w:rsidR="00A160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21. </w:t>
      </w:r>
      <w:r w:rsidR="00A160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22. </w:t>
      </w:r>
      <w:r w:rsidR="00A160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E543DE">
      <w:pPr>
        <w:autoSpaceDE w:val="0"/>
        <w:autoSpaceDN w:val="0"/>
        <w:adjustRightInd w:val="0"/>
        <w:spacing w:after="36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23. </w:t>
      </w:r>
      <w:r w:rsidR="00A160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:rsidR="00F22513" w:rsidRPr="00F22513" w:rsidRDefault="00F22513" w:rsidP="006D69BA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Dyrektor powierza każdy z oddziałów opiece 1 lub 2 nauczycielom zależnie od czasu pracy oddziału.</w:t>
      </w:r>
    </w:p>
    <w:p w:rsidR="00F22513" w:rsidRPr="00F22513" w:rsidRDefault="00F22513" w:rsidP="006D69BA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nauczycieli w poszczególnych oddziałach (grupach), co roku zatwierdza organ prowadzący w arkuszu organizacyjnym.</w:t>
      </w: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8A4346" w:rsidRDefault="001258F2" w:rsidP="008A434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br w:type="page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lastRenderedPageBreak/>
        <w:t>ROZDZIAŁ III</w:t>
      </w:r>
    </w:p>
    <w:p w:rsidR="00F22513" w:rsidRPr="00F22513" w:rsidRDefault="00F22513" w:rsidP="00F2251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Organy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:rsidR="00F22513" w:rsidRPr="00F22513" w:rsidRDefault="00F22513" w:rsidP="006D69BA">
      <w:pPr>
        <w:numPr>
          <w:ilvl w:val="0"/>
          <w:numId w:val="42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Organami przedszkola są: </w:t>
      </w:r>
    </w:p>
    <w:p w:rsidR="00F22513" w:rsidRPr="00F22513" w:rsidRDefault="00F22513" w:rsidP="006D69BA">
      <w:pPr>
        <w:numPr>
          <w:ilvl w:val="0"/>
          <w:numId w:val="43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 </w:t>
      </w:r>
    </w:p>
    <w:p w:rsidR="00F22513" w:rsidRPr="00F22513" w:rsidRDefault="00F22513" w:rsidP="006D69BA">
      <w:pPr>
        <w:numPr>
          <w:ilvl w:val="0"/>
          <w:numId w:val="43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Zespołu Placówek Oświatowych w Ruszczy, </w:t>
      </w:r>
    </w:p>
    <w:p w:rsidR="00F22513" w:rsidRPr="00F22513" w:rsidRDefault="00F22513" w:rsidP="006D69BA">
      <w:pPr>
        <w:numPr>
          <w:ilvl w:val="0"/>
          <w:numId w:val="43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Rodziców.</w:t>
      </w:r>
    </w:p>
    <w:p w:rsidR="00F22513" w:rsidRPr="00F22513" w:rsidRDefault="00F22513" w:rsidP="006D69BA">
      <w:pPr>
        <w:numPr>
          <w:ilvl w:val="0"/>
          <w:numId w:val="4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i Rada Rodziców uchwalają regulaminy swojej działalności, które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nie mogą być sprzeczne z przepisami prawa i niniejszym statutem.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jest organem kolegialnym przedszkola.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skład Rady Pedagogicznej wchodzą wszyscy nauczyciele zatrudnieni w przedszkolu.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działa na podstawie ustalonego przez siebie regulaminu.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kompetencji  Rady Pedagogicznej należy w szczególności: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projektu statutu albo jego zmian oraz jego uchwalanie po zasięgnięciu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opinii Rady Rodziców,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uchwalanie regulaminu pracy Rady Pedagogicznej,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zatwierdzanie planów pracy placówki , 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sprawie innowacji i eksperymentów pedagogicznych  oraz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programów autorskich,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ustalanie organizacji doskonalenia zawodowego nauczycieli,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sprawach skreślenia dziecka z listy wychowanków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przedszkola,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prowadzenie działań pedagogicznych mających na celu: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a) rozpoznanie indywidualnych potrzeb rozwojowych i edukacyjnych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możliwości psychofizycznych wychowanków, w tym wychowanków szczególnie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uzdolnionych, oraz zaplanowanie sposobów ich zaspokojenia, w tym: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- obserwację pedagogiczną zakończoną analizą i oceną gotowości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dziecka do podjęcia nauki w szkole (diagnoza przedszkolna).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opiniuje w szczególności: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organizację pracy przedszkola w tym zwłaszcza tygodniowy rozkład zajęć,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projekt planu finansowego, 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wnioski dyrektora o przyznanie nauczycielom odznaczeń, nagród i innych wyróżnień, 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propozycje dyrektora w sprawach przydziału nauczycielom stałych prac i zajęć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w ramach wynagrodzenia zasadniczego oraz dodatkowo płatnych zajęć dydaktycznych, </w:t>
      </w:r>
    </w:p>
    <w:p w:rsidR="00F22513" w:rsidRPr="00F22513" w:rsidRDefault="00F22513" w:rsidP="00F22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wychowawczych i opiekuńczych.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zbiera się na obowiązkowych zebraniach zgodnie z harmonogramem.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Uchwały Rady Pedagogicznej są podejmowane zwykłą większością głosów w obecności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co najmniej połowy jej członków.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może wystąpić z wnioskiem o odwołanie nauczyciela ze stanowiska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dyrektora lub innego stanowiska kierowniczego.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przypadku określonym w ust. 8 organ uprawniony do odwołania jest obowiązany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przeprowadzić postępowanie wyjaśniające i powiadomić o jego wyniku Radę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Pedagogiczną w ciągu 14 dni od otrzymania wniosku.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może wystąpić z wnioskiem o ocenę pracy nauczyciela.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Zebrania Rady Pedagogicznej są protokołowane.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są zobowiązani do nie ujawniania spraw poruszanych na posiedzeniu Rady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Pedagogicznej, które mogą naruszać dobro osobiste wychowanków lub ich rodziców,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a także nauczycieli i innych pracowników przedszkola.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13. Szczegółowe zasady pracy Rady Pedagogicznej określa regulamin jej działalności.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13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przedszkolu działa – Rada Rodziców, stanowiąca reprezentację rodziców dzieci.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Rodziców funkcjonuje w oparciu o uchwalony przez siebie regulamin, który nie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może być sprzeczny z ustawą o systemie oświaty i przepisami wykonawczymi do ustawy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oraz ze Statutem Przedszkola.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Członkowie Rady Rodziców wybierani są na pierwszym zebraniu w ilości, przynajmniej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po jednym przedstawicielu rodziców z każdego oddziału.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Rada Rodziców może występować do Rady Pedagogicznej i dyrektora przedszkola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z wnioskami i opiniami dotyczącymi wszystkich spraw przedszkola. 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celu wspierania działalności statutowej przedszkola Rada Rodziców może gromadzić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fundusze z dobrowolnych składek rodziców oraz innych źródeł. Zasady wydatkowania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funduszy Rady Rodziców określa regulamin, o którym mowa w ust. 2. </w:t>
      </w:r>
    </w:p>
    <w:p w:rsidR="00F22513" w:rsidRPr="00F22513" w:rsidRDefault="00F22513" w:rsidP="00450D5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Koordynatorem współdziałania poszczególnych organów jest dyrektor, który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zapewnia każdemu z organów możliwość swobodnego działania i podejmowania decyzji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w ramach swoich kompetencji i umożliwia bieżącą wymianę informacji.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Wszelkie spory między organami przedszkola rozstrzyga dyrektor,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uwzględniając zakresy kompetencji tych organów.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t>ROZDZIAŁ IV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Organizacja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</w:t>
      </w:r>
    </w:p>
    <w:p w:rsidR="00F22513" w:rsidRPr="00F22513" w:rsidRDefault="00F22513" w:rsidP="006D69BA">
      <w:pPr>
        <w:numPr>
          <w:ilvl w:val="0"/>
          <w:numId w:val="48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Podstawową jednostką organizacyjną przedszkola jest oddział złożony z dzieci </w:t>
      </w:r>
    </w:p>
    <w:p w:rsidR="00F22513" w:rsidRPr="00F22513" w:rsidRDefault="00F22513" w:rsidP="00F225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zgrupowanych według zbliżonego wieku, z uwzględnieniem ich potrzeb, zainteresowań,</w:t>
      </w:r>
    </w:p>
    <w:p w:rsidR="00F22513" w:rsidRPr="00F22513" w:rsidRDefault="00F22513" w:rsidP="00F225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uzdolnień, stopnia i rodzaju niepełnosprawności. </w:t>
      </w:r>
    </w:p>
    <w:p w:rsidR="00F22513" w:rsidRPr="00F22513" w:rsidRDefault="00F22513" w:rsidP="006D69BA">
      <w:pPr>
        <w:numPr>
          <w:ilvl w:val="0"/>
          <w:numId w:val="48"/>
        </w:numPr>
        <w:tabs>
          <w:tab w:val="left" w:pos="0"/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Liczba dzieci w oddziale nie może przekraczać 25.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16</w:t>
      </w:r>
    </w:p>
    <w:p w:rsidR="00F22513" w:rsidRPr="00F22513" w:rsidRDefault="00F22513" w:rsidP="006D69BA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Szczegółową organizację wychowania i opieki w danym roku szkolnym określa arkusz organizacji przedszkola opracowany przez dyrektora najpóźniej do 15 maja.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Arkusz organizacji przedszkola zaopiniowany przez Radę Pedagogiczną i Radę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Rodziców zatwierdza organ prowadzący przedszkole do 30 maja danego roku.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3. W arkuszu organizacji przedszkola zamieszcza się w szczególności: </w:t>
      </w:r>
    </w:p>
    <w:p w:rsidR="00F22513" w:rsidRPr="00F22513" w:rsidRDefault="00F22513" w:rsidP="006D69BA">
      <w:pPr>
        <w:numPr>
          <w:ilvl w:val="0"/>
          <w:numId w:val="50"/>
        </w:numPr>
        <w:tabs>
          <w:tab w:val="num" w:pos="928"/>
          <w:tab w:val="num" w:pos="1080"/>
        </w:tabs>
        <w:spacing w:after="0" w:line="360" w:lineRule="auto"/>
        <w:ind w:left="1080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liczbę dzieci i cza</w:t>
      </w:r>
      <w:r w:rsidR="00B91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pracy poszczególnych oddziałów, </w:t>
      </w:r>
    </w:p>
    <w:p w:rsidR="00F22513" w:rsidRPr="00F22513" w:rsidRDefault="00F22513" w:rsidP="006D69BA">
      <w:pPr>
        <w:numPr>
          <w:ilvl w:val="0"/>
          <w:numId w:val="50"/>
        </w:numPr>
        <w:tabs>
          <w:tab w:val="num" w:pos="1080"/>
          <w:tab w:val="num" w:pos="1288"/>
        </w:tabs>
        <w:spacing w:after="0" w:line="360" w:lineRule="auto"/>
        <w:ind w:left="10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liczbę pracowników pedagogicznych łącznie z liczbą stanowisk kierowniczych,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administracji i obsługi, </w:t>
      </w:r>
    </w:p>
    <w:p w:rsidR="00F22513" w:rsidRPr="00F22513" w:rsidRDefault="00F22513" w:rsidP="006D69BA">
      <w:pPr>
        <w:numPr>
          <w:ilvl w:val="0"/>
          <w:numId w:val="50"/>
        </w:numPr>
        <w:tabs>
          <w:tab w:val="num" w:pos="1080"/>
          <w:tab w:val="num" w:pos="1288"/>
        </w:tabs>
        <w:spacing w:after="0" w:line="360" w:lineRule="auto"/>
        <w:ind w:left="10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ogólną liczbę godzin finansowanych ze środków przydzielonych przez organ</w:t>
      </w:r>
    </w:p>
    <w:p w:rsidR="00F22513" w:rsidRPr="00F22513" w:rsidRDefault="00F22513" w:rsidP="00F22513">
      <w:pPr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prowadzący.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17</w:t>
      </w:r>
    </w:p>
    <w:p w:rsidR="00F22513" w:rsidRPr="00F22513" w:rsidRDefault="00F22513" w:rsidP="006D69BA">
      <w:pPr>
        <w:numPr>
          <w:ilvl w:val="0"/>
          <w:numId w:val="5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Ramowy rozkład dnia ustalany jest przez dyrektora  na wniosek Rady Pedagogicznej na podstawie zatwierdzonego arkusza organizacji. Uwzględnia on wymagania zdrowotne, higieniczne i jest dostosowany do założeń programowych oraz oczekiwań rodziców.</w:t>
      </w:r>
    </w:p>
    <w:p w:rsidR="00F22513" w:rsidRPr="00F22513" w:rsidRDefault="00F22513" w:rsidP="006D69BA">
      <w:pPr>
        <w:numPr>
          <w:ilvl w:val="0"/>
          <w:numId w:val="5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Na podstawie ramowego rozkładu dnia nauczyciele, którym powierzono opiekę nad danym oddziałem, ustalają dla tego oddziału szczegółowy rozkład dnia,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z uwzględnieniem potrzeb i zainteresowań dzieci.</w:t>
      </w:r>
    </w:p>
    <w:p w:rsidR="00F22513" w:rsidRPr="00F22513" w:rsidRDefault="00F22513" w:rsidP="006D69BA">
      <w:pPr>
        <w:numPr>
          <w:ilvl w:val="0"/>
          <w:numId w:val="5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przedszkolu łącznie funkcjonuje 2 oddziały.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Do realizacji celów statutowych przedszkole posiada: 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sale zajęć dla poszczególnych oddziałów,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56"/>
        </w:tabs>
        <w:spacing w:after="0" w:line="360" w:lineRule="auto"/>
        <w:ind w:left="1156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hall na zajęcia grupowe,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56"/>
        </w:tabs>
        <w:spacing w:after="0" w:line="360" w:lineRule="auto"/>
        <w:ind w:left="1156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szatnie dla dzieci, 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łazienki dla dzieci i personelu,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kuchnię z zapleczem gospodarczym,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pomieszczenia administracyjno – gospodarcze.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Dzieci mają możliwość codziennego korzystania z ogrodu przedszkolnego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z odpowiednio dobranymi urządzeniami dostosowanymi do wieku dzieci.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Przy sprzyjających warunkach atmosferycznych organizowany jest jak najdłuższy pobyt dzieci w ogrodzie.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Przedszkole może organizować dla wychowanków różnorodne formy krajoznawstwa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 i turystki. Organizację i program wycieczek oraz imprez dostosowuje się do wieku,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 zainteresowań i potrzeb dzieci, ich stanu zdrowia oraz sprawności fizycznej.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Przedszkole wydaje legitymacje przedszkolne dla dzieci niepełnosprawnych uczęszczających do przedszkola oraz zaświadczenia o spełnianiu obowiązku rocznego przygotowania przedszkolnego.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8a. Dziecko niepełnosprawne przyjęte do przedszkola otrzymuje legitymację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przedszkolną. Ważność legitymacji przedszkolnej potwierdza się w kolejnym roku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przez umieszczenie daty ważności i pieczęci podłużnej przedszkola. W legitymacji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przedszkolnej dla dziecka niepełnosprawnego nie dokonuje się skreśleń i poprawek.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Legitymacje zawierające błędy lub omyłki podlegają wymianie.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18</w:t>
      </w:r>
    </w:p>
    <w:p w:rsidR="00F22513" w:rsidRPr="00F22513" w:rsidRDefault="00F22513" w:rsidP="00F22513">
      <w:pPr>
        <w:tabs>
          <w:tab w:val="num" w:pos="284"/>
          <w:tab w:val="num" w:pos="72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Przedszkole przeprowadza rekrutację w oparciu o zasadę pełnej dostępności.</w:t>
      </w:r>
    </w:p>
    <w:p w:rsidR="00FF6599" w:rsidRDefault="00FF6599" w:rsidP="008351E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Do Publicznego Przedszkola w Ruszczy przyjmuje się dzieci w wieku od 3 - 6 lat.</w:t>
      </w:r>
    </w:p>
    <w:p w:rsidR="00FF6599" w:rsidRDefault="00FF6599" w:rsidP="008351EA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urzędu dzieci zamieszkałe na terenie Gminy Połaniec ze szczególnym uwzględnieniem dzieci 5 i 6 letnich realizujących roczny obowiązek przygotowania przedszkolnego,</w:t>
      </w:r>
    </w:p>
    <w:p w:rsidR="00FF6599" w:rsidRDefault="00FF6599" w:rsidP="000E7B23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zamieszkałych poza Gminą Połaniec, jeżeli po przeprowadzonym postępowaniu rekrutacyjnym, przedszkole nadal dysponuje wolnymi miejscami oraz za zgodą organu prowadzącego,</w:t>
      </w:r>
    </w:p>
    <w:p w:rsidR="00FF6599" w:rsidRDefault="00FF6599" w:rsidP="000E7B23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większej liczby kandydatów  zamieszkałych poza gminą Połaniec przeprowadza się postępowanie rekrutacyjne</w:t>
      </w:r>
      <w:r w:rsidR="00A04636">
        <w:rPr>
          <w:rFonts w:ascii="Times New Roman" w:hAnsi="Times New Roman" w:cs="Times New Roman"/>
          <w:sz w:val="24"/>
        </w:rPr>
        <w:t xml:space="preserve"> zgodnie z zasadami rekrutacji.</w:t>
      </w:r>
    </w:p>
    <w:p w:rsidR="00AC418F" w:rsidRPr="00AC418F" w:rsidRDefault="00AC418F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AC418F">
        <w:rPr>
          <w:rFonts w:ascii="Times New Roman" w:hAnsi="Times New Roman" w:cs="Times New Roman"/>
          <w:sz w:val="24"/>
        </w:rPr>
        <w:t xml:space="preserve"> 2a. Zasady rekrutacji: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Rekrutacja do przedszkola odbywa się w oparciu o zasadę powszechnej dostępności.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przyjmuje się do przedszkola po przeprowadzeniu postępowania rekrutacyjnego.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Podstawą udziału w postępowaniu rekrutacyjnym jest złożenie wniosku, który można pobrać bezpośrednio w placówce od 15 marca.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Wnioski złożone po terminie nie są rozpatrywane.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Wnioski niekompletne lub wypełnione nieprawidłowo nie są  rozpatrywane.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pobytu dziecka w przedszkolu zadeklarowane we wniosku są wiążące przy podpisywaniu umowy. Dopuszcza się zmiany tylko w szczególnych przypadkach.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 ogłoszeniu wyników rekrutacji rodzic dziecka zobowiązany jest do podpisania  umowy, w sprawie świadczenia usług przez publiczne przedszkole na dany rok szkolny, w terminie wyznaczonym przez dyrektora placówki.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składania wniosków o przyjęcie do przedszkola do większej liczby  placówek, rodzic określa preferen</w:t>
      </w:r>
      <w:r w:rsidR="00A04636">
        <w:rPr>
          <w:rFonts w:ascii="Times New Roman" w:hAnsi="Times New Roman" w:cs="Times New Roman"/>
          <w:sz w:val="24"/>
        </w:rPr>
        <w:t>cje co do kolejności przyjęcia.</w:t>
      </w:r>
    </w:p>
    <w:p w:rsidR="00B94820" w:rsidRPr="00351C0C" w:rsidRDefault="00351C0C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94820">
        <w:rPr>
          <w:rFonts w:ascii="Times New Roman" w:hAnsi="Times New Roman" w:cs="Times New Roman"/>
          <w:b/>
          <w:sz w:val="24"/>
        </w:rPr>
        <w:t xml:space="preserve"> </w:t>
      </w:r>
      <w:r w:rsidR="00B94820" w:rsidRPr="00351C0C">
        <w:rPr>
          <w:rFonts w:ascii="Times New Roman" w:hAnsi="Times New Roman" w:cs="Times New Roman"/>
          <w:sz w:val="24"/>
        </w:rPr>
        <w:t>2b.  Postępowanie rekrutacyjne: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Zarejestrowanie kandydata w sekretariacie ZPO w Ruszczy 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rekrutacyjne przeprowadzone przez komisję rekrutacyjną.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Podanie do publicznej wiadomości, poprzez umieszczenie w widocznym miejscu </w:t>
      </w:r>
      <w:r>
        <w:rPr>
          <w:rFonts w:ascii="Times New Roman" w:hAnsi="Times New Roman" w:cs="Times New Roman"/>
          <w:sz w:val="24"/>
        </w:rPr>
        <w:br/>
        <w:t>w siedzibie przedszkola listy kandydatów przyjętych  i nieprzyjętych do przedszkola.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odwoławcze.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uzupełniające, w przypadku, gdy po przeprowadzeniu  podstawowej rekrutacji przedszkole dys</w:t>
      </w:r>
      <w:r w:rsidR="00A04636">
        <w:rPr>
          <w:rFonts w:ascii="Times New Roman" w:hAnsi="Times New Roman" w:cs="Times New Roman"/>
          <w:sz w:val="24"/>
        </w:rPr>
        <w:t>ponuje nadal wolnymi miejscami.</w:t>
      </w:r>
    </w:p>
    <w:p w:rsidR="00B94820" w:rsidRDefault="00351C0C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0E456A">
        <w:rPr>
          <w:rFonts w:ascii="Times New Roman" w:hAnsi="Times New Roman" w:cs="Times New Roman"/>
          <w:b/>
          <w:sz w:val="24"/>
        </w:rPr>
        <w:t xml:space="preserve"> </w:t>
      </w:r>
      <w:r w:rsidR="00B94820" w:rsidRPr="00351C0C">
        <w:rPr>
          <w:rFonts w:ascii="Times New Roman" w:hAnsi="Times New Roman" w:cs="Times New Roman"/>
          <w:sz w:val="24"/>
        </w:rPr>
        <w:t>2c.</w:t>
      </w:r>
      <w:r w:rsidR="00B94820">
        <w:rPr>
          <w:rFonts w:ascii="Times New Roman" w:hAnsi="Times New Roman" w:cs="Times New Roman"/>
          <w:sz w:val="24"/>
        </w:rPr>
        <w:t xml:space="preserve"> W I etapie  postępowania rekrutacyjnego w przypadku większej liczby kandydatów </w:t>
      </w:r>
      <w:r w:rsidR="00B94820">
        <w:rPr>
          <w:rFonts w:ascii="Times New Roman" w:hAnsi="Times New Roman" w:cs="Times New Roman"/>
          <w:sz w:val="24"/>
        </w:rPr>
        <w:br/>
        <w:t xml:space="preserve">        </w:t>
      </w:r>
      <w:r w:rsidR="00B94820" w:rsidRPr="00B67B20">
        <w:rPr>
          <w:rFonts w:ascii="Times New Roman" w:hAnsi="Times New Roman" w:cs="Times New Roman"/>
          <w:sz w:val="24"/>
        </w:rPr>
        <w:t>wolnych miejsc w przedszkolu</w:t>
      </w:r>
      <w:r w:rsidR="00B94820">
        <w:rPr>
          <w:rFonts w:ascii="Times New Roman" w:hAnsi="Times New Roman" w:cs="Times New Roman"/>
          <w:sz w:val="24"/>
        </w:rPr>
        <w:t>,</w:t>
      </w:r>
      <w:r w:rsidR="00B94820" w:rsidRPr="00B67B20">
        <w:rPr>
          <w:rFonts w:ascii="Times New Roman" w:hAnsi="Times New Roman" w:cs="Times New Roman"/>
          <w:sz w:val="24"/>
        </w:rPr>
        <w:t xml:space="preserve"> przeprowadza się pierwszy etap postępowania  </w:t>
      </w:r>
      <w:r w:rsidR="00B94820">
        <w:rPr>
          <w:rFonts w:ascii="Times New Roman" w:hAnsi="Times New Roman" w:cs="Times New Roman"/>
          <w:sz w:val="24"/>
        </w:rPr>
        <w:br/>
        <w:t xml:space="preserve">        </w:t>
      </w:r>
      <w:r w:rsidR="00B94820" w:rsidRPr="00B67B20">
        <w:rPr>
          <w:rFonts w:ascii="Times New Roman" w:hAnsi="Times New Roman" w:cs="Times New Roman"/>
          <w:sz w:val="24"/>
        </w:rPr>
        <w:t xml:space="preserve">rekrutacyjnego. W pierwszym etapie </w:t>
      </w:r>
      <w:r w:rsidR="00B94820">
        <w:rPr>
          <w:rFonts w:ascii="Times New Roman" w:hAnsi="Times New Roman" w:cs="Times New Roman"/>
          <w:sz w:val="24"/>
        </w:rPr>
        <w:t>postę</w:t>
      </w:r>
      <w:r w:rsidR="00B94820" w:rsidRPr="00B67B20">
        <w:rPr>
          <w:rFonts w:ascii="Times New Roman" w:hAnsi="Times New Roman" w:cs="Times New Roman"/>
          <w:sz w:val="24"/>
        </w:rPr>
        <w:t xml:space="preserve">powania rekrutacyjnego są brane pod uwagę  </w:t>
      </w:r>
      <w:r w:rsidR="00B94820">
        <w:rPr>
          <w:rFonts w:ascii="Times New Roman" w:hAnsi="Times New Roman" w:cs="Times New Roman"/>
          <w:sz w:val="24"/>
        </w:rPr>
        <w:br/>
        <w:t xml:space="preserve">        </w:t>
      </w:r>
      <w:r w:rsidR="00B94820" w:rsidRPr="00B67B20">
        <w:rPr>
          <w:rFonts w:ascii="Times New Roman" w:hAnsi="Times New Roman" w:cs="Times New Roman"/>
          <w:sz w:val="24"/>
        </w:rPr>
        <w:t>łącznie następujące kryteria: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7779CC">
        <w:rPr>
          <w:rFonts w:ascii="Times New Roman" w:hAnsi="Times New Roman" w:cs="Times New Roman"/>
          <w:sz w:val="24"/>
        </w:rPr>
        <w:t>ielodzietność rodziny</w:t>
      </w:r>
      <w:r>
        <w:rPr>
          <w:rFonts w:ascii="Times New Roman" w:hAnsi="Times New Roman" w:cs="Times New Roman"/>
          <w:sz w:val="24"/>
        </w:rPr>
        <w:t>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kandydata,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jednego z rodziców kandydata,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niepełnosprawność obojga rodziców,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rodzeństwa kandydata,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samotne wychowywanie kandydata w  rodzinie,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objęcie kandydata pieczą zastępczą.</w:t>
      </w:r>
    </w:p>
    <w:p w:rsidR="00B94820" w:rsidRDefault="00B94820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Powyższe kryteria mają jednakową wartość.  Komisja na potrzeby uporządkowania </w:t>
      </w:r>
      <w:r>
        <w:rPr>
          <w:rFonts w:ascii="Times New Roman" w:hAnsi="Times New Roman" w:cs="Times New Roman"/>
          <w:sz w:val="24"/>
        </w:rPr>
        <w:br/>
        <w:t xml:space="preserve">       w  kolejności od największej liczby punktów do liczby najmniejszej przyjmuje dla    </w:t>
      </w:r>
      <w:r>
        <w:rPr>
          <w:rFonts w:ascii="Times New Roman" w:hAnsi="Times New Roman" w:cs="Times New Roman"/>
          <w:sz w:val="24"/>
        </w:rPr>
        <w:br/>
        <w:t xml:space="preserve">      każdego kryterium wartość- „1”</w:t>
      </w:r>
      <w:r>
        <w:rPr>
          <w:rFonts w:ascii="Times New Roman" w:hAnsi="Times New Roman" w:cs="Times New Roman"/>
          <w:sz w:val="24"/>
        </w:rPr>
        <w:br/>
        <w:t xml:space="preserve">      W przypadku równorzędnych wyników uzyskanych na pierwszym etapie postępowania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      rekrutacyjnego i wystąpienia niemożności wyboru kandydatów, gdyż ich liczba    </w:t>
      </w:r>
      <w:r>
        <w:rPr>
          <w:rFonts w:ascii="Times New Roman" w:hAnsi="Times New Roman" w:cs="Times New Roman"/>
          <w:sz w:val="24"/>
        </w:rPr>
        <w:br/>
        <w:t xml:space="preserve">      przekracza liczbę miejsc, komisja przeprowadza dla tej grupy  drugi etap post</w:t>
      </w:r>
      <w:r w:rsidR="00A04636">
        <w:rPr>
          <w:rFonts w:ascii="Times New Roman" w:hAnsi="Times New Roman" w:cs="Times New Roman"/>
          <w:sz w:val="24"/>
        </w:rPr>
        <w:t xml:space="preserve">ępowania </w:t>
      </w:r>
      <w:r w:rsidR="00A04636">
        <w:rPr>
          <w:rFonts w:ascii="Times New Roman" w:hAnsi="Times New Roman" w:cs="Times New Roman"/>
          <w:sz w:val="24"/>
        </w:rPr>
        <w:br/>
        <w:t xml:space="preserve">      rekrutacyjnego.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2d.</w:t>
      </w:r>
      <w:r w:rsidR="00B94820">
        <w:rPr>
          <w:rFonts w:ascii="Times New Roman" w:hAnsi="Times New Roman" w:cs="Times New Roman"/>
          <w:sz w:val="24"/>
        </w:rPr>
        <w:t xml:space="preserve">  W drugim etapie postępowania rekrutacyjnego uwzględnia się kryteria określone przez  </w:t>
      </w:r>
      <w:r w:rsidR="00B94820">
        <w:rPr>
          <w:rFonts w:ascii="Times New Roman" w:hAnsi="Times New Roman" w:cs="Times New Roman"/>
          <w:sz w:val="24"/>
        </w:rPr>
        <w:br/>
        <w:t xml:space="preserve">          organ  prowadzący. Są to następujące  kryteria:</w:t>
      </w:r>
    </w:p>
    <w:p w:rsidR="00B94820" w:rsidRDefault="00B94820" w:rsidP="000E7B23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Zatrudnienie obojga rodziców.</w:t>
      </w:r>
    </w:p>
    <w:p w:rsidR="00B94820" w:rsidRDefault="00B94820" w:rsidP="000E7B23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Deklaracja pobytu dziecka w przedszkolu powyżej bezpłatnego czasu nauczania, wychowania i opieki.</w:t>
      </w:r>
    </w:p>
    <w:p w:rsidR="00B94820" w:rsidRPr="00441632" w:rsidRDefault="00B94820" w:rsidP="000E7B23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Aktualny </w:t>
      </w:r>
      <w:r w:rsidR="00A04636">
        <w:rPr>
          <w:rFonts w:ascii="Times New Roman" w:hAnsi="Times New Roman" w:cs="Times New Roman"/>
          <w:sz w:val="24"/>
        </w:rPr>
        <w:t>pobyt rodzeństwa w przedszkolu.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2e.</w:t>
      </w:r>
      <w:r w:rsidR="00B94820">
        <w:rPr>
          <w:rFonts w:ascii="Times New Roman" w:hAnsi="Times New Roman" w:cs="Times New Roman"/>
          <w:sz w:val="24"/>
        </w:rPr>
        <w:t xml:space="preserve"> W przypadku, gdy wszyscy  kandydaci zamieszkali w gminie są przyjęci do przedszkola  </w:t>
      </w:r>
      <w:r w:rsidR="00B94820">
        <w:rPr>
          <w:rFonts w:ascii="Times New Roman" w:hAnsi="Times New Roman" w:cs="Times New Roman"/>
          <w:sz w:val="24"/>
        </w:rPr>
        <w:br/>
        <w:t xml:space="preserve">      pierwszego wyboru, a przedszkole dysponuje wolnymi miejscami, przeprowadza się na </w:t>
      </w:r>
      <w:r w:rsidR="00B94820">
        <w:rPr>
          <w:rFonts w:ascii="Times New Roman" w:hAnsi="Times New Roman" w:cs="Times New Roman"/>
          <w:sz w:val="24"/>
        </w:rPr>
        <w:br/>
        <w:t xml:space="preserve">      zasadach określonych </w:t>
      </w:r>
      <w:r w:rsidR="00B94820" w:rsidRPr="000A6FFC">
        <w:rPr>
          <w:rFonts w:ascii="Times New Roman" w:hAnsi="Times New Roman" w:cs="Times New Roman"/>
          <w:sz w:val="24"/>
        </w:rPr>
        <w:t>§ 27 ust. 2</w:t>
      </w:r>
      <w:r w:rsidR="00B94820">
        <w:rPr>
          <w:rFonts w:ascii="Times New Roman" w:hAnsi="Times New Roman" w:cs="Times New Roman"/>
          <w:color w:val="FF0000"/>
          <w:sz w:val="24"/>
        </w:rPr>
        <w:t xml:space="preserve"> </w:t>
      </w:r>
      <w:r w:rsidR="00B94820">
        <w:rPr>
          <w:rFonts w:ascii="Times New Roman" w:hAnsi="Times New Roman" w:cs="Times New Roman"/>
          <w:sz w:val="24"/>
        </w:rPr>
        <w:t xml:space="preserve"> postępowanie rekrutacyjne dla kandydatów, którzy nie </w:t>
      </w:r>
      <w:r w:rsidR="00B94820">
        <w:rPr>
          <w:rFonts w:ascii="Times New Roman" w:hAnsi="Times New Roman" w:cs="Times New Roman"/>
          <w:sz w:val="24"/>
        </w:rPr>
        <w:br/>
        <w:t xml:space="preserve">      zostali przyjęci do innyc</w:t>
      </w:r>
      <w:r w:rsidR="007A7BB3">
        <w:rPr>
          <w:rFonts w:ascii="Times New Roman" w:hAnsi="Times New Roman" w:cs="Times New Roman"/>
          <w:sz w:val="24"/>
        </w:rPr>
        <w:t>h przedszkoli na terenie gminy.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2f.</w:t>
      </w:r>
      <w:r w:rsidR="00B94820">
        <w:rPr>
          <w:rFonts w:ascii="Times New Roman" w:hAnsi="Times New Roman" w:cs="Times New Roman"/>
          <w:sz w:val="24"/>
        </w:rPr>
        <w:t xml:space="preserve"> Do przedszkola mogą być przyjęci kandydaci zamieszkali poza obszarem gminy, jeżeli  </w:t>
      </w:r>
      <w:r w:rsidR="00B94820">
        <w:rPr>
          <w:rFonts w:ascii="Times New Roman" w:hAnsi="Times New Roman" w:cs="Times New Roman"/>
          <w:sz w:val="24"/>
        </w:rPr>
        <w:br/>
        <w:t xml:space="preserve">       po  przeprowadzeniu postępowania rekrutacyjnego przedszkole nadal dysponuje wolnymi </w:t>
      </w:r>
      <w:r w:rsidR="00B94820">
        <w:rPr>
          <w:rFonts w:ascii="Times New Roman" w:hAnsi="Times New Roman" w:cs="Times New Roman"/>
          <w:sz w:val="24"/>
        </w:rPr>
        <w:br/>
        <w:t xml:space="preserve">       miejscami. W przypadku większej liczby kandydatów zamieszkałych poza obszarem </w:t>
      </w:r>
      <w:r w:rsidR="00B94820">
        <w:rPr>
          <w:rFonts w:ascii="Times New Roman" w:hAnsi="Times New Roman" w:cs="Times New Roman"/>
          <w:sz w:val="24"/>
        </w:rPr>
        <w:br/>
        <w:t xml:space="preserve">       gminy przeprowadza się postępowanie rekrutacyjne na zasadach okreś</w:t>
      </w:r>
      <w:r w:rsidR="007A7BB3">
        <w:rPr>
          <w:rFonts w:ascii="Times New Roman" w:hAnsi="Times New Roman" w:cs="Times New Roman"/>
          <w:sz w:val="24"/>
        </w:rPr>
        <w:t xml:space="preserve">lonych </w:t>
      </w:r>
      <w:r w:rsidR="007A7BB3">
        <w:rPr>
          <w:rFonts w:ascii="Times New Roman" w:hAnsi="Times New Roman" w:cs="Times New Roman"/>
          <w:sz w:val="24"/>
        </w:rPr>
        <w:br/>
        <w:t xml:space="preserve">       w tym rozdziale.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2g.</w:t>
      </w:r>
      <w:r w:rsidR="00B94820">
        <w:rPr>
          <w:rFonts w:ascii="Times New Roman" w:hAnsi="Times New Roman" w:cs="Times New Roman"/>
          <w:sz w:val="24"/>
        </w:rPr>
        <w:t xml:space="preserve"> Publikacja wyników naboru odbędzie się </w:t>
      </w:r>
      <w:r w:rsidR="00B94820" w:rsidRPr="00732611">
        <w:rPr>
          <w:rFonts w:ascii="Times New Roman" w:hAnsi="Times New Roman" w:cs="Times New Roman"/>
          <w:sz w:val="24"/>
        </w:rPr>
        <w:t xml:space="preserve"> </w:t>
      </w:r>
      <w:r w:rsidR="00B94820">
        <w:rPr>
          <w:rFonts w:ascii="Times New Roman" w:hAnsi="Times New Roman" w:cs="Times New Roman"/>
          <w:sz w:val="24"/>
        </w:rPr>
        <w:t xml:space="preserve">w terminie 12 dni od zakończenia prac </w:t>
      </w:r>
      <w:r w:rsidR="00B94820">
        <w:rPr>
          <w:rFonts w:ascii="Times New Roman" w:hAnsi="Times New Roman" w:cs="Times New Roman"/>
          <w:sz w:val="24"/>
        </w:rPr>
        <w:br/>
        <w:t xml:space="preserve">        Komisji  Rekrutacyjnej, jednak nie później  niż do 22 kwietnia br. poprzez </w:t>
      </w:r>
      <w:r w:rsidR="00B94820">
        <w:rPr>
          <w:rFonts w:ascii="Times New Roman" w:hAnsi="Times New Roman" w:cs="Times New Roman"/>
          <w:sz w:val="24"/>
        </w:rPr>
        <w:br/>
        <w:t xml:space="preserve">        zamieszczenie   list dzieci przyjętych i nieprzyjętych do danego przedszkola</w:t>
      </w:r>
      <w:r w:rsidR="007A7BB3">
        <w:rPr>
          <w:rFonts w:ascii="Times New Roman" w:hAnsi="Times New Roman" w:cs="Times New Roman"/>
          <w:sz w:val="24"/>
        </w:rPr>
        <w:t xml:space="preserve">  na tablicy </w:t>
      </w:r>
      <w:r w:rsidR="007A7BB3">
        <w:rPr>
          <w:rFonts w:ascii="Times New Roman" w:hAnsi="Times New Roman" w:cs="Times New Roman"/>
          <w:sz w:val="24"/>
        </w:rPr>
        <w:br/>
        <w:t xml:space="preserve">        ogłoszeń.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2h</w:t>
      </w:r>
      <w:r w:rsidR="00B94820" w:rsidRPr="00D95206">
        <w:rPr>
          <w:rFonts w:ascii="Times New Roman" w:hAnsi="Times New Roman" w:cs="Times New Roman"/>
          <w:b/>
          <w:sz w:val="24"/>
        </w:rPr>
        <w:t>.</w:t>
      </w:r>
      <w:r w:rsidR="00B94820">
        <w:rPr>
          <w:rFonts w:ascii="Times New Roman" w:hAnsi="Times New Roman" w:cs="Times New Roman"/>
          <w:sz w:val="24"/>
        </w:rPr>
        <w:t xml:space="preserve"> Jeżeli po przeprowadzeniu postępowania rekrutacyjnego przedszkole nadal posiada </w:t>
      </w:r>
      <w:r w:rsidR="00B94820">
        <w:rPr>
          <w:rFonts w:ascii="Times New Roman" w:hAnsi="Times New Roman" w:cs="Times New Roman"/>
          <w:sz w:val="24"/>
        </w:rPr>
        <w:br/>
        <w:t xml:space="preserve">         wolne miejsca, dyrektor przedszkola przeprowadza postępowanie uzupełniające, które </w:t>
      </w:r>
      <w:r w:rsidR="00B94820">
        <w:rPr>
          <w:rFonts w:ascii="Times New Roman" w:hAnsi="Times New Roman" w:cs="Times New Roman"/>
          <w:sz w:val="24"/>
        </w:rPr>
        <w:br/>
        <w:t xml:space="preserve">         kończy się z dniem ostatnim miesiąca sierpnia roku szkolnego poprzedzającego rok </w:t>
      </w:r>
      <w:r w:rsidR="00B94820">
        <w:rPr>
          <w:rFonts w:ascii="Times New Roman" w:hAnsi="Times New Roman" w:cs="Times New Roman"/>
          <w:sz w:val="24"/>
        </w:rPr>
        <w:br/>
        <w:t xml:space="preserve">         szkolny, na który jest przeprowadzone postępowanie rekrutacyjne. Postępowanie </w:t>
      </w:r>
      <w:r w:rsidR="00B94820">
        <w:rPr>
          <w:rFonts w:ascii="Times New Roman" w:hAnsi="Times New Roman" w:cs="Times New Roman"/>
          <w:sz w:val="24"/>
        </w:rPr>
        <w:br/>
        <w:t xml:space="preserve">        uzupełniające przeprowadza się na zasada</w:t>
      </w:r>
      <w:r w:rsidR="007A7BB3">
        <w:rPr>
          <w:rFonts w:ascii="Times New Roman" w:hAnsi="Times New Roman" w:cs="Times New Roman"/>
          <w:sz w:val="24"/>
        </w:rPr>
        <w:t>ch określonych w tym rozdziale.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2i.</w:t>
      </w:r>
      <w:r w:rsidR="00B94820">
        <w:rPr>
          <w:rFonts w:ascii="Times New Roman" w:hAnsi="Times New Roman" w:cs="Times New Roman"/>
          <w:sz w:val="24"/>
        </w:rPr>
        <w:t xml:space="preserve"> 1. Podstawą udziału w postępowaniu rekrutacyjnym do przedszkola jest złożenie  </w:t>
      </w:r>
      <w:r w:rsidR="00B94820">
        <w:rPr>
          <w:rFonts w:ascii="Times New Roman" w:hAnsi="Times New Roman" w:cs="Times New Roman"/>
          <w:sz w:val="24"/>
        </w:rPr>
        <w:br/>
        <w:t xml:space="preserve">           wniosku o przyjęcie  do przedszkola wraz z wymaganymi załącznikami. </w:t>
      </w:r>
      <w:r w:rsidR="00B94820">
        <w:rPr>
          <w:rFonts w:ascii="Times New Roman" w:hAnsi="Times New Roman" w:cs="Times New Roman"/>
          <w:sz w:val="24"/>
        </w:rPr>
        <w:br/>
        <w:t xml:space="preserve">       2. Wniosek pobiera się bezpośrednio z sekretariatu przedszkola.</w:t>
      </w:r>
    </w:p>
    <w:p w:rsidR="00B94820" w:rsidRDefault="00B94820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3. Wypełniony wniosek  wraz z załącznikami składa się we wskazanym terminie  do   </w:t>
      </w:r>
      <w:r>
        <w:rPr>
          <w:rFonts w:ascii="Times New Roman" w:hAnsi="Times New Roman" w:cs="Times New Roman"/>
          <w:sz w:val="24"/>
        </w:rPr>
        <w:br/>
        <w:t xml:space="preserve">          dyrektora ZPO w Ruszczy.</w:t>
      </w:r>
    </w:p>
    <w:p w:rsidR="00B94820" w:rsidRDefault="00B94820" w:rsidP="000E7B23">
      <w:pPr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4.  Do wniosku dołącza się opcjonalnie:</w:t>
      </w:r>
      <w:r>
        <w:rPr>
          <w:rFonts w:ascii="Times New Roman" w:hAnsi="Times New Roman" w:cs="Times New Roman"/>
          <w:sz w:val="24"/>
        </w:rPr>
        <w:br/>
        <w:t xml:space="preserve">           1) oświadczenie o wielodzietności rodziny kandydata,</w:t>
      </w:r>
      <w:r>
        <w:rPr>
          <w:rFonts w:ascii="Times New Roman" w:hAnsi="Times New Roman" w:cs="Times New Roman"/>
          <w:sz w:val="24"/>
        </w:rPr>
        <w:br/>
        <w:t xml:space="preserve">           2) orzeczenie o potrzebie kształcenia specjalnego wydane  ze względu na </w:t>
      </w:r>
      <w:r>
        <w:rPr>
          <w:rFonts w:ascii="Times New Roman" w:hAnsi="Times New Roman" w:cs="Times New Roman"/>
          <w:sz w:val="24"/>
        </w:rPr>
        <w:br/>
        <w:t xml:space="preserve">               niepełnosprawność kandydata,</w:t>
      </w:r>
      <w:r>
        <w:rPr>
          <w:rFonts w:ascii="Times New Roman" w:hAnsi="Times New Roman" w:cs="Times New Roman"/>
          <w:sz w:val="24"/>
        </w:rPr>
        <w:br/>
        <w:t xml:space="preserve">           3) orzeczenie o niepełnosprawności rodzica /opiekuna lub rodziców/opiekunów </w:t>
      </w:r>
      <w:r>
        <w:rPr>
          <w:rFonts w:ascii="Times New Roman" w:hAnsi="Times New Roman" w:cs="Times New Roman"/>
          <w:sz w:val="24"/>
        </w:rPr>
        <w:br/>
        <w:t xml:space="preserve">               kandydata, rodzeństwa lub orzeczenie równoważne w  rozumieniu przepisów ustawy         </w:t>
      </w:r>
      <w:r>
        <w:rPr>
          <w:rFonts w:ascii="Times New Roman" w:hAnsi="Times New Roman" w:cs="Times New Roman"/>
          <w:sz w:val="24"/>
        </w:rPr>
        <w:br/>
        <w:t xml:space="preserve">               z dnia 27 sierpnia 1997r. o rehabilitacji zawodowej i społecznej oraz zatrudnieniu </w:t>
      </w:r>
      <w:r>
        <w:rPr>
          <w:rFonts w:ascii="Times New Roman" w:hAnsi="Times New Roman" w:cs="Times New Roman"/>
          <w:sz w:val="24"/>
        </w:rPr>
        <w:br/>
        <w:t xml:space="preserve">               osób  niepełnosprawnych (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Dz. U. z 2011r. Nr 127, poz. 721 ze zm.),</w:t>
      </w:r>
    </w:p>
    <w:p w:rsidR="00B94820" w:rsidRDefault="007A7BB3" w:rsidP="00EE127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77E8A">
        <w:rPr>
          <w:rFonts w:ascii="Times New Roman" w:hAnsi="Times New Roman" w:cs="Times New Roman"/>
          <w:sz w:val="24"/>
        </w:rPr>
        <w:t xml:space="preserve"> </w:t>
      </w:r>
      <w:r w:rsidR="00CF4C6E">
        <w:rPr>
          <w:rFonts w:ascii="Times New Roman" w:hAnsi="Times New Roman" w:cs="Times New Roman"/>
          <w:sz w:val="24"/>
        </w:rPr>
        <w:t xml:space="preserve">  </w:t>
      </w:r>
      <w:r w:rsidR="00B94820">
        <w:rPr>
          <w:rFonts w:ascii="Times New Roman" w:hAnsi="Times New Roman" w:cs="Times New Roman"/>
          <w:sz w:val="24"/>
        </w:rPr>
        <w:t xml:space="preserve">4) prawomocny  wyrok sądu rodzinnego orzekającego rozwód lub separację lub akt </w:t>
      </w:r>
      <w:r w:rsidR="00B94820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CF4C6E">
        <w:rPr>
          <w:rFonts w:ascii="Times New Roman" w:hAnsi="Times New Roman" w:cs="Times New Roman"/>
          <w:sz w:val="24"/>
        </w:rPr>
        <w:t xml:space="preserve">   </w:t>
      </w:r>
      <w:r w:rsidR="00EE127D">
        <w:rPr>
          <w:rFonts w:ascii="Times New Roman" w:hAnsi="Times New Roman" w:cs="Times New Roman"/>
          <w:sz w:val="24"/>
        </w:rPr>
        <w:t xml:space="preserve"> </w:t>
      </w:r>
      <w:r w:rsidR="00B94820">
        <w:rPr>
          <w:rFonts w:ascii="Times New Roman" w:hAnsi="Times New Roman" w:cs="Times New Roman"/>
          <w:sz w:val="24"/>
        </w:rPr>
        <w:t xml:space="preserve">zgonu oraz oświadczenie o samotnym wychowywaniu dziecka oraz </w:t>
      </w:r>
      <w:r w:rsidR="00B94820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CF4C6E">
        <w:rPr>
          <w:rFonts w:ascii="Times New Roman" w:hAnsi="Times New Roman" w:cs="Times New Roman"/>
          <w:sz w:val="24"/>
        </w:rPr>
        <w:t xml:space="preserve">   </w:t>
      </w:r>
      <w:r w:rsidR="00EE127D">
        <w:rPr>
          <w:rFonts w:ascii="Times New Roman" w:hAnsi="Times New Roman" w:cs="Times New Roman"/>
          <w:sz w:val="24"/>
        </w:rPr>
        <w:t xml:space="preserve"> </w:t>
      </w:r>
      <w:r w:rsidR="00B94820">
        <w:rPr>
          <w:rFonts w:ascii="Times New Roman" w:hAnsi="Times New Roman" w:cs="Times New Roman"/>
          <w:sz w:val="24"/>
        </w:rPr>
        <w:t>niewychowywaniu żadnego dziecka z jego rodzicem,</w:t>
      </w:r>
    </w:p>
    <w:p w:rsidR="00B94820" w:rsidRDefault="00CF4C6E" w:rsidP="00EE127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94820">
        <w:rPr>
          <w:rFonts w:ascii="Times New Roman" w:hAnsi="Times New Roman" w:cs="Times New Roman"/>
          <w:sz w:val="24"/>
        </w:rPr>
        <w:t xml:space="preserve">5) dokument poświadczający objęcie dziecka pieczą zastępczą zgodnie z ustawą </w:t>
      </w:r>
      <w:r w:rsidR="00B94820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EE127D">
        <w:rPr>
          <w:rFonts w:ascii="Times New Roman" w:hAnsi="Times New Roman" w:cs="Times New Roman"/>
          <w:sz w:val="24"/>
        </w:rPr>
        <w:t xml:space="preserve">  </w:t>
      </w:r>
      <w:r w:rsidR="00B94820">
        <w:rPr>
          <w:rFonts w:ascii="Times New Roman" w:hAnsi="Times New Roman" w:cs="Times New Roman"/>
          <w:sz w:val="24"/>
        </w:rPr>
        <w:t xml:space="preserve">o wspieraniu rodziny i systemie pieczy zastępczej ( </w:t>
      </w:r>
      <w:proofErr w:type="spellStart"/>
      <w:r w:rsidR="00B94820">
        <w:rPr>
          <w:rFonts w:ascii="Times New Roman" w:hAnsi="Times New Roman" w:cs="Times New Roman"/>
          <w:sz w:val="24"/>
        </w:rPr>
        <w:t>t.j</w:t>
      </w:r>
      <w:proofErr w:type="spellEnd"/>
      <w:r w:rsidR="00B94820">
        <w:rPr>
          <w:rFonts w:ascii="Times New Roman" w:hAnsi="Times New Roman" w:cs="Times New Roman"/>
          <w:sz w:val="24"/>
        </w:rPr>
        <w:t>. Dz. U. z 2</w:t>
      </w:r>
      <w:r w:rsidR="007A7BB3">
        <w:rPr>
          <w:rFonts w:ascii="Times New Roman" w:hAnsi="Times New Roman" w:cs="Times New Roman"/>
          <w:sz w:val="24"/>
        </w:rPr>
        <w:t xml:space="preserve">013r. , poz. 135 </w:t>
      </w:r>
      <w:r w:rsidR="00EE127D">
        <w:rPr>
          <w:rFonts w:ascii="Times New Roman" w:hAnsi="Times New Roman" w:cs="Times New Roman"/>
          <w:sz w:val="24"/>
        </w:rPr>
        <w:br/>
        <w:t xml:space="preserve">            ze  </w:t>
      </w:r>
      <w:r w:rsidR="007A7BB3">
        <w:rPr>
          <w:rFonts w:ascii="Times New Roman" w:hAnsi="Times New Roman" w:cs="Times New Roman"/>
          <w:sz w:val="24"/>
        </w:rPr>
        <w:t>zm.)</w:t>
      </w:r>
    </w:p>
    <w:p w:rsidR="00CF4C6E" w:rsidRDefault="00CF4C6E" w:rsidP="000E7B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6)  oświadczenie o zatrudnieniu obojga rodziców,</w:t>
      </w:r>
    </w:p>
    <w:p w:rsidR="00CF4C6E" w:rsidRDefault="00CF4C6E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7) deklarację pobytu dziecka w Publicznym   Przedszkolu powyżej bezpłatnego czasu              </w:t>
      </w:r>
      <w:r>
        <w:rPr>
          <w:rFonts w:ascii="Times New Roman" w:hAnsi="Times New Roman" w:cs="Times New Roman"/>
          <w:sz w:val="24"/>
        </w:rPr>
        <w:br/>
        <w:t xml:space="preserve">            nauczania, wychowania i opieki.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2j.</w:t>
      </w:r>
      <w:r w:rsidR="00B94820">
        <w:rPr>
          <w:rFonts w:ascii="Times New Roman" w:hAnsi="Times New Roman" w:cs="Times New Roman"/>
          <w:sz w:val="24"/>
        </w:rPr>
        <w:t xml:space="preserve">  Dokumenty, o których mowa w </w:t>
      </w:r>
      <w:r w:rsidR="00CF4C6E">
        <w:rPr>
          <w:rFonts w:ascii="Times New Roman" w:hAnsi="Times New Roman" w:cs="Times New Roman"/>
          <w:sz w:val="24"/>
        </w:rPr>
        <w:t xml:space="preserve">§ </w:t>
      </w:r>
      <w:r w:rsidR="00CF4C6E" w:rsidRPr="000972E9">
        <w:rPr>
          <w:rFonts w:ascii="Times New Roman" w:hAnsi="Times New Roman" w:cs="Times New Roman"/>
          <w:sz w:val="24"/>
        </w:rPr>
        <w:t>1</w:t>
      </w:r>
      <w:r w:rsidR="00B94820" w:rsidRPr="000972E9">
        <w:rPr>
          <w:rFonts w:ascii="Times New Roman" w:hAnsi="Times New Roman" w:cs="Times New Roman"/>
          <w:sz w:val="24"/>
        </w:rPr>
        <w:t xml:space="preserve">8 ust. 4 pkt </w:t>
      </w:r>
      <w:r w:rsidR="007C6DE1" w:rsidRPr="000972E9">
        <w:rPr>
          <w:rFonts w:ascii="Times New Roman" w:hAnsi="Times New Roman" w:cs="Times New Roman"/>
          <w:sz w:val="24"/>
        </w:rPr>
        <w:t>1-7</w:t>
      </w:r>
      <w:r w:rsidR="00B94820" w:rsidRPr="000972E9">
        <w:rPr>
          <w:rFonts w:ascii="Times New Roman" w:hAnsi="Times New Roman" w:cs="Times New Roman"/>
          <w:sz w:val="24"/>
        </w:rPr>
        <w:t xml:space="preserve"> składa się w oryginale, </w:t>
      </w:r>
      <w:r w:rsidR="00B94820">
        <w:rPr>
          <w:rFonts w:ascii="Times New Roman" w:hAnsi="Times New Roman" w:cs="Times New Roman"/>
          <w:sz w:val="24"/>
        </w:rPr>
        <w:br/>
        <w:t xml:space="preserve">        w notarialnie poświadczonej kopii albo w postaci urzędowo poświadczonego odpisu lub </w:t>
      </w:r>
      <w:r w:rsidR="00B94820">
        <w:rPr>
          <w:rFonts w:ascii="Times New Roman" w:hAnsi="Times New Roman" w:cs="Times New Roman"/>
          <w:sz w:val="24"/>
        </w:rPr>
        <w:br/>
        <w:t xml:space="preserve">        wyciągu z dokumentu, a także w postaci kopii poświadczonej  za zgodność z oryginałem  </w:t>
      </w:r>
      <w:r w:rsidR="00B94820">
        <w:rPr>
          <w:rFonts w:ascii="Times New Roman" w:hAnsi="Times New Roman" w:cs="Times New Roman"/>
          <w:sz w:val="24"/>
        </w:rPr>
        <w:br/>
        <w:t xml:space="preserve">        przez rodzica kandydata.</w:t>
      </w:r>
      <w:r w:rsidR="00B94820">
        <w:rPr>
          <w:rFonts w:ascii="Times New Roman" w:hAnsi="Times New Roman" w:cs="Times New Roman"/>
          <w:sz w:val="24"/>
        </w:rPr>
        <w:br/>
        <w:t xml:space="preserve">       O</w:t>
      </w:r>
      <w:r w:rsidR="00A77E8A">
        <w:rPr>
          <w:rFonts w:ascii="Times New Roman" w:hAnsi="Times New Roman" w:cs="Times New Roman"/>
          <w:sz w:val="24"/>
        </w:rPr>
        <w:t xml:space="preserve">świadczenia, o których mowa </w:t>
      </w:r>
      <w:r w:rsidR="00B94820">
        <w:rPr>
          <w:rFonts w:ascii="Times New Roman" w:hAnsi="Times New Roman" w:cs="Times New Roman"/>
          <w:sz w:val="24"/>
        </w:rPr>
        <w:t xml:space="preserve"> składa się pod rygorem  odpowiedzialności karnej za </w:t>
      </w:r>
      <w:r w:rsidR="00B94820">
        <w:rPr>
          <w:rFonts w:ascii="Times New Roman" w:hAnsi="Times New Roman" w:cs="Times New Roman"/>
          <w:sz w:val="24"/>
        </w:rPr>
        <w:br/>
        <w:t xml:space="preserve">       składanie fałszywych zeznań. Składający oświadczenie jest  obowiązany do zawarcia      </w:t>
      </w:r>
      <w:r w:rsidR="00B94820">
        <w:rPr>
          <w:rFonts w:ascii="Times New Roman" w:hAnsi="Times New Roman" w:cs="Times New Roman"/>
          <w:sz w:val="24"/>
        </w:rPr>
        <w:br/>
        <w:t xml:space="preserve">       klauzuli następującej treści:  „Jestem świadomy odpowiedzialności karnej za składanie  </w:t>
      </w:r>
      <w:r w:rsidR="00B94820">
        <w:rPr>
          <w:rFonts w:ascii="Times New Roman" w:hAnsi="Times New Roman" w:cs="Times New Roman"/>
          <w:sz w:val="24"/>
        </w:rPr>
        <w:br/>
        <w:t xml:space="preserve">       fałszywych zeznań.</w:t>
      </w:r>
      <w:r w:rsidR="00FC2AF4">
        <w:rPr>
          <w:rFonts w:ascii="Times New Roman" w:hAnsi="Times New Roman" w:cs="Times New Roman"/>
          <w:sz w:val="24"/>
        </w:rPr>
        <w:t>”</w:t>
      </w:r>
      <w:r w:rsidR="00B94820">
        <w:rPr>
          <w:rFonts w:ascii="Times New Roman" w:hAnsi="Times New Roman" w:cs="Times New Roman"/>
          <w:sz w:val="24"/>
        </w:rPr>
        <w:br/>
        <w:t xml:space="preserve">       </w:t>
      </w:r>
      <w:r w:rsidR="00B94820" w:rsidRPr="00162C6D">
        <w:rPr>
          <w:rFonts w:ascii="Times New Roman" w:hAnsi="Times New Roman" w:cs="Times New Roman"/>
          <w:sz w:val="24"/>
        </w:rPr>
        <w:t>2k.</w:t>
      </w:r>
      <w:r w:rsidR="00B94820">
        <w:rPr>
          <w:rFonts w:ascii="Times New Roman" w:hAnsi="Times New Roman" w:cs="Times New Roman"/>
          <w:sz w:val="24"/>
        </w:rPr>
        <w:t xml:space="preserve"> Przewodniczący Komisji Rekrutacyjnej może żądać od rodziców/opiekunów </w:t>
      </w:r>
      <w:r w:rsidR="00B94820">
        <w:rPr>
          <w:rFonts w:ascii="Times New Roman" w:hAnsi="Times New Roman" w:cs="Times New Roman"/>
          <w:sz w:val="24"/>
        </w:rPr>
        <w:br/>
        <w:t xml:space="preserve">        dokumentów potwierdzających okoliczności zawarte w oświadczeniach. Przewodniczący </w:t>
      </w:r>
      <w:r w:rsidR="00B94820">
        <w:rPr>
          <w:rFonts w:ascii="Times New Roman" w:hAnsi="Times New Roman" w:cs="Times New Roman"/>
          <w:sz w:val="24"/>
        </w:rPr>
        <w:br/>
        <w:t xml:space="preserve">        wskazuje termin dostarczenia żądanych potwierdzeń.</w:t>
      </w:r>
      <w:r w:rsidR="00B94820">
        <w:rPr>
          <w:rFonts w:ascii="Times New Roman" w:hAnsi="Times New Roman" w:cs="Times New Roman"/>
          <w:sz w:val="24"/>
        </w:rPr>
        <w:br/>
        <w:t xml:space="preserve">        Przewodniczący Komisji Rekrutacyjnej może zwrócić się do Burmistrza  </w:t>
      </w:r>
      <w:proofErr w:type="spellStart"/>
      <w:r w:rsidR="00B94820">
        <w:rPr>
          <w:rFonts w:ascii="Times New Roman" w:hAnsi="Times New Roman" w:cs="Times New Roman"/>
          <w:sz w:val="24"/>
        </w:rPr>
        <w:t>MiG</w:t>
      </w:r>
      <w:proofErr w:type="spellEnd"/>
      <w:r w:rsidR="00B94820">
        <w:rPr>
          <w:rFonts w:ascii="Times New Roman" w:hAnsi="Times New Roman" w:cs="Times New Roman"/>
          <w:sz w:val="24"/>
        </w:rPr>
        <w:t xml:space="preserve"> Połaniec</w:t>
      </w:r>
      <w:r w:rsidR="00B94820">
        <w:rPr>
          <w:rFonts w:ascii="Times New Roman" w:hAnsi="Times New Roman" w:cs="Times New Roman"/>
          <w:sz w:val="24"/>
        </w:rPr>
        <w:br/>
        <w:t xml:space="preserve">       właściwego ze względu na miejsce zamieszkania kandydata o potwierdzenie </w:t>
      </w:r>
      <w:r w:rsidR="00B94820">
        <w:rPr>
          <w:rFonts w:ascii="Times New Roman" w:hAnsi="Times New Roman" w:cs="Times New Roman"/>
          <w:sz w:val="24"/>
        </w:rPr>
        <w:br/>
        <w:t xml:space="preserve">       okoliczności przedstawionych w oświadczeniach  rodzica/opiekuna. Oświadczenie </w:t>
      </w:r>
      <w:r w:rsidR="00B94820">
        <w:rPr>
          <w:rFonts w:ascii="Times New Roman" w:hAnsi="Times New Roman" w:cs="Times New Roman"/>
          <w:sz w:val="24"/>
        </w:rPr>
        <w:br/>
        <w:t xml:space="preserve">       o samotnym wychowywaniu dziecka może być zweryfikowane w drodze wywiadu.”</w:t>
      </w:r>
      <w:r w:rsidR="00B94820">
        <w:rPr>
          <w:rFonts w:ascii="Times New Roman" w:hAnsi="Times New Roman" w:cs="Times New Roman"/>
          <w:sz w:val="24"/>
        </w:rPr>
        <w:br/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2l.</w:t>
      </w:r>
      <w:r w:rsidR="00B94820">
        <w:rPr>
          <w:rFonts w:ascii="Times New Roman" w:hAnsi="Times New Roman" w:cs="Times New Roman"/>
          <w:sz w:val="24"/>
        </w:rPr>
        <w:t xml:space="preserve"> Odmowa przedłożenia dokumentów, o które zwrócił się Przewodniczący Komisji     </w:t>
      </w:r>
      <w:r w:rsidR="00B94820">
        <w:rPr>
          <w:rFonts w:ascii="Times New Roman" w:hAnsi="Times New Roman" w:cs="Times New Roman"/>
          <w:sz w:val="24"/>
        </w:rPr>
        <w:br/>
        <w:t xml:space="preserve">      Rekrutacyjnej jest równoznaczna z rezygnacją  z udziału w rekrutacji, natomiast odmowa </w:t>
      </w:r>
      <w:r w:rsidR="00B94820">
        <w:rPr>
          <w:rFonts w:ascii="Times New Roman" w:hAnsi="Times New Roman" w:cs="Times New Roman"/>
          <w:sz w:val="24"/>
        </w:rPr>
        <w:br/>
        <w:t xml:space="preserve">      dostarczenia innych dokumentów pozbawia możliwości korzystania z pierwszeństwa </w:t>
      </w:r>
      <w:r w:rsidR="00B94820">
        <w:rPr>
          <w:rFonts w:ascii="Times New Roman" w:hAnsi="Times New Roman" w:cs="Times New Roman"/>
          <w:sz w:val="24"/>
        </w:rPr>
        <w:br/>
        <w:t xml:space="preserve">      przyjęcia określonego w kryteriach naboru.”</w:t>
      </w:r>
    </w:p>
    <w:p w:rsidR="00082A1A" w:rsidRDefault="00162C6D" w:rsidP="00082A1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4629C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2ł. Procedura odwoławcza:</w:t>
      </w:r>
      <w:r w:rsidR="00B94820">
        <w:rPr>
          <w:rFonts w:ascii="Times New Roman" w:hAnsi="Times New Roman" w:cs="Times New Roman"/>
          <w:sz w:val="24"/>
        </w:rPr>
        <w:br/>
        <w:t xml:space="preserve">    1. W terminie 7 dni od podania do publicznej wiadomości listy kandydatów przyjętych </w:t>
      </w:r>
      <w:r w:rsidR="00B94820">
        <w:rPr>
          <w:rFonts w:ascii="Times New Roman" w:hAnsi="Times New Roman" w:cs="Times New Roman"/>
          <w:sz w:val="24"/>
        </w:rPr>
        <w:br/>
        <w:t xml:space="preserve">     i kandydatów nieprzyjętych, rodzic kandydata/opiekun może  wystąpić do Komisji </w:t>
      </w:r>
      <w:r w:rsidR="00B94820">
        <w:rPr>
          <w:rFonts w:ascii="Times New Roman" w:hAnsi="Times New Roman" w:cs="Times New Roman"/>
          <w:sz w:val="24"/>
        </w:rPr>
        <w:br/>
        <w:t xml:space="preserve">     Rekrutacyjnej z pisemnym wnioskiem o sporządzenie uzasadnienia odmowy przyjęcia </w:t>
      </w:r>
      <w:r w:rsidR="00B94820">
        <w:rPr>
          <w:rFonts w:ascii="Times New Roman" w:hAnsi="Times New Roman" w:cs="Times New Roman"/>
          <w:sz w:val="24"/>
        </w:rPr>
        <w:br/>
        <w:t xml:space="preserve">     dziecka do przedszkola.</w:t>
      </w:r>
      <w:r w:rsidR="00B94820">
        <w:rPr>
          <w:rFonts w:ascii="Times New Roman" w:hAnsi="Times New Roman" w:cs="Times New Roman"/>
          <w:sz w:val="24"/>
        </w:rPr>
        <w:br/>
        <w:t xml:space="preserve">    2. Uzasadnienie sporządza Komisja Rekrutacyjna w terminie 5 dni od dnia wystąpienia </w:t>
      </w:r>
      <w:r w:rsidR="00B94820">
        <w:rPr>
          <w:rFonts w:ascii="Times New Roman" w:hAnsi="Times New Roman" w:cs="Times New Roman"/>
          <w:sz w:val="24"/>
        </w:rPr>
        <w:br/>
        <w:t xml:space="preserve">         z wnioskiem o uzasadnienie.</w:t>
      </w:r>
      <w:r w:rsidR="00B94820">
        <w:rPr>
          <w:rFonts w:ascii="Times New Roman" w:hAnsi="Times New Roman" w:cs="Times New Roman"/>
          <w:sz w:val="24"/>
        </w:rPr>
        <w:br/>
        <w:t xml:space="preserve">     3. Rodzic kandydata, w terminie 7 dni od dnia otrzymania uzasadnienia, może wnieść do </w:t>
      </w:r>
      <w:r w:rsidR="00B94820">
        <w:rPr>
          <w:rFonts w:ascii="Times New Roman" w:hAnsi="Times New Roman" w:cs="Times New Roman"/>
          <w:sz w:val="24"/>
        </w:rPr>
        <w:br/>
        <w:t xml:space="preserve">        dyrektora  ZPO w Ruszczy odwołanie od rozstrzygnięcia Komisji Rekrutacyjnej.  </w:t>
      </w:r>
      <w:r w:rsidR="00B94820">
        <w:rPr>
          <w:rFonts w:ascii="Times New Roman" w:hAnsi="Times New Roman" w:cs="Times New Roman"/>
          <w:sz w:val="24"/>
        </w:rPr>
        <w:br/>
        <w:t xml:space="preserve">        Obowiązuje forma pisemna.</w:t>
      </w:r>
      <w:r w:rsidR="00B94820">
        <w:rPr>
          <w:rFonts w:ascii="Times New Roman" w:hAnsi="Times New Roman" w:cs="Times New Roman"/>
          <w:sz w:val="24"/>
        </w:rPr>
        <w:br/>
        <w:t xml:space="preserve">    4. Dyrektor ZPO w Ruszczy rozpatruje odwołanie od rozstrzygnięcia Komisji  </w:t>
      </w:r>
      <w:r w:rsidR="00B94820">
        <w:rPr>
          <w:rFonts w:ascii="Times New Roman" w:hAnsi="Times New Roman" w:cs="Times New Roman"/>
          <w:sz w:val="24"/>
        </w:rPr>
        <w:br/>
        <w:t xml:space="preserve">        Rekrutacyjnej w terminie 7 dni od dnia otrzymania odwołania.</w:t>
      </w:r>
      <w:r w:rsidR="00B94820">
        <w:rPr>
          <w:rFonts w:ascii="Times New Roman" w:hAnsi="Times New Roman" w:cs="Times New Roman"/>
          <w:sz w:val="24"/>
        </w:rPr>
        <w:br/>
      </w:r>
      <w:r w:rsidR="00F22513"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3. O przyjęciu dzieci do przedszkola</w:t>
      </w:r>
      <w:r w:rsidR="00474E4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ciągu </w:t>
      </w:r>
      <w:r w:rsidR="00474E4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roku szkolnego</w:t>
      </w:r>
      <w:r w:rsidR="00F22513"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decyduje dyrektor.</w:t>
      </w:r>
    </w:p>
    <w:p w:rsidR="00F22513" w:rsidRPr="00082A1A" w:rsidRDefault="00F22513" w:rsidP="00082A1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4. Do przedszkola mogą być przyjęte dzieci niepełnosprawne.</w:t>
      </w:r>
    </w:p>
    <w:p w:rsidR="00F22513" w:rsidRPr="00D90FAE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5. </w:t>
      </w: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Przedszkole prowadzi księgę ewidencji dzieci </w:t>
      </w:r>
      <w:r w:rsidR="00836765"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i </w:t>
      </w: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6-letnich zamieszkałych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szkoły, które podlegają obowiązkowi szkolnemu. Do księgi wpisuje się dzieci wg roku urodzenia, imię (imiona) i nazwisko, datę i miejsce urodzenia, numer PESEL, adres zamieszkania dziecka, a także imiona i nazwiska rodziców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(prawnych opiekunów) oraz adresy ich zamieszkania. Ponadto do księgi ewidencji wpisuje się: informacje o przedszkolu za granicą lub przy przedstawicielstwie dyplomatycznym innego państwa w Polsce albo miejscu realizacji zajęć rewalidacyjno-wychowawczych, w którym dziecko spełnia obowiązek szkolny;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spełnianiu przez dziecko obowiązku poza przedszkolem ze wskazaniem zezwolenia dyrektora, na podstawie którego dziecko spełnia obowiązek w tej formie;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>o objęciu dziecka w wieku powyżej sześciu lat, posiadającego orzeczenie o potrzebie kształcenia specjalnego, wychowaniem przedszkolnym ze wskazaniem tego orzeczenia.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6.  Publiczne Przedszkole prowadzi księgę wychowanków. Do księgi wychowanków wpisuje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się imię (imiona) i nazwisko, datę i miejsce urodzenia oraz numer PESEL wychowanka,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imiona i nazwiska rodziców (prawnych opiekunów) i adresy ich zamieszkania, adres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dotychczasowego miejsca zamieszkania wychowanka, datę przyjęcia wychowanka do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placówki oraz datę i przyczynę skreślenia z listy wychowanków, a także adres i nazwę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placówki, do której wychowanek został przeniesiony. W przypadku gdy wychowanek nie </w:t>
      </w:r>
    </w:p>
    <w:p w:rsidR="00702270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posiada numeru PES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L, do księgi wychowanków zamiast numeru PESEL wpisuje się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serię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 paszportu lub innego dokumentu potwierdzającego tożsamość.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19</w:t>
      </w:r>
    </w:p>
    <w:p w:rsidR="00F22513" w:rsidRPr="00F22513" w:rsidRDefault="00F22513" w:rsidP="006D69BA">
      <w:pPr>
        <w:numPr>
          <w:ilvl w:val="0"/>
          <w:numId w:val="5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Dyrektor na mocy uchwały Rady Pedagogic</w:t>
      </w:r>
      <w:r w:rsidR="00082A1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znej może podjąć decyzję </w:t>
      </w:r>
      <w:r w:rsidR="00082A1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 skreśleniu dziecka z listy dzieci uczęszczających do przedszkola w następujących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przypadkach: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zalegania z odpłatnością za przedszkole powyżej 2 okresów  płatniczych,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a w przypadku dziecka 6 letniego podjęcia decyzji o przeniesieniu wychowanka do innego oddziału realizującego podstawę programową wychowania przedszkolnego, nieobecności dziecka ponad dwa tygodnie i nie zgłaszanie tego faktu dyrektorowi ;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nieobecności dziecka 3, 4 i 5 letniego ponad 1 miesiąc i niezgłoszenie tego faktu (na piśmie) do dyrektora; 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nieprzestrzegania przez rodziców postanowień niniejszego statutu;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dziecięcego.</w:t>
      </w:r>
    </w:p>
    <w:p w:rsidR="00F22513" w:rsidRPr="00F22513" w:rsidRDefault="00F22513" w:rsidP="006D69BA">
      <w:pPr>
        <w:numPr>
          <w:ilvl w:val="0"/>
          <w:numId w:val="5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skreśleniu dziecka z listy, rodzice (prawni opiekuno</w:t>
      </w:r>
      <w:r w:rsidR="00900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wie) otrzymują na piśmie </w:t>
      </w:r>
      <w:r w:rsidR="00900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uzasadnieniem w terminie 7 dni od jej podjęcia. Od decyzji przysługuje odwołanie do 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organu prowadzącego w terminie 7 dni od daty jego otrzymania.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Wychowankowie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20</w:t>
      </w:r>
    </w:p>
    <w:p w:rsidR="00DB7557" w:rsidRP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>1. Wychowanie przedszkolne  obejmuje dzieci  od 3 lat  do końca roku szkolnego</w:t>
      </w:r>
      <w:r w:rsidRPr="00DB7557">
        <w:rPr>
          <w:rFonts w:ascii="Times New Roman" w:hAnsi="Times New Roman" w:cs="Times New Roman"/>
          <w:sz w:val="24"/>
        </w:rPr>
        <w:br/>
        <w:t xml:space="preserve">   w  roku kalendarzowym, w którym dziecko kończy 6 lat. W wyjątkowych sytuacjach do   </w:t>
      </w:r>
      <w:r w:rsidRPr="00DB7557">
        <w:rPr>
          <w:rFonts w:ascii="Times New Roman" w:hAnsi="Times New Roman" w:cs="Times New Roman"/>
          <w:sz w:val="24"/>
        </w:rPr>
        <w:br/>
        <w:t xml:space="preserve">   przedszkola może b</w:t>
      </w:r>
      <w:r w:rsidR="00FE5230">
        <w:rPr>
          <w:rFonts w:ascii="Times New Roman" w:hAnsi="Times New Roman" w:cs="Times New Roman"/>
          <w:sz w:val="24"/>
        </w:rPr>
        <w:t>yć przyjęte dziecko 2,5 letnie.</w:t>
      </w:r>
    </w:p>
    <w:p w:rsidR="00DB7557" w:rsidRPr="0018492D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>2.</w:t>
      </w:r>
      <w:r w:rsidRPr="0018492D">
        <w:rPr>
          <w:rFonts w:ascii="Times New Roman" w:hAnsi="Times New Roman" w:cs="Times New Roman"/>
          <w:sz w:val="24"/>
        </w:rPr>
        <w:t xml:space="preserve"> Dziecko posiadające orzeczenie  o potrzebie  kształcenia specjalnego lub któremu </w:t>
      </w:r>
      <w:r w:rsidR="00C1416D">
        <w:rPr>
          <w:rFonts w:ascii="Times New Roman" w:hAnsi="Times New Roman" w:cs="Times New Roman"/>
          <w:sz w:val="24"/>
        </w:rPr>
        <w:t xml:space="preserve">  </w:t>
      </w:r>
      <w:r w:rsidR="00C1416D">
        <w:rPr>
          <w:rFonts w:ascii="Times New Roman" w:hAnsi="Times New Roman" w:cs="Times New Roman"/>
          <w:sz w:val="24"/>
        </w:rPr>
        <w:br/>
        <w:t xml:space="preserve">    </w:t>
      </w:r>
      <w:r w:rsidRPr="0018492D">
        <w:rPr>
          <w:rFonts w:ascii="Times New Roman" w:hAnsi="Times New Roman" w:cs="Times New Roman"/>
          <w:sz w:val="24"/>
        </w:rPr>
        <w:t xml:space="preserve">odroczono realizację obowiązku szkolnego  może być objęte wychowaniem </w:t>
      </w:r>
      <w:r w:rsidR="00C1416D">
        <w:rPr>
          <w:rFonts w:ascii="Times New Roman" w:hAnsi="Times New Roman" w:cs="Times New Roman"/>
          <w:sz w:val="24"/>
        </w:rPr>
        <w:t xml:space="preserve"> </w:t>
      </w:r>
      <w:r w:rsidR="00C1416D">
        <w:rPr>
          <w:rFonts w:ascii="Times New Roman" w:hAnsi="Times New Roman" w:cs="Times New Roman"/>
          <w:sz w:val="24"/>
        </w:rPr>
        <w:br/>
        <w:t xml:space="preserve">    </w:t>
      </w:r>
      <w:r w:rsidRPr="0018492D">
        <w:rPr>
          <w:rFonts w:ascii="Times New Roman" w:hAnsi="Times New Roman" w:cs="Times New Roman"/>
          <w:sz w:val="24"/>
        </w:rPr>
        <w:t xml:space="preserve">przedszkolnym powyżej 6 lat, nie dłużej  jednak niż do końca roku szkolnego, </w:t>
      </w:r>
      <w:r w:rsidRPr="0018492D">
        <w:rPr>
          <w:rFonts w:ascii="Times New Roman" w:hAnsi="Times New Roman" w:cs="Times New Roman"/>
          <w:sz w:val="24"/>
        </w:rPr>
        <w:br/>
      </w:r>
      <w:r w:rsidR="00C1416D">
        <w:rPr>
          <w:rFonts w:ascii="Times New Roman" w:hAnsi="Times New Roman" w:cs="Times New Roman"/>
          <w:sz w:val="24"/>
        </w:rPr>
        <w:t xml:space="preserve">    </w:t>
      </w:r>
      <w:r w:rsidRPr="0018492D">
        <w:rPr>
          <w:rFonts w:ascii="Times New Roman" w:hAnsi="Times New Roman" w:cs="Times New Roman"/>
          <w:sz w:val="24"/>
        </w:rPr>
        <w:t>w tym roku kalendarzowym w którym dziecko kończy 8 lat.</w:t>
      </w:r>
    </w:p>
    <w:p w:rsid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lastRenderedPageBreak/>
        <w:t xml:space="preserve"> 3.</w:t>
      </w:r>
      <w:r>
        <w:rPr>
          <w:rFonts w:ascii="Times New Roman" w:hAnsi="Times New Roman" w:cs="Times New Roman"/>
          <w:sz w:val="24"/>
        </w:rPr>
        <w:t xml:space="preserve"> W roku szkolnym 2014/2015</w:t>
      </w:r>
      <w:r w:rsidRPr="00A17F60">
        <w:rPr>
          <w:rFonts w:ascii="Times New Roman" w:hAnsi="Times New Roman" w:cs="Times New Roman"/>
          <w:sz w:val="24"/>
        </w:rPr>
        <w:t xml:space="preserve">  do przedszkola przyjmowane  są dzieci  urodzone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A17F60">
        <w:rPr>
          <w:rFonts w:ascii="Times New Roman" w:hAnsi="Times New Roman" w:cs="Times New Roman"/>
          <w:sz w:val="24"/>
        </w:rPr>
        <w:t>w okresie od 1 lip</w:t>
      </w:r>
      <w:r>
        <w:rPr>
          <w:rFonts w:ascii="Times New Roman" w:hAnsi="Times New Roman" w:cs="Times New Roman"/>
          <w:sz w:val="24"/>
        </w:rPr>
        <w:t>ca 2008r. do 31 grudnia 2008r.”</w:t>
      </w:r>
    </w:p>
    <w:p w:rsid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8817D8">
        <w:rPr>
          <w:rFonts w:ascii="Times New Roman" w:hAnsi="Times New Roman" w:cs="Times New Roman"/>
          <w:b/>
          <w:sz w:val="24"/>
        </w:rPr>
        <w:t xml:space="preserve"> </w:t>
      </w:r>
      <w:r w:rsidRPr="00DB7557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5C2612">
        <w:rPr>
          <w:rFonts w:ascii="Times New Roman" w:hAnsi="Times New Roman" w:cs="Times New Roman"/>
          <w:sz w:val="24"/>
        </w:rPr>
        <w:t xml:space="preserve"> Dziecko, które kończy 5 lat oraz  dziecko, o którym mowa w ust. 3 odbywa  obowiązek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5C2612">
        <w:rPr>
          <w:rFonts w:ascii="Times New Roman" w:hAnsi="Times New Roman" w:cs="Times New Roman"/>
          <w:sz w:val="24"/>
        </w:rPr>
        <w:t xml:space="preserve">rocznego przygotowania przedszkolnego, zgodnie z podstawą wychowania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5C2612">
        <w:rPr>
          <w:rFonts w:ascii="Times New Roman" w:hAnsi="Times New Roman" w:cs="Times New Roman"/>
          <w:sz w:val="24"/>
        </w:rPr>
        <w:t>przedszkolnego.”</w:t>
      </w:r>
    </w:p>
    <w:p w:rsid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 xml:space="preserve">  5.</w:t>
      </w:r>
      <w:r>
        <w:rPr>
          <w:rFonts w:ascii="Times New Roman" w:hAnsi="Times New Roman" w:cs="Times New Roman"/>
          <w:sz w:val="24"/>
        </w:rPr>
        <w:t xml:space="preserve"> </w:t>
      </w:r>
      <w:r w:rsidRPr="005C2612">
        <w:rPr>
          <w:rFonts w:ascii="Times New Roman" w:hAnsi="Times New Roman" w:cs="Times New Roman"/>
          <w:sz w:val="24"/>
        </w:rPr>
        <w:t xml:space="preserve">Niespełnienie obowiązku rocznego przygotowania przedszkolnego zgodnie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Pr="005C2612">
        <w:rPr>
          <w:rFonts w:ascii="Times New Roman" w:hAnsi="Times New Roman" w:cs="Times New Roman"/>
          <w:sz w:val="24"/>
        </w:rPr>
        <w:t xml:space="preserve">z art. 20 ust. 1 Ustawy o Systemie Oświaty  podlega egzekucji w trybie  przepisów </w:t>
      </w:r>
      <w:r>
        <w:rPr>
          <w:rFonts w:ascii="Times New Roman" w:hAnsi="Times New Roman" w:cs="Times New Roman"/>
          <w:sz w:val="24"/>
        </w:rPr>
        <w:br/>
        <w:t xml:space="preserve">     </w:t>
      </w:r>
      <w:r w:rsidRPr="005C2612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 </w:t>
      </w:r>
      <w:r w:rsidRPr="005C2612">
        <w:rPr>
          <w:rFonts w:ascii="Times New Roman" w:hAnsi="Times New Roman" w:cs="Times New Roman"/>
          <w:sz w:val="24"/>
        </w:rPr>
        <w:t xml:space="preserve">postępowaniu  </w:t>
      </w:r>
      <w:r>
        <w:rPr>
          <w:rFonts w:ascii="Times New Roman" w:hAnsi="Times New Roman" w:cs="Times New Roman"/>
          <w:sz w:val="24"/>
        </w:rPr>
        <w:t xml:space="preserve"> </w:t>
      </w:r>
      <w:r w:rsidRPr="005C2612">
        <w:rPr>
          <w:rFonts w:ascii="Times New Roman" w:hAnsi="Times New Roman" w:cs="Times New Roman"/>
          <w:sz w:val="24"/>
        </w:rPr>
        <w:t>egzekucyjnym w administracji.</w:t>
      </w:r>
      <w:r>
        <w:rPr>
          <w:rFonts w:ascii="Times New Roman" w:hAnsi="Times New Roman" w:cs="Times New Roman"/>
          <w:sz w:val="24"/>
        </w:rPr>
        <w:t>”</w:t>
      </w:r>
    </w:p>
    <w:p w:rsidR="00DB7557" w:rsidRPr="00821880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8817D8">
        <w:rPr>
          <w:rFonts w:ascii="Times New Roman" w:hAnsi="Times New Roman" w:cs="Times New Roman"/>
          <w:b/>
          <w:sz w:val="24"/>
        </w:rPr>
        <w:t xml:space="preserve"> </w:t>
      </w:r>
      <w:r w:rsidRPr="00DB7557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821880">
        <w:rPr>
          <w:rFonts w:ascii="Times New Roman" w:hAnsi="Times New Roman" w:cs="Times New Roman"/>
          <w:sz w:val="24"/>
        </w:rPr>
        <w:t xml:space="preserve">Niespełnienie obowiązku rocznego przygotowania przedszkolnego występuje wtedy, gdy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Pr="00821880">
        <w:rPr>
          <w:rFonts w:ascii="Times New Roman" w:hAnsi="Times New Roman" w:cs="Times New Roman"/>
          <w:sz w:val="24"/>
        </w:rPr>
        <w:t xml:space="preserve">dziecko podlegające obowiązkowi rocznemu przygotowaniu przedszkolnemu opuszcza </w:t>
      </w:r>
      <w:r>
        <w:rPr>
          <w:rFonts w:ascii="Times New Roman" w:hAnsi="Times New Roman" w:cs="Times New Roman"/>
          <w:sz w:val="24"/>
        </w:rPr>
        <w:br/>
        <w:t xml:space="preserve">      bez usprawiedliwienia rodziców/</w:t>
      </w:r>
      <w:r w:rsidRPr="00821880">
        <w:rPr>
          <w:rFonts w:ascii="Times New Roman" w:hAnsi="Times New Roman" w:cs="Times New Roman"/>
          <w:sz w:val="24"/>
        </w:rPr>
        <w:t>prawnych opiekunów 50%</w:t>
      </w:r>
      <w:r>
        <w:rPr>
          <w:rFonts w:ascii="Times New Roman" w:hAnsi="Times New Roman" w:cs="Times New Roman"/>
          <w:sz w:val="24"/>
        </w:rPr>
        <w:t xml:space="preserve"> </w:t>
      </w:r>
      <w:r w:rsidRPr="00821880">
        <w:rPr>
          <w:rFonts w:ascii="Times New Roman" w:hAnsi="Times New Roman" w:cs="Times New Roman"/>
          <w:sz w:val="24"/>
        </w:rPr>
        <w:t xml:space="preserve">obowiązujących zajęć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Pr="00821880">
        <w:rPr>
          <w:rFonts w:ascii="Times New Roman" w:hAnsi="Times New Roman" w:cs="Times New Roman"/>
          <w:sz w:val="24"/>
        </w:rPr>
        <w:t>edukacyjnych.</w:t>
      </w:r>
    </w:p>
    <w:p w:rsidR="00F22513" w:rsidRPr="00F22513" w:rsidRDefault="00F22513" w:rsidP="00E73E3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§ 21</w:t>
      </w:r>
    </w:p>
    <w:p w:rsidR="00F22513" w:rsidRPr="00F22513" w:rsidRDefault="00F22513" w:rsidP="00E73E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Dziecko w przedszkolu ma wszystkie prawa wynikające z Konwencji Praw Dziecka,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73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 szczególności do:</w:t>
      </w:r>
    </w:p>
    <w:p w:rsidR="00F22513" w:rsidRPr="00F22513" w:rsidRDefault="00F22513" w:rsidP="00ED1ABA">
      <w:pPr>
        <w:tabs>
          <w:tab w:val="num" w:pos="717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właściwie zorganizowanego procesu wychowawczo-dydaktycznego i opiekuńczego</w:t>
      </w:r>
    </w:p>
    <w:p w:rsidR="00F22513" w:rsidRPr="00F22513" w:rsidRDefault="00F22513" w:rsidP="00ED1ABA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zasadami higieny pracy umysłowej,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ochrony przed wszelkimi formami wyrażania przemocy fizycznej i psychicznej,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godności osobistej,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własności,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opieki i ochrony,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partnerskiej rozmowy na każdy temat,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akceptacji jego osoby,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spokoju i samotności, gdy tego potrzebuje,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indywidualnego procesu i własnego tempa rozwoju,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aktywnej dyskusji z dziećmi i dorosłymi,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aktywnego kształtowania kontaktów społecznych i otrzymania w tym pomocy,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zabawy i wyboru kolegów i koleżanek zabawy,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posiadania osób odpowiedzialnych i zaangażowanych, do których może się zwrócić,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badania i eksperymentowania,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doświadczania konsekwencji własnego zachowania (ograniczonego względami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bezpieczeństwa),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snu i wypoczynku, jeśli jest zmęczone,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zdrowego jedzenia,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rozwijania własnych zainteresowań, zdolności, potrzeb. </w:t>
      </w:r>
    </w:p>
    <w:p w:rsidR="00F22513" w:rsidRPr="00F22513" w:rsidRDefault="00F22513" w:rsidP="00BC08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2. Dziecko ma obowiązek:</w:t>
      </w:r>
    </w:p>
    <w:p w:rsidR="00F22513" w:rsidRPr="00F22513" w:rsidRDefault="00F22513" w:rsidP="006D69BA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przestrzegać zasad współżycia w odniesieniu do kolegów, nauczycieli, specjalistów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innych pracowników przedszkola,</w:t>
      </w:r>
    </w:p>
    <w:p w:rsidR="00F22513" w:rsidRPr="00F22513" w:rsidRDefault="00F22513" w:rsidP="006D69BA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wspólne dobro, ład i porządek w przedszkolu.</w:t>
      </w:r>
    </w:p>
    <w:p w:rsidR="00F22513" w:rsidRPr="00F22513" w:rsidRDefault="00F22513" w:rsidP="00D90FA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:rsidR="00F22513" w:rsidRPr="00F22513" w:rsidRDefault="00F22513" w:rsidP="00D9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VI</w:t>
      </w:r>
    </w:p>
    <w:p w:rsidR="00F22513" w:rsidRPr="00D90FAE" w:rsidRDefault="00F22513" w:rsidP="00D90F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Rodzice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22</w:t>
      </w:r>
    </w:p>
    <w:p w:rsidR="00F22513" w:rsidRPr="00F22513" w:rsidRDefault="00F22513" w:rsidP="006D69BA">
      <w:pPr>
        <w:numPr>
          <w:ilvl w:val="0"/>
          <w:numId w:val="5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mają prawo do: 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zapoznania się z programem oraz zadaniami wynikającymi z programu rozwoju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 i planów pracy w danym oddziale, 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uzyskiwania na bieżąco rzetelnej informacji na temat swojego dziecka: </w:t>
      </w:r>
    </w:p>
    <w:p w:rsidR="00F22513" w:rsidRPr="00F22513" w:rsidRDefault="00F22513" w:rsidP="006D69BA">
      <w:pPr>
        <w:numPr>
          <w:ilvl w:val="0"/>
          <w:numId w:val="59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każdorazowo na życzenie, </w:t>
      </w:r>
    </w:p>
    <w:p w:rsidR="00F22513" w:rsidRPr="00F22513" w:rsidRDefault="00F22513" w:rsidP="006D69BA">
      <w:pPr>
        <w:numPr>
          <w:ilvl w:val="0"/>
          <w:numId w:val="59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inicjatywy nauczyciela, 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uzyskiwania porad i wskazówek od nauczycieli, pedagoga i psychologa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rozpoznawaniu przyczyn trudności wychowawczych oraz doborze metod udzielania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dziecku pomocy,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wyrażania i przekazywania nauczycielowi oraz dyrektorowi wniosków z obserwacji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pracy przedszkola,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wyrażania i przekazywania opinii na temat pracy przedszkola organowi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prowadzącemu i nadzorującemu pracę pedagogiczną,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wypisania dziecka z przedszkola w czasie roku szkolnego po uprzednim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dwutygodniowym  powiadomieniu pisemnym dyrektora o rezygnacji. </w:t>
      </w:r>
    </w:p>
    <w:p w:rsidR="00F22513" w:rsidRPr="00F22513" w:rsidRDefault="00F22513" w:rsidP="00F22513">
      <w:pPr>
        <w:tabs>
          <w:tab w:val="left" w:pos="426"/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2.  Do podstawowych obowiązków rodziców (prawnych opiekunów) dziecka należy: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przestrzeganie niniejszego statutu,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zaopatrzenie dziecka w niezbędne przedmioty, przybory i pomoce,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respektowanie uchwał Rady Pedagogicznej i Rady Rodziców,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przyprowadzanie i odbieranie dziecka z przedszkola osobiście lub przez  upoważnioną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przez nich osobę zapewniającą dziecku pełne bezpieczeństwo (upoważnienia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są   przechowywane w sekretariacie Zespołu Placówek Oświatowych w Ruszczy),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terminowe uiszczanie odpłatności za pobyt dziecka w przedszkolu,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przyczynach nieobecności dziecka w przedszkolu, niezwłoczne</w:t>
      </w:r>
    </w:p>
    <w:p w:rsid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zawiadomienie o zatruciach pokarmowych i chorobach zakaźnych.</w:t>
      </w:r>
    </w:p>
    <w:p w:rsidR="002E53E4" w:rsidRPr="002E53E4" w:rsidRDefault="002E53E4" w:rsidP="0019066F">
      <w:pPr>
        <w:pStyle w:val="Akapitzlist"/>
        <w:numPr>
          <w:ilvl w:val="0"/>
          <w:numId w:val="60"/>
        </w:numPr>
        <w:spacing w:line="360" w:lineRule="auto"/>
        <w:rPr>
          <w:rFonts w:ascii="Times New Roman" w:hAnsi="Times New Roman"/>
          <w:sz w:val="24"/>
        </w:rPr>
      </w:pPr>
      <w:r w:rsidRPr="002E53E4">
        <w:rPr>
          <w:rFonts w:ascii="Times New Roman" w:hAnsi="Times New Roman"/>
          <w:sz w:val="24"/>
        </w:rPr>
        <w:t>Do dnia 1 września,  każdego roku szkolnego,</w:t>
      </w:r>
      <w:r>
        <w:rPr>
          <w:rFonts w:ascii="Times New Roman" w:hAnsi="Times New Roman"/>
          <w:sz w:val="24"/>
        </w:rPr>
        <w:t xml:space="preserve"> rodzic/prawny opiekun jest </w:t>
      </w:r>
      <w:r w:rsidRPr="002E53E4">
        <w:rPr>
          <w:rFonts w:ascii="Times New Roman" w:hAnsi="Times New Roman"/>
          <w:sz w:val="24"/>
        </w:rPr>
        <w:t xml:space="preserve"> zobowiązany poinformować  Dyrektora  ZPO w Rusz</w:t>
      </w:r>
      <w:r>
        <w:rPr>
          <w:rFonts w:ascii="Times New Roman" w:hAnsi="Times New Roman"/>
          <w:sz w:val="24"/>
        </w:rPr>
        <w:t xml:space="preserve">czy lub wychowawcę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o wszelkich </w:t>
      </w:r>
      <w:r w:rsidRPr="002E53E4">
        <w:rPr>
          <w:rFonts w:ascii="Times New Roman" w:hAnsi="Times New Roman"/>
          <w:sz w:val="24"/>
        </w:rPr>
        <w:t>przeciwwskazaniach zdrowotnych  swojego dz</w:t>
      </w:r>
      <w:r>
        <w:rPr>
          <w:rFonts w:ascii="Times New Roman" w:hAnsi="Times New Roman"/>
          <w:sz w:val="24"/>
        </w:rPr>
        <w:t xml:space="preserve">iecka w realizowaniu zajęć </w:t>
      </w:r>
      <w:r>
        <w:rPr>
          <w:rFonts w:ascii="Times New Roman" w:hAnsi="Times New Roman"/>
          <w:sz w:val="24"/>
        </w:rPr>
        <w:br/>
      </w:r>
      <w:r w:rsidRPr="002E53E4">
        <w:rPr>
          <w:rFonts w:ascii="Times New Roman" w:hAnsi="Times New Roman"/>
          <w:sz w:val="24"/>
        </w:rPr>
        <w:t>organizowanych przez przedszkole oraz każdorazowo inform</w:t>
      </w:r>
      <w:r w:rsidR="00BF47DE">
        <w:rPr>
          <w:rFonts w:ascii="Times New Roman" w:hAnsi="Times New Roman"/>
          <w:sz w:val="24"/>
        </w:rPr>
        <w:t xml:space="preserve">ować o zmianie tego </w:t>
      </w:r>
      <w:r>
        <w:rPr>
          <w:rFonts w:ascii="Times New Roman" w:hAnsi="Times New Roman"/>
          <w:sz w:val="24"/>
        </w:rPr>
        <w:t xml:space="preserve"> stanu.</w:t>
      </w:r>
    </w:p>
    <w:p w:rsidR="00F22513" w:rsidRPr="00F22513" w:rsidRDefault="00F22513" w:rsidP="00BC08B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23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nauczyciele zobowiązani są współdziałać ze sobą w celu skutecznego oddziaływania wychowawczego na dziecko i określenia drogi jego indywidualnego rozwoju.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Rodzice za szczególne zaangażowanie we wspieraniu pracy przedszkola mogą otrzymać na zakończenie roku szkolnego list pochwalny Dyrektora i Rady Pedagogicznej.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25</w:t>
      </w:r>
    </w:p>
    <w:p w:rsidR="00846561" w:rsidRDefault="00F22513" w:rsidP="0084656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Spotkania z rodzicami w celu wymiany informacji oraz dyskusji na tematy wychowawcze organizowane są w przedszkolu 2 razy w roku szkolnym lub częściej na wniosek rodziców lub nauczycieli.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</w:p>
    <w:p w:rsidR="00F22513" w:rsidRPr="00F22513" w:rsidRDefault="00F22513" w:rsidP="0084656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Formy współpracy przedszkola z rodzicami: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zebrania ogólne i grupowe,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konsultacje i rozmowy indywidualne z dyrektorem, nauczycielami,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kąciki dla rodziców,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zajęcia otwarte,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uroczystości okolicznościowe według kalendarza imprez,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spotkania rodziców z zaproszonymi do przedszkola specjalistami, 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wycieczki i wyjazdy organizowane z inicjatywy rodziców,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zajęcia warsztatowe,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zbieranie informacji - ankiety, kwestionariusze.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terenie przedszkola działa Rada Rodziców.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4F278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lastRenderedPageBreak/>
        <w:t>ROZDZIAŁ VII</w:t>
      </w:r>
    </w:p>
    <w:p w:rsidR="00F22513" w:rsidRPr="004F278B" w:rsidRDefault="00F22513" w:rsidP="004F27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Nauczyciele i inni pracownicy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27a</w:t>
      </w:r>
    </w:p>
    <w:p w:rsidR="00F22513" w:rsidRPr="00F22513" w:rsidRDefault="00F22513" w:rsidP="00CC37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 W przedszkolu zatrudnieni są:</w:t>
      </w:r>
    </w:p>
    <w:p w:rsidR="00F22513" w:rsidRPr="00F22513" w:rsidRDefault="00F22513" w:rsidP="00CC3735">
      <w:pPr>
        <w:numPr>
          <w:ilvl w:val="0"/>
          <w:numId w:val="62"/>
        </w:numPr>
        <w:tabs>
          <w:tab w:val="clear" w:pos="360"/>
          <w:tab w:val="num" w:pos="720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z przygotowaniem pedagogicznym do pracy z dziećmi w wieku</w:t>
      </w:r>
    </w:p>
    <w:p w:rsidR="00F22513" w:rsidRPr="00F22513" w:rsidRDefault="00846561" w:rsidP="00CC373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przedszkolnym: pedagog, logopeda,</w:t>
      </w:r>
    </w:p>
    <w:p w:rsidR="00F22513" w:rsidRPr="00F22513" w:rsidRDefault="00F22513" w:rsidP="00CC3735">
      <w:pPr>
        <w:numPr>
          <w:ilvl w:val="0"/>
          <w:numId w:val="62"/>
        </w:numPr>
        <w:tabs>
          <w:tab w:val="clear" w:pos="360"/>
          <w:tab w:val="num" w:pos="720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pracownicy administracji i obsługi.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28</w:t>
      </w:r>
    </w:p>
    <w:p w:rsidR="00F22513" w:rsidRPr="00F22513" w:rsidRDefault="00F22513" w:rsidP="00F22513">
      <w:pPr>
        <w:keepNext/>
        <w:tabs>
          <w:tab w:val="num" w:pos="360"/>
        </w:tabs>
        <w:spacing w:after="0" w:line="360" w:lineRule="auto"/>
        <w:ind w:left="357" w:hanging="35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podstawowych obowiązków pracowników należy:</w:t>
      </w:r>
    </w:p>
    <w:p w:rsidR="00F22513" w:rsidRPr="00F22513" w:rsidRDefault="00F22513" w:rsidP="006D69BA">
      <w:pPr>
        <w:numPr>
          <w:ilvl w:val="0"/>
          <w:numId w:val="63"/>
        </w:numPr>
        <w:tabs>
          <w:tab w:val="num" w:pos="1156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znajomość i przestrzeganie przepisów bhp i ppoż., poddawanie się szkoleniom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w tym zakresie,</w:t>
      </w:r>
    </w:p>
    <w:p w:rsidR="00F22513" w:rsidRPr="00F22513" w:rsidRDefault="00F22513" w:rsidP="006D69BA">
      <w:pPr>
        <w:numPr>
          <w:ilvl w:val="0"/>
          <w:numId w:val="63"/>
        </w:numPr>
        <w:tabs>
          <w:tab w:val="num" w:pos="1156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odpowiedzialność za życie, zdrowie i bezpieczeństwo dzieci powierzonych opiece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przedszkola,</w:t>
      </w:r>
    </w:p>
    <w:p w:rsidR="00F22513" w:rsidRPr="00F22513" w:rsidRDefault="00F22513" w:rsidP="006D69BA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sumienne wykonywanie zadań określonych zakresem czynności,</w:t>
      </w:r>
    </w:p>
    <w:p w:rsidR="00F22513" w:rsidRPr="00F22513" w:rsidRDefault="00F22513" w:rsidP="006D69BA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znajomość kodeksu pracy i wynikających z niego praw i obowiązków pracownika,</w:t>
      </w:r>
    </w:p>
    <w:p w:rsidR="00F22513" w:rsidRPr="00F22513" w:rsidRDefault="00F22513" w:rsidP="006D69BA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znajomość regulaminów obowiązujących w przedszkolu.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Szczegółowe zakresy obowiązków pracowników wymienionych w ustala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dyrektor w oparciu o obowiązujące przepisy i włączone są one do akt </w:t>
      </w:r>
    </w:p>
    <w:p w:rsidR="007D7CF4" w:rsidRPr="007D7CF4" w:rsidRDefault="00F22513" w:rsidP="007D7C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osobowych pracowników.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29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Nauczyciel przedszkola prowadzi pracę wychowawczo - dydaktyczną i opiekuńczą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zgodnie z wybranymi programami wychowania w przedszkolu, odpowiada za jakość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 wyniki tej pracy. Szanuje godność dziecka i respektuje jego prawa.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Godzina pracy nauczyciela z dziećmi w przedszkolu trwa 60 minut.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Do zakresu zadań nauczycieli należy: </w:t>
      </w:r>
    </w:p>
    <w:p w:rsidR="00F22513" w:rsidRPr="00F22513" w:rsidRDefault="00F22513" w:rsidP="006D69BA">
      <w:pPr>
        <w:numPr>
          <w:ilvl w:val="0"/>
          <w:numId w:val="64"/>
        </w:numPr>
        <w:tabs>
          <w:tab w:val="num" w:pos="426"/>
        </w:tabs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planowanie i prowadzenie pracy wychowawczo - dydaktyczno i opiekuńczej zgodnie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wybranymi programami, ponoszenie odpowiedzialności za jej jakość, </w:t>
      </w:r>
    </w:p>
    <w:p w:rsidR="00F22513" w:rsidRPr="00F22513" w:rsidRDefault="00F22513" w:rsidP="006D69BA">
      <w:pPr>
        <w:numPr>
          <w:ilvl w:val="0"/>
          <w:numId w:val="6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rozwoju psychofizycznego dziecka, jego zdolności i zainteresowań, </w:t>
      </w:r>
    </w:p>
    <w:p w:rsidR="00F22513" w:rsidRPr="00F22513" w:rsidRDefault="00F22513" w:rsidP="00F22513">
      <w:pPr>
        <w:tabs>
          <w:tab w:val="num" w:pos="426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prowadzenie obserwacji pedagogicznych zakończonych analizą i oceną gotowości</w:t>
      </w:r>
    </w:p>
    <w:p w:rsidR="00F22513" w:rsidRPr="00F22513" w:rsidRDefault="00F22513" w:rsidP="00F22513">
      <w:pPr>
        <w:tabs>
          <w:tab w:val="num" w:pos="426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dziecka do podjęcia nauki w szkole (diagnozą przedszkolną) w grupach 5 i 6-latków,</w:t>
      </w:r>
    </w:p>
    <w:p w:rsidR="00F22513" w:rsidRPr="00F22513" w:rsidRDefault="00F22513" w:rsidP="00F22513">
      <w:pPr>
        <w:spacing w:after="0" w:line="360" w:lineRule="auto"/>
        <w:ind w:left="3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4) stosowanie twórczych i nowoczesnych metod nauczania i wychowania,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odpowiedzialność za życie, zdrowie i bezpieczeństwo dzieci podczas pobytu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przedszkolu i poza jego terenem w czasie wycieczek, spacerów itp.,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współpraca ze specjalistami świadczącymi kwalifikowaną pomoc psychologiczno- 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pedagogiczną, zdrowotną i inną,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planowanie własnego rozwoju zawodowego – systematyczne podnoszenie swoich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kwalifikacji zawodowych przez aktywne uczestnictwo w różnych formach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doskonalenia zawodowego,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dbałość o warsztat pracy przez gromadzenie pomocy naukowych oraz troska</w:t>
      </w:r>
    </w:p>
    <w:p w:rsidR="00F22513" w:rsidRPr="00F22513" w:rsidRDefault="00F22513" w:rsidP="00F22513">
      <w:pPr>
        <w:spacing w:after="0" w:line="36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 estetykę pomieszczeń,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współdziałanie z rodzicami (prawnymi opiekunami) w sprawach wychowania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 nauczania, a w szczególności informowanie rodziców na pierwszym zebraniu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   wymaganiach wynikających z realizowanego programu wychowania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przedszkolnego, systematyczne informowanie o postępach dziecka i pojawiających się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trudnościach, a także o jego zachowaniu i rozwoju,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prowadzenie dokumentacji przebiegu nauczania, działalności wychowawczej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i opiekuńczej zgodnie z obowiązującymi przepisami,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10a) przedszkole może prowadzić dzienniki także w formie elektronicznej, zwane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„dziennikami elektronicznymi” za zgodą organu prowadzącego,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10b)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sprostowań błędów i oczywistych omyłek w dokumentacji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dydaktyczno-wychowawczo-opiekuńczej dotyczącej przebiegu nauczania poprzez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skreślenie kolorem czerwonym nieprawidłowych wyrazów i czytelne wpisanie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kolorem czerwonym nad skreślonymi wyrazami właściwych danych oraz wpisanie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daty i złożenie czytelnego podpisu przez osobę dokonującą sprostowania,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10c) przedszkole prowadzi dzienniki zajęć dydaktyczno-wyrównawczych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specjalistycznych oraz innych zajęć, które nie są wpisywane do dziennika zajęć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przedszkola jeżeli jest to uzasadnione koniecznością dokumentowania przebiegu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nauczania, działalności wychowawczej i opiekuńczej. Do dzienników zajęć wpisuje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się w porządku alfabetycznym nazwiska i imiona wychowanków, indywidualny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program pracy z wychowankiem, tematy przeprowadzonych zajęć oraz odnotowuje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się obecność wychowanków na zajęciach,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10d) w przypadku dzieci zakwalifikowanych do indywidualnego obowiązkowego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rocznego przygotowania przedszkolnego, przedszkole prowadzi odrębnie dla każdego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wychowanka dziennik indywidualnych zajęć,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realizacja zaleceń dyrektora i osób kontrolujących,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czynny udział w pracach Rady Pedagogicznej, realizacja jej postanowień i uchwał,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inicjowanie i organizowanie imprez o charakterze dydaktycznym, wychowawczym,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kulturalnym lub rekreacyjno-sportowym,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14) realizacja innych zadań zleconych przez dyrektora przedszkola, a wynikających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 bieżącej działalności placówki,</w:t>
      </w:r>
    </w:p>
    <w:p w:rsidR="00F22513" w:rsidRPr="00F22513" w:rsidRDefault="00F22513" w:rsidP="006D69BA">
      <w:pPr>
        <w:keepNext/>
        <w:numPr>
          <w:ilvl w:val="0"/>
          <w:numId w:val="66"/>
        </w:numPr>
        <w:snapToGrid w:val="0"/>
        <w:spacing w:before="100" w:after="100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nauczyciele wybierają program wychowania przedszkolnego i przedstawiają dyrektorowi wniosek.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Wniosek o dopuszczenie do użytku przedszkolnego programu będzie określał 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program uwzględnia nową podstawę programową wychowania przedszkolnego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określoną Rozporządzeniem MEN z dnia 23 grudnia 2008r. Dyrektor szkoły,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po zasięgnięciu opinii rady pedagogicznej, dopuszcza do użytku w danym przedszkolu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zaproponowany przez nauczycieli program nauczania.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Dyrektor może zasięgnąć opinii nauczyciela mianowanego lub dyplomowanego,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posiadającego wykształcenie wyższe i kwalifikacje do pracy w przedszkolu,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konsultanta lub doradcy metodycznego.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Dopuszcza się możliwość korzystania z podręczników, które dyrektor ZPO podaje do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publicznej wiadomości do dnia 15 czerwca.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Nauczyciel otacza indywidualną opieką każdego ze swoich wychowanków i utrzymuje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kontakt z ich rodzicami w celu:</w:t>
      </w:r>
    </w:p>
    <w:p w:rsidR="00F22513" w:rsidRPr="00F22513" w:rsidRDefault="00F22513" w:rsidP="006D69BA">
      <w:pPr>
        <w:numPr>
          <w:ilvl w:val="0"/>
          <w:numId w:val="62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poznania i ustalenia potrzeb rozwojowych ich dzieci,</w:t>
      </w:r>
    </w:p>
    <w:p w:rsidR="00F22513" w:rsidRPr="00F22513" w:rsidRDefault="00F22513" w:rsidP="006D69BA">
      <w:pPr>
        <w:numPr>
          <w:ilvl w:val="0"/>
          <w:numId w:val="62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ustalenia form pomocy w działaniach wychowawczych wobec dzieci,</w:t>
      </w:r>
    </w:p>
    <w:p w:rsidR="00F22513" w:rsidRPr="00F22513" w:rsidRDefault="00F22513" w:rsidP="006D69BA">
      <w:pPr>
        <w:numPr>
          <w:ilvl w:val="0"/>
          <w:numId w:val="62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włączenia ich w działalność przedszkola.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5. Nauczyciel ma prawo korzystać w swojej pracy z pomocy merytorycznej i metodycznej ze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strony Dyrektora, Rady Pedagogicznej, wyspecjalizowanych  placówek i instytucji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naukowo-oświatowych.</w:t>
      </w:r>
    </w:p>
    <w:p w:rsidR="001432BD" w:rsidRDefault="001432BD" w:rsidP="00910533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 w:rsidRPr="001432B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b/>
          <w:sz w:val="24"/>
        </w:rPr>
        <w:t xml:space="preserve"> </w:t>
      </w:r>
      <w:r w:rsidRPr="00261308">
        <w:rPr>
          <w:rFonts w:ascii="Times New Roman" w:hAnsi="Times New Roman"/>
          <w:sz w:val="24"/>
        </w:rPr>
        <w:t>Do zakresu pracy pedagoga w przedszkolu należy w szczególności: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diagnozowanie sytuacji wychowawczych w przedszkolu w celu rozwiązywania problemów wychowawczych  oraz wspierania rozwoju wychowanków;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udzielanie pomocy psychologiczno-pedagogicznej w formach odpowiednich do rozpoznanych potrzeb;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podejmowanie działań z zakresu profilaktyki uzależnień i innych problemów dzieci i młodzieży;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minimalizowanie skutków zaburzeń rozwojowych, zapobieganie zaburzeniom zachowania oraz inicjowanie różnych form pomocy w środowisku szkolnym</w:t>
      </w:r>
      <w:r>
        <w:rPr>
          <w:rFonts w:ascii="Times New Roman" w:hAnsi="Times New Roman"/>
          <w:sz w:val="24"/>
        </w:rPr>
        <w:br/>
        <w:t xml:space="preserve"> i pozaszkolnym uczniów;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inicjowanie i promowanie działań mediacyjnych i interwencyjnych </w:t>
      </w:r>
      <w:r>
        <w:rPr>
          <w:rFonts w:ascii="Times New Roman" w:hAnsi="Times New Roman"/>
          <w:sz w:val="24"/>
        </w:rPr>
        <w:br/>
        <w:t>w sytuacjach kryzysowych;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pomoc rodzicom i nauczycielom w rozpoznawaniu i rozwijaniu indywidualnych  możliwości, predyspozycji i uzdolnień uczniów;</w:t>
      </w:r>
    </w:p>
    <w:p w:rsidR="001432BD" w:rsidRDefault="001432BD" w:rsidP="00910533">
      <w:pPr>
        <w:pStyle w:val="Akapitzlist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wspieranie nauczycieli, wychowawców grup wychowawczych i innych specjalistów w udzieleniu pomocy  psychologiczno-pedagogicznej.</w:t>
      </w:r>
    </w:p>
    <w:p w:rsidR="001432BD" w:rsidRDefault="00FD701B" w:rsidP="00D74A5E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="001432BD" w:rsidRPr="00FD701B">
        <w:rPr>
          <w:rFonts w:ascii="Times New Roman" w:hAnsi="Times New Roman"/>
          <w:sz w:val="24"/>
        </w:rPr>
        <w:t>7.</w:t>
      </w:r>
      <w:r w:rsidR="001432BD">
        <w:rPr>
          <w:rFonts w:ascii="Times New Roman" w:hAnsi="Times New Roman"/>
          <w:b/>
          <w:sz w:val="24"/>
        </w:rPr>
        <w:t xml:space="preserve"> </w:t>
      </w:r>
      <w:r w:rsidR="001432BD" w:rsidRPr="00261308">
        <w:rPr>
          <w:rFonts w:ascii="Times New Roman" w:hAnsi="Times New Roman"/>
          <w:sz w:val="24"/>
        </w:rPr>
        <w:t xml:space="preserve">Do zakresu pracy </w:t>
      </w:r>
      <w:r w:rsidR="001432BD">
        <w:rPr>
          <w:rFonts w:ascii="Times New Roman" w:hAnsi="Times New Roman"/>
          <w:sz w:val="24"/>
        </w:rPr>
        <w:t>logopedy</w:t>
      </w:r>
      <w:r w:rsidR="001432BD" w:rsidRPr="00261308">
        <w:rPr>
          <w:rFonts w:ascii="Times New Roman" w:hAnsi="Times New Roman"/>
          <w:sz w:val="24"/>
        </w:rPr>
        <w:t xml:space="preserve"> w przedszkolu należy w szczególności:</w:t>
      </w:r>
    </w:p>
    <w:p w:rsidR="001432BD" w:rsidRDefault="001432BD" w:rsidP="00D74A5E">
      <w:pPr>
        <w:pStyle w:val="Akapitzlist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diagnozowanie logopedyczne, w tym prowadzenie badań przesiewowych </w:t>
      </w:r>
      <w:r>
        <w:rPr>
          <w:rFonts w:ascii="Times New Roman" w:hAnsi="Times New Roman"/>
          <w:sz w:val="24"/>
        </w:rPr>
        <w:br/>
        <w:t>w celu ustalenia mowy wychowanków;</w:t>
      </w:r>
    </w:p>
    <w:p w:rsidR="001432BD" w:rsidRDefault="001432BD" w:rsidP="00D74A5E">
      <w:pPr>
        <w:pStyle w:val="Akapitzlist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prowadzenie zajęć logopedycznych oraz porad i konsultacji dla uczniów </w:t>
      </w:r>
      <w:r>
        <w:rPr>
          <w:rFonts w:ascii="Times New Roman" w:hAnsi="Times New Roman"/>
          <w:sz w:val="24"/>
        </w:rPr>
        <w:br/>
        <w:t xml:space="preserve">i rodziców w zakresie stymulacji rozwoju mowy wychowanków </w:t>
      </w:r>
      <w:r>
        <w:rPr>
          <w:rFonts w:ascii="Times New Roman" w:hAnsi="Times New Roman"/>
          <w:sz w:val="24"/>
        </w:rPr>
        <w:br/>
        <w:t>i eliminowanie jej zaburzeń;</w:t>
      </w:r>
    </w:p>
    <w:p w:rsidR="001432BD" w:rsidRDefault="001432BD" w:rsidP="00D74A5E">
      <w:pPr>
        <w:pStyle w:val="Akapitzlist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podejmowanie działań profilaktycznych zapobiegających powstawaniu zaburzeń komunikacji językowej we współpracy z rodzicami wychowanków;</w:t>
      </w:r>
    </w:p>
    <w:p w:rsidR="001432BD" w:rsidRDefault="001432BD" w:rsidP="00D74A5E">
      <w:pPr>
        <w:pStyle w:val="Akapitzlist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wspieranie nauczycieli, wychowawców grup wychowawczych i innych specjalistów w udzielaniu pomocy psycholog</w:t>
      </w:r>
      <w:r w:rsidR="00FD701B">
        <w:rPr>
          <w:rFonts w:ascii="Times New Roman" w:hAnsi="Times New Roman"/>
          <w:sz w:val="24"/>
        </w:rPr>
        <w:t>iczno-pedagogicznej.</w:t>
      </w:r>
    </w:p>
    <w:p w:rsidR="00F22513" w:rsidRDefault="00F22513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10F4" w:rsidRDefault="00BF10F4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6547" w:rsidRPr="00F22513" w:rsidRDefault="00516547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left" w:pos="284"/>
          <w:tab w:val="left" w:pos="56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30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Poradnia Psychologiczno-Pedagogiczna otacza opieką wszystkie dzieci uczęszczające do przedszkola ze szczególnym uwzględnieniem dzieci sześcioletnich i niepełnosprawnych.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Współpracuje z nauczycielami w celu zminimalizowania skutków zaburzeń rozwojowych, prowadzi badania diagnostyczne zgłaszanych przez nauczycieli dzieci, prowadzi ćwiczenia z dziećmi z dysfunkcjami rozwojowymi.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Współpracuje z rodzicami i prowadzi dokumentację zgodną z obowiązującymi przepisami.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31</w:t>
      </w:r>
    </w:p>
    <w:p w:rsidR="004F278B" w:rsidRPr="00516547" w:rsidRDefault="00F22513" w:rsidP="005165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Zasady zatrudniania i wynagradzania nauczycieli i innych pracowników określają odrębne przepisy.</w:t>
      </w:r>
    </w:p>
    <w:p w:rsidR="00F22513" w:rsidRPr="00F22513" w:rsidRDefault="00F22513" w:rsidP="00516547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pl-PL"/>
        </w:rPr>
        <w:t>ROZDZIAŁ VIII</w:t>
      </w:r>
    </w:p>
    <w:p w:rsidR="00F22513" w:rsidRPr="004F278B" w:rsidRDefault="00F22513" w:rsidP="004F2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Postanowienia  końcowe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32</w:t>
      </w:r>
    </w:p>
    <w:p w:rsidR="00F22513" w:rsidRPr="00F22513" w:rsidRDefault="00F22513" w:rsidP="006D69BA">
      <w:pPr>
        <w:numPr>
          <w:ilvl w:val="0"/>
          <w:numId w:val="6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prowadzi i przechowuje dokumentację zgodnie z odrębnymi przepisami.</w:t>
      </w:r>
    </w:p>
    <w:p w:rsidR="00F22513" w:rsidRPr="00F22513" w:rsidRDefault="00F22513" w:rsidP="006D69BA">
      <w:pPr>
        <w:numPr>
          <w:ilvl w:val="0"/>
          <w:numId w:val="6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Zasady gospodarki finansowej i materiałowej określają odrębne przepisy.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33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1. </w:t>
      </w:r>
      <w:r w:rsidR="001C04C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Statut obowiązuje w równym stopniu wszystkich członków społeczności przedszkolnej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</w:t>
      </w:r>
      <w:r w:rsidR="001C04C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nauczycieli, rodziców, pracowników administracji i obsługi.</w:t>
      </w:r>
    </w:p>
    <w:p w:rsidR="001C04CE" w:rsidRPr="001C04CE" w:rsidRDefault="001C04CE" w:rsidP="00F309A9">
      <w:pPr>
        <w:pStyle w:val="Akapitzlist"/>
        <w:numPr>
          <w:ilvl w:val="0"/>
          <w:numId w:val="57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 w:rsidRPr="001C04CE">
        <w:rPr>
          <w:rFonts w:ascii="Times New Roman" w:hAnsi="Times New Roman"/>
          <w:sz w:val="24"/>
        </w:rPr>
        <w:t xml:space="preserve">Dyrektor zapewnia możliwość zapoznania się ze statutem   wszystkim zainteresowanym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br/>
        <w:t xml:space="preserve"> </w:t>
      </w:r>
      <w:r w:rsidRPr="001C04CE">
        <w:rPr>
          <w:rFonts w:ascii="Times New Roman" w:hAnsi="Times New Roman"/>
          <w:sz w:val="24"/>
        </w:rPr>
        <w:t>(pracownikom przedszkola i rodzicom) poprzez:</w:t>
      </w:r>
    </w:p>
    <w:p w:rsidR="001C04CE" w:rsidRPr="006F64F5" w:rsidRDefault="001C04CE" w:rsidP="00F309A9">
      <w:pPr>
        <w:pStyle w:val="Akapitzlist"/>
        <w:numPr>
          <w:ilvl w:val="0"/>
          <w:numId w:val="103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Pr="006F64F5">
        <w:rPr>
          <w:rFonts w:ascii="Times New Roman" w:hAnsi="Times New Roman"/>
          <w:sz w:val="24"/>
        </w:rPr>
        <w:t>mieszczenie na stronie www.</w:t>
      </w:r>
    </w:p>
    <w:p w:rsidR="001C04CE" w:rsidRDefault="001C04CE" w:rsidP="00F309A9">
      <w:pPr>
        <w:pStyle w:val="Akapitzlist"/>
        <w:numPr>
          <w:ilvl w:val="0"/>
          <w:numId w:val="103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udostę</w:t>
      </w:r>
      <w:r w:rsidRPr="006F64F5">
        <w:rPr>
          <w:rFonts w:ascii="Times New Roman" w:hAnsi="Times New Roman"/>
          <w:sz w:val="24"/>
        </w:rPr>
        <w:t xml:space="preserve">pnienie </w:t>
      </w:r>
      <w:r>
        <w:rPr>
          <w:rFonts w:ascii="Times New Roman" w:hAnsi="Times New Roman"/>
          <w:sz w:val="24"/>
        </w:rPr>
        <w:t xml:space="preserve"> statutu  w sekretariacie na życzenie zainteresowanego.</w:t>
      </w:r>
    </w:p>
    <w:p w:rsidR="00F22513" w:rsidRPr="00F22513" w:rsidRDefault="00F22513" w:rsidP="0051654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Statut wchodzi w życie  z dniem uchwalenia. </w:t>
      </w:r>
    </w:p>
    <w:p w:rsidR="00F22513" w:rsidRPr="00F22513" w:rsidRDefault="00F22513" w:rsidP="00516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35</w:t>
      </w:r>
    </w:p>
    <w:p w:rsidR="00F22513" w:rsidRPr="00F22513" w:rsidRDefault="00F22513" w:rsidP="005165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Zmiany i nowelizacja postanowień zawartych w zapisach dotyczących Publicznego Przedszkola w Ruszczy ,wynikające ze zmian prawa oświatowego i ewaluacji działań dydaktyczno-wychowawczych ,będą wprowadzane w porozumieniu z organami przedszkola Uchwałą Rady Pedagogicznej za pomocą aneksu.</w:t>
      </w:r>
    </w:p>
    <w:p w:rsidR="00F22513" w:rsidRPr="00F22513" w:rsidRDefault="00F22513" w:rsidP="004F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Tekst jednolity będzie ogłaszany Uchwałą Rady Pedagogicznej po wprowadzeniu trzech </w:t>
      </w:r>
    </w:p>
    <w:p w:rsidR="004F278B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Statucie.</w:t>
      </w:r>
    </w:p>
    <w:p w:rsidR="00AD18A1" w:rsidRDefault="00AD18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br w:type="page"/>
      </w:r>
    </w:p>
    <w:p w:rsidR="00F22513" w:rsidRPr="00F22513" w:rsidRDefault="00F22513" w:rsidP="006D69BA">
      <w:pPr>
        <w:numPr>
          <w:ilvl w:val="0"/>
          <w:numId w:val="67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lastRenderedPageBreak/>
        <w:t>Zapisy dotyczące Publicznej Szkoły Podstawowej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ORGANIZACJA SZKOŁY PODSTAWOWEJ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Szczegółową organizację nauczania wychowania i opieki w danym roku szkolnym określają arkusze organizacyjne Publicznej Szkoły Podstawowej w Ruszczy z uwzględnieniem szkolnego planu nauczania, o którym mowa w przepisach w sprawie ramowych planów nauczania.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organizacji opracowane przez Dyrektora, zaopiniowane przez Radę Pedagogiczną i Radę Rodziców, zatwierdza organ prowadzący szkołę do 30 maja danego roku.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podstawie zatwierdzonych arkuszy organizacji Publicznej Szkoły Podstawowej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w Ruszczy  dyrektor, z uwzględnieniem  zasad ochrony zdrowia i higieny pracy, ustala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tygodniowy rozkład zajęć   uwzględniający organizację obowiązkowych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i  nadobowiązkowych zajęć edukacyjnych   i wychowawczych .  Arkusze organizacji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zatwierdza organ prowadzący.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Terminy rozpoczynania i zakończenia zajęć dydaktyczno - wychowawczych, przerw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świątecznych oraz ferii zimowych i letnich w danym roku szkolnym określają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odpowiednie  przepisy.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Podstawową jednostką organizacyjną jest oddział.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 Uczniowie oddziału w jednorocznym kursie nauki danego roku szkolnego uczą się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wszystkich przedmiotów obowiązkowych, przewidzianych planem nauczania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programem wybranym z zestawu programów dla danej klasy, dopuszczonych do użytku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 Na zajęciach z informatyki dokonuje się podziału na grupy.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7a. Na obowiązkowych zajęciach edukacyjnych z informatyki w oddziałach liczących więcej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niż 24 uczniów, z tym że liczba uczniów w grupie nie może przekraczać liczby stanowisk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komputerowych w pracowni komputerowej.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zajęciach wychowania fizycznego istnieje możliwość prowadzenia zajęć oddzielnie dla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dziewcząt i chłopców w klasach IV – VI w grupach od 12 do 26 uczniów. Dopuszcza się</w:t>
      </w:r>
    </w:p>
    <w:p w:rsid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tworzenie grup międzyoddziałowych lub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B7680" w:rsidRPr="000A780B" w:rsidRDefault="00002594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8a. Obowiązkowe zajęcia </w:t>
      </w:r>
      <w:r w:rsidR="006B7680"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wychowania fizycznego dla uczniów klas IV-VI są realizowane </w:t>
      </w:r>
    </w:p>
    <w:p w:rsidR="006B7680" w:rsidRPr="000A780B" w:rsidRDefault="006B7680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w formie:</w:t>
      </w:r>
    </w:p>
    <w:p w:rsidR="006B7680" w:rsidRPr="000A780B" w:rsidRDefault="006B7680" w:rsidP="006D69BA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zajęć klasowo-lekcyjnych, </w:t>
      </w:r>
    </w:p>
    <w:p w:rsidR="006B7680" w:rsidRPr="000A780B" w:rsidRDefault="006B7680" w:rsidP="006D69BA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 do wyboru przez uczniów.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Dyrektor w porozumieniu z Radami Pedagogicznymi i w uzgodnieniu z organem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prowadzącym ustala w danym roku szkolnym zasady prowadzenia niektórych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nadobowiązkowych takich jak: zajęcia dydaktyczno – wyrównawcze, rekreacyjno-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sportowe, gimnastyki korekcyjno-kompensacyjnej, gry i zabawy ogólnorozwojowe, koła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zainteresowań itp. które mogą być prowadzone poza systemem klasowo-lekcyjnym.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Podstawową formą pracy w Publicznej Szkole Podstawowej są zajęcia dydaktyczne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wychowawcze   prowadzone w systemie klasowo-lekcyjnym.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Godzina lekcyjna trwa 45 minut. W uzasadnionych przypadkach dopuszcza się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prowadzenie zajęć edukacyjnych w czasie 30 do 60 minut, zachowując ogólny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tygodniowy   czas zajęć ustalony w tygodniowym rozkładzie zajęć.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mogą być prowadzone klasy autorskie oraz klasy uczące się programem autorskim z poszczególnych przedmiotów.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uczniów, którzy muszą dłużej przebywać w szkole ze względu na organizację odwozu, szkoła organizuje świetlicę.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pomieszczeniach szkoły zapewnia się uczniom możliwość pozostawienia części podręczników i przyborów szkolnych.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rekrutacji uczniów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Szkoła Podstawowa w Ruszczy przeprowadza rekrutację uczniów w oparciu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 zasadę powszechnej dostępności.</w:t>
      </w:r>
    </w:p>
    <w:p w:rsidR="007C294B" w:rsidRDefault="007C294B" w:rsidP="0019066F">
      <w:pPr>
        <w:spacing w:line="360" w:lineRule="auto"/>
        <w:rPr>
          <w:rFonts w:ascii="Times New Roman" w:hAnsi="Times New Roman"/>
          <w:sz w:val="24"/>
        </w:rPr>
      </w:pPr>
      <w:r w:rsidRPr="007C294B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Do Publicznej Szkoły Podstawowej w ZPO w Ruszczy przyjmuje się:</w:t>
      </w:r>
    </w:p>
    <w:p w:rsidR="007C294B" w:rsidRDefault="007C294B" w:rsidP="0019066F">
      <w:pPr>
        <w:pStyle w:val="Akapitzlist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urzędu – dzieci zamieszkałych w obwodzie  szkoły;</w:t>
      </w:r>
    </w:p>
    <w:p w:rsidR="007C294B" w:rsidRDefault="007C294B" w:rsidP="0019066F">
      <w:pPr>
        <w:pStyle w:val="Akapitzlist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wniosek rodziców/opiekunów prawnych- dzieci zamieszkałych poza obwodem szkoły, jeśli w odpowiedniej klasie są wolne miejsca;</w:t>
      </w:r>
    </w:p>
    <w:p w:rsidR="007C294B" w:rsidRDefault="007C294B" w:rsidP="0019066F">
      <w:pPr>
        <w:pStyle w:val="Akapitzlist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 niebędące obywatelami polskimi- na zasadach ob</w:t>
      </w:r>
      <w:r w:rsidR="00765F44">
        <w:rPr>
          <w:rFonts w:ascii="Times New Roman" w:hAnsi="Times New Roman"/>
          <w:sz w:val="24"/>
        </w:rPr>
        <w:t>owiązującego prawa oświatowego.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 2a.  Do szkoły podstawowej  przyjmowane są dzieci, które podlegają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 obowiązkowi szkolnemu  na podstawie  Ustawy o Systemie Oświaty tj.</w:t>
      </w:r>
    </w:p>
    <w:p w:rsidR="0002348F" w:rsidRPr="0002348F" w:rsidRDefault="0002348F" w:rsidP="0019066F">
      <w:pPr>
        <w:numPr>
          <w:ilvl w:val="0"/>
          <w:numId w:val="77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dzieci kończące 6 lat w danym roku  kalendarzowym, w którym  rozpoczyna się rok szkolny;</w:t>
      </w:r>
    </w:p>
    <w:p w:rsidR="0002348F" w:rsidRPr="0002348F" w:rsidRDefault="0002348F" w:rsidP="0019066F">
      <w:pPr>
        <w:numPr>
          <w:ilvl w:val="0"/>
          <w:numId w:val="77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lastRenderedPageBreak/>
        <w:t>na wniosek rodziców, dzieci które w danym roku kalendarzowym kończą 5 lat, po zasięgnięciu opinii Poradni</w:t>
      </w:r>
      <w:r w:rsidR="00FC1337">
        <w:rPr>
          <w:rFonts w:ascii="Times New Roman" w:eastAsia="Calibri" w:hAnsi="Times New Roman" w:cs="Times New Roman"/>
          <w:sz w:val="24"/>
        </w:rPr>
        <w:t xml:space="preserve">  Psychologiczno-Pedagogicznej.</w:t>
      </w:r>
    </w:p>
    <w:p w:rsidR="0002348F" w:rsidRPr="0002348F" w:rsidRDefault="0002348F" w:rsidP="0019066F">
      <w:pPr>
        <w:tabs>
          <w:tab w:val="left" w:pos="7057"/>
        </w:tabs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2b.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W roku szkolnym 2014/2015 przyjmuje się dzieci:</w:t>
      </w:r>
      <w:r w:rsidR="002E516A">
        <w:rPr>
          <w:rFonts w:ascii="Times New Roman" w:eastAsia="Calibri" w:hAnsi="Times New Roman" w:cs="Times New Roman"/>
          <w:sz w:val="24"/>
        </w:rPr>
        <w:tab/>
      </w:r>
    </w:p>
    <w:p w:rsidR="0002348F" w:rsidRPr="0002348F" w:rsidRDefault="0002348F" w:rsidP="0019066F">
      <w:pPr>
        <w:numPr>
          <w:ilvl w:val="0"/>
          <w:numId w:val="78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urodzone w 2007r.;</w:t>
      </w:r>
    </w:p>
    <w:p w:rsidR="0002348F" w:rsidRPr="0002348F" w:rsidRDefault="0002348F" w:rsidP="0019066F">
      <w:pPr>
        <w:numPr>
          <w:ilvl w:val="0"/>
          <w:numId w:val="78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6- letnie urodzone od 1 stycznia 2008r. do 30 czerwca 2008r.</w:t>
      </w:r>
    </w:p>
    <w:p w:rsidR="0002348F" w:rsidRPr="0002348F" w:rsidRDefault="0002348F" w:rsidP="0019066F">
      <w:pPr>
        <w:numPr>
          <w:ilvl w:val="0"/>
          <w:numId w:val="78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na wniosek rodziców dzieci urodzone między 1 lipca 2008r. do 31 grudnia 2008r. po odbyciu rocznego obowiązkowego wychowania przedszkolnego.</w:t>
      </w:r>
    </w:p>
    <w:p w:rsidR="00FC1337" w:rsidRDefault="00FC1337" w:rsidP="0019066F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</w:p>
    <w:p w:rsidR="0002348F" w:rsidRPr="0002348F" w:rsidRDefault="0002348F" w:rsidP="0019066F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W roku szkolnym 2015/2016 przyjmuje się dzieci:</w:t>
      </w:r>
    </w:p>
    <w:p w:rsidR="0002348F" w:rsidRPr="0002348F" w:rsidRDefault="0002348F" w:rsidP="0019066F">
      <w:pPr>
        <w:numPr>
          <w:ilvl w:val="0"/>
          <w:numId w:val="79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urodzone od 1 lipca 2008r. do 31 grudnia 2008r.</w:t>
      </w:r>
    </w:p>
    <w:p w:rsidR="0002348F" w:rsidRPr="0002348F" w:rsidRDefault="0002348F" w:rsidP="0019066F">
      <w:pPr>
        <w:numPr>
          <w:ilvl w:val="0"/>
          <w:numId w:val="79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dzieci 6- letnie, urodzone w 2009r.</w:t>
      </w:r>
    </w:p>
    <w:p w:rsidR="0002348F" w:rsidRPr="0002348F" w:rsidRDefault="0002348F" w:rsidP="0019066F">
      <w:pPr>
        <w:numPr>
          <w:ilvl w:val="0"/>
          <w:numId w:val="79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na wniosek rodzica dzieci 5- letnie, po zasięgnięciu opinii Poradni </w:t>
      </w:r>
      <w:r w:rsidR="00FC1337">
        <w:rPr>
          <w:rFonts w:ascii="Times New Roman" w:eastAsia="Calibri" w:hAnsi="Times New Roman" w:cs="Times New Roman"/>
          <w:sz w:val="24"/>
        </w:rPr>
        <w:t>Psychologiczno-</w:t>
      </w:r>
      <w:r w:rsidR="00FC1337">
        <w:rPr>
          <w:rFonts w:ascii="Times New Roman" w:eastAsia="Calibri" w:hAnsi="Times New Roman" w:cs="Times New Roman"/>
          <w:sz w:val="24"/>
        </w:rPr>
        <w:br/>
        <w:t>-Pedagogicznej.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  2c. W roku szkolnym 2014/2015 i 2015/2016  podziału uczniów klasy pierwszej na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 oddziały dokonuje się w/g roku urodzenia i miesiąca urodzenia, poczynając od </w:t>
      </w:r>
      <w:r w:rsidR="00FC1337">
        <w:rPr>
          <w:rFonts w:ascii="Times New Roman" w:eastAsia="Calibri" w:hAnsi="Times New Roman" w:cs="Times New Roman"/>
          <w:sz w:val="24"/>
        </w:rPr>
        <w:t xml:space="preserve">uczniów </w:t>
      </w:r>
      <w:r w:rsidR="00FC1337">
        <w:rPr>
          <w:rFonts w:ascii="Times New Roman" w:eastAsia="Calibri" w:hAnsi="Times New Roman" w:cs="Times New Roman"/>
          <w:sz w:val="24"/>
        </w:rPr>
        <w:br/>
        <w:t xml:space="preserve">         najmłodszych.</w:t>
      </w:r>
    </w:p>
    <w:p w:rsid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 2d.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Podstawą udziału w postepowaniu rekrutacyjnym jest złożenie zgłoszenia ( dotyczy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kandydatów  zamieszkałych w  obwodzie szkoły ) lub wniosku ( dotyczy kandydatów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s</w:t>
      </w:r>
      <w:r w:rsidR="00FC1337">
        <w:rPr>
          <w:rFonts w:ascii="Times New Roman" w:eastAsia="Calibri" w:hAnsi="Times New Roman" w:cs="Times New Roman"/>
          <w:sz w:val="24"/>
        </w:rPr>
        <w:t>poza obwodu).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2e.W przypadku , gdy po przyjęciu kandydatów z obwodu są wolne miejsca w szkole,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Komisja Rekrutacyjna przeprowadza postępowanie rekrutacyjne na podstawie kryteriów:</w:t>
      </w:r>
    </w:p>
    <w:p w:rsidR="0002348F" w:rsidRPr="0002348F" w:rsidRDefault="0002348F" w:rsidP="0019066F">
      <w:pPr>
        <w:spacing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- dziecko posiada rodzeństwo w ZPO w  Ruszczy -2 pkt.;</w:t>
      </w:r>
    </w:p>
    <w:p w:rsidR="0002348F" w:rsidRPr="0002348F" w:rsidRDefault="0002348F" w:rsidP="0019066F">
      <w:pPr>
        <w:spacing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- szkoła znajduje się w pobliżu miejsca zamieszkania – 1 pkt.;</w:t>
      </w:r>
    </w:p>
    <w:p w:rsidR="0002348F" w:rsidRPr="0002348F" w:rsidRDefault="0002348F" w:rsidP="0019066F">
      <w:pPr>
        <w:spacing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- rodzic jest absolwentem szkoły- 1 pkt.”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2f. Jeżeli po przeprowadzeniu  postępowania  rekrutacyjnego,  szkoła nadal  posiada wolne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miejsca, przeprowadza się  postępowanie uzupełniające, które kończy się z dniem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ostatnim   miesiąca sierpnia roku szkolnego poprzedzającego  rok szkolny, na który jest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przeprowadzone postępowanie rekrutacyjne.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Postępowanie uzupełniające przeprowadza się na zasada</w:t>
      </w:r>
      <w:r w:rsidR="00FC1337">
        <w:rPr>
          <w:rFonts w:ascii="Times New Roman" w:eastAsia="Calibri" w:hAnsi="Times New Roman" w:cs="Times New Roman"/>
          <w:sz w:val="24"/>
        </w:rPr>
        <w:t>ch określonych w tym rozdziale.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2g.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Podstawą udziału w postępowaniu rekrutacyjnym  jest złożenie wniosku do szkoły wraz 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z wymaganymi załącznikami.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Wniosek pobiera się w sekretariacie szkoły. Wypełniony wniosek wraz z załącznikami  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składa się od 15 marca do 10 kwietnia br. do dyrektora ZPO w Ruszczy.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lastRenderedPageBreak/>
        <w:t>Do wniosku załącza się:</w:t>
      </w:r>
    </w:p>
    <w:p w:rsidR="0002348F" w:rsidRPr="0002348F" w:rsidRDefault="0002348F" w:rsidP="0019066F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2348F">
        <w:rPr>
          <w:rFonts w:ascii="Times New Roman" w:eastAsia="Times New Roman" w:hAnsi="Times New Roman" w:cs="Times New Roman"/>
          <w:sz w:val="24"/>
          <w:lang w:eastAsia="pl-PL"/>
        </w:rPr>
        <w:t>- oświadczenie, że dziecko posiada rodzeństwo w ZPO w Ruszczy;</w:t>
      </w:r>
    </w:p>
    <w:p w:rsidR="0002348F" w:rsidRPr="0002348F" w:rsidRDefault="0002348F" w:rsidP="0019066F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2348F">
        <w:rPr>
          <w:rFonts w:ascii="Times New Roman" w:eastAsia="Times New Roman" w:hAnsi="Times New Roman" w:cs="Times New Roman"/>
          <w:sz w:val="24"/>
          <w:lang w:eastAsia="pl-PL"/>
        </w:rPr>
        <w:t>- oświadczenie, że szkoła znajduje się blisko miejsca zamieszkania;</w:t>
      </w:r>
    </w:p>
    <w:p w:rsidR="0002348F" w:rsidRPr="0002348F" w:rsidRDefault="0002348F" w:rsidP="0019066F">
      <w:pPr>
        <w:tabs>
          <w:tab w:val="left" w:pos="284"/>
        </w:tabs>
        <w:autoSpaceDE w:val="0"/>
        <w:autoSpaceDN w:val="0"/>
        <w:adjustRightInd w:val="0"/>
        <w:spacing w:before="120" w:after="0" w:line="48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2348F">
        <w:rPr>
          <w:rFonts w:ascii="Times New Roman" w:eastAsia="Times New Roman" w:hAnsi="Times New Roman" w:cs="Times New Roman"/>
          <w:sz w:val="24"/>
          <w:lang w:eastAsia="pl-PL"/>
        </w:rPr>
        <w:t xml:space="preserve">- oświadczenie, że </w:t>
      </w:r>
      <w:r w:rsidR="00FC1337">
        <w:rPr>
          <w:rFonts w:ascii="Times New Roman" w:eastAsia="Times New Roman" w:hAnsi="Times New Roman" w:cs="Times New Roman"/>
          <w:sz w:val="24"/>
          <w:lang w:eastAsia="pl-PL"/>
        </w:rPr>
        <w:t>rodzic jest absolwentem szkoły.</w:t>
      </w:r>
    </w:p>
    <w:p w:rsidR="0002348F" w:rsidRDefault="0002348F" w:rsidP="0019066F">
      <w:pPr>
        <w:spacing w:line="48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2h.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Dokumenty, o których mowa w u</w:t>
      </w:r>
      <w:r w:rsidR="00FC1337">
        <w:rPr>
          <w:rFonts w:ascii="Times New Roman" w:eastAsia="Calibri" w:hAnsi="Times New Roman" w:cs="Times New Roman"/>
          <w:sz w:val="24"/>
        </w:rPr>
        <w:t>st. 2g  składa się w oryginale.</w:t>
      </w:r>
    </w:p>
    <w:p w:rsidR="0002348F" w:rsidRDefault="0002348F" w:rsidP="0019066F">
      <w:pPr>
        <w:spacing w:line="480" w:lineRule="auto"/>
        <w:rPr>
          <w:rFonts w:ascii="Times New Roman" w:hAnsi="Times New Roman" w:cs="Times New Roman"/>
          <w:sz w:val="24"/>
        </w:rPr>
      </w:pPr>
      <w:r w:rsidRPr="0002348F">
        <w:rPr>
          <w:rFonts w:ascii="Times New Roman" w:hAnsi="Times New Roman" w:cs="Times New Roman"/>
          <w:sz w:val="24"/>
        </w:rPr>
        <w:t>2i. Procedura odwoławcza:</w:t>
      </w:r>
      <w:r w:rsidRPr="0002348F">
        <w:rPr>
          <w:rFonts w:ascii="Times New Roman" w:hAnsi="Times New Roman" w:cs="Times New Roman"/>
          <w:sz w:val="24"/>
        </w:rPr>
        <w:br/>
        <w:t xml:space="preserve">    - w terminie 7 dni od podania do publicznej wiadomości listy kandydatów przyjętych </w:t>
      </w:r>
      <w:r w:rsidRPr="0002348F">
        <w:rPr>
          <w:rFonts w:ascii="Times New Roman" w:hAnsi="Times New Roman" w:cs="Times New Roman"/>
          <w:sz w:val="24"/>
        </w:rPr>
        <w:br/>
        <w:t xml:space="preserve">    i kandydatów nieprzyjętych, rodzic kandydata/opiekun może  wystąpić do Komisji </w:t>
      </w:r>
      <w:r w:rsidRPr="0002348F">
        <w:rPr>
          <w:rFonts w:ascii="Times New Roman" w:hAnsi="Times New Roman" w:cs="Times New Roman"/>
          <w:sz w:val="24"/>
        </w:rPr>
        <w:br/>
        <w:t xml:space="preserve">    Rekrutacyjnej z pisemnym wnioskiem o sporządzenie uzasadnienia odmowy przyjęcia </w:t>
      </w:r>
      <w:r w:rsidRPr="0002348F">
        <w:rPr>
          <w:rFonts w:ascii="Times New Roman" w:hAnsi="Times New Roman" w:cs="Times New Roman"/>
          <w:sz w:val="24"/>
        </w:rPr>
        <w:br/>
        <w:t xml:space="preserve">    dziecka do szkoły;</w:t>
      </w:r>
      <w:r w:rsidRPr="0002348F">
        <w:rPr>
          <w:rFonts w:ascii="Times New Roman" w:hAnsi="Times New Roman" w:cs="Times New Roman"/>
          <w:sz w:val="24"/>
        </w:rPr>
        <w:br/>
        <w:t xml:space="preserve">    - uzasadnienie sporządza Komisja Rekrutacyjna w terminie 5 dni od dnia wystąpienia </w:t>
      </w:r>
      <w:r w:rsidRPr="0002348F">
        <w:rPr>
          <w:rFonts w:ascii="Times New Roman" w:hAnsi="Times New Roman" w:cs="Times New Roman"/>
          <w:sz w:val="24"/>
        </w:rPr>
        <w:br/>
        <w:t xml:space="preserve">    z wnioskiem o uzasadnienie;</w:t>
      </w:r>
      <w:r w:rsidRPr="0002348F">
        <w:rPr>
          <w:rFonts w:ascii="Times New Roman" w:hAnsi="Times New Roman" w:cs="Times New Roman"/>
          <w:sz w:val="24"/>
        </w:rPr>
        <w:br/>
        <w:t xml:space="preserve">     rodzic kandydata, w terminie 7 dni od dnia otrzymania uzasadnienia, może wnieść do </w:t>
      </w:r>
      <w:r w:rsidRPr="0002348F">
        <w:rPr>
          <w:rFonts w:ascii="Times New Roman" w:hAnsi="Times New Roman" w:cs="Times New Roman"/>
          <w:sz w:val="24"/>
        </w:rPr>
        <w:br/>
        <w:t xml:space="preserve">    dyrektora  ZPO w Ruszczy odwołanie od rozstrzygnięcia Komisji Rekrutacyjnej.  </w:t>
      </w:r>
      <w:r w:rsidRPr="0002348F">
        <w:rPr>
          <w:rFonts w:ascii="Times New Roman" w:hAnsi="Times New Roman" w:cs="Times New Roman"/>
          <w:sz w:val="24"/>
        </w:rPr>
        <w:br/>
        <w:t xml:space="preserve">    Obowiązuje forma pisemna;</w:t>
      </w:r>
      <w:r w:rsidRPr="0002348F">
        <w:rPr>
          <w:rFonts w:ascii="Times New Roman" w:hAnsi="Times New Roman" w:cs="Times New Roman"/>
          <w:sz w:val="24"/>
        </w:rPr>
        <w:br/>
        <w:t xml:space="preserve">    - dyrektor ZPO w Ruszczy rozpatruje odwołanie od rozstrzygnięcia Komisji  </w:t>
      </w:r>
      <w:r w:rsidRPr="0002348F">
        <w:rPr>
          <w:rFonts w:ascii="Times New Roman" w:hAnsi="Times New Roman" w:cs="Times New Roman"/>
          <w:sz w:val="24"/>
        </w:rPr>
        <w:br/>
        <w:t xml:space="preserve">    Rekrutacyjnej w terminie 7 dni od </w:t>
      </w:r>
      <w:r>
        <w:rPr>
          <w:rFonts w:ascii="Times New Roman" w:hAnsi="Times New Roman" w:cs="Times New Roman"/>
          <w:sz w:val="24"/>
        </w:rPr>
        <w:t>dnia otrzymania odwołania.</w:t>
      </w:r>
    </w:p>
    <w:p w:rsidR="0002348F" w:rsidRDefault="0002348F" w:rsidP="0019066F">
      <w:pPr>
        <w:spacing w:line="480" w:lineRule="auto"/>
        <w:rPr>
          <w:rFonts w:ascii="Times New Roman" w:hAnsi="Times New Roman" w:cs="Times New Roman"/>
          <w:sz w:val="24"/>
        </w:rPr>
      </w:pPr>
      <w:r w:rsidRPr="0002348F">
        <w:rPr>
          <w:rFonts w:ascii="Times New Roman" w:hAnsi="Times New Roman" w:cs="Times New Roman"/>
          <w:sz w:val="24"/>
        </w:rPr>
        <w:t xml:space="preserve">2j. Wszystkie zasady rekrutacji określają Procedury rekrutacji- załącznik nr  2 do </w:t>
      </w:r>
      <w:r w:rsidRPr="0002348F">
        <w:rPr>
          <w:rFonts w:ascii="Times New Roman" w:hAnsi="Times New Roman" w:cs="Times New Roman"/>
          <w:sz w:val="24"/>
        </w:rPr>
        <w:br/>
        <w:t xml:space="preserve">       Zarządzenia Dy</w:t>
      </w:r>
      <w:r w:rsidR="00FC1337">
        <w:rPr>
          <w:rFonts w:ascii="Times New Roman" w:hAnsi="Times New Roman" w:cs="Times New Roman"/>
          <w:sz w:val="24"/>
        </w:rPr>
        <w:t>rektora z dnia 27 lutego 2014r.</w:t>
      </w:r>
    </w:p>
    <w:p w:rsidR="00F22513" w:rsidRPr="0002348F" w:rsidRDefault="0002348F" w:rsidP="0019066F">
      <w:pPr>
        <w:spacing w:line="480" w:lineRule="auto"/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2k</w:t>
      </w:r>
      <w:r w:rsidRPr="0019066F">
        <w:rPr>
          <w:rFonts w:ascii="Times New Roman" w:hAnsi="Times New Roman" w:cs="Times New Roman"/>
          <w:b/>
          <w:sz w:val="24"/>
        </w:rPr>
        <w:t>.</w:t>
      </w:r>
      <w:r w:rsidRPr="0019066F">
        <w:rPr>
          <w:rFonts w:ascii="Times New Roman" w:hAnsi="Times New Roman" w:cs="Times New Roman"/>
          <w:sz w:val="24"/>
        </w:rPr>
        <w:t xml:space="preserve"> Zmiany do Procedur wprowadzane są na zasadach obowiązujących </w:t>
      </w:r>
      <w:r w:rsidR="006079FA" w:rsidRPr="0019066F">
        <w:rPr>
          <w:rFonts w:ascii="Times New Roman" w:hAnsi="Times New Roman" w:cs="Times New Roman"/>
          <w:sz w:val="24"/>
        </w:rPr>
        <w:t xml:space="preserve">przy ich  </w:t>
      </w:r>
      <w:r w:rsidR="006079FA" w:rsidRPr="0019066F">
        <w:rPr>
          <w:rFonts w:ascii="Times New Roman" w:hAnsi="Times New Roman" w:cs="Times New Roman"/>
          <w:sz w:val="24"/>
        </w:rPr>
        <w:br/>
        <w:t xml:space="preserve">       wprowadzeniu.</w:t>
      </w:r>
      <w:r w:rsidRPr="0019066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3.  </w:t>
      </w:r>
      <w:r w:rsidR="00F22513"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przyjęciu </w:t>
      </w:r>
      <w:r w:rsidR="00C82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ciągu roku szkolnego</w:t>
      </w:r>
      <w:r w:rsidR="00F22513"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wszystkich klas decyduje dyrektor.</w:t>
      </w:r>
    </w:p>
    <w:p w:rsidR="00F22513" w:rsidRPr="0002348F" w:rsidRDefault="00F22513" w:rsidP="000234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do szkoły dziecka z poza obwodu wymaga zawiadomienia dyrektora szkoły, </w:t>
      </w:r>
      <w:r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której obwodzie dziecko mieszka. </w:t>
      </w:r>
    </w:p>
    <w:p w:rsidR="00F22513" w:rsidRPr="00F22513" w:rsidRDefault="00F22513" w:rsidP="000234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prowadzi księgę ewidencji dzieci podlegających obowiązkowi szkolnemu i zamieszkałych w obwodzie szkoły. Do księgi ewidencji wpisuje się dzieci wg roku urodzenia, imię (imiona) i nazwisko, datę i miejsce urodzenia, numer PESEL oraz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zamieszkania dziecka, a także imiona i nazwiska rodziców (prawnych opiekunów) oraz adresy ich zamieszkania. Ponadto do księgi ewidencji wpisuje się: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informacje o szkole za granicą lub przy przedstawicielstwie dyplomatycznym innego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państwa w Polsce albo miejscu realizacji zajęć rewalidacyjno-wychowawczych,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którym dziecko spełnia obowiązek szkolny;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spełnianiu przez dziecko obowiązku szkolnego poza szkołą, ze wskazaniem zezwolenia dyrektora szkoły podstawowej, na podstawie którego dziecko spełnia obowiązek szkolny poza szkołą;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 odroczeniu rozpoczęcia spełniania przez dziecko obowiązku szkolnego, ze wskazaniem decyzji dyrektora szkoły podstawowej, na podstawie której nastąpiło odroczenie.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Uczeń przyjęty do szkoły otrzymuje legitymację szkolną. Ważność legitymacji szkolnej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potwierdza się w kolejnym roku szkolnym przez umieszczenie daty ważności i pieczęci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urzędowej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7. Szkoła podstawowa prowadzi księgę uczniów. Do księgi uczniów wpisuje się imię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(imiona) i nazwisko, datę i miejsce urodzenia, numer PESEL oraz adres zamieszkania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ucznia, imiona i nazwiska rodziców (prawnych opiekunów) i adresy ich zamieszkania,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datę przyjęcia ucznia do szkoły oraz klasę, do której ucznia przyjęto. W księdze uczniów odnotowuje się datę ukończenia szkoły albo datę i przyczynę opuszczenia szkoły przez ucznia. W przypadku gdy uczeń nie posiada numeru PESEL do księgi ewidencji, księgi uczniów zamiast numeru PESEL wpisuje się serię i numer paszportu lub innego dokumentu potwierdzającego tożsamość.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E41D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Organizacja biblioteki szkolnej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Biblioteka jest pracownią szkolną, służącą realizacji potrzeb i zainteresowań uczniów, zadań dydaktyczno-wychowawczych, doskonaleniu warsztatu nauczycieli, popularyzacji wiedzy rodziców.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Biblioteka zajmuje jedno pomieszczenie, w którym gromadzony i przechowywany jest księgozbiór. W pomieszczeniu tym jest też wydzielone miejsce na korzystanie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z księgozbioru podręcznego.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 zadań bibliotekarza należy: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 opracowanie regulaminu korzystania z biblioteki,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 prowadzenie katalogu rzeczowego i alfabetycznego,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3) określenie godzin wypożyczania książek przy zachowaniu zasady dostępności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biblioteki dla ucznia przed i po lekcjach,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4) organizowanie różnych form inspiracji czytelnictwa i rozwijanie kultury czytelniczej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uczniów,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5)  przedstawianie Radzie Pedagogicznej informacji o stanie czytelnictwa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poszczególnych  klas,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6)  współpraca z nauczycielami przez udostępnianie potrzebnych im materiałów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i informacji o nowych publikacjach,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7)  prowadzenie edukacji czytelniczej i medialnej,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8)  zakup i oprawa książek,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9)  prowadzenie ewidencji czytelników biblioteki,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10) pomoc czytelnikom w znalezieniu szukanej książki lub informacji,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11) poradnictwo w wyborach czytelniczych, zachęcanie do świadomego wyboru lektury. 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biblioteki mogą korzystać: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uczniowie,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nauczyciele i inni pracownicy szkoły,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rodzice,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inne osoby – za zgodą dyrektora,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Status czytelnika biblioteki potwierdza karta w rejestrze czytelników.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Biblioteką Publiczną  w Ruszczy: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zasięganie informacji o stanie czytelnictwa uczniów,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uzupełnianie brakujących lektur i wydawnictw informacyjnych przez indywidualne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korzystanie uczniów ze zbioru Biblioteki Publicznej,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wzajemna wymiana doświadczeń,</w:t>
      </w:r>
    </w:p>
    <w:p w:rsidR="009C4AB6" w:rsidRPr="00D913F0" w:rsidRDefault="00F22513" w:rsidP="00D913F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zachęcanie uczniów do korzystania z Biblioteki Publicznej w celu wypożyczania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ciekawych i poszukiwanych pozycji</w:t>
      </w:r>
      <w:r w:rsidR="00D91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książkowych. </w:t>
      </w:r>
    </w:p>
    <w:p w:rsidR="00F22513" w:rsidRPr="00F22513" w:rsidRDefault="00D913F0" w:rsidP="00D9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F22513" w:rsidRPr="00F22513" w:rsidRDefault="00F22513" w:rsidP="00D913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korzystania z biblioteki określa regulamin.</w:t>
      </w:r>
    </w:p>
    <w:p w:rsidR="00AD18A1" w:rsidRDefault="00AD18A1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E41D27" w:rsidRDefault="00E41D27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lastRenderedPageBreak/>
        <w:t>R O Z D Z I A Ł  IV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pl-PL"/>
        </w:rPr>
        <w:t>CELE I ZADANIA SZKOŁY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5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Szkoła Podstawowa realizuje cele i zadania określone w Ustawie o systemie oświaty oraz przepisach wykonawczych wydanych na jej podstawie uwzględniające program wychowawczy szkoły, a w szczególności zapewnia uczniom: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poznawanie wymaganych pojęć i zdobywanie rzetelnej wiedzy na poziomie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umożliwiającym co najmniej kontynuację nauki na następnym etapie kształcenia;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2)    traktowanie wiadomości przedmiotowych, stanowiących wartość poznawczą samą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w sobie, w sposób integralny, prowadzący do lepszego rozumienia świata, ludzi i siebie;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 rozwijanie sprawności umysłowych oraz osobistych zainteresowań;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znalezienie w szkole środowiska wychowawczego sprzyjającego wszechstronnemu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rozwojowi (w wymiarze intelektualnym, psychicznym, społecznym, zdrowotnym,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estetycznym, moralnym, duchowym );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5)  sprawuje opiekę nad uczniami z uwzględnieniem zasad bezpieczeństwa oraz promocji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zdrowia;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   udziela uczniom pomocy psychologicznej i pedagogicznej.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Realizacja celów i zadań szkoły następuje poprzez: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1.Integrację wiedzy nauczanej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edukacja wczesnoszkolna w klasach I - III,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bloki przedmiotowe w klasach IV - VI,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ścieżki edukacyjne: prozdrowotną, ekologiczną, czytelniczą i medialną, wychowanie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do życia w społeczeństwie, filozoficzną, regionalną - dziedzictwo kulturowe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w regionie, obrona cywilna, edukacja europejska.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2.Oddziaływanie wychowawcze skierowane na priorytety takie jak: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pomoc w uzyskaniu orientacji etycznej i hierarchizacji wartości,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personalizację życia w rodzinie, w  grupie koleżeńskiej, w szerszej społeczności,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wpajanie zasad kultury życia codziennego,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3. Upowszechnianie zasad tolerancji, wolności sumienia i poczucia sprawiedliwości,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kształtowanie postawy patriotycznej (także w wymiarze lokalnym),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sprzyjanie zachowaniom proekologicznym,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3) szanowanie indywidualności uczniów i ich prawo do własnej oceny rzeczywistości,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4) budzenie szacunku do pracy poprzez dobrze zorganizowaną pracę na rzecz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i środowiska,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 wdrażanie do dyscypliny i punktualności,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6)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kształtowanie zasad świadomej prokreacji, wartości rodziny,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7) w klasach V i VI są realizowane zajęcia edukacyjne „Wychowanie do życia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rodzinie”.  Przeznacza się na nie w klasie po 14 godzin, w tym po 5 godzin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z podziałem na grupy dziewcząt i chłopców. Uczeń niepełnoletni nie bierze udziału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zajęciach, jeżeli jego rodzice (prawni opiekunowie) zgłoszą Dyrektorowi ZPO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Ruszczy w formie pisemnej rezygnację z udziału ucznia w zajęciach. Zajęcia 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podlegają ocenie i nie mają wpływu na promocję ucznia do klasy programowo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wyższej lub na ukończenie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4.Prowadzenie kół zainteresowań i kół przedmiotowych, zajęć rekreacyjno-sportowych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w miarę potrzeb i możliwości finansowych,  zajęć dydaktyczno - wyrównawczych,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gimnastyki  korekcyjno – kompensacyjnej.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5.Prowadzenie lekcji religii w szkole.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6.Współpracę z Poradnią Psychologiczno - Pedagogiczną w Połańcu, wspomagającą pracę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nauczycieli badaniami i zaleceniami, współpracę z Komisariatem Policji w Połańcu,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Ośrodkiem Pomocy Społecznej, Przychodnią Zdrowia, higienistką szkolną.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7.Naukę drugiego języka obcego nadobowiązkowo w miarę możliwości kadrowych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i finansowych.</w:t>
      </w:r>
    </w:p>
    <w:p w:rsidR="00F22513" w:rsidRPr="006706A5" w:rsidRDefault="006A4AF9" w:rsidP="000152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dba o bezpieczeństwo uczniów i chroni ich zdrowie poprzez: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1) dyżury nauczycieli w budynku według grafiku wywieszonego w pokoju nauczycielskim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tablicy ogłoszeń na korytarzu,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2) zapewnienie opieki na zajęciach pozalekcyjnych i nadobowiązkowych,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3) przydzielenie jednego opiekuna (osoby pełnoletniej) na: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30 uczniów -jeżeli grupa nie wyjeżdża poza miejscowość i nie korzysta z przejazdów,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15 uczniów- w czasie wycieczki,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10 uczniów - w czasie turystyki kwalifikowanej (góry, wycieczka rowerowa),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4) omawianie zasad bezpieczeństwa na godzinach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5) szkolenie pracowników szkoły w zakresie bezpieczeństwa i higieny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6)  dostosowanie stolików uczniowskich, krzeseł i innego sprzętu szkolnego do wzrostu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uczniów i rodzaju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7)  systematyczne kształcenie komunikacyjne umożliwiające otrzymanie karty rowerowej,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8) zapewnienie uczniom warunków do spożycia jednego ciepłego posiłku w stołówce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szkolnej poprzez współpracę z zapleczem kuchennym Publicznego Przedszkola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 Ruszczy,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9)  równomiernego rozłożenia zajęć w każdym dniu,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10) niełączenia w kilkugodzinne jednostki lekcyjne zajęć tego samego przedmiotu,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z wyjątkiem przedmiotów, których program tego wymaga,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11) w celu zapewnienia bezpiecznych warunków nauki, wychowania i opieki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budynek szkoły oraz wejście do szkoły są objęte nadzorem kamer CCTV</w:t>
      </w:r>
      <w:r w:rsidRPr="00F2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8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Celem dostosowania treści, metod i organizacji nauczania do możliwości psychofizycznych uczniów szkoła zapewnia pomoc udzielaną przez poradnię Psychologiczno – Pedagogiczną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w Połańcu w formie: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kierowania na badania uczniów z deficytami rozwojowymi za zgodą rodziców,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wydawania zaleceń o odroczeniu lub przyspieszeniu obowiązku szkolnego, nauczaniu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indywidualnym, rewalidacji indywidualnej, o nauczaniu trybem szkoły specjalnej,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spotkań terapeutycznych,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  zajęć preorientacji zawodowej.</w:t>
      </w:r>
    </w:p>
    <w:p w:rsidR="00F22513" w:rsidRPr="00F22513" w:rsidRDefault="00F22513" w:rsidP="00D06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1A628C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organizuje kształcenie, wychowanie i opiekę dla dzieci niepełnosprawnych: niesłyszących, słabosłyszących, niewidomych, słabowidzących, z niepełnosprawnością ruchową, w tym z afazją, z upośledzeniem umysłowym, z autyzmem, w tym z zespołem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 niepełnosprawnościami sprzężonymi oraz dla uczniów niedostosowanych społecznie i zagrożonych niedostosowaniem społecznym, wymagających stosowania specjalnej organizacji nauki i metod pracy.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niepełnosprawnych organizuje się w integracji z uczniami pełnosprawnymi.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niedostosowanych społecznie i zagrożonych niedostosowaniem społecznym organizuje się w integracji ze środowiskiem rówieśniczym.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niepełnosprawnych, niedostosowanych społecznie i zagrożonych niedostosowaniem społecznym może być prowadzone do końca roku szkolnego w tym roku kalendarzowym, w którym uczeń kończy 21 rok życia.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zapewnia uczniom, o których mowa w § 8 ust. 4 i 5: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2) odpowiednie, ze względu na indywidualne potrzeby rozwojowe i edukacyjne oraz możliwości psychofizyczne uczniów, warunki do nauki, sprzęt specjalistyczny i środki dydaktyczne,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zajęcia specjalistyczne, o których mowa w przepisach w sprawie zasad udzielania i organizacji pomocy psychologiczno-pedagogicznej w publicznych przedszkolach, szkołach i placówkach,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inne zajęcia odpowiednie ze względu na indywidualne potrzeby rozwojowe i edukacyjne oraz możliwości psychofizyczne uczniów, w szczególności zajęcia rewalidacyjne i resocjalizacyjne,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uczniów do samodzielności w życiu dorosłym.</w:t>
      </w:r>
    </w:p>
    <w:p w:rsidR="00053EE1" w:rsidRDefault="00053EE1" w:rsidP="00D06FDB">
      <w:pPr>
        <w:spacing w:before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EE1">
        <w:rPr>
          <w:rFonts w:ascii="Times New Roman" w:hAnsi="Times New Roman"/>
          <w:sz w:val="24"/>
          <w:szCs w:val="24"/>
        </w:rPr>
        <w:t>11.</w:t>
      </w:r>
      <w:r w:rsidRPr="00332D04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332D04">
        <w:rPr>
          <w:rFonts w:ascii="Times New Roman" w:eastAsia="Times New Roman" w:hAnsi="Times New Roman"/>
          <w:sz w:val="24"/>
          <w:szCs w:val="24"/>
          <w:lang w:eastAsia="pl-PL"/>
        </w:rPr>
        <w:t xml:space="preserve"> W szkole organizuje się pomoc psychologiczno- pedagogiczną. Pomoc udzielana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Pr="00332D04">
        <w:rPr>
          <w:rFonts w:ascii="Times New Roman" w:eastAsia="Times New Roman" w:hAnsi="Times New Roman"/>
          <w:sz w:val="24"/>
          <w:szCs w:val="24"/>
          <w:lang w:eastAsia="pl-PL"/>
        </w:rPr>
        <w:t>uczniom, rodzicom i nauczycielom.</w:t>
      </w:r>
    </w:p>
    <w:p w:rsidR="00053EE1" w:rsidRDefault="00053EE1" w:rsidP="00D06FDB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21E3">
        <w:rPr>
          <w:rFonts w:ascii="Times New Roman" w:hAnsi="Times New Roman"/>
          <w:sz w:val="24"/>
        </w:rPr>
        <w:t>12.</w:t>
      </w:r>
      <w:r w:rsidR="009F21E3">
        <w:rPr>
          <w:rFonts w:ascii="Times New Roman" w:hAnsi="Times New Roman"/>
          <w:b/>
          <w:sz w:val="24"/>
        </w:rPr>
        <w:t xml:space="preserve">  </w:t>
      </w:r>
      <w:r w:rsidRPr="00332D04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formy świadczonej pomocy psychologiczno-pedagogicznej w szkole są </w:t>
      </w:r>
      <w:r w:rsidR="009F21E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F21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332D04">
        <w:rPr>
          <w:rFonts w:ascii="Times New Roman" w:eastAsia="Times New Roman" w:hAnsi="Times New Roman"/>
          <w:sz w:val="24"/>
          <w:szCs w:val="24"/>
          <w:lang w:eastAsia="pl-PL"/>
        </w:rPr>
        <w:t xml:space="preserve">bezpłatne, a udział ucznia w zaplanowanych zajęciach w ramach jej realizacji </w:t>
      </w:r>
      <w:r w:rsidR="009F21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332D04">
        <w:rPr>
          <w:rFonts w:ascii="Times New Roman" w:eastAsia="Times New Roman" w:hAnsi="Times New Roman"/>
          <w:sz w:val="24"/>
          <w:szCs w:val="24"/>
          <w:lang w:eastAsia="pl-PL"/>
        </w:rPr>
        <w:t>dobrowolny.</w:t>
      </w:r>
    </w:p>
    <w:p w:rsidR="00053EE1" w:rsidRPr="00332D04" w:rsidRDefault="009F21E3" w:rsidP="00D06FDB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0"/>
        <w:rPr>
          <w:rFonts w:ascii="Times New Roman" w:hAnsi="Times New Roman"/>
          <w:b/>
          <w:sz w:val="24"/>
        </w:rPr>
      </w:pPr>
      <w:r w:rsidRPr="009F21E3">
        <w:rPr>
          <w:rFonts w:ascii="Times New Roman" w:hAnsi="Times New Roman"/>
          <w:sz w:val="24"/>
        </w:rPr>
        <w:t xml:space="preserve"> </w:t>
      </w:r>
      <w:r w:rsidR="00053EE1" w:rsidRPr="009F21E3">
        <w:rPr>
          <w:rFonts w:ascii="Times New Roman" w:hAnsi="Times New Roman"/>
          <w:sz w:val="24"/>
        </w:rPr>
        <w:t>13.</w:t>
      </w:r>
      <w:r w:rsidR="00053EE1" w:rsidRPr="008829EF">
        <w:rPr>
          <w:rFonts w:ascii="Times New Roman" w:hAnsi="Times New Roman"/>
          <w:b/>
          <w:sz w:val="24"/>
        </w:rPr>
        <w:t xml:space="preserve"> </w:t>
      </w:r>
      <w:r w:rsidR="00053EE1" w:rsidRPr="00332D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332D04">
        <w:rPr>
          <w:rFonts w:ascii="Times New Roman" w:eastAsia="Times New Roman" w:hAnsi="Times New Roman"/>
          <w:sz w:val="24"/>
          <w:szCs w:val="24"/>
          <w:lang w:eastAsia="pl-PL"/>
        </w:rPr>
        <w:t> Pomoc psychologiczno – pedagogiczna polega na :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diagnozowaniu środowiska ucznia;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rozpoznawaniu potencjalnych możliwości oraz indywidualnych potrzeb ucznia                 i umożliwianiu ich zaspokojenia;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rozpoznawaniu przyczyn trudności w opanowywaniu umiejętności i wiadomości przez ucznia;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wspieraniu ucznia z wybitnymi uzdolnieniami;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 oraz zagrożonyc</w:t>
      </w:r>
      <w:r w:rsidR="009F21E3">
        <w:rPr>
          <w:rFonts w:ascii="Times New Roman" w:eastAsia="Times New Roman" w:hAnsi="Times New Roman"/>
          <w:sz w:val="24"/>
          <w:szCs w:val="24"/>
          <w:lang w:eastAsia="pl-PL"/>
        </w:rPr>
        <w:t xml:space="preserve">h niedostosowaniem społecznym; 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prowadzeniu edukacji prozdrowotnej i promocji zdrowia wśród uczniów </w:t>
      </w:r>
      <w:r w:rsidR="009F2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i rodziców;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podejmowaniu działań wychowawczych i profilaktycznych wynikających                         z programu wychowawczego szkoły i programu profilaktyki oraz wspieraniu nauczycieli w tym zakresie;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wspieraniu nauczycieli i rodziców w działaniach wyrównujących szanse edukacyjne dzieci;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udzielaniu nauczycielom pomocy w dostosowywaniu wymagań edukacyjnych wynikających z realizacji programów nauczania do indywidualnych potrzeb psychofizycznych i edukacyjnych ucznia, u którego stwierdzono zaburzenia                       i odchylenia rozwojowe lub specyficzne trudności w uczeniu się, uniemożliwiające sprostanie tym wymaganiom;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rozwiązywaniu problemów wychowawczych;</w:t>
      </w:r>
    </w:p>
    <w:p w:rsidR="00053EE1" w:rsidRPr="008829EF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umożliwianiu rozwijania umiejętności wychowawczych rodziców i nauczycieli;</w:t>
      </w:r>
    </w:p>
    <w:p w:rsidR="00053EE1" w:rsidRDefault="00053EE1" w:rsidP="00D06FDB">
      <w:pPr>
        <w:numPr>
          <w:ilvl w:val="0"/>
          <w:numId w:val="85"/>
        </w:numPr>
        <w:tabs>
          <w:tab w:val="clear" w:pos="1506"/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9EF">
        <w:rPr>
          <w:rFonts w:ascii="Times New Roman" w:eastAsia="Times New Roman" w:hAnsi="Times New Roman"/>
          <w:sz w:val="24"/>
          <w:szCs w:val="24"/>
          <w:lang w:eastAsia="pl-PL"/>
        </w:rPr>
        <w:t>podejmowaniu działań mediacyjnych i interwencyjnych w sytuacjach kryzysowych.</w:t>
      </w:r>
    </w:p>
    <w:p w:rsidR="00053EE1" w:rsidRPr="00332D04" w:rsidRDefault="00711AF0" w:rsidP="00D06FDB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711AF0">
        <w:rPr>
          <w:rFonts w:ascii="Times New Roman" w:eastAsia="Times New Roman" w:hAnsi="Times New Roman"/>
          <w:sz w:val="24"/>
          <w:szCs w:val="24"/>
          <w:lang w:eastAsia="pl-PL"/>
        </w:rPr>
        <w:t>14.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 Celem pomocy psychologiczno-pedagogiczna jest rozpoznawanie możliwości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psychofizycznych oraz rozpoznawanie i zaspakajanie potrzeb rozwojowych  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>i edukacyjnych uczniów, wynikających z :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wybitnych uzdolnień;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niepełnosprawności;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niedostosowania społecznego;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zagrożenia niedostosowaniem społecznym;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specyficznych trudności w uczeniu się 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zaburzeń komunikacji językowej;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choroby przewlekłej;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zaburzeń psychicznych;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sytuacji kryzysowych lub traumatycznych;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rozpoznanych niepowodzeń szkolnych;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zaniedbań środowiskowych;</w:t>
      </w:r>
    </w:p>
    <w:p w:rsidR="00053EE1" w:rsidRPr="00332D04" w:rsidRDefault="00053EE1" w:rsidP="00D06FDB">
      <w:pPr>
        <w:numPr>
          <w:ilvl w:val="0"/>
          <w:numId w:val="86"/>
        </w:numPr>
        <w:spacing w:after="0" w:line="360" w:lineRule="auto"/>
        <w:ind w:left="1502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trudności adaptacyjnych;</w:t>
      </w:r>
    </w:p>
    <w:p w:rsidR="00053EE1" w:rsidRPr="00332D04" w:rsidRDefault="00556D55" w:rsidP="00D06FDB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C60AE5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556D55">
        <w:rPr>
          <w:rFonts w:ascii="Times New Roman" w:eastAsia="Times New Roman" w:hAnsi="Times New Roman"/>
          <w:sz w:val="24"/>
          <w:lang w:eastAsia="pl-PL"/>
        </w:rPr>
        <w:t>15.</w:t>
      </w:r>
      <w:r w:rsidR="00053EE1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Pomocy psychologiczno-pedagogicznej </w:t>
      </w:r>
      <w:r w:rsidR="00053EE1" w:rsidRPr="00332D04">
        <w:rPr>
          <w:rFonts w:ascii="Times New Roman" w:eastAsia="Times New Roman" w:hAnsi="Times New Roman"/>
          <w:bCs/>
          <w:sz w:val="24"/>
          <w:lang w:eastAsia="pl-PL"/>
        </w:rPr>
        <w:t>udzielaj</w:t>
      </w:r>
      <w:r w:rsidR="00053EE1" w:rsidRPr="00332D04">
        <w:rPr>
          <w:rFonts w:ascii="Times New Roman" w:eastAsia="Arial,Bold" w:hAnsi="Times New Roman"/>
          <w:bCs/>
          <w:sz w:val="24"/>
          <w:lang w:eastAsia="pl-PL"/>
        </w:rPr>
        <w:t>ą</w:t>
      </w:r>
      <w:r w:rsidR="00053EE1" w:rsidRPr="00332D04">
        <w:rPr>
          <w:rFonts w:ascii="Times New Roman" w:eastAsia="Times New Roman" w:hAnsi="Times New Roman"/>
          <w:bCs/>
          <w:sz w:val="24"/>
          <w:lang w:eastAsia="pl-PL"/>
        </w:rPr>
        <w:t>:</w:t>
      </w:r>
    </w:p>
    <w:p w:rsidR="00053EE1" w:rsidRPr="00332D04" w:rsidRDefault="00053EE1" w:rsidP="00D06FDB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332D04">
        <w:rPr>
          <w:rFonts w:ascii="Times New Roman" w:eastAsia="Times New Roman" w:hAnsi="Times New Roman"/>
          <w:color w:val="000000"/>
          <w:sz w:val="24"/>
          <w:lang w:eastAsia="pl-PL"/>
        </w:rPr>
        <w:t>nauczyciele w bieżącej pracy z uczniem;</w:t>
      </w:r>
    </w:p>
    <w:p w:rsidR="00053EE1" w:rsidRPr="00332D04" w:rsidRDefault="00053EE1" w:rsidP="00D06FDB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332D04">
        <w:rPr>
          <w:rFonts w:ascii="Times New Roman" w:eastAsia="Times New Roman" w:hAnsi="Times New Roman"/>
          <w:color w:val="000000"/>
          <w:sz w:val="24"/>
          <w:lang w:eastAsia="pl-PL"/>
        </w:rPr>
        <w:t>specjaliści wykonujący w szkole zadania z zakresu pomocy psychologiczno- pedagogicznej, w szczególności:</w:t>
      </w:r>
    </w:p>
    <w:p w:rsidR="00053EE1" w:rsidRPr="00332D04" w:rsidRDefault="00556D55" w:rsidP="00D06FDB">
      <w:pPr>
        <w:autoSpaceDE w:val="0"/>
        <w:autoSpaceDN w:val="0"/>
        <w:adjustRightInd w:val="0"/>
        <w:spacing w:after="0" w:line="360" w:lineRule="auto"/>
        <w:ind w:left="1285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a)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>terapeuta,</w:t>
      </w:r>
    </w:p>
    <w:p w:rsidR="00053EE1" w:rsidRDefault="00556D55" w:rsidP="00D06FDB">
      <w:pPr>
        <w:autoSpaceDE w:val="0"/>
        <w:autoSpaceDN w:val="0"/>
        <w:adjustRightInd w:val="0"/>
        <w:spacing w:after="0" w:line="360" w:lineRule="auto"/>
        <w:ind w:left="1285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b) logopeda.</w:t>
      </w:r>
    </w:p>
    <w:p w:rsidR="00053EE1" w:rsidRPr="00332D04" w:rsidRDefault="00CD236B" w:rsidP="00D06FD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771010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CD236B">
        <w:rPr>
          <w:rFonts w:ascii="Times New Roman" w:eastAsia="Times New Roman" w:hAnsi="Times New Roman"/>
          <w:sz w:val="24"/>
          <w:lang w:eastAsia="pl-PL"/>
        </w:rPr>
        <w:t>16.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Każdy nauczyciel oraz specjalista zatrudniony w szkole ma obowiązek prowadzić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>działania pedagogiczne, których celem jest:</w:t>
      </w:r>
    </w:p>
    <w:p w:rsidR="00053EE1" w:rsidRPr="009F1637" w:rsidRDefault="00053EE1" w:rsidP="00D06FDB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9F1637">
        <w:rPr>
          <w:rFonts w:ascii="Times New Roman" w:eastAsia="Times New Roman" w:hAnsi="Times New Roman"/>
          <w:sz w:val="24"/>
          <w:lang w:eastAsia="pl-PL"/>
        </w:rPr>
        <w:t>rozpoznanie indywidualnych potrzeb rozwojowych i edukacyjnych oraz możliwości psychofizycznych uczniów, w tym szczególnie uzdolnionych;</w:t>
      </w:r>
    </w:p>
    <w:p w:rsidR="00053EE1" w:rsidRPr="00332D04" w:rsidRDefault="00053EE1" w:rsidP="00D06FDB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lastRenderedPageBreak/>
        <w:t>świadczenie adekwatnej pomocy w bieżącej pracy w uczniem;</w:t>
      </w:r>
    </w:p>
    <w:p w:rsidR="00053EE1" w:rsidRPr="00332D04" w:rsidRDefault="00053EE1" w:rsidP="00D06FDB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realizacja zaleceń i ustaleń Zespołu Wspierającego;</w:t>
      </w:r>
    </w:p>
    <w:p w:rsidR="00053EE1" w:rsidRDefault="00053EE1" w:rsidP="00D06FDB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 xml:space="preserve">dokonywanie bieżących obserwacji efektywności </w:t>
      </w:r>
      <w:r w:rsidR="00B34004">
        <w:rPr>
          <w:rFonts w:ascii="Times New Roman" w:eastAsia="Times New Roman" w:hAnsi="Times New Roman"/>
          <w:sz w:val="24"/>
          <w:lang w:eastAsia="pl-PL"/>
        </w:rPr>
        <w:t>świadczonej pomocy.</w:t>
      </w:r>
    </w:p>
    <w:p w:rsidR="00053EE1" w:rsidRDefault="00FE51DD" w:rsidP="00D06FD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lang w:eastAsia="pl-PL"/>
        </w:rPr>
      </w:pPr>
      <w:r w:rsidRPr="001115AF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FE51DD">
        <w:rPr>
          <w:rFonts w:ascii="Times New Roman" w:eastAsia="Times New Roman" w:hAnsi="Times New Roman"/>
          <w:sz w:val="24"/>
          <w:lang w:eastAsia="pl-PL"/>
        </w:rPr>
        <w:t>17.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 W przypadku stwierdzenia, że uczeń/ uczniowie  ze względu na potrzeby rozwojowe lub </w:t>
      </w:r>
      <w:r>
        <w:rPr>
          <w:rFonts w:ascii="Times New Roman" w:eastAsia="Times New Roman" w:hAnsi="Times New Roman"/>
          <w:sz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edukacyjne wymaga/ją pomocy psychologiczno pedagogicznej nauczyciel/ specjalista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>informuje o tym niezwłocznie wychowawcę klasowego.</w:t>
      </w:r>
    </w:p>
    <w:p w:rsidR="00053EE1" w:rsidRPr="00332D04" w:rsidRDefault="008D55F7" w:rsidP="00D06FD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8D55F7">
        <w:rPr>
          <w:rFonts w:ascii="Times New Roman" w:eastAsia="Times New Roman" w:hAnsi="Times New Roman"/>
          <w:sz w:val="24"/>
          <w:lang w:eastAsia="pl-PL"/>
        </w:rPr>
        <w:t>18.</w:t>
      </w:r>
      <w:r w:rsidR="00053EE1">
        <w:rPr>
          <w:rFonts w:ascii="Times New Roman" w:eastAsia="Times New Roman" w:hAnsi="Times New Roman"/>
          <w:b/>
          <w:sz w:val="24"/>
          <w:lang w:eastAsia="pl-PL"/>
        </w:rPr>
        <w:t xml:space="preserve">  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>O pomoc psychologiczno – pedagogi</w:t>
      </w:r>
      <w:r w:rsidR="00053EE1">
        <w:rPr>
          <w:rFonts w:ascii="Times New Roman" w:eastAsia="Times New Roman" w:hAnsi="Times New Roman"/>
          <w:sz w:val="24"/>
          <w:lang w:eastAsia="pl-PL"/>
        </w:rPr>
        <w:t>czną mogą wnioskować także:</w:t>
      </w:r>
      <w:r w:rsidR="00053EE1" w:rsidRPr="00332D04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:rsidR="00053EE1" w:rsidRPr="001115AF" w:rsidRDefault="00053EE1" w:rsidP="00D06FDB">
      <w:pPr>
        <w:pStyle w:val="Akapitzlist"/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1115AF">
        <w:rPr>
          <w:rFonts w:ascii="Times New Roman" w:eastAsia="Times New Roman" w:hAnsi="Times New Roman"/>
          <w:sz w:val="24"/>
          <w:lang w:eastAsia="pl-PL"/>
        </w:rPr>
        <w:t>rodzice ucznia/prawni opiekunowie;</w:t>
      </w:r>
    </w:p>
    <w:p w:rsidR="00053EE1" w:rsidRPr="00332D04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uczeń;</w:t>
      </w:r>
    </w:p>
    <w:p w:rsidR="00053EE1" w:rsidRPr="00332D04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poradnia psychologiczno –pedagogiczna;</w:t>
      </w:r>
    </w:p>
    <w:p w:rsidR="00053EE1" w:rsidRPr="00332D04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dyrektor szkoły/przedszkola;</w:t>
      </w:r>
    </w:p>
    <w:p w:rsidR="00053EE1" w:rsidRPr="00332D04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pielęgniarka szkolna;</w:t>
      </w:r>
    </w:p>
    <w:p w:rsidR="00053EE1" w:rsidRPr="0051716A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51716A">
        <w:rPr>
          <w:rFonts w:ascii="Times New Roman" w:eastAsia="Times New Roman" w:hAnsi="Times New Roman"/>
          <w:sz w:val="24"/>
          <w:lang w:eastAsia="pl-PL"/>
        </w:rPr>
        <w:t>asystent edukacji romskiej;</w:t>
      </w:r>
    </w:p>
    <w:p w:rsidR="00053EE1" w:rsidRPr="0051716A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51716A">
        <w:rPr>
          <w:rFonts w:ascii="Times New Roman" w:eastAsia="Times New Roman" w:hAnsi="Times New Roman"/>
          <w:sz w:val="24"/>
          <w:lang w:eastAsia="pl-PL"/>
        </w:rPr>
        <w:t>pomoc nauczyciela;</w:t>
      </w:r>
    </w:p>
    <w:p w:rsidR="00053EE1" w:rsidRPr="00332D04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pracownik socjalny;</w:t>
      </w:r>
    </w:p>
    <w:p w:rsidR="00053EE1" w:rsidRPr="00332D04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asystent rodziny;</w:t>
      </w:r>
    </w:p>
    <w:p w:rsidR="00053EE1" w:rsidRDefault="00053EE1" w:rsidP="00D06FDB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332D04">
        <w:rPr>
          <w:rFonts w:ascii="Times New Roman" w:eastAsia="Times New Roman" w:hAnsi="Times New Roman"/>
          <w:sz w:val="24"/>
          <w:lang w:eastAsia="pl-PL"/>
        </w:rPr>
        <w:t>kurator sądowy.</w:t>
      </w:r>
    </w:p>
    <w:p w:rsidR="00053EE1" w:rsidRPr="002568F5" w:rsidRDefault="00053EE1" w:rsidP="00D06FDB">
      <w:pPr>
        <w:rPr>
          <w:rFonts w:ascii="Times New Roman" w:eastAsia="Times New Roman" w:hAnsi="Times New Roman"/>
          <w:sz w:val="24"/>
          <w:lang w:eastAsia="pl-PL"/>
        </w:rPr>
      </w:pPr>
      <w:r w:rsidRPr="002568F5">
        <w:rPr>
          <w:rFonts w:ascii="Times New Roman" w:eastAsia="Times New Roman" w:hAnsi="Times New Roman"/>
          <w:sz w:val="24"/>
          <w:lang w:eastAsia="pl-PL"/>
        </w:rPr>
        <w:t>19.</w:t>
      </w:r>
      <w:r w:rsidR="002568F5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2568F5">
        <w:rPr>
          <w:rFonts w:ascii="Times New Roman" w:eastAsia="Times New Roman" w:hAnsi="Times New Roman"/>
          <w:sz w:val="24"/>
          <w:lang w:eastAsia="pl-PL"/>
        </w:rPr>
        <w:t xml:space="preserve">Wychowawca klasy informuje innych nauczycieli o konieczności objęcia ucznia pomocą  </w:t>
      </w:r>
      <w:r w:rsidR="002568F5"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Pr="002568F5">
        <w:rPr>
          <w:rFonts w:ascii="Times New Roman" w:eastAsia="Times New Roman" w:hAnsi="Times New Roman"/>
          <w:sz w:val="24"/>
          <w:lang w:eastAsia="pl-PL"/>
        </w:rPr>
        <w:t xml:space="preserve">psychologiczno – </w:t>
      </w:r>
      <w:r w:rsidR="002568F5">
        <w:rPr>
          <w:rFonts w:ascii="Times New Roman" w:eastAsia="Times New Roman" w:hAnsi="Times New Roman"/>
          <w:sz w:val="24"/>
          <w:lang w:eastAsia="pl-PL"/>
        </w:rPr>
        <w:t>pedagogiczną.</w:t>
      </w:r>
    </w:p>
    <w:p w:rsidR="00053EE1" w:rsidRDefault="002568F5" w:rsidP="00D06FDB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2568F5">
        <w:rPr>
          <w:rFonts w:ascii="Times New Roman" w:eastAsia="Times New Roman" w:hAnsi="Times New Roman"/>
          <w:sz w:val="24"/>
          <w:lang w:eastAsia="pl-PL"/>
        </w:rPr>
        <w:t>20.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 xml:space="preserve">W celu organizacji pomocy psychologiczno –pedagogicznej uczniom posiadającym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>orzeczenie dyrektor szko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ły powołuje Zespół Wspierający, którego zadaniem jest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>
        <w:rPr>
          <w:rFonts w:ascii="Times New Roman" w:eastAsia="Times New Roman" w:hAnsi="Times New Roman"/>
          <w:sz w:val="24"/>
          <w:lang w:eastAsia="pl-PL"/>
        </w:rPr>
        <w:t>planowanie i koordynowanie udzielania pomocy psychologiczno-pedagogicznej</w:t>
      </w:r>
      <w:r>
        <w:rPr>
          <w:rFonts w:ascii="Times New Roman" w:eastAsia="Times New Roman" w:hAnsi="Times New Roman"/>
          <w:sz w:val="24"/>
          <w:lang w:eastAsia="pl-PL"/>
        </w:rPr>
        <w:t>.</w:t>
      </w:r>
    </w:p>
    <w:p w:rsidR="00053EE1" w:rsidRPr="00A63D32" w:rsidRDefault="00053EE1" w:rsidP="00A63D32">
      <w:pPr>
        <w:rPr>
          <w:rFonts w:ascii="Times New Roman" w:hAnsi="Times New Roman"/>
          <w:b/>
          <w:sz w:val="24"/>
        </w:rPr>
      </w:pPr>
      <w:r w:rsidRPr="00A63D32">
        <w:rPr>
          <w:rFonts w:ascii="Times New Roman" w:eastAsia="Times New Roman" w:hAnsi="Times New Roman"/>
          <w:sz w:val="24"/>
          <w:lang w:eastAsia="pl-PL"/>
        </w:rPr>
        <w:t>21.</w:t>
      </w:r>
      <w:r w:rsidRPr="00A63D32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A63D32">
        <w:rPr>
          <w:rFonts w:ascii="Times New Roman" w:eastAsia="Times New Roman" w:hAnsi="Times New Roman"/>
          <w:sz w:val="24"/>
          <w:lang w:eastAsia="pl-PL"/>
        </w:rPr>
        <w:t>Koordynatorem pracy zespołu  jest pedagog szkolny.</w:t>
      </w:r>
    </w:p>
    <w:p w:rsidR="00053EE1" w:rsidRPr="009E1D74" w:rsidRDefault="006A78B8" w:rsidP="00A63D32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6A78B8">
        <w:rPr>
          <w:rFonts w:ascii="Times New Roman" w:eastAsia="Times New Roman" w:hAnsi="Times New Roman"/>
          <w:sz w:val="24"/>
          <w:lang w:eastAsia="pl-PL"/>
        </w:rPr>
        <w:t>22.</w:t>
      </w:r>
      <w:r w:rsidR="00053EE1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772A7A">
        <w:rPr>
          <w:rFonts w:ascii="Times New Roman" w:eastAsia="Times New Roman" w:hAnsi="Times New Roman"/>
          <w:color w:val="000000"/>
          <w:sz w:val="24"/>
          <w:lang w:eastAsia="pl-PL"/>
        </w:rPr>
        <w:t>Do zadań koordynatora należy:</w:t>
      </w:r>
    </w:p>
    <w:p w:rsidR="00053EE1" w:rsidRPr="007B3D4D" w:rsidRDefault="00053EE1" w:rsidP="00A63D32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7B3D4D">
        <w:rPr>
          <w:rFonts w:ascii="Times New Roman" w:eastAsia="Times New Roman" w:hAnsi="Times New Roman"/>
          <w:color w:val="000000"/>
          <w:sz w:val="24"/>
          <w:lang w:eastAsia="pl-PL"/>
        </w:rPr>
        <w:t>ustalanie terminów spotkań Zespołu;</w:t>
      </w:r>
    </w:p>
    <w:p w:rsidR="00053EE1" w:rsidRPr="00772A7A" w:rsidRDefault="00053EE1" w:rsidP="00A63D32">
      <w:pPr>
        <w:numPr>
          <w:ilvl w:val="0"/>
          <w:numId w:val="9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772A7A">
        <w:rPr>
          <w:rFonts w:ascii="Times New Roman" w:eastAsia="Times New Roman" w:hAnsi="Times New Roman"/>
          <w:color w:val="000000"/>
          <w:sz w:val="24"/>
          <w:lang w:eastAsia="pl-PL"/>
        </w:rPr>
        <w:t>zawiadomienie o terminie spotkania Zespołu: dyrektora szkoły i wszystkich członków (z tygodniowym wyprzedzeniem);</w:t>
      </w:r>
    </w:p>
    <w:p w:rsidR="00053EE1" w:rsidRPr="00772A7A" w:rsidRDefault="00053EE1" w:rsidP="00A63D32">
      <w:pPr>
        <w:numPr>
          <w:ilvl w:val="0"/>
          <w:numId w:val="9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772A7A">
        <w:rPr>
          <w:rFonts w:ascii="Times New Roman" w:eastAsia="Times New Roman" w:hAnsi="Times New Roman"/>
          <w:color w:val="000000"/>
          <w:sz w:val="24"/>
          <w:lang w:eastAsia="pl-PL"/>
        </w:rPr>
        <w:t>prowadzenie dokumentacji pomocy psychologiczno-pedagogicznej dla uczniów;</w:t>
      </w:r>
    </w:p>
    <w:p w:rsidR="00053EE1" w:rsidRDefault="00053EE1" w:rsidP="00A63D32">
      <w:pPr>
        <w:numPr>
          <w:ilvl w:val="0"/>
          <w:numId w:val="9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772A7A">
        <w:rPr>
          <w:rFonts w:ascii="Times New Roman" w:eastAsia="Times New Roman" w:hAnsi="Times New Roman"/>
          <w:color w:val="000000"/>
          <w:sz w:val="24"/>
          <w:lang w:eastAsia="pl-PL"/>
        </w:rPr>
        <w:t xml:space="preserve">nawiązywania  kontaktów z PP-P, organizacjami pozarządowymi oraz innymi instytucjami działającymi na rzecz rodziny, dzieci i młodzieży – ustala rozwiązania organizacyjne, jeśli wynika to z planu działań wspierających dla ucznia (ustala czas, miejsce zajęć, ilość osób w grupie </w:t>
      </w:r>
      <w:proofErr w:type="spellStart"/>
      <w:r w:rsidRPr="00772A7A">
        <w:rPr>
          <w:rFonts w:ascii="Times New Roman" w:eastAsia="Times New Roman" w:hAnsi="Times New Roman"/>
          <w:color w:val="000000"/>
          <w:sz w:val="24"/>
          <w:lang w:eastAsia="pl-PL"/>
        </w:rPr>
        <w:t>itp</w:t>
      </w:r>
      <w:proofErr w:type="spellEnd"/>
      <w:r w:rsidRPr="00772A7A">
        <w:rPr>
          <w:rFonts w:ascii="Times New Roman" w:eastAsia="Times New Roman" w:hAnsi="Times New Roman"/>
          <w:color w:val="000000"/>
          <w:sz w:val="24"/>
          <w:lang w:eastAsia="pl-PL"/>
        </w:rPr>
        <w:t>).</w:t>
      </w:r>
    </w:p>
    <w:p w:rsidR="00053EE1" w:rsidRDefault="00475A92" w:rsidP="00A63D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053EE1" w:rsidRPr="00475A92">
        <w:rPr>
          <w:rFonts w:ascii="Times New Roman" w:eastAsia="Times New Roman" w:hAnsi="Times New Roman"/>
          <w:color w:val="000000"/>
          <w:sz w:val="24"/>
          <w:lang w:eastAsia="pl-PL"/>
        </w:rPr>
        <w:t>23.</w:t>
      </w:r>
      <w:r w:rsidR="00053EE1" w:rsidRPr="005730D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>Na podstawie zaleceń Zespołu ustala dyrektor szkoły ustala formy,</w:t>
      </w:r>
      <w:r w:rsidR="00053EE1" w:rsidRPr="00772A7A">
        <w:rPr>
          <w:rFonts w:ascii="Times New Roman" w:eastAsia="Times New Roman" w:hAnsi="Times New Roman"/>
          <w:i/>
          <w:color w:val="FF0000"/>
          <w:sz w:val="24"/>
          <w:lang w:eastAsia="pl-PL"/>
        </w:rPr>
        <w:t xml:space="preserve"> 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 xml:space="preserve">sposoby i okres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 xml:space="preserve">udzielania pomocy psychologiczno-pedagogicznej oraz wymiar godzin, w którym </w:t>
      </w:r>
      <w:r>
        <w:rPr>
          <w:rFonts w:ascii="Times New Roman" w:eastAsia="Times New Roman" w:hAnsi="Times New Roman"/>
          <w:sz w:val="24"/>
          <w:lang w:eastAsia="pl-PL"/>
        </w:rPr>
        <w:br/>
      </w:r>
      <w:r>
        <w:rPr>
          <w:rFonts w:ascii="Times New Roman" w:eastAsia="Times New Roman" w:hAnsi="Times New Roman"/>
          <w:sz w:val="24"/>
          <w:lang w:eastAsia="pl-PL"/>
        </w:rPr>
        <w:lastRenderedPageBreak/>
        <w:t xml:space="preserve">       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 xml:space="preserve">poszczególne formy pomocy będą realizowane biorąc pod uwagę wszystkie godziny,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772A7A">
        <w:rPr>
          <w:rFonts w:ascii="Times New Roman" w:eastAsia="Times New Roman" w:hAnsi="Times New Roman"/>
          <w:sz w:val="24"/>
          <w:lang w:eastAsia="pl-PL"/>
        </w:rPr>
        <w:t>które w danym roku mogą być przeznaczone na realizację tych form.</w:t>
      </w:r>
    </w:p>
    <w:p w:rsidR="00053EE1" w:rsidRDefault="005E7621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053EE1" w:rsidRPr="005E7621">
        <w:rPr>
          <w:rFonts w:ascii="Times New Roman" w:eastAsia="Times New Roman" w:hAnsi="Times New Roman"/>
          <w:color w:val="000000"/>
          <w:sz w:val="24"/>
          <w:lang w:eastAsia="pl-PL"/>
        </w:rPr>
        <w:t>24.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 xml:space="preserve">O </w:t>
      </w:r>
      <w:r w:rsidR="00053EE1" w:rsidRPr="009F6957">
        <w:rPr>
          <w:rFonts w:ascii="Times New Roman" w:eastAsia="Times New Roman" w:hAnsi="Times New Roman"/>
          <w:sz w:val="24"/>
          <w:lang w:eastAsia="pl-PL"/>
        </w:rPr>
        <w:t>ustalonych formach, sposobach,</w:t>
      </w:r>
      <w:r w:rsidR="00053EE1" w:rsidRPr="009F6957">
        <w:rPr>
          <w:rFonts w:ascii="Times New Roman" w:eastAsia="Times New Roman" w:hAnsi="Times New Roman"/>
          <w:color w:val="FF0000"/>
          <w:sz w:val="24"/>
          <w:lang w:eastAsia="pl-PL"/>
        </w:rPr>
        <w:t xml:space="preserve"> </w:t>
      </w:r>
      <w:r w:rsidR="00053EE1" w:rsidRPr="009F6957">
        <w:rPr>
          <w:rFonts w:ascii="Times New Roman" w:eastAsia="Times New Roman" w:hAnsi="Times New Roman"/>
          <w:i/>
          <w:color w:val="FF0000"/>
          <w:sz w:val="24"/>
          <w:lang w:eastAsia="pl-PL"/>
        </w:rPr>
        <w:t xml:space="preserve"> </w:t>
      </w:r>
      <w:r w:rsidR="00053EE1" w:rsidRPr="009F6957">
        <w:rPr>
          <w:rFonts w:ascii="Times New Roman" w:eastAsia="Times New Roman" w:hAnsi="Times New Roman"/>
          <w:sz w:val="24"/>
          <w:lang w:eastAsia="pl-PL"/>
        </w:rPr>
        <w:t xml:space="preserve">wymiarze i okresie udzielania pomocy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9F6957">
        <w:rPr>
          <w:rFonts w:ascii="Times New Roman" w:eastAsia="Times New Roman" w:hAnsi="Times New Roman"/>
          <w:sz w:val="24"/>
          <w:lang w:eastAsia="pl-PL"/>
        </w:rPr>
        <w:t>psychologiczno-pedagogicznej dyrektor szkoły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 lub koordynator </w:t>
      </w:r>
      <w:r w:rsidR="00053EE1" w:rsidRPr="009F6957">
        <w:rPr>
          <w:rFonts w:ascii="Times New Roman" w:eastAsia="Times New Roman" w:hAnsi="Times New Roman"/>
          <w:sz w:val="24"/>
          <w:lang w:eastAsia="pl-PL"/>
        </w:rPr>
        <w:t xml:space="preserve"> informuje rodziców lub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9F6957">
        <w:rPr>
          <w:rFonts w:ascii="Times New Roman" w:eastAsia="Times New Roman" w:hAnsi="Times New Roman"/>
          <w:sz w:val="24"/>
          <w:lang w:eastAsia="pl-PL"/>
        </w:rPr>
        <w:t>opiekunów</w:t>
      </w:r>
      <w:r>
        <w:rPr>
          <w:rFonts w:ascii="Times New Roman" w:eastAsia="Times New Roman" w:hAnsi="Times New Roman"/>
          <w:sz w:val="24"/>
          <w:lang w:eastAsia="pl-PL"/>
        </w:rPr>
        <w:t xml:space="preserve"> praw</w:t>
      </w:r>
      <w:r w:rsidR="00053EE1">
        <w:rPr>
          <w:rFonts w:ascii="Times New Roman" w:eastAsia="Times New Roman" w:hAnsi="Times New Roman"/>
          <w:sz w:val="24"/>
          <w:lang w:eastAsia="pl-PL"/>
        </w:rPr>
        <w:t>nych</w:t>
      </w:r>
      <w:r>
        <w:rPr>
          <w:rFonts w:ascii="Times New Roman" w:eastAsia="Times New Roman" w:hAnsi="Times New Roman"/>
          <w:sz w:val="24"/>
          <w:lang w:eastAsia="pl-PL"/>
        </w:rPr>
        <w:t>.</w:t>
      </w:r>
    </w:p>
    <w:p w:rsidR="00B54968" w:rsidRDefault="00B54968" w:rsidP="00847703">
      <w:pPr>
        <w:pStyle w:val="Akapitzlist"/>
        <w:tabs>
          <w:tab w:val="left" w:pos="1276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053EE1" w:rsidRPr="00B54968">
        <w:rPr>
          <w:rFonts w:ascii="Times New Roman" w:eastAsia="Times New Roman" w:hAnsi="Times New Roman"/>
          <w:color w:val="000000"/>
          <w:sz w:val="24"/>
          <w:lang w:eastAsia="pl-PL"/>
        </w:rPr>
        <w:t>25.</w:t>
      </w:r>
      <w:r w:rsidR="00053EE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Pomoc psychologiczno-pedagogiczna jest organizowana w formie:</w:t>
      </w:r>
    </w:p>
    <w:p w:rsidR="00053EE1" w:rsidRPr="00B54968" w:rsidRDefault="00B54968" w:rsidP="00847703">
      <w:pPr>
        <w:pStyle w:val="Akapitzlist"/>
        <w:tabs>
          <w:tab w:val="left" w:pos="1276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1)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 xml:space="preserve">systemowych działań mających na celu rozpoznanie zainteresowań uczniów,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 xml:space="preserve">tym uczniów wybitnie zdolnych  oraz zaplanowanie wsparcia mającego na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>celu rozwijanie ich zainteresowań i uzdolnień;</w:t>
      </w:r>
    </w:p>
    <w:p w:rsidR="00053EE1" w:rsidRPr="00B54968" w:rsidRDefault="00B54968" w:rsidP="00847703">
      <w:pPr>
        <w:tabs>
          <w:tab w:val="num" w:pos="1440"/>
        </w:tabs>
        <w:spacing w:after="0" w:line="360" w:lineRule="auto"/>
        <w:ind w:left="1068"/>
        <w:rPr>
          <w:rFonts w:ascii="Times New Roman" w:eastAsia="Times New Roman" w:hAnsi="Times New Roman"/>
          <w:sz w:val="24"/>
          <w:lang w:eastAsia="pl-PL"/>
        </w:rPr>
      </w:pPr>
      <w:r w:rsidRPr="00B54968">
        <w:rPr>
          <w:rFonts w:ascii="Times New Roman" w:eastAsia="Times New Roman" w:hAnsi="Times New Roman"/>
          <w:sz w:val="24"/>
          <w:lang w:eastAsia="pl-PL"/>
        </w:rPr>
        <w:t xml:space="preserve"> 2)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 xml:space="preserve">działań pedagogicznych mających na celu rozpoznanie indywidualnych </w:t>
      </w:r>
      <w:r w:rsidRPr="00B54968">
        <w:rPr>
          <w:rFonts w:ascii="Times New Roman" w:eastAsia="Times New Roman" w:hAnsi="Times New Roman"/>
          <w:sz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 xml:space="preserve">potrzeb edukacyjnych i możliwości psychofizycznych uczniów oraz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>planowanie sposobów ich zaspokojenia;</w:t>
      </w:r>
    </w:p>
    <w:p w:rsidR="00053EE1" w:rsidRPr="00B54968" w:rsidRDefault="00B54968" w:rsidP="00847703">
      <w:pPr>
        <w:tabs>
          <w:tab w:val="num" w:pos="1440"/>
        </w:tabs>
        <w:spacing w:after="0" w:line="360" w:lineRule="auto"/>
        <w:ind w:left="360"/>
        <w:rPr>
          <w:rFonts w:ascii="Times New Roman" w:eastAsia="Times New Roman" w:hAnsi="Times New Roman"/>
          <w:sz w:val="24"/>
          <w:lang w:eastAsia="pl-PL"/>
        </w:rPr>
      </w:pPr>
      <w:r w:rsidRPr="00B54968">
        <w:rPr>
          <w:rFonts w:ascii="Times New Roman" w:eastAsia="Times New Roman" w:hAnsi="Times New Roman"/>
          <w:sz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lang w:eastAsia="pl-PL"/>
        </w:rPr>
        <w:t xml:space="preserve">      </w:t>
      </w:r>
      <w:r w:rsidRPr="00B54968">
        <w:rPr>
          <w:rFonts w:ascii="Times New Roman" w:eastAsia="Times New Roman" w:hAnsi="Times New Roman"/>
          <w:sz w:val="24"/>
          <w:lang w:eastAsia="pl-PL"/>
        </w:rPr>
        <w:t xml:space="preserve">3)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 xml:space="preserve">zindywidualizowanej pracy z uczniem na obowiązkowych i dodatkowych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>zajęciach edukacyjnych</w:t>
      </w:r>
      <w:r>
        <w:rPr>
          <w:rFonts w:ascii="Times New Roman" w:eastAsia="Times New Roman" w:hAnsi="Times New Roman"/>
          <w:sz w:val="24"/>
          <w:lang w:eastAsia="pl-PL"/>
        </w:rPr>
        <w:t>;</w:t>
      </w:r>
    </w:p>
    <w:p w:rsidR="00053EE1" w:rsidRPr="00BA1AA2" w:rsidRDefault="00B54968" w:rsidP="00847703">
      <w:pPr>
        <w:tabs>
          <w:tab w:val="num" w:pos="1440"/>
        </w:tabs>
        <w:spacing w:after="0" w:line="360" w:lineRule="auto"/>
        <w:ind w:left="1068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4)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zajęć dydaktyczno-wyrównawczych;</w:t>
      </w:r>
    </w:p>
    <w:p w:rsidR="00053EE1" w:rsidRPr="00BA1AA2" w:rsidRDefault="00B54968" w:rsidP="00847703">
      <w:pPr>
        <w:tabs>
          <w:tab w:val="num" w:pos="1440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5)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zajęć specjalistycznych : korekcyjno-kompensacyjnych, logopedycznych;</w:t>
      </w:r>
    </w:p>
    <w:p w:rsidR="00053EE1" w:rsidRPr="00B54968" w:rsidRDefault="00B54968" w:rsidP="00847703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</w:t>
      </w:r>
      <w:r w:rsidRPr="00B54968">
        <w:rPr>
          <w:rFonts w:ascii="Times New Roman" w:eastAsia="Times New Roman" w:hAnsi="Times New Roman"/>
          <w:sz w:val="24"/>
          <w:lang w:eastAsia="pl-PL"/>
        </w:rPr>
        <w:t xml:space="preserve">6)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B54968">
        <w:rPr>
          <w:rFonts w:ascii="Times New Roman" w:eastAsia="Times New Roman" w:hAnsi="Times New Roman"/>
          <w:sz w:val="24"/>
          <w:lang w:eastAsia="pl-PL"/>
        </w:rPr>
        <w:t>zajęć socjoterapeutycznych;</w:t>
      </w:r>
    </w:p>
    <w:p w:rsidR="00053EE1" w:rsidRPr="00BA1AA2" w:rsidRDefault="002344BB" w:rsidP="00847703">
      <w:pPr>
        <w:tabs>
          <w:tab w:val="num" w:pos="1440"/>
        </w:tabs>
        <w:spacing w:after="0" w:line="360" w:lineRule="auto"/>
        <w:ind w:left="1068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B54968">
        <w:rPr>
          <w:rFonts w:ascii="Times New Roman" w:eastAsia="Times New Roman" w:hAnsi="Times New Roman"/>
          <w:sz w:val="24"/>
          <w:lang w:eastAsia="pl-PL"/>
        </w:rPr>
        <w:t xml:space="preserve">7) 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porad, konsultacji i warsztatów dla rodziców i nauczycieli;</w:t>
      </w:r>
    </w:p>
    <w:p w:rsidR="00053EE1" w:rsidRPr="00BA1AA2" w:rsidRDefault="00B54968" w:rsidP="00847703">
      <w:pPr>
        <w:tabs>
          <w:tab w:val="left" w:pos="1276"/>
          <w:tab w:val="num" w:pos="1440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</w:t>
      </w:r>
      <w:r w:rsidR="002344BB"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 xml:space="preserve">8) 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zajęć związanych z wyborem kierunku kształcenia i zawodu;</w:t>
      </w:r>
    </w:p>
    <w:p w:rsidR="00053EE1" w:rsidRPr="00BA1AA2" w:rsidRDefault="00B54968" w:rsidP="00847703">
      <w:pPr>
        <w:tabs>
          <w:tab w:val="num" w:pos="1440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9)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porad dla uczniów;</w:t>
      </w:r>
    </w:p>
    <w:p w:rsidR="00053EE1" w:rsidRPr="0030173A" w:rsidRDefault="002344BB" w:rsidP="00847703">
      <w:pPr>
        <w:tabs>
          <w:tab w:val="num" w:pos="1440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10) </w:t>
      </w:r>
      <w:r w:rsidR="00053EE1" w:rsidRPr="0030173A">
        <w:rPr>
          <w:rFonts w:ascii="Times New Roman" w:eastAsia="Times New Roman" w:hAnsi="Times New Roman"/>
          <w:sz w:val="24"/>
          <w:lang w:eastAsia="pl-PL"/>
        </w:rPr>
        <w:t xml:space="preserve"> klas terapeutycznych;</w:t>
      </w:r>
    </w:p>
    <w:p w:rsidR="00053EE1" w:rsidRDefault="002344BB" w:rsidP="00847703">
      <w:pPr>
        <w:tabs>
          <w:tab w:val="num" w:pos="900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11)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 xml:space="preserve">działań na rzecz zorganizowania pomocy materialnej uczniom znajdującym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   </w:t>
      </w:r>
      <w:r w:rsidR="00053EE1" w:rsidRPr="00BA1AA2">
        <w:rPr>
          <w:rFonts w:ascii="Times New Roman" w:eastAsia="Times New Roman" w:hAnsi="Times New Roman"/>
          <w:sz w:val="24"/>
          <w:lang w:eastAsia="pl-PL"/>
        </w:rPr>
        <w:t>s</w:t>
      </w:r>
      <w:r>
        <w:rPr>
          <w:rFonts w:ascii="Times New Roman" w:eastAsia="Times New Roman" w:hAnsi="Times New Roman"/>
          <w:sz w:val="24"/>
          <w:lang w:eastAsia="pl-PL"/>
        </w:rPr>
        <w:t>ię w trudnej sytuacji życiowej.</w:t>
      </w:r>
    </w:p>
    <w:p w:rsidR="00053EE1" w:rsidRPr="00EC048A" w:rsidRDefault="00EC048A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EC048A">
        <w:rPr>
          <w:rFonts w:ascii="Times New Roman" w:eastAsia="Times New Roman" w:hAnsi="Times New Roman"/>
          <w:sz w:val="24"/>
          <w:lang w:eastAsia="pl-PL"/>
        </w:rPr>
        <w:t>26.</w:t>
      </w:r>
      <w:r w:rsidR="00053EE1" w:rsidRPr="00D23EA8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EC048A">
        <w:rPr>
          <w:rFonts w:ascii="Times New Roman" w:eastAsia="Times New Roman" w:hAnsi="Times New Roman"/>
          <w:sz w:val="24"/>
          <w:lang w:eastAsia="pl-PL"/>
        </w:rPr>
        <w:t>W szkole rozpoznawane są uzdolni</w:t>
      </w:r>
      <w:r w:rsidRPr="00EC048A">
        <w:rPr>
          <w:rFonts w:ascii="Times New Roman" w:eastAsia="Times New Roman" w:hAnsi="Times New Roman"/>
          <w:sz w:val="24"/>
          <w:lang w:eastAsia="pl-PL"/>
        </w:rPr>
        <w:t>enia i zainteresowania uczniów.</w:t>
      </w:r>
    </w:p>
    <w:p w:rsidR="00053EE1" w:rsidRDefault="00EC048A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EC048A">
        <w:rPr>
          <w:rFonts w:ascii="Times New Roman" w:eastAsia="Times New Roman" w:hAnsi="Times New Roman"/>
          <w:sz w:val="24"/>
          <w:lang w:eastAsia="pl-PL"/>
        </w:rPr>
        <w:t>27.</w:t>
      </w:r>
      <w:r w:rsidR="00053EE1" w:rsidRPr="0030173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30173A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Zainteresowania uczniów oraz ich uzdolnienia rozpoznawane są w formie wywiadów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</w:t>
      </w:r>
      <w:r w:rsidR="00053EE1" w:rsidRPr="0030173A">
        <w:rPr>
          <w:rFonts w:ascii="Times New Roman" w:eastAsia="Times New Roman" w:hAnsi="Times New Roman"/>
          <w:sz w:val="24"/>
          <w:szCs w:val="24"/>
          <w:lang w:eastAsia="pl-PL"/>
        </w:rPr>
        <w:t xml:space="preserve">z rodzicami, uczniem, prowadzenia obserwacji pedagogicznych oraz z opinii </w:t>
      </w:r>
      <w:r w:rsidR="00053EE1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053EE1" w:rsidRPr="0030173A">
        <w:rPr>
          <w:rFonts w:ascii="Times New Roman" w:eastAsia="Times New Roman" w:hAnsi="Times New Roman"/>
          <w:sz w:val="24"/>
          <w:szCs w:val="24"/>
          <w:lang w:eastAsia="pl-PL"/>
        </w:rPr>
        <w:t>i orzeczeń poradni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psychologiczno-pedagogicznych.</w:t>
      </w:r>
    </w:p>
    <w:p w:rsidR="00053EE1" w:rsidRDefault="00EC048A" w:rsidP="00847703">
      <w:pPr>
        <w:pStyle w:val="Akapitzlist"/>
        <w:spacing w:after="0" w:line="360" w:lineRule="auto"/>
        <w:ind w:left="0"/>
        <w:rPr>
          <w:rFonts w:ascii="Arial" w:eastAsia="Times New Roman" w:hAnsi="Arial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EC048A">
        <w:rPr>
          <w:rFonts w:ascii="Times New Roman" w:eastAsia="Times New Roman" w:hAnsi="Times New Roman"/>
          <w:sz w:val="24"/>
          <w:lang w:eastAsia="pl-PL"/>
        </w:rPr>
        <w:t>28.</w:t>
      </w:r>
      <w:r w:rsidR="00053EE1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230D4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 szczególnych uzdolnień nauczyciel edukacji przedmiotowej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="00053EE1" w:rsidRPr="00230D41">
        <w:rPr>
          <w:rFonts w:ascii="Times New Roman" w:eastAsia="Times New Roman" w:hAnsi="Times New Roman"/>
          <w:sz w:val="24"/>
          <w:szCs w:val="24"/>
          <w:lang w:eastAsia="pl-PL"/>
        </w:rPr>
        <w:t xml:space="preserve">składa wniosek do wychowawcy o objęcie ucznia opieką </w:t>
      </w:r>
      <w:r w:rsidR="00053EE1">
        <w:rPr>
          <w:rFonts w:ascii="Times New Roman" w:eastAsia="Times New Roman" w:hAnsi="Times New Roman"/>
          <w:sz w:val="24"/>
          <w:szCs w:val="24"/>
          <w:lang w:eastAsia="pl-PL"/>
        </w:rPr>
        <w:t>psychologiczno-pedagogiczna</w:t>
      </w:r>
      <w:r w:rsidR="00053EE1" w:rsidRPr="00772A7A">
        <w:rPr>
          <w:rFonts w:ascii="Arial" w:eastAsia="Times New Roman" w:hAnsi="Arial"/>
          <w:szCs w:val="24"/>
          <w:lang w:eastAsia="pl-PL"/>
        </w:rPr>
        <w:t>.</w:t>
      </w:r>
    </w:p>
    <w:p w:rsidR="00053EE1" w:rsidRPr="00286BF3" w:rsidRDefault="00053EE1" w:rsidP="0084770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6BF3">
        <w:rPr>
          <w:rFonts w:ascii="Times New Roman" w:eastAsia="Times New Roman" w:hAnsi="Times New Roman"/>
          <w:sz w:val="24"/>
          <w:lang w:eastAsia="pl-PL"/>
        </w:rPr>
        <w:t>29.</w:t>
      </w:r>
      <w:r w:rsidRPr="00286BF3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286BF3">
        <w:rPr>
          <w:rFonts w:ascii="Arial" w:eastAsia="Times New Roman" w:hAnsi="Arial"/>
          <w:szCs w:val="24"/>
          <w:lang w:eastAsia="pl-PL"/>
        </w:rPr>
        <w:t xml:space="preserve"> </w:t>
      </w:r>
      <w:r w:rsidRPr="00286BF3">
        <w:rPr>
          <w:rFonts w:ascii="Times New Roman" w:eastAsia="Times New Roman" w:hAnsi="Times New Roman"/>
          <w:sz w:val="24"/>
          <w:szCs w:val="24"/>
          <w:lang w:eastAsia="pl-PL"/>
        </w:rPr>
        <w:t xml:space="preserve">W szkole organizuje się kółka zainteresowań zgodnie z zainteresowaniami                             </w:t>
      </w:r>
      <w:r w:rsidR="00286BF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286BF3">
        <w:rPr>
          <w:rFonts w:ascii="Times New Roman" w:eastAsia="Times New Roman" w:hAnsi="Times New Roman"/>
          <w:sz w:val="24"/>
          <w:szCs w:val="24"/>
          <w:lang w:eastAsia="pl-PL"/>
        </w:rPr>
        <w:t>i uzdolnieniami uczniów.</w:t>
      </w:r>
    </w:p>
    <w:p w:rsidR="00053EE1" w:rsidRDefault="00AC68D2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AC68D2">
        <w:rPr>
          <w:rFonts w:ascii="Times New Roman" w:eastAsia="Times New Roman" w:hAnsi="Times New Roman"/>
          <w:sz w:val="24"/>
          <w:lang w:eastAsia="pl-PL"/>
        </w:rPr>
        <w:t>30.</w:t>
      </w:r>
      <w:r w:rsidR="00053EE1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8D1C5C">
        <w:rPr>
          <w:rFonts w:ascii="Times New Roman" w:eastAsia="Times New Roman" w:hAnsi="Times New Roman"/>
          <w:sz w:val="24"/>
          <w:szCs w:val="24"/>
          <w:lang w:eastAsia="pl-PL"/>
        </w:rPr>
        <w:t>Organizowane w szkole konkursy, olimpiady, turnieje stanowią fo</w:t>
      </w:r>
      <w:r w:rsidR="00053EE1">
        <w:rPr>
          <w:rFonts w:ascii="Times New Roman" w:eastAsia="Times New Roman" w:hAnsi="Times New Roman"/>
          <w:sz w:val="24"/>
          <w:szCs w:val="24"/>
          <w:lang w:eastAsia="pl-PL"/>
        </w:rPr>
        <w:t xml:space="preserve">rmę rozwoju uzdolnień </w:t>
      </w:r>
      <w:r w:rsidR="00053EE1" w:rsidRPr="008D1C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="00053EE1" w:rsidRPr="008D1C5C">
        <w:rPr>
          <w:rFonts w:ascii="Times New Roman" w:eastAsia="Times New Roman" w:hAnsi="Times New Roman"/>
          <w:sz w:val="24"/>
          <w:szCs w:val="24"/>
          <w:lang w:eastAsia="pl-PL"/>
        </w:rPr>
        <w:t xml:space="preserve">i ich prezentacji. Uczniowie awansujący do kolejnych etapów objęci są specjalna opieką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="00053EE1" w:rsidRPr="008D1C5C">
        <w:rPr>
          <w:rFonts w:ascii="Times New Roman" w:eastAsia="Times New Roman" w:hAnsi="Times New Roman"/>
          <w:sz w:val="24"/>
          <w:szCs w:val="24"/>
          <w:lang w:eastAsia="pl-PL"/>
        </w:rPr>
        <w:t>nauczyciela.</w:t>
      </w:r>
    </w:p>
    <w:p w:rsidR="00053EE1" w:rsidRPr="0088077D" w:rsidRDefault="00FE657B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FE657B">
        <w:rPr>
          <w:rFonts w:ascii="Times New Roman" w:eastAsia="Times New Roman" w:hAnsi="Times New Roman"/>
          <w:sz w:val="24"/>
          <w:lang w:eastAsia="pl-PL"/>
        </w:rPr>
        <w:t>31.</w:t>
      </w:r>
      <w:r w:rsidR="00053EE1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053EE1" w:rsidRPr="0088077D">
        <w:rPr>
          <w:rFonts w:ascii="Times New Roman" w:eastAsia="Times New Roman" w:hAnsi="Times New Roman"/>
          <w:sz w:val="24"/>
          <w:szCs w:val="24"/>
          <w:lang w:eastAsia="pl-PL"/>
        </w:rPr>
        <w:t xml:space="preserve">Indywidualizacja pracy z uczniem na obowiązkowych i dodatkowych zajęciach polega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="00053EE1" w:rsidRPr="0088077D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:rsidR="00053EE1" w:rsidRPr="0088077D" w:rsidRDefault="00053EE1" w:rsidP="00847703">
      <w:pPr>
        <w:numPr>
          <w:ilvl w:val="0"/>
          <w:numId w:val="91"/>
        </w:numPr>
        <w:tabs>
          <w:tab w:val="left" w:pos="127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077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dostosowywaniu tempa pracy do możliwości percepcyjnych ucznia;</w:t>
      </w:r>
    </w:p>
    <w:p w:rsidR="00053EE1" w:rsidRPr="0088077D" w:rsidRDefault="00053EE1" w:rsidP="00847703">
      <w:pPr>
        <w:numPr>
          <w:ilvl w:val="0"/>
          <w:numId w:val="9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077D">
        <w:rPr>
          <w:rFonts w:ascii="Times New Roman" w:eastAsia="Times New Roman" w:hAnsi="Times New Roman"/>
          <w:sz w:val="24"/>
          <w:szCs w:val="24"/>
          <w:lang w:eastAsia="pl-PL"/>
        </w:rPr>
        <w:t>dostosowaniu poziomu wymagań edukacyjnych do możliwości percepcyjnych, intelektualnych i fizycznych ucznia;</w:t>
      </w:r>
    </w:p>
    <w:p w:rsidR="00053EE1" w:rsidRPr="0088077D" w:rsidRDefault="00053EE1" w:rsidP="00847703">
      <w:pPr>
        <w:numPr>
          <w:ilvl w:val="0"/>
          <w:numId w:val="9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077D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przyjęciu adekwatnych metod nauczania i sprawdzania wiadomości </w:t>
      </w:r>
      <w:r w:rsidR="00FE657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8077D">
        <w:rPr>
          <w:rFonts w:ascii="Times New Roman" w:eastAsia="Times New Roman" w:hAnsi="Times New Roman"/>
          <w:sz w:val="24"/>
          <w:szCs w:val="24"/>
          <w:lang w:eastAsia="pl-PL"/>
        </w:rPr>
        <w:t>i umiejętności ucznia;</w:t>
      </w:r>
    </w:p>
    <w:p w:rsidR="00053EE1" w:rsidRPr="0088077D" w:rsidRDefault="00053EE1" w:rsidP="00847703">
      <w:pPr>
        <w:numPr>
          <w:ilvl w:val="0"/>
          <w:numId w:val="9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077D">
        <w:rPr>
          <w:rFonts w:ascii="Times New Roman" w:eastAsia="Times New Roman" w:hAnsi="Times New Roman"/>
          <w:sz w:val="24"/>
          <w:szCs w:val="24"/>
          <w:lang w:eastAsia="pl-PL"/>
        </w:rPr>
        <w:t>umożliwianiu uczniowi z niepełnosprawnością korzystania ze specjalistycznego wyposażenia i środków dydaktycznych;</w:t>
      </w:r>
    </w:p>
    <w:p w:rsidR="00053EE1" w:rsidRDefault="008E78EE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8E78EE">
        <w:rPr>
          <w:rFonts w:ascii="Times New Roman" w:eastAsia="Times New Roman" w:hAnsi="Times New Roman"/>
          <w:sz w:val="24"/>
          <w:szCs w:val="24"/>
          <w:lang w:eastAsia="pl-PL"/>
        </w:rPr>
        <w:t>32.</w:t>
      </w:r>
      <w:r w:rsidR="00053EE1" w:rsidRPr="002D2D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 </w:t>
      </w:r>
      <w:r w:rsidR="00053EE1" w:rsidRPr="002D2D57">
        <w:rPr>
          <w:rFonts w:ascii="Times New Roman" w:eastAsia="Times New Roman" w:hAnsi="Times New Roman"/>
          <w:sz w:val="24"/>
          <w:lang w:eastAsia="pl-PL"/>
        </w:rPr>
        <w:t xml:space="preserve"> Zajęcia dydaktyczno – wyrównawcze organizuje się dla uczniów, którzy mają znaczne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="00053EE1" w:rsidRPr="002D2D57">
        <w:rPr>
          <w:rFonts w:ascii="Times New Roman" w:eastAsia="Times New Roman" w:hAnsi="Times New Roman"/>
          <w:sz w:val="24"/>
          <w:lang w:eastAsia="pl-PL"/>
        </w:rPr>
        <w:t xml:space="preserve">trudności w uzyskiwaniu osiągnięć z zakresu określonych zajęć edukacyjnych,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="00053EE1" w:rsidRPr="002D2D57">
        <w:rPr>
          <w:rFonts w:ascii="Times New Roman" w:eastAsia="Times New Roman" w:hAnsi="Times New Roman"/>
          <w:sz w:val="24"/>
          <w:lang w:eastAsia="pl-PL"/>
        </w:rPr>
        <w:t xml:space="preserve">wynikających z podstawy programowej. Zajęcia prowadzone są przez nauczycieli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="00053EE1" w:rsidRPr="002D2D57">
        <w:rPr>
          <w:rFonts w:ascii="Times New Roman" w:eastAsia="Times New Roman" w:hAnsi="Times New Roman"/>
          <w:sz w:val="24"/>
          <w:lang w:eastAsia="pl-PL"/>
        </w:rPr>
        <w:t xml:space="preserve">właściwych zajęć edukacyjnych. Liczba uczestników zajęć nie może przekraczać  </w:t>
      </w:r>
      <w:r w:rsidR="00053EE1">
        <w:rPr>
          <w:rFonts w:ascii="Times New Roman" w:eastAsia="Times New Roman" w:hAnsi="Times New Roman"/>
          <w:sz w:val="24"/>
          <w:lang w:eastAsia="pl-PL"/>
        </w:rPr>
        <w:br/>
      </w:r>
      <w:r>
        <w:rPr>
          <w:rFonts w:ascii="Times New Roman" w:eastAsia="Times New Roman" w:hAnsi="Times New Roman"/>
          <w:sz w:val="24"/>
          <w:lang w:eastAsia="pl-PL"/>
        </w:rPr>
        <w:t xml:space="preserve">         </w:t>
      </w:r>
      <w:r w:rsidR="00053EE1" w:rsidRPr="002D2D57">
        <w:rPr>
          <w:rFonts w:ascii="Times New Roman" w:eastAsia="Times New Roman" w:hAnsi="Times New Roman"/>
          <w:sz w:val="24"/>
          <w:lang w:eastAsia="pl-PL"/>
        </w:rPr>
        <w:t>8  osób.</w:t>
      </w:r>
    </w:p>
    <w:p w:rsidR="00053EE1" w:rsidRDefault="00053EE1" w:rsidP="00847703">
      <w:pPr>
        <w:pStyle w:val="Akapitzlist"/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8E78EE">
        <w:rPr>
          <w:rFonts w:ascii="Times New Roman" w:eastAsia="Times New Roman" w:hAnsi="Times New Roman"/>
          <w:sz w:val="24"/>
          <w:szCs w:val="24"/>
          <w:lang w:eastAsia="pl-PL"/>
        </w:rPr>
        <w:t>33.</w:t>
      </w:r>
      <w:r w:rsidR="008E78EE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Pr="008E78EE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C7019">
        <w:rPr>
          <w:rFonts w:ascii="Times New Roman" w:eastAsia="Times New Roman" w:hAnsi="Times New Roman"/>
          <w:sz w:val="24"/>
          <w:lang w:eastAsia="pl-PL"/>
        </w:rPr>
        <w:t xml:space="preserve">Zajęcia dydaktyczno-wyrównawcze prowadzi się w grupach międzyoddziałowych                       </w:t>
      </w:r>
      <w:r w:rsidR="008E78EE"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EC7019">
        <w:rPr>
          <w:rFonts w:ascii="Times New Roman" w:eastAsia="Times New Roman" w:hAnsi="Times New Roman"/>
          <w:sz w:val="24"/>
          <w:lang w:eastAsia="pl-PL"/>
        </w:rPr>
        <w:t xml:space="preserve">i oddziałowych. Dyrektor szkoły wskazuje nauczyciela do prowadzenia zajęć </w:t>
      </w:r>
      <w:r w:rsidR="008E78EE"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EC7019">
        <w:rPr>
          <w:rFonts w:ascii="Times New Roman" w:eastAsia="Times New Roman" w:hAnsi="Times New Roman"/>
          <w:sz w:val="24"/>
          <w:lang w:eastAsia="pl-PL"/>
        </w:rPr>
        <w:t>dydaktyczno-wyrównawczych spośród nauczycieli danej edukacji przedmiotow</w:t>
      </w:r>
      <w:r w:rsidR="008E78EE">
        <w:rPr>
          <w:rFonts w:ascii="Times New Roman" w:eastAsia="Times New Roman" w:hAnsi="Times New Roman"/>
          <w:sz w:val="24"/>
          <w:lang w:eastAsia="pl-PL"/>
        </w:rPr>
        <w:t>ej</w:t>
      </w:r>
      <w:r w:rsidRPr="00772A7A">
        <w:rPr>
          <w:rFonts w:ascii="Arial" w:eastAsia="Times New Roman" w:hAnsi="Arial" w:cs="Arial"/>
          <w:lang w:eastAsia="pl-PL"/>
        </w:rPr>
        <w:t>.</w:t>
      </w:r>
    </w:p>
    <w:p w:rsidR="00053EE1" w:rsidRDefault="00BD10FF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BD10FF">
        <w:rPr>
          <w:rFonts w:ascii="Times New Roman" w:eastAsia="Times New Roman" w:hAnsi="Times New Roman"/>
          <w:sz w:val="24"/>
          <w:szCs w:val="24"/>
          <w:lang w:eastAsia="pl-PL"/>
        </w:rPr>
        <w:t>34.</w:t>
      </w:r>
      <w:r w:rsidR="00053E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EC7019">
        <w:rPr>
          <w:rFonts w:ascii="Times New Roman" w:eastAsia="Times New Roman" w:hAnsi="Times New Roman"/>
          <w:sz w:val="24"/>
          <w:lang w:eastAsia="pl-PL"/>
        </w:rPr>
        <w:t xml:space="preserve">O zakończeniu zajęć dydaktyczno-wyrównawczych 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 i specjalistycznych </w:t>
      </w:r>
      <w:r w:rsidR="00053EE1" w:rsidRPr="00EC7019">
        <w:rPr>
          <w:rFonts w:ascii="Times New Roman" w:eastAsia="Times New Roman" w:hAnsi="Times New Roman"/>
          <w:sz w:val="24"/>
          <w:lang w:eastAsia="pl-PL"/>
        </w:rPr>
        <w:t xml:space="preserve">decyduje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="00053EE1" w:rsidRPr="00EC7019">
        <w:rPr>
          <w:rFonts w:ascii="Times New Roman" w:eastAsia="Times New Roman" w:hAnsi="Times New Roman"/>
          <w:sz w:val="24"/>
          <w:lang w:eastAsia="pl-PL"/>
        </w:rPr>
        <w:t xml:space="preserve">dyrektor szkoły, po zasięgnięciu opinii nauczyciela prowadzącego te zajęcia lub na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="00053EE1" w:rsidRPr="00EC7019">
        <w:rPr>
          <w:rFonts w:ascii="Times New Roman" w:eastAsia="Times New Roman" w:hAnsi="Times New Roman"/>
          <w:sz w:val="24"/>
          <w:lang w:eastAsia="pl-PL"/>
        </w:rPr>
        <w:t>podstawie opinii wychowawcy.</w:t>
      </w:r>
    </w:p>
    <w:p w:rsidR="00053EE1" w:rsidRDefault="002A7535" w:rsidP="00847703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2A7535">
        <w:rPr>
          <w:rFonts w:ascii="Times New Roman" w:eastAsia="Times New Roman" w:hAnsi="Times New Roman"/>
          <w:sz w:val="24"/>
          <w:szCs w:val="24"/>
          <w:lang w:eastAsia="pl-PL"/>
        </w:rPr>
        <w:t>35.</w:t>
      </w:r>
      <w:r w:rsidR="00053E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53EE1" w:rsidRPr="001D7ADA">
        <w:rPr>
          <w:rFonts w:ascii="Times New Roman" w:eastAsia="Times New Roman" w:hAnsi="Times New Roman"/>
          <w:sz w:val="24"/>
          <w:lang w:eastAsia="pl-PL"/>
        </w:rPr>
        <w:t xml:space="preserve">Nauczyciel zajęć dydaktyczno-wyrównawczych jest obowiązany prowadzić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1D7ADA">
        <w:rPr>
          <w:rFonts w:ascii="Times New Roman" w:eastAsia="Times New Roman" w:hAnsi="Times New Roman"/>
          <w:sz w:val="24"/>
          <w:lang w:eastAsia="pl-PL"/>
        </w:rPr>
        <w:t xml:space="preserve">dokumentację w formie dziennika zajęć pozalekcyjnych oraz systematycznie dokonywać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1D7ADA">
        <w:rPr>
          <w:rFonts w:ascii="Times New Roman" w:eastAsia="Times New Roman" w:hAnsi="Times New Roman"/>
          <w:sz w:val="24"/>
          <w:lang w:eastAsia="pl-PL"/>
        </w:rPr>
        <w:t xml:space="preserve">ewaluacji pracy własnej, a także badań przyrostu wiedzy i umiejętności uczniów objętych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53EE1" w:rsidRPr="001D7ADA">
        <w:rPr>
          <w:rFonts w:ascii="Times New Roman" w:eastAsia="Times New Roman" w:hAnsi="Times New Roman"/>
          <w:sz w:val="24"/>
          <w:lang w:eastAsia="pl-PL"/>
        </w:rPr>
        <w:t>tą formą pomocy.</w:t>
      </w:r>
    </w:p>
    <w:p w:rsidR="002A7535" w:rsidRDefault="002A7535" w:rsidP="0084770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53EE1" w:rsidRDefault="002A7535" w:rsidP="004479D6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</w:t>
      </w:r>
      <w:r w:rsidR="00053EE1" w:rsidRPr="002A7535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 w:rsidR="00053E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053EE1" w:rsidRPr="00A3495D">
        <w:rPr>
          <w:rFonts w:ascii="Times New Roman" w:eastAsia="Times New Roman" w:hAnsi="Times New Roman"/>
          <w:sz w:val="24"/>
          <w:lang w:eastAsia="pl-PL"/>
        </w:rPr>
        <w:t>Zajęcia specjalistyczne organizowane w miarę potrzeby. Są to:</w:t>
      </w:r>
    </w:p>
    <w:p w:rsidR="00053EE1" w:rsidRPr="00A3495D" w:rsidRDefault="002A7535" w:rsidP="004479D6">
      <w:pPr>
        <w:pStyle w:val="Akapitzlist"/>
        <w:numPr>
          <w:ilvl w:val="0"/>
          <w:numId w:val="92"/>
        </w:numPr>
        <w:tabs>
          <w:tab w:val="left" w:pos="1276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</w:t>
      </w:r>
      <w:proofErr w:type="spellStart"/>
      <w:r w:rsidR="00053EE1" w:rsidRPr="00A3495D">
        <w:rPr>
          <w:rFonts w:ascii="Times New Roman" w:eastAsia="Times New Roman" w:hAnsi="Times New Roman"/>
          <w:sz w:val="24"/>
          <w:lang w:eastAsia="pl-PL"/>
        </w:rPr>
        <w:t>korekcyjno</w:t>
      </w:r>
      <w:proofErr w:type="spellEnd"/>
      <w:r w:rsidR="00053EE1" w:rsidRPr="00A3495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053EE1" w:rsidRPr="00A3495D">
        <w:rPr>
          <w:rFonts w:ascii="Times New Roman" w:eastAsia="Times New Roman" w:hAnsi="Times New Roman"/>
          <w:sz w:val="24"/>
          <w:lang w:eastAsia="pl-PL"/>
        </w:rPr>
        <w:t>kompensacyjne, organizowane dla uczniów, u których stwierdzono specyficzne trudności w uczeniu się; zajęcia prowadzą nauczyciele posiadający przygotowanie w zakresie terapii pedagogicznej; liczba uczestników zajęć wynosi  do 5 uczniów;</w:t>
      </w:r>
    </w:p>
    <w:p w:rsidR="00053EE1" w:rsidRPr="00A3495D" w:rsidRDefault="00053EE1" w:rsidP="004479D6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3495D">
        <w:rPr>
          <w:rFonts w:ascii="Times New Roman" w:eastAsia="Times New Roman" w:hAnsi="Times New Roman"/>
          <w:sz w:val="24"/>
          <w:lang w:eastAsia="pl-PL"/>
        </w:rPr>
        <w:t xml:space="preserve"> logopedyczne, organizowane dla uczniów z zaburzeniami mowy, które powodują zakłócenia komunikacji językowej; zajęcia prowadzą nauczyciele posiadający  przygotowanie w zakresie logopedii; liczba uczestników zajęć do 4 dzieci;</w:t>
      </w:r>
    </w:p>
    <w:p w:rsidR="00053EE1" w:rsidRDefault="00053EE1" w:rsidP="004479D6">
      <w:pPr>
        <w:tabs>
          <w:tab w:val="left" w:pos="1276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</w:t>
      </w:r>
      <w:r w:rsidR="002A7535">
        <w:rPr>
          <w:rFonts w:ascii="Times New Roman" w:eastAsia="Times New Roman" w:hAnsi="Times New Roman"/>
          <w:sz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lang w:eastAsia="pl-PL"/>
        </w:rPr>
        <w:t xml:space="preserve">3)  </w:t>
      </w:r>
      <w:r w:rsidRPr="00A3495D">
        <w:rPr>
          <w:rFonts w:ascii="Times New Roman" w:eastAsia="Times New Roman" w:hAnsi="Times New Roman"/>
          <w:sz w:val="24"/>
          <w:lang w:eastAsia="pl-PL"/>
        </w:rPr>
        <w:t xml:space="preserve">socjoterapeutyczne oraz inne zajęcia o charakterze terapeutycznym, </w:t>
      </w:r>
      <w:r w:rsidR="002A7535">
        <w:rPr>
          <w:rFonts w:ascii="Times New Roman" w:eastAsia="Times New Roman" w:hAnsi="Times New Roman"/>
          <w:sz w:val="24"/>
          <w:lang w:eastAsia="pl-PL"/>
        </w:rPr>
        <w:br/>
        <w:t xml:space="preserve">                       </w:t>
      </w:r>
      <w:r w:rsidRPr="00A3495D">
        <w:rPr>
          <w:rFonts w:ascii="Times New Roman" w:eastAsia="Times New Roman" w:hAnsi="Times New Roman"/>
          <w:sz w:val="24"/>
          <w:lang w:eastAsia="pl-PL"/>
        </w:rPr>
        <w:t xml:space="preserve">organizowane </w:t>
      </w:r>
      <w:r w:rsidR="002A753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A3495D">
        <w:rPr>
          <w:rFonts w:ascii="Times New Roman" w:eastAsia="Times New Roman" w:hAnsi="Times New Roman"/>
          <w:sz w:val="24"/>
          <w:lang w:eastAsia="pl-PL"/>
        </w:rPr>
        <w:t xml:space="preserve">dla uczniów z dysfunkcjami i zaburzeniami utrudniającymi </w:t>
      </w:r>
      <w:r w:rsidR="002A7535">
        <w:rPr>
          <w:rFonts w:ascii="Times New Roman" w:eastAsia="Times New Roman" w:hAnsi="Times New Roman"/>
          <w:sz w:val="24"/>
          <w:lang w:eastAsia="pl-PL"/>
        </w:rPr>
        <w:br/>
        <w:t xml:space="preserve">                       </w:t>
      </w:r>
      <w:r w:rsidRPr="00A3495D">
        <w:rPr>
          <w:rFonts w:ascii="Times New Roman" w:eastAsia="Times New Roman" w:hAnsi="Times New Roman"/>
          <w:sz w:val="24"/>
          <w:lang w:eastAsia="pl-PL"/>
        </w:rPr>
        <w:t>funkcjonowanie społeczne. Liczba uczestników zajęć wynosi do 10 uczniów.</w:t>
      </w:r>
    </w:p>
    <w:p w:rsidR="00053EE1" w:rsidRPr="00112BBE" w:rsidRDefault="00053EE1" w:rsidP="004479D6">
      <w:pPr>
        <w:tabs>
          <w:tab w:val="left" w:pos="142"/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112BBE">
        <w:rPr>
          <w:rFonts w:ascii="Times New Roman" w:hAnsi="Times New Roman"/>
          <w:sz w:val="24"/>
        </w:rPr>
        <w:t>37.</w:t>
      </w:r>
      <w:r w:rsidR="00112B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08E4">
        <w:rPr>
          <w:rFonts w:ascii="Times New Roman" w:eastAsia="Times New Roman" w:hAnsi="Times New Roman"/>
          <w:sz w:val="24"/>
          <w:szCs w:val="24"/>
          <w:lang w:eastAsia="pl-PL"/>
        </w:rPr>
        <w:t xml:space="preserve"> Zajęcia specjalistyczne i korekcyjno-kompensacyjne prowadzą nauczyciele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08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BB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3D08E4">
        <w:rPr>
          <w:rFonts w:ascii="Times New Roman" w:eastAsia="Times New Roman" w:hAnsi="Times New Roman"/>
          <w:sz w:val="24"/>
          <w:szCs w:val="24"/>
          <w:lang w:eastAsia="pl-PL"/>
        </w:rPr>
        <w:t>i specjaliści posiadający kwalifikacje odpowiednie do rodzaju zajęć.</w:t>
      </w:r>
    </w:p>
    <w:p w:rsidR="00053EE1" w:rsidRPr="0074452E" w:rsidRDefault="00053EE1" w:rsidP="004479D6">
      <w:pPr>
        <w:tabs>
          <w:tab w:val="left" w:pos="142"/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74452E">
        <w:rPr>
          <w:rFonts w:ascii="Times New Roman" w:hAnsi="Times New Roman"/>
          <w:sz w:val="24"/>
        </w:rPr>
        <w:t>38.</w:t>
      </w:r>
      <w:r w:rsidRPr="0074452E">
        <w:rPr>
          <w:rFonts w:ascii="Times New Roman" w:hAnsi="Times New Roman"/>
          <w:b/>
          <w:sz w:val="24"/>
        </w:rPr>
        <w:t xml:space="preserve"> </w:t>
      </w:r>
      <w:r w:rsidRPr="0074452E">
        <w:rPr>
          <w:rFonts w:ascii="Arial" w:eastAsia="Times New Roman" w:hAnsi="Arial" w:cs="Arial"/>
          <w:b/>
          <w:lang w:eastAsia="pl-PL"/>
        </w:rPr>
        <w:t xml:space="preserve"> </w:t>
      </w:r>
      <w:r w:rsidRPr="0074452E">
        <w:rPr>
          <w:rFonts w:ascii="Times New Roman" w:eastAsia="Times New Roman" w:hAnsi="Times New Roman"/>
          <w:sz w:val="24"/>
          <w:lang w:eastAsia="pl-PL"/>
        </w:rPr>
        <w:t xml:space="preserve">O objęciu dziecka zajęciami dydaktyczno-wyrównawczymi lub zajęciami   </w:t>
      </w:r>
      <w:r w:rsidRPr="0074452E">
        <w:rPr>
          <w:rFonts w:ascii="Times New Roman" w:eastAsia="Times New Roman" w:hAnsi="Times New Roman"/>
          <w:sz w:val="24"/>
          <w:lang w:eastAsia="pl-PL"/>
        </w:rPr>
        <w:br/>
        <w:t xml:space="preserve">     </w:t>
      </w:r>
      <w:r w:rsidR="0074452E">
        <w:rPr>
          <w:rFonts w:ascii="Times New Roman" w:eastAsia="Times New Roman" w:hAnsi="Times New Roman"/>
          <w:sz w:val="24"/>
          <w:lang w:eastAsia="pl-PL"/>
        </w:rPr>
        <w:t xml:space="preserve">   </w:t>
      </w:r>
      <w:r w:rsidRPr="0074452E">
        <w:rPr>
          <w:rFonts w:ascii="Times New Roman" w:eastAsia="Times New Roman" w:hAnsi="Times New Roman"/>
          <w:sz w:val="24"/>
          <w:lang w:eastAsia="pl-PL"/>
        </w:rPr>
        <w:t>specjalistycznymi decyduje dyrektor szkoły.</w:t>
      </w:r>
    </w:p>
    <w:p w:rsidR="00053EE1" w:rsidRPr="0074452E" w:rsidRDefault="00053EE1" w:rsidP="004479D6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74452E">
        <w:rPr>
          <w:rFonts w:ascii="Times New Roman" w:hAnsi="Times New Roman"/>
          <w:sz w:val="24"/>
        </w:rPr>
        <w:t>39.</w:t>
      </w:r>
      <w:r w:rsidRPr="0074452E">
        <w:rPr>
          <w:rFonts w:ascii="Times New Roman" w:hAnsi="Times New Roman"/>
          <w:b/>
          <w:sz w:val="24"/>
        </w:rPr>
        <w:t xml:space="preserve"> </w:t>
      </w:r>
      <w:r w:rsidRPr="0074452E">
        <w:rPr>
          <w:rFonts w:ascii="Arial" w:eastAsia="Times New Roman" w:hAnsi="Arial" w:cs="Arial"/>
          <w:b/>
          <w:lang w:eastAsia="pl-PL"/>
        </w:rPr>
        <w:t xml:space="preserve"> </w:t>
      </w:r>
      <w:r w:rsidRPr="0074452E">
        <w:rPr>
          <w:rFonts w:ascii="Times New Roman" w:eastAsia="Times New Roman" w:hAnsi="Times New Roman"/>
          <w:sz w:val="24"/>
          <w:lang w:eastAsia="pl-PL"/>
        </w:rPr>
        <w:t xml:space="preserve">O zakończeniu udzielania pomocy w formie zajęć  specjalistycznych decyduje   </w:t>
      </w:r>
      <w:r w:rsidRPr="0074452E">
        <w:rPr>
          <w:rFonts w:ascii="Times New Roman" w:eastAsia="Times New Roman" w:hAnsi="Times New Roman"/>
          <w:sz w:val="24"/>
          <w:lang w:eastAsia="pl-PL"/>
        </w:rPr>
        <w:br/>
        <w:t xml:space="preserve"> </w:t>
      </w:r>
      <w:r w:rsidR="0074452E">
        <w:rPr>
          <w:rFonts w:ascii="Times New Roman" w:eastAsia="Times New Roman" w:hAnsi="Times New Roman"/>
          <w:sz w:val="24"/>
          <w:lang w:eastAsia="pl-PL"/>
        </w:rPr>
        <w:t xml:space="preserve">        </w:t>
      </w:r>
      <w:r w:rsidRPr="0074452E">
        <w:rPr>
          <w:rFonts w:ascii="Times New Roman" w:eastAsia="Times New Roman" w:hAnsi="Times New Roman"/>
          <w:sz w:val="24"/>
          <w:lang w:eastAsia="pl-PL"/>
        </w:rPr>
        <w:t>dyrektor szkoły na wniosek rodziców lub nauczyciela prowadzącego zajęcia.</w:t>
      </w:r>
    </w:p>
    <w:p w:rsidR="0074452E" w:rsidRDefault="0074452E" w:rsidP="004479D6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0"/>
        <w:rPr>
          <w:rFonts w:ascii="Times New Roman" w:eastAsia="Times New Roman" w:hAnsi="Times New Roman"/>
          <w:sz w:val="24"/>
          <w:lang w:eastAsia="pl-PL"/>
        </w:rPr>
      </w:pPr>
      <w:r w:rsidRPr="0074452E">
        <w:rPr>
          <w:rFonts w:ascii="Times New Roman" w:hAnsi="Times New Roman"/>
          <w:sz w:val="24"/>
        </w:rPr>
        <w:t xml:space="preserve"> </w:t>
      </w:r>
      <w:r w:rsidR="00053EE1" w:rsidRPr="0074452E">
        <w:rPr>
          <w:rFonts w:ascii="Times New Roman" w:hAnsi="Times New Roman"/>
          <w:sz w:val="24"/>
        </w:rPr>
        <w:t>40.</w:t>
      </w:r>
      <w:r w:rsidR="00053EE1">
        <w:rPr>
          <w:rFonts w:ascii="Times New Roman" w:hAnsi="Times New Roman"/>
          <w:b/>
          <w:sz w:val="24"/>
        </w:rPr>
        <w:t xml:space="preserve"> </w:t>
      </w:r>
      <w:r w:rsidR="002A1657">
        <w:rPr>
          <w:rFonts w:ascii="Times New Roman" w:hAnsi="Times New Roman"/>
          <w:b/>
          <w:sz w:val="24"/>
        </w:rPr>
        <w:t xml:space="preserve">  </w:t>
      </w:r>
      <w:r w:rsidR="00053EE1" w:rsidRPr="00062B2B">
        <w:rPr>
          <w:rFonts w:ascii="Times New Roman" w:eastAsia="Times New Roman" w:hAnsi="Times New Roman"/>
          <w:sz w:val="24"/>
          <w:lang w:eastAsia="pl-PL"/>
        </w:rPr>
        <w:t xml:space="preserve">Zajęcia związane z wyborem kierunku kształcenia i zawodu organizuje się w celu </w:t>
      </w:r>
      <w:r w:rsidR="002A1657"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="00053EE1" w:rsidRPr="00062B2B">
        <w:rPr>
          <w:rFonts w:ascii="Times New Roman" w:eastAsia="Times New Roman" w:hAnsi="Times New Roman"/>
          <w:sz w:val="24"/>
          <w:lang w:eastAsia="pl-PL"/>
        </w:rPr>
        <w:t>wspomagania uczniów w podejmowaniu de</w:t>
      </w:r>
      <w:r w:rsidR="00053EE1">
        <w:rPr>
          <w:rFonts w:ascii="Times New Roman" w:eastAsia="Times New Roman" w:hAnsi="Times New Roman"/>
          <w:sz w:val="24"/>
          <w:lang w:eastAsia="pl-PL"/>
        </w:rPr>
        <w:t>c</w:t>
      </w:r>
      <w:r>
        <w:rPr>
          <w:rFonts w:ascii="Times New Roman" w:eastAsia="Times New Roman" w:hAnsi="Times New Roman"/>
          <w:sz w:val="24"/>
          <w:lang w:eastAsia="pl-PL"/>
        </w:rPr>
        <w:t>yzji edukacyjnych i zawodowych.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062B2B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:rsidR="00053EE1" w:rsidRDefault="00053EE1" w:rsidP="004479D6">
      <w:pPr>
        <w:tabs>
          <w:tab w:val="left" w:pos="284"/>
          <w:tab w:val="left" w:pos="851"/>
          <w:tab w:val="left" w:pos="993"/>
          <w:tab w:val="left" w:pos="1276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2A1657">
        <w:rPr>
          <w:rFonts w:ascii="Times New Roman" w:hAnsi="Times New Roman"/>
          <w:sz w:val="24"/>
        </w:rPr>
        <w:t xml:space="preserve">41. </w:t>
      </w:r>
      <w:r w:rsidR="002A1657">
        <w:rPr>
          <w:rFonts w:ascii="Times New Roman" w:hAnsi="Times New Roman"/>
          <w:b/>
          <w:sz w:val="24"/>
        </w:rPr>
        <w:t xml:space="preserve">  </w:t>
      </w:r>
      <w:r w:rsidRPr="00062B2B">
        <w:rPr>
          <w:rFonts w:ascii="Times New Roman" w:eastAsia="Times New Roman" w:hAnsi="Times New Roman"/>
          <w:sz w:val="24"/>
          <w:lang w:eastAsia="pl-PL"/>
        </w:rPr>
        <w:t xml:space="preserve">Zajęcia związane z wyborem kierunku kształcenia prowadzone są w grupach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2A1657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Pr="00062B2B">
        <w:rPr>
          <w:rFonts w:ascii="Times New Roman" w:eastAsia="Times New Roman" w:hAnsi="Times New Roman"/>
          <w:sz w:val="24"/>
          <w:lang w:eastAsia="pl-PL"/>
        </w:rPr>
        <w:t>odpowiadają</w:t>
      </w:r>
      <w:r>
        <w:rPr>
          <w:rFonts w:ascii="Times New Roman" w:eastAsia="Times New Roman" w:hAnsi="Times New Roman"/>
          <w:sz w:val="24"/>
          <w:lang w:eastAsia="pl-PL"/>
        </w:rPr>
        <w:t>c</w:t>
      </w:r>
      <w:r w:rsidR="002A1657">
        <w:rPr>
          <w:rFonts w:ascii="Times New Roman" w:eastAsia="Times New Roman" w:hAnsi="Times New Roman"/>
          <w:sz w:val="24"/>
          <w:lang w:eastAsia="pl-PL"/>
        </w:rPr>
        <w:t>ych liczbie uczniów w oddziale.</w:t>
      </w:r>
    </w:p>
    <w:p w:rsidR="00053EE1" w:rsidRDefault="00053EE1" w:rsidP="004479D6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2A1657">
        <w:rPr>
          <w:rFonts w:ascii="Times New Roman" w:hAnsi="Times New Roman"/>
          <w:sz w:val="24"/>
        </w:rPr>
        <w:t>42.</w:t>
      </w:r>
      <w:r w:rsidR="002A1657">
        <w:rPr>
          <w:rFonts w:ascii="Times New Roman" w:eastAsia="Times New Roman" w:hAnsi="Times New Roman"/>
          <w:sz w:val="24"/>
          <w:lang w:eastAsia="pl-PL"/>
        </w:rPr>
        <w:t xml:space="preserve">   </w:t>
      </w:r>
      <w:r w:rsidRPr="002A1657"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>Zajęcia</w:t>
      </w:r>
      <w:r w:rsidRPr="00062B2B"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>związane z wyborem zawodu prowadzi</w:t>
      </w:r>
      <w:r w:rsidRPr="00062B2B">
        <w:rPr>
          <w:rFonts w:ascii="Times New Roman" w:eastAsia="Times New Roman" w:hAnsi="Times New Roman"/>
          <w:sz w:val="24"/>
          <w:lang w:eastAsia="pl-PL"/>
        </w:rPr>
        <w:t xml:space="preserve"> doradca zawodowy lub nauczyciel,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Pr="00062B2B">
        <w:rPr>
          <w:rFonts w:ascii="Times New Roman" w:eastAsia="Times New Roman" w:hAnsi="Times New Roman"/>
          <w:sz w:val="24"/>
          <w:lang w:eastAsia="pl-PL"/>
        </w:rPr>
        <w:t xml:space="preserve">posiadający przygotowanie do prowadzenia zajęć związanych z wyborem kierunku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Pr="00062B2B">
        <w:rPr>
          <w:rFonts w:ascii="Times New Roman" w:eastAsia="Times New Roman" w:hAnsi="Times New Roman"/>
          <w:sz w:val="24"/>
          <w:lang w:eastAsia="pl-PL"/>
        </w:rPr>
        <w:t>kształcenia i zawodu.</w:t>
      </w:r>
    </w:p>
    <w:p w:rsidR="00053EE1" w:rsidRDefault="00A67457" w:rsidP="004479D6">
      <w:pPr>
        <w:tabs>
          <w:tab w:val="left" w:pos="567"/>
          <w:tab w:val="left" w:pos="851"/>
          <w:tab w:val="left" w:pos="993"/>
          <w:tab w:val="left" w:pos="1276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hAnsi="Times New Roman"/>
          <w:b/>
          <w:sz w:val="24"/>
        </w:rPr>
        <w:t xml:space="preserve"> </w:t>
      </w:r>
      <w:r w:rsidR="00053EE1" w:rsidRPr="00A67457">
        <w:rPr>
          <w:rFonts w:ascii="Times New Roman" w:hAnsi="Times New Roman"/>
          <w:sz w:val="24"/>
        </w:rPr>
        <w:t>43.</w:t>
      </w:r>
      <w:r w:rsidR="00053EE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EF3C5E">
        <w:rPr>
          <w:rFonts w:ascii="Times New Roman" w:eastAsia="Times New Roman" w:hAnsi="Times New Roman"/>
          <w:sz w:val="24"/>
          <w:lang w:eastAsia="pl-PL"/>
        </w:rPr>
        <w:t>W sz</w:t>
      </w:r>
      <w:r>
        <w:rPr>
          <w:rFonts w:ascii="Times New Roman" w:eastAsia="Times New Roman" w:hAnsi="Times New Roman"/>
          <w:sz w:val="24"/>
          <w:lang w:eastAsia="pl-PL"/>
        </w:rPr>
        <w:t xml:space="preserve">kole zatrudniony jest pedagog, </w:t>
      </w:r>
      <w:r w:rsidR="00053EE1" w:rsidRPr="00EF3C5E">
        <w:rPr>
          <w:rFonts w:ascii="Times New Roman" w:eastAsia="Times New Roman" w:hAnsi="Times New Roman"/>
          <w:sz w:val="24"/>
          <w:lang w:eastAsia="pl-PL"/>
        </w:rPr>
        <w:t xml:space="preserve"> logopeda</w:t>
      </w:r>
      <w:r w:rsidR="00053EE1" w:rsidRPr="00EF3C5E">
        <w:rPr>
          <w:rFonts w:ascii="Times New Roman" w:eastAsia="Times New Roman" w:hAnsi="Times New Roman"/>
          <w:i/>
          <w:sz w:val="24"/>
          <w:lang w:eastAsia="pl-PL"/>
        </w:rPr>
        <w:t xml:space="preserve"> </w:t>
      </w:r>
      <w:r w:rsidR="00053EE1">
        <w:rPr>
          <w:rFonts w:ascii="Times New Roman" w:eastAsia="Times New Roman" w:hAnsi="Times New Roman"/>
          <w:i/>
          <w:sz w:val="24"/>
          <w:lang w:eastAsia="pl-PL"/>
        </w:rPr>
        <w:t xml:space="preserve"> 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nauczyciel planujący i realizujący </w:t>
      </w:r>
      <w:r w:rsidR="00053EE1"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zadania z zakresu doradztwa edukacyjno-zawodowego i w </w:t>
      </w:r>
      <w:r w:rsidR="00053EE1" w:rsidRPr="00EF3C5E">
        <w:rPr>
          <w:rFonts w:ascii="Times New Roman" w:eastAsia="Times New Roman" w:hAnsi="Times New Roman"/>
          <w:sz w:val="24"/>
          <w:lang w:eastAsia="pl-PL"/>
        </w:rPr>
        <w:t xml:space="preserve">miarę potrzeb specjaliści, 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EF3C5E">
        <w:rPr>
          <w:rFonts w:ascii="Times New Roman" w:eastAsia="Times New Roman" w:hAnsi="Times New Roman"/>
          <w:sz w:val="24"/>
          <w:lang w:eastAsia="pl-PL"/>
        </w:rPr>
        <w:t>posiadający kwalifikacje odpowiednie do ro</w:t>
      </w:r>
      <w:r>
        <w:rPr>
          <w:rFonts w:ascii="Times New Roman" w:eastAsia="Times New Roman" w:hAnsi="Times New Roman"/>
          <w:sz w:val="24"/>
          <w:lang w:eastAsia="pl-PL"/>
        </w:rPr>
        <w:t>dzaju prowadzonych zajęć.</w:t>
      </w:r>
    </w:p>
    <w:p w:rsidR="00053EE1" w:rsidRDefault="005E38C2" w:rsidP="004479D6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5E38C2">
        <w:rPr>
          <w:rFonts w:ascii="Times New Roman" w:hAnsi="Times New Roman"/>
          <w:sz w:val="24"/>
        </w:rPr>
        <w:t xml:space="preserve"> </w:t>
      </w:r>
      <w:r w:rsidR="00053EE1" w:rsidRPr="005E38C2">
        <w:rPr>
          <w:rFonts w:ascii="Times New Roman" w:hAnsi="Times New Roman"/>
          <w:sz w:val="24"/>
        </w:rPr>
        <w:t>44.</w:t>
      </w:r>
      <w:r w:rsidR="00053EE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 w:rsidR="00053EE1" w:rsidRPr="00220CC0">
        <w:rPr>
          <w:rFonts w:ascii="Times New Roman" w:eastAsia="Times New Roman" w:hAnsi="Times New Roman"/>
          <w:sz w:val="24"/>
          <w:lang w:eastAsia="pl-PL"/>
        </w:rPr>
        <w:t xml:space="preserve">Porad dla rodziców i nauczycieli udzielają, w zależności od potrzeb, pedagog, </w:t>
      </w:r>
      <w:r w:rsidR="00053EE1"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 w:rsidRPr="00220CC0">
        <w:rPr>
          <w:rFonts w:ascii="Times New Roman" w:eastAsia="Times New Roman" w:hAnsi="Times New Roman"/>
          <w:sz w:val="24"/>
          <w:lang w:eastAsia="pl-PL"/>
        </w:rPr>
        <w:t>logopeda oraz inni nauczyciele posiadający przygotowanie do prow</w:t>
      </w:r>
      <w:r w:rsidR="00053EE1">
        <w:rPr>
          <w:rFonts w:ascii="Times New Roman" w:eastAsia="Times New Roman" w:hAnsi="Times New Roman"/>
          <w:sz w:val="24"/>
          <w:lang w:eastAsia="pl-PL"/>
        </w:rPr>
        <w:t xml:space="preserve">adzenia zajęć </w:t>
      </w:r>
      <w:r w:rsidR="00053EE1"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053EE1">
        <w:rPr>
          <w:rFonts w:ascii="Times New Roman" w:eastAsia="Times New Roman" w:hAnsi="Times New Roman"/>
          <w:sz w:val="24"/>
          <w:lang w:eastAsia="pl-PL"/>
        </w:rPr>
        <w:t>s</w:t>
      </w:r>
      <w:r>
        <w:rPr>
          <w:rFonts w:ascii="Times New Roman" w:eastAsia="Times New Roman" w:hAnsi="Times New Roman"/>
          <w:sz w:val="24"/>
          <w:lang w:eastAsia="pl-PL"/>
        </w:rPr>
        <w:t>pecjalistycznych.</w:t>
      </w:r>
      <w:r w:rsidR="00053EE1" w:rsidRPr="00220CC0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:rsidR="00F41889" w:rsidRDefault="00053EE1" w:rsidP="00AF0EB8">
      <w:pPr>
        <w:tabs>
          <w:tab w:val="left" w:pos="567"/>
          <w:tab w:val="left" w:pos="851"/>
          <w:tab w:val="left" w:pos="993"/>
          <w:tab w:val="left" w:pos="1276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B00BB">
        <w:rPr>
          <w:rFonts w:ascii="Times New Roman" w:hAnsi="Times New Roman"/>
          <w:sz w:val="24"/>
        </w:rPr>
        <w:lastRenderedPageBreak/>
        <w:t>45.</w:t>
      </w:r>
      <w:r>
        <w:rPr>
          <w:rFonts w:ascii="Times New Roman" w:hAnsi="Times New Roman"/>
          <w:b/>
          <w:sz w:val="24"/>
        </w:rPr>
        <w:t xml:space="preserve"> </w:t>
      </w:r>
      <w:r w:rsidRPr="00772A7A">
        <w:rPr>
          <w:rFonts w:ascii="Arial" w:eastAsia="Times New Roman" w:hAnsi="Arial" w:cs="Arial"/>
          <w:lang w:eastAsia="pl-PL"/>
        </w:rPr>
        <w:t> </w:t>
      </w:r>
      <w:r w:rsidR="00FB00BB">
        <w:rPr>
          <w:rFonts w:ascii="Arial" w:eastAsia="Times New Roman" w:hAnsi="Arial" w:cs="Arial"/>
          <w:lang w:eastAsia="pl-PL"/>
        </w:rPr>
        <w:t xml:space="preserve"> </w:t>
      </w:r>
      <w:r w:rsidRPr="00E44A89">
        <w:rPr>
          <w:rFonts w:ascii="Times New Roman" w:eastAsia="Times New Roman" w:hAnsi="Times New Roman"/>
          <w:sz w:val="24"/>
          <w:lang w:eastAsia="pl-PL"/>
        </w:rPr>
        <w:t xml:space="preserve">W szkole prowadzone są </w:t>
      </w:r>
      <w:r>
        <w:rPr>
          <w:rFonts w:ascii="Times New Roman" w:eastAsia="Times New Roman" w:hAnsi="Times New Roman"/>
          <w:sz w:val="24"/>
          <w:lang w:eastAsia="pl-PL"/>
        </w:rPr>
        <w:t xml:space="preserve">spotkania ze specjalistami, </w:t>
      </w:r>
      <w:r w:rsidRPr="00E44A89">
        <w:rPr>
          <w:rFonts w:ascii="Times New Roman" w:eastAsia="Times New Roman" w:hAnsi="Times New Roman"/>
          <w:sz w:val="24"/>
          <w:lang w:eastAsia="pl-PL"/>
        </w:rPr>
        <w:t xml:space="preserve">warsztaty dla rodziców w celu </w:t>
      </w:r>
      <w:r>
        <w:rPr>
          <w:rFonts w:ascii="Times New Roman" w:eastAsia="Times New Roman" w:hAnsi="Times New Roman"/>
          <w:sz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="00FB00BB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44A89">
        <w:rPr>
          <w:rFonts w:ascii="Times New Roman" w:eastAsia="Times New Roman" w:hAnsi="Times New Roman"/>
          <w:sz w:val="24"/>
          <w:lang w:eastAsia="pl-PL"/>
        </w:rPr>
        <w:t xml:space="preserve">doskonalenia </w:t>
      </w:r>
      <w:r>
        <w:rPr>
          <w:rFonts w:ascii="Times New Roman" w:eastAsia="Times New Roman" w:hAnsi="Times New Roman"/>
          <w:sz w:val="24"/>
          <w:lang w:eastAsia="pl-PL"/>
        </w:rPr>
        <w:t>umiejętności wychowawczych</w:t>
      </w:r>
      <w:r w:rsidRPr="00E44A89">
        <w:rPr>
          <w:rFonts w:ascii="Times New Roman" w:eastAsia="Times New Roman" w:hAnsi="Times New Roman"/>
          <w:sz w:val="24"/>
          <w:lang w:eastAsia="pl-PL"/>
        </w:rPr>
        <w:t>.</w:t>
      </w:r>
    </w:p>
    <w:p w:rsidR="00053EE1" w:rsidRPr="00F41889" w:rsidRDefault="00053EE1" w:rsidP="00AF0EB8">
      <w:pPr>
        <w:tabs>
          <w:tab w:val="left" w:pos="567"/>
          <w:tab w:val="left" w:pos="851"/>
          <w:tab w:val="left" w:pos="993"/>
          <w:tab w:val="left" w:pos="1276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41889">
        <w:rPr>
          <w:rFonts w:ascii="Times New Roman" w:hAnsi="Times New Roman"/>
          <w:sz w:val="24"/>
        </w:rPr>
        <w:t>46.</w:t>
      </w:r>
      <w:r>
        <w:rPr>
          <w:rFonts w:ascii="Times New Roman" w:hAnsi="Times New Roman"/>
          <w:b/>
          <w:sz w:val="24"/>
        </w:rPr>
        <w:t xml:space="preserve"> </w:t>
      </w:r>
      <w:r w:rsidRPr="002F256E">
        <w:rPr>
          <w:rFonts w:ascii="Times New Roman" w:eastAsia="Times New Roman" w:hAnsi="Times New Roman"/>
          <w:sz w:val="24"/>
          <w:szCs w:val="24"/>
          <w:lang w:eastAsia="pl-PL"/>
        </w:rPr>
        <w:t xml:space="preserve">Wsparcie merytoryczne dla nauczycieli, wychowawców i specjalistów udzielających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Pr="002F256E">
        <w:rPr>
          <w:rFonts w:ascii="Times New Roman" w:eastAsia="Times New Roman" w:hAnsi="Times New Roman"/>
          <w:sz w:val="24"/>
          <w:szCs w:val="24"/>
          <w:lang w:eastAsia="pl-PL"/>
        </w:rPr>
        <w:t xml:space="preserve">pomocy psychologiczno-pedagogicznej udziela Poradnia Pedagogiczno-Psychologiczna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w Połańcu.</w:t>
      </w:r>
    </w:p>
    <w:p w:rsidR="00F22513" w:rsidRPr="00F22513" w:rsidRDefault="00F22513" w:rsidP="00AF0EB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22513" w:rsidRPr="004F0105" w:rsidRDefault="00F22513" w:rsidP="004F010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  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OCENIANIE, KLASYFIKOWANIE, PROMOWANIE UCZNIÓW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Zasady oceniania zgodne będą z Rozporządzeniem Ministra Edukacji Narodowej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dnia 19 kwietnia 1999r. w sprawie zasad oceniania, klasyfikowania i promowania uczniów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słuchaczy oraz przeprowadzania egzaminów i sprawdzianów w szkołach publicznych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( Dz. U. Nr 41 z dnia 10 maja 1999r. pozycja 413 z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zm.).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6A4AF9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9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 wewnątrzszkolne ma na celu: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1) poinformowanie ucznia o poziomie jego osiągnięć edukacyjnych i postępach w tym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zakresie,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2)  pomoc uczniom w samodzielnym planowaniu swojego rozwoju,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3)  motywowanie ucznia do dalszej pracy,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4) dostarczenie rodzicom (prawnym opiekunom) i nauczycielom informacji o postępach,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trudnościach i specjalnych uzdolnieniach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5) umożliwienie nauczycielom doskonalenia organizacji pracy dydaktyczno-wychowawczej.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na początku każdego roku szkolnego informują uczniów oraz rodziców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 wymaganiach edukacyjnych wynikających z realizowanego przez siebie programu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nauczania oraz sposobach sprawdzania  osiągnięć edukacyjnych uczniów.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3.Wychowawca klasy na początku każdego roku szkolnego informuje uczniów oraz ich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rodziców  ( prawnych opiekunów ) o warunkach i sposobie oraz kryteriach oceniania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zachowania, warunkach i trybie uzyskania wyższej niż przewidywana rocznej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klasyfikacyjnej zachowania oraz o skutkach ustalenia uczniowi nagannej rocznej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klasyfikacyjnej zachowania.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zarówno dla ucznia jak i jego rodziców (prawnych opiekunów).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Sprawdzone i ocenione pisemne prace kontrolne uczeń i jego rodzice (prawni opiekunowie)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otrzymują do wglądu na zasadach określonych przez nauczycieli. Na prośbę ucznia lub jego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rodziców (prawnych opiekunów ) nauczyciel ustalający ocenę powinien ją uzasadnić.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zwalnia ucznia z zajęć wychowania fizycznego, z zajęć komputerowych,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informatyki lub technologii informacyjnej na podstawie opinii o ograniczonych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możliwościach uczestniczenia ucznia w tych zajęciach, wydanej przez lekarza, na czas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określony w tej opinii. Jeżeli okres zwolnienia ucznia z zajęć wychowania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fizycznego, z zajęć komputerowych, informatyki lub technologii informacyjnej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uniemożliwia ustalenie śródrocznej lub rocznej (semestralnej) oceny klasyfikacyjnej,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dokumentacji przebiegu nauczania zamiast oceny klasyfikacyjnej wpisuje się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„zwolniony” albo „zwolniona.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6.Nauczyciel jest zobowiązany, na podstawie opinii poradni psychologiczno – pedagogicznej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lub innej poradni specjalistycznej, obniżyć wymagania edukacyjne w stosunku do ucznia 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 którego stwierdzono specyficzne trudności w uczeniu się lub deficyty  rozwojowe,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uniemożliwiające sprostanie wymaganiom edukacyjnym wynikającym z programu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nauczania.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na wniosek rodziców (prawnych opiekunów) oraz na podstawie opinii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poradni psychologiczno-pedagogicznej, w tym poradni specjalistycznej, zwalnia do końca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danego etapu edukacyjnego ucznia z wadą słuchu, z głęboką dysleksją rozwojową,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afazją, z niepełnosprawnościami sprzężonymi lub z autyzmem, w tym z zespołem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nauki drugiego języka obcego. W przypadku takiego ucznia posiadającego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orzeczenie o potrzebie kształcenia specjalnego albo indywidualnego nauczania, zwolnienie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nauki drugiego języka obcego może nastąpić na podstawie tego orzeczenia.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przypadku zwolnienia ucznia z nauki drugiego języka obcego w dokumentacji przebiegu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nauczania zamiast oceny klasyfikacyjnej wpisuje się „zwolniony” albo „zwolniona”.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10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Regulamin oceniania i klasyfikowania uczniów klas I –III 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Publicznej Szkoły Podstawowej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Klasyfikacja uczniów klas I - III na koniec roku szkolnego będzie podsumowaniem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osiągnięć edukacyjnych w danym roku szkolnym.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 otrzymują na koniec roku i podsumowanie semestru jedna ocenę opisową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ze wszystkich  zajęć edukacyjnych , a drugą (także opisową) z zachowania.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2a.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I etap edukacyjny (klasy I-III szkoły podstawowej) to edukacja wczesnoszkolna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(dotychczas kształcenie zintegrowane), na którą składają się: edukacja polonistyczna,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język obcy nowożytny, edukacja muzyczna, edukacja plastyczna, edukacja społeczna,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edukacja przyrodnicza, edukacja matematyczna, zajęcia komputerowe, zajęcia techniczne,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    wychowanie fizyczne.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procesie oceniania  należy wziąć pod uwagę następujące obszary: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możliwości dziecka;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zaangażowanie ucznia i wkład pracy;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opanowania materiału;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postępy w rozwoju emocjonalno - społecznym;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osobiste sukcesy dziecka.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dokonać oceny opisowej semestralnej i rocznej nauczyciel tworzy teczkę oceny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opisowej, w której gromadzi: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prace plastyczne,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sprawdziany wiadomości,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karty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indywidualne karty obserwacji uwzględniające wszystkie sfery rozwojowe.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Obserwując codzienną pracę dziecka i jego zachowanie nauczyciel raz w miesiącu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wypełnia  indywidualną  kartę obserwacji.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Bieżące postępy uczniów wyrażane są za pomocą punktów: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 – umiejętność opanowana super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 – umiejętność opanowana bardzo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 – umiejętność opanowana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 – umiejętność opanowana dostatecznie (poprawnie)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 – umiejętność opanowana słabo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 – umiejętność nieopanowana.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umiejętności w dzienniku lekcyjnym wyrażają punkty: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 – super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 – bardzo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 – dobrze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 – dostatecznie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 – słabo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 – nie opanował.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(prawnych opiekunów) i po uzyskaniu zgody wychowawcy klasy lub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wniosek wychowawcy klasy i po uzyskaniu zgody rodziców (prawnych opiekunów)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Rada Pedagogiczna może postanowić o promowaniu ucznia klasy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szkoły podstawowej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 klasy programowo wyższej również w ciągu roku szkolnego.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11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Regulamin oceniania i klasyfikowania uczniów klas IV – VI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Publicznej Szkoły Podstawowej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bieżące, oceny klasyfikacyjne śródroczne i roczne podsumowujące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osiągnięcia edukacyjne w klasach IV – VI ustala się według następującej skali: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celujący               -  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bardzo dobry      -  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dobry                    -  4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dostateczny          -  3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dopuszczający      -  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niedostateczny     -  1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ucznia w arkuszu ocen oraz na świadectwie powinna być zapisana w pełnym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brzmieniu.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ucznia podawana w innych przypadkach może być wyrażona zapisem w pełnym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brzmieniu , skrótem, cyfrą, słownie (pochwała lub nagana) bez możliwości stawiania obok  </w:t>
      </w:r>
    </w:p>
    <w:p w:rsid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znaku  + plus  lub – minus.</w:t>
      </w:r>
    </w:p>
    <w:p w:rsidR="00174C57" w:rsidRPr="00F22513" w:rsidRDefault="00174C57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dzielą się na 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cząstkowe, określające osiągnięcia edukacyjne ucznia ze zrealizowanej części programu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klasyfikacyjne śródroczne (semestralne) i roczne podsumowujące osiągnięcia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edukacyjne ucznia za dany okres (semestr) ,rok szkolny.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Oceny klasyfikacyjne śródroczne i roczne ustala nauczyciel uczący danego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przedmiotu, uwzględniając wkład pracy ucznia. Oceny te nie powinny być ustalane jako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średnia arytmetyczna stopni cząstkowych.  </w:t>
      </w:r>
    </w:p>
    <w:p w:rsidR="00F22513" w:rsidRPr="00F22513" w:rsidRDefault="00F22513" w:rsidP="000234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Kryteria stopni: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celujący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 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1a) posiadł wiadomości i umiejętności znacznie wykraczające poza program nauczania,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uzupełnia je informacjami z innych źródeł,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2a)   samodzielnie i twórczo rozwija własne uzdolnienia,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3a) biegle posługuje się zdobytymi wiadomościami w rozwiązywaniu problemów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teoretycznych lub praktycznych w zakresie programu nauczania,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4a)   proponuje rozwiązania nietypowe, własne, biorąc czynny udział w zajęciach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lekcyjnych, dyskusjach,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5a) rozwiązuje zadania i problemy wykraczające poza program nauczania aktualnie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realizowany przez nauczyciela,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6a) osiąga sukcesy w konkursach i olimpiadach przedmiotowych, zawodach sportowych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i innych kwalifikując się do finałów na szczeblu wojewódzkim,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7a)   jest dociekliwy w swoim postępowaniu, uparcie dąży do postawionego sobie celu,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8a)   interesuje się nowościami nauki.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Stopień bardzo dobry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1b) opanował pełny zakres wiadomości i umiejętności określony programem nauczania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przedmiotu,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2b) sprawnie posługuje się zdobytymi wiadomościami,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3b) rozwiązuje samodzielnie zadania i problemy teoretyczne i praktyczne ujęte programem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4b)  potrafi zastosować posiadaną wiedzę do rozwiązywania zadań i problemów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w nowych sytuacjach,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5b) uzupełnia wiadomości samodzielnie dobranymi lub wskazanymi przez nauczyciela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lekturami na temat stanowiący przedmiot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6b)   aktywnie uczestniczy w lekcjach i dyskusjach związanych z omawianym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zagadnieniem,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7b)   starannie wykonuje obowiązkowe zadania, ćwiczenia, prace,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8b)   prowadzi starannie zeszyt przedmiotowy.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dobry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1c)   nie opanował w pełni wiadomości i umiejętności określonych programem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2c) poprawnie stosuje (wykorzystuje) poznane wiadomości,  rozwiązuje (wykonuje)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samodzielnie typowe zadania i ćwiczenia teoretyczne i praktyczne,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3c)   spełnia wymagania rozszerzające,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4c)  jest skupiony w czasie lekcji i gotowy do zabrania głosu w dyskusji na miarę swoich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 możliwości,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5c)   starannie wykonuje swoje obowiązkowe zadania, ćwiczenia, prace,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6c)   starannie prowadzi zeszyt przedmiotowy. 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dostateczny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1d) spełnia wymagania podstawowe,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2d) nie opanował w pełni wiadomości i umiejętności określonych programem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3d) rozwiązuje (wykonuje) typowe zadania i ćwiczenia teoretyczne i praktyczne o średnim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stopniu trudności , dopuszczalna jest zachęta i pomoc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4d) zna podstawowe pojęcia i posiadł niezbędne do dalszej nauki umiejętności,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5d) jest obowiązkowy w odrabianiu zadań domowych,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6d) czasem uczestniczy w dyskusjach wypowiadając swój pogląd na omawiane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zagadnienia,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7d) prowadzi w miarę starannie zeszyt przedmiotowy.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dopuszczający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1e)   spełnia wymagania konieczne,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2e) ma spore braki w opanowanych wiadomościach i umiejętnościach, ale one 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przekreślają (nie uniemożliwiają) możliwości uzyskania przez ucznia podstawowej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wiedzy z danego przedmiotu w ciągu dalszej nauki,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3e)  rozwiązuje (wykonuje) typowe zadania praktyczne i teoretyczne o niewielkim stopniu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trudności, dopuszczalna pomoc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4e)   jest bierny podczas lekcji i dyskusji, słabo interesuje się przedmiotem,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5e)   dość często zdarza się, że nie odrabia obowiązkowych zadań,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6e)   niedbale prowadzi zeszyt przedmiotowy.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niedostateczny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1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nie opanował wiadomości i umiejętności określonych programem nauczania, a braki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w wiadomościach i umiejętnościach uniemożliwiają mu dalsze zdobywanie wiedzy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 tego przedmiotu,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2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nie jest w stanie rozwiązać (wykonać) zadań o niewielkim (elementarnym) stopniu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trudności nawet z pomocą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3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bierny na zajęciach lekcyjnych, nie interesuje się przedmiotem,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4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4f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obojętny na zachęty i pomoc nauczyciela oraz kolegów,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5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zadane zadania i ćwiczenia wykonuje niedbale,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6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niechlujnie prowadzi zeszyt przedmiotowy.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z wychowania fizycznego, techniki, zajęć technicznych, plastyki,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muzyki i zajęć artystycznych należy w szczególności brać pod uwagę wysiłek wkładany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przez ucznia w wywiązywanie się z obowiązków wynikających ze specyfikacji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Uczniowi, który uczęszczał na dodatkowe zajęcia edukacyjne lub religię albo etykę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 średniej ocen będzie się wliczać także roczna ocena uzyskana z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Kryteria oceny z religii zawiera Wewnątrzszkolny System Oceniania.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8C79E2" w:rsidRDefault="008C79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12</w:t>
      </w:r>
    </w:p>
    <w:p w:rsidR="00F22513" w:rsidRPr="00F22513" w:rsidRDefault="00F22513" w:rsidP="00F22513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Ocenie podlegają wszystkie formy pracy ucznia: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prace klasowe na jednej lub dwóch godzinach lekcyjnych obejmujące treści całego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działu ( lub dużą część działu);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testy;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kartkówki z trzech ostatnich tematów;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prace domowe;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zadania i ćwiczenia wykonywane przez uczniów w czasie lekcji;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sprawdziany;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7) wypowiedzi ustne;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8) prace w zespole;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9) testy sprawnościowe;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10) prace plastyczne i techniczne;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11) działalność muzyczna.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pracy pisemnej ocenie podlega: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zrozumienie tematu;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znajomość opisywanych  zagadnień;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sposób prezentacji;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konstrukcja pracy i jej forma graficzna.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Ilość prac pisemnych przewidzianych w semestrze jest zależna od specyfiki przedmiotu,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ustala ją i podaje każdy nauczyciel.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Wypowiedzi ustne to: udział i przygotowanie ucznia do zajęć oraz spójna odpowiedź na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pytania nauczyciela.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wypowiedzi ustnej ocenie podlega: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znajomość zagadnienia;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samodzielność wypowiedzi;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kultura języka;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precyzja, jasność, oryginalność ujęcia tematu.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Ocenę za pracę w grupie może otrzymać cały zespół lub indywidualny uczeń.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Ocenie podlegają umiejętności: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planowanie i organizacja pracy grupowej;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efektywne współdziałanie;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wywiązywanie się z powierzonych ról;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rozwiązywanie problemów w sposób twórczy.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Częstotliwość oceniania. Zasady: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a) prace klasowe i sprawdziany obejmujące szerszy zakres materiału zapowiadane są z tygodniowym wyprzedzeniem,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jeżeli z przyczyn losowych uczeń nie może napisać sprawdzianu w wyznaczonym terminie, powinien go napisać w ciągu dwóch tygodni od tego terminu, w terminie wyznaczonym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nauczyciel zobowiązany jest do oceniania pracy klasowej (sprawdzianu) w ciągu dwóch tygodni od dnia, w którym została napisana,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uczeń ma możliwość poprawy oceny pracy klasowej (sprawdzianu) w ciągu dwóch tygodni od otrzymania sprawdzonej pracy, na warunkach ustalonych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w ciągu dnia dopuszcza się przeprowadzenie tylko jednego sprawdzianu (pracy klasowej),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w ciągu tygodnia można przeprowadzić maksymalnie trzy sprawdziany,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nauczyciel ma prawo do niepodawania terminu sprawdzianu, jeżeli uczniowie dezorganizują proces oceny osiągnięć przez absencję, ucieczki z lekcji itp.,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nauczyciel ma prawo stosowania kartkówki zamiast ustnej formy wypowiedzi i może jej nie zapowiadać. Kartkówki sprawdzające wiadomości i umiejętności najwyżej z trzech ostatnich tematów,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uczeń ma prawo zobaczyć sprawdzoną pracę klasową (sprawdzian), a rodzice mają prawo wglądu w te prace na zasadach ustalonych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j) prace klasowe (sprawdziany) muszą być przechowywane przez cały rok szkolny,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k) zeszyty przedmiotowe, zeszyty ćwiczeń i prace domowe są sprawdzane i oceniane (w zależności od specyfiki przedmiotu) z częstotliwością ustaloną przez nauczyciela.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Termin zwrotu ocenionych prac klasowych (sprawdzianów) nie może być dłuższy niż dwa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tygodnie.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są powiadamiani o osiągnięciach dziecka w czasie spotkań z wychowawcą dwa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razy w semestrze (wywiadówki ) i podczas konsultacji z nauczycielami przedmiotów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zależności od potrzeb nauczyciela i zainteresowania (prośby) rodziców.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6A4AF9" w:rsidP="00B310A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13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miesiąc przed klasyfikacją śródroczną lub roczną nauczyciel informuje ucznia i jego rodziców o zamierzonej ocenie niedostatecznej z przedmiotu, którego naucza. nie później  niż tydzień przed klasyfikacją śródroczną lub roczną nauczyciel informuje uczniów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zamierzonych ocenach z przedmiotu , którego naucza.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Poprawianie zamierzonej oceny klasyfikacyjnej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Jeżeli uczeń lub jego rodzice uważają , że zamierzona ocena śródroczna  lub roczna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z danego przedmiotu jest niezgodna z faktycznie osiągniętymi wiadomościami, mają prawo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odwołać się do dyrektora , osobiście, za pośrednictwem Rady Rodziców lub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Samorządu Uczniowskiego z prośbą o komisyjne sprawdzenie tych wiadomości.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Prawo do poprawiania zamierzonej oceny klasyfikacyjnej nie przysługuje uczniowi, który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ma otrzymać więcej niż dwie oceny niedostateczne z obowiązkowych przedmiotów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 poprawiania zamierzonej oceny klasyfikacyjnej pozytywnej, na wyższą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ocenę, uczniowi przysługuje prawo poprawy z nie więcej niż dwóch obowiązkowych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przedmiotów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Dyrektor szkoły nie później niż dzień przed posiedzeniem klasyfikacyjnym zarządza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sprawdzian komisyjny.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Pytania ,zadania, problemy  powinny być tak sformułowane, aby zawierały wymagania na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ocenę, o którą ubiega się uczeń.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Pytania , zadania, problemy przygotowuje nauczyciel uczący przedmiotu i przedstawia  do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konsultacji członkom komisji przed egzaminem.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Sprawdzian składa się z dwóch części: pisemnej i ustnej, a w przypadku przedmiotu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plastyka, muzyka, technika, informatyka, wychowanie fizyczne, także z części praktycznej.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Ze sprawdzianu sporządza się protokół, w którym jest opisany sposób oceniania pracy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pisemnej, opis-sprawozdanie z odpowiedzi ustnych oraz załączona jest praca pisemna.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Sprawozdanie ze sprawdzianu komisyjnego dołącza się do arkusza ocen.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10.W skład komisji wchodzi: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dyrektor szkoły 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nauczyciel uczący przedmiotu,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nauczyciel tego samego lub pokrewnego przedmiotu.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11. Na uzasadniony wniosek nauczyciela uczącego przedmiotu, w jego zastępstwie może być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powołany nauczyciel tego przedmiotu uczący w innej szkole. Powołanie nauczyciela 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innej szkoły następuje w porozumieniu z dyrektorem tej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W czasie sprawdzianu może być obecny w roli obserwatora członek Rady Rodziców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Samorządu Uczniowskiego oraz wychowawca klasy.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Ustalona ocena śródroczna lub roczna nie może być niższa od zamierzonej przez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nauczyciela (sprawdzian nie może spowodować zaniżenia oceny).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Ustalona w ten sposób komisyjnie ocena śródroczna lub roczna jest ostateczna.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Egzamin  poprawkowy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Egzamin poprawkowy może być przeprowadzany dla uczniów klas IV - V zgodnie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zasadami zawartymi w paragrafie 15 punkty: 1, 3, 5-11 wymienionego Rozporządzenia Ministra Edukacji Narodowej.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 uczeń, który w wyniku klasyfikacji rocznej (semestralnej) uzyskał ocenę niedostateczną z jednych albo dwóch obowiązkowych zajęć edukacyjnych, może zdawać egzamin poprawkowy z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poprawkowy składa się z części pisemnej oraz ustnej z wyjątkiem egzaminu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plastyki, muzyki, informatyki, techniki, wychowania fizycznego, zajęć technicznych,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technologii informacyjnej, zajęć komputerowych oraz zajęć artystycznych, z których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egzamin powinien mieć przede wszystkim formę ćwiczeń praktycznych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 egzaminu poprawkowego wyznacza dyrektor szkoły w ostatnim tygodniu ferii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letnich.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 poprawkowy przeprowadza komisja powołana przez dyrektora. W skład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komisji wchodzą: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1) dyrektor szkoły lub inny nauczyciel w zastępstwie – jako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   przewodniczący komisji,                                                                                                                                                             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      nauczyciel prowadzący dane zajęcia edukacyjne - jako egzaminujący,   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   nauczyciel prowadzący takie same lub pokrewne zajęcia edukacyjne - jako członek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komisji.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Nauczyciel, o którym mowa w ust. 4 pkt 2, może być zwolniony z udziału w pracy komisji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 własną prośbę lub w innych, szczególnie uzasadnionych przypadkach. W takim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przypadku dyrektor szkoły powołuje jako osobę egzaminującą innego nauczyciela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prowadzącego takie same zajęcia edukacyjne, z tym że  powołanie nauczyciela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zatrudnionego w innej szkole następuje w porozumieniu z dyrektorem tej szkoły.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przeprowadzonego  egzaminu poprawkowego sporządza się protokół zawierający: skład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komisji, termin egzaminu, pytania egzaminacyjne, wynik egzaminu oraz ocenę ustaloną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przez komisję. Do protokołu załącza się pisemne prace ucznia i zwięzłą informację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 ustnych odpowiedziach ucznia.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Protokół z przeprowadzonego egzaminu poprawkowego dołącza się do arkusza ocen.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8. Uczeń, który z przyczyn losowych nie przystąpił do egzaminu poprawkowego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wyznaczonym terminie, może przystąpić do niego w dodatkowym terminie, określonym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przez dyrektora 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poprawkowego, nie otrzymuje promocji i  powtarza klasę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zastrzeżeniem ust.10.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Uwzględniając możliwości edukacyjne ucznia szkoły podstawowej, Rada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Pedagogiczna może jeden raz w ciągu danego etapu edukacyjnego promować ucznia,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który nie zdał egzaminu poprawkowego z jednych zajęć edukacyjnych pod warunkiem,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że te obowiązujące zajęcia są zgodne ze szkolnym planem nauczania realizowanym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 klasie programowo wyższej.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promowany warunkowo ma obowiązek uzupełnienia w czasie ferii letnich braków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podstawowych wiadomościach i umiejętnościach wskazanych przez nauczyciela oraz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przedstawić w pierwszym miesiącu roku szkolnego wyniki swojej pracy do oceny. Jeżeli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braki nie zostaną uzupełnione, uczeń otrzymuje ocenę niedostateczną, która może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stanowić podstawę do ustalenia niedostatecznego stopnia klasyfikacyjnego.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Warunkową promocję ucznia odnotowuje się w jego arkuszu ocen i na świadectwie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szkolnym zamieszczając klauzulę: " uchwałą Rady Pedagogicznej z dnia...... promowany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warunkowo do klasy...... ".     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Egzamin klasyfikacyjny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 umożliwiające przystąpienie ucznia do egzaminu klasyfikacyjnego określa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§ 13 wyżej wymienionego Rozporządzenia Ministra Edukacji Narodowej.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 Uczeń może nie być klasyfikowany z jednego, kilku lub wszystkich zajęć edukacyjnych,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jeżeli brak jest podstaw do ustalenia oceny klasyfikacyjnej z powodu nieobecności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ucznia na zajęciach edukacyjnych przekraczającej połowę czasu przeznaczonego na te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zajęcia w szkolnym planie nauczania.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Uczeń nieklasyfikowany z powodu usprawiedliwionej nieobecności może zdawać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egzamin klasyfikacyjny.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3)  Na prośbę ucznia nieklasyfikowanego z powodu nieobecności nieusprawiedliwionej lub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na prośbę jego rodziców (prawnych opiekunów) Rada Pedagogiczna może wyrazić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zgodę na egzamin klasyfikacyjny.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4) Egzamin klasyfikacyjny zdaje również uczeń realizujący na podstawie odrębnych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przepisów indywidualny  tok lub program nauki oraz uczeń spełniający obowiązek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szkolny lub obowiązek nauki poza szkołą.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 ustala dyrektor i informuje o nim ucznia i jego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rodziców (prawnych opiekunów. Egzamin klasyfikacyjny przeprowadza się nie później niż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dniu poprzedzającym dzień zakończenia rocznych zajęć dydaktyczno-wychowawczych.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Termin egzaminu klasyfikacyjnego uzgadnia się z uczniem i jego rodzicami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(prawnymi opiekunami). Uczeń, który z przyczyn usprawiedliwionych nie przystąpił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 egzaminu klasyfikacyjnego w wyznaczonym terminie, może przystąpić do niego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dodatkowym terminie wyznaczonym przez dyrektora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 klasyfikacyjny przeprowadza komisja powołana przez dyrektora.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skład komisji wchodzą: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dyrektor  - jako przewodniczący,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nauczyciel prowadzący dane zajęcia edukacyjne - jako  egzaminujący,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3) nauczyciel prowadzący takie same zajęcia lub pokrewne zajęcia edukacyjne – jako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członek</w:t>
      </w:r>
      <w:r w:rsidR="00FA7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prowadzący dane zajęcia edukacyjne może być zwolniony z udziału w pracach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komisji na własną prośbę lub w innych szczególnie uzasadnionych okolicznościach.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takim przypadku dyrektor  powołuje jako osobę egzaminującą innego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nauczyciela  prowadzącego takie same zajęcia edukacyjne, z tym że powołanie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nauczyciela zatrudnionego w innej szkole następuje w porozumieniu z dyrektorem tej szkoły.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Pytania, zadania, problemy do egzaminu przygotowuje nauczyciel uczący danych zajęć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edukacyjnych zgodnie z programem nauczania i przedstawia je komisji do konsultacji 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później niż dzień przed egzaminem. Pytania, zadania, problemy powinny być tak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sformułowane i podzielone aby zawierały wymagania na każdy ze stopni.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przeprowadzonego egzaminu klasyfikacyjnego sporządza się protokół zawierający: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skład komisji, termin egzaminu, pytania egzaminacyjne, wynik egzaminu oraz ocenę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ustaloną przez komisję. Do protokołu załącza się pisemne prace ucznia i zwięzłą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informację o ustnych odpowiedziach ucznia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Protokół z przeprowadzonego egzaminu klasyfikacyjnego dołącza się do arkusza ocen.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Uczeń, który z przyczyn losowych nie przystąpił do egzaminu klasyfikacyjnego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wyznaczonym terminie, może przystąpić do niego w dodatkowym terminie,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określonym przez dyrektora.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oceny niedostatecznej  ustalonej w wyniku egzaminu klasyfikacyjnego, uczeń lub jego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rodzice mogą odwołać się w terminie trzech dni od daty egzaminu do dyrektora,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który  w uzasadnionych przypadkach, powołuje nową komisję egzaminacyjną.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egzaminie mogą uczestniczyć w charakterze obserwatorów rodzice dziecka,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przedstawiciel Rady Rodziców, Samorządu Uczniowskiego.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ustalania oceny klasyfikacyjnej rocznej należy uwzględnić osiągnięcia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i umiejętności ucznia z poprzedniego semestru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Klasyfikowanie śródroczne przeprowadza się w styczniu każdego roku szkolnego.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Dokładną datę zakończenia postępowania klasyfikacyjnego ustala Rada Pedagogiczna na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posiedzeniu w sierpniu. Dokładną datę zakończenia postępowania klasyfikacyjnego rocznego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ustala Dyrektor w porozumieniu z Radą Pedagogiczną w pierwszym tygodniu maja.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przeprowadzony dla ucznia nie obejmuje obowiązkowych zajęć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edukacyjnych: technika, zajęcia techniczne, plastyka, muzyka, zajęcia artystyczne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wychowanie fizyczne oraz dodatkowych zajęć edukacyjnych.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14. W przypadku nieklasyfikowania ucznia z obowiązkowych lub dodatkowych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 w dokumentacji przebiegu nauczania zamiast oceny klasyfikacyjnej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wpisuje się „nieklasyfikowany” albo „nieklasyfikowana</w:t>
      </w:r>
      <w:r w:rsidR="001B2F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6706A5" w:rsidRDefault="006A4AF9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F22513"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14</w:t>
      </w:r>
    </w:p>
    <w:p w:rsidR="00F22513" w:rsidRPr="006706A5" w:rsidRDefault="006A0A51" w:rsidP="00F225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</w:t>
      </w:r>
      <w:r w:rsidR="00F22513" w:rsidRPr="006706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zachowania</w:t>
      </w:r>
    </w:p>
    <w:p w:rsidR="00F22513" w:rsidRPr="006706A5" w:rsidRDefault="006A0A51" w:rsidP="006A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ogólne</w:t>
      </w:r>
    </w:p>
    <w:p w:rsidR="006A0A51" w:rsidRPr="006706A5" w:rsidRDefault="006A0A51" w:rsidP="006A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zachowania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pilności i systematyczności w wykonywaniu obowiązków szkolnych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osobistą,</w:t>
      </w:r>
    </w:p>
    <w:p w:rsidR="003E6F5E" w:rsidRPr="006706A5" w:rsidRDefault="003E6F5E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przestrzegania norm społecznych, obyczajowych i etycznych.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oceny klasyfikacyjne z zajęć edukacyjnych;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promocję do klasy programowo wyższej lub ukończenie szkoły, z zastrzeżeniem </w:t>
      </w:r>
    </w:p>
    <w:p w:rsidR="00F22513" w:rsidRPr="006706A5" w:rsidRDefault="003E6F5E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ust. 11,12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Ocenę zachowania ustala wychowawca klasy. Podejmując decyzję o ocenie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powinien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uwzględnić: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opinię, ocenę innych nauczycieli,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samoocenę ucznia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zespołu klasowego</w:t>
      </w:r>
      <w:r w:rsidR="009A419F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70F8" w:rsidRPr="006706A5" w:rsidRDefault="00DE70F8" w:rsidP="00DE70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3a. Podejmując decyzję o ocenie wychowawca może uwzględnić: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F22513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ucznia np.: w konkursach wiedzy, zawodach sportowych i innych.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ustalona przez wychowawcę jest ostateczna</w:t>
      </w:r>
      <w:r w:rsidR="009A419F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zastrzeżeniem ust. 6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A3AE7" w:rsidRPr="006706A5" w:rsidRDefault="00BA3AE7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Wychowawca przedkłada Radzie Pedagogicznej na posiedzeniu klasyfikacyjnym</w:t>
      </w:r>
    </w:p>
    <w:p w:rsidR="00BA3AE7" w:rsidRPr="006706A5" w:rsidRDefault="00BA3AE7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uzasadnienie oceny wzorowej i nagannej na piśmie. </w:t>
      </w:r>
    </w:p>
    <w:p w:rsidR="00F22513" w:rsidRPr="006706A5" w:rsidRDefault="00F22513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na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konferencją klasyfikacyjną informuje uczniów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</w:t>
      </w:r>
      <w:r w:rsidR="00201C3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proponowanych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ocenach zachowania.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5a. Ocena może być zmieniona na radzie klasyfikacyjnej przez wychowawcę klasy 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przypadku zaistnienia szczególnych okoliczności np. zgłoszenia przez uczących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dodatkowych, dotychczas nieznanych informacji pozwalających na obniżenie lub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podwyższenie oceny zachowania.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5b. Przewidywana roczna ocena zachowania może zostać obniżona jeśli uczeń po jej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wystawieniu przestanie spełniać wymagane na tę ocenę kryteria lub dopuści się czynów</w:t>
      </w:r>
    </w:p>
    <w:p w:rsidR="00201C33" w:rsidRDefault="00201C3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drastycznych. 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5c.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Uczeń może otrzymać wyższą, niż przewidywana przez wychowawcę, roczną ocenę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klasyfikacyjną z zachowania, jeżeli wykona na rzecz szkoły lub lokalnego środowiska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określoną pracę społeczną wskazaną przez Radę Pedagogiczną i w czasie określonym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przez Radę Pedagogiczną.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7E25" w:rsidRPr="00727E25" w:rsidRDefault="00F22513" w:rsidP="0056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lub jego rodzice (prawni opiekunowie) mogą zgłosić zastrzeżenia do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dyrektora, jeżeli uznają, że roczna ocena klasyfikacyjna zachowania została ustalona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niezgodnie z przepisami prawa dotyczącymi trybu ustalania tej oceny. Zastrzeżenia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mogą być zgłaszane od dnia ustalenia tej oceny nie później jednak niż w ciągu 7 dni od 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zakończenia  zajęć dydaktyczno-wychowawczych.”</w:t>
      </w:r>
    </w:p>
    <w:p w:rsidR="00F22513" w:rsidRPr="006706A5" w:rsidRDefault="009E0FFA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</w:t>
      </w:r>
      <w:r w:rsidR="00C0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Uchylony</w:t>
      </w:r>
    </w:p>
    <w:p w:rsidR="00F22513" w:rsidRPr="006706A5" w:rsidRDefault="009E0FFA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P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oprawa oceny może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nastąpić tylko o jeden stopień.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6c. W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tym celu dyrektor powołuje komisję, która w przypadku rocznej oceny klasyfikacyjnej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zachowania ustala roczną ocenę klasyfikacyjną zachowania w drodze głosowania zwykłą</w:t>
      </w:r>
    </w:p>
    <w:p w:rsidR="00152E40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większością głosów. W przypadku równej liczby głos</w:t>
      </w:r>
      <w:r w:rsidR="00152E40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 decyduje głos przewodnicząceg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</w:p>
    <w:p w:rsidR="00F22513" w:rsidRPr="006706A5" w:rsidRDefault="00152E40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komisji.</w:t>
      </w:r>
    </w:p>
    <w:p w:rsidR="00F22513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6d. W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 komisji, w przypadku rocznej oceny klasyfikacyjnej zachowania, wchodzą: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, 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przez dyrektora  nauczyciel prowadzący zajęcia edukacyjne </w:t>
      </w:r>
    </w:p>
    <w:p w:rsidR="00F22513" w:rsidRPr="006706A5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danej klasie,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AF2625" w:rsidRPr="006706A5" w:rsidRDefault="00AF2625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F22513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6e. Z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komisji sporządza się protokół zawierający: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ustaloną ocenę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wraz z uzasadnieniem.</w:t>
      </w:r>
    </w:p>
    <w:p w:rsidR="00F22513" w:rsidRPr="006706A5" w:rsidRDefault="00AF2625" w:rsidP="00AF262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rotokół stanowi załącznik do arkusza ocen ucznia.</w:t>
      </w:r>
    </w:p>
    <w:p w:rsidR="00AF2625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6f. Ustalona przez komisję roczna ocena klasyfikacyjna zachowania nie może być niższa od</w:t>
      </w:r>
    </w:p>
    <w:p w:rsidR="00AF2625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ustalonej wcześniej oceny. Ocena ustalona przez komisję jest ostateczna.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="00AF2625"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 śródroczna i roczna w klasach I - III jest oceną opisową.</w:t>
      </w:r>
    </w:p>
    <w:p w:rsidR="00F22513" w:rsidRPr="003B59A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="00AF2625" w:rsidRPr="003B5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zachowania w klasach IV - VI szkoły podstawowej ustala się</w:t>
      </w:r>
    </w:p>
    <w:p w:rsidR="00F22513" w:rsidRPr="003B59A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F2625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według następującej skali: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wzorowe –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30 do 32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pkt</w:t>
      </w:r>
    </w:p>
    <w:p w:rsidR="00F22513" w:rsidRPr="003B59A3" w:rsidRDefault="003D2EDD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 – od 14 do 19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nieodpowiednie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do 13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naganne –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5 pkt</w:t>
      </w:r>
    </w:p>
    <w:p w:rsidR="00EB628B" w:rsidRPr="006706A5" w:rsidRDefault="00EB628B" w:rsidP="00EB628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ust. 9a;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Śródroczną i roczną ocenę klasyfikacyjną zachowania, począwszy od klasy IV szkoły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podstawowej, ustala się według następującej skali: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1) wzorowe;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2) bardzo dobre;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3) dobre;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4) poprawne;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nieodpowiednie;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6) naganne;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 zastrzeżeniem ust. 9a.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9a. Przy ustalaniu oceny klasyfikacyjnej zachowania ucznia, u którego stwierdzono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zaburzenia lub odchylenia rozwojowe, należy uwzględnić wpływ stwierdzonych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zaburzeń lub odchyleń na jego zachowanie na podstawie orzeczenia o potrzebie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kształcenia specjalnego albo  indywidualnego nauczania lub opinii publicznej poradni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psychologiczno-pedagogicznej, w tym publicznej poradni specjalistycznej.</w:t>
      </w:r>
    </w:p>
    <w:p w:rsidR="00EB628B" w:rsidRPr="006706A5" w:rsidRDefault="00EB628B" w:rsidP="00EB62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9b. Śródroczne i roczne oceny klasyfikacyjne zachowania dla uczniów z upośledzeniem</w:t>
      </w:r>
    </w:p>
    <w:p w:rsidR="00EB628B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umysłowym w stopniu umiarkowanym lub znacznym są ocenami opisowymi.</w:t>
      </w:r>
    </w:p>
    <w:p w:rsidR="00F22513" w:rsidRPr="006706A5" w:rsidRDefault="00643352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</w:t>
      </w:r>
      <w:r w:rsidR="00F22513"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Wychowawca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 jest zobowiązany zapoznać z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zasadami oceniania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22513" w:rsidRPr="006706A5" w:rsidRDefault="00B12BE0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uczniów  - na pierwszej godzinie wychowawczej w nowym roku szkolnym;</w:t>
      </w:r>
    </w:p>
    <w:p w:rsidR="00F22513" w:rsidRPr="006706A5" w:rsidRDefault="00B12BE0" w:rsidP="00F22513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rodziców - na pierwszym zebraniu w nowym roku szkolnym. </w:t>
      </w:r>
    </w:p>
    <w:p w:rsidR="00F22513" w:rsidRPr="006706A5" w:rsidRDefault="00B12BE0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22513"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wyższej lub nieukończeniu szkoły przez ucznia, któremu w danej szkole co najmniej 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dwa razy z rzędu ustalono naganną roczną ocenę klasyfikacyjną zachowania.</w:t>
      </w:r>
    </w:p>
    <w:p w:rsidR="00F22513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któremu w danej szkole po raz trzeci z rzędu ustalono naganną roczną ocenę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klasyfikacyjną zachowania, nie otrzymuje promocji do klasy programowo wyższej, 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uczeń klasy programowo najwyższej w danym typie szkoły nie kończy szkoły.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Uczniowi realizującemu na podstawie odrębnych przepisów indywidualny tok lub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program nauki oraz uczniowi spełniającemu obowiązek nauki poza szkołą nie ustala się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oceny zachowania. </w:t>
      </w:r>
    </w:p>
    <w:p w:rsidR="00B12BE0" w:rsidRPr="007C5F9C" w:rsidRDefault="00B12BE0" w:rsidP="007C5F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14. Kryteria oceny zachowania zamieszczone są w Wewnątrzszkolnych Zasadach Oceniania.</w:t>
      </w:r>
    </w:p>
    <w:p w:rsidR="003B59A3" w:rsidRDefault="003B59A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003F0" w:rsidRDefault="002003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6A4AF9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Promocja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Uczeń klas I – III Szkoły Podstawowej otrzymuje promocję do klasy programowo wyższej,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jeżeli jego osiągnięcia edukacyjne w danym roku szkolnym oceniono pozytywnie.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Rada Pedagogiczna może postanowić o powtarzaniu klasy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przez ucznia klasy I – III Szkoły Podstawowej na wniosek wychowawcy klasy oraz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 zasięgnięciu opinii rodziców (prawnych opiekunów) ucznia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Ucznia z upośledzeniem umysłowym w stopniu umiarkowanym lub znacznym promuje się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klasy programowo wyższej, uwzględniając specyfikę kształcenia tego ucznia,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porozumieniu z rodzicami (prawnymi opiekunami).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podstawowej, uczeń otrzymuje promocję do klasy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programowo wyższej (na semestr programowo wyższy), jeżeli ze wszystkich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obowiązkowych zajęć edukacyjnych, określonych w szkolnym planie nauczania, uzyskał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roczne (semestralne) oceny klasyfikacyjne wyższe od oceny niedostatecznej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zastrzeżeniem § 14 ust. 12, § 13 Egzamin poprawkowy, ust. 10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promocję z wyróżnieniem lub kończy szkołę podstawową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z wyróżnieniem jeżeli uzyskał w wyniku rocznej klasyfikacji wszystkich przedmiotów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obowiązkowych średnią ocen co najmniej 4,75 i co najmniej bardzo dobrą ocenę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zachowania. Uczeń może również otrzymać nagrodę (dyplom, książkę, pamiątkę)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ufundowaną przez Radę Rodziców lub innego sponsora.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5a. Po ukończeniu nauki w danej klasie, z wyjątkiem klasy programowo najwyższej, uczeń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szkoły, zależnie od wyników klasyfikacji rocznej, otrzymuje świadectwo szkolne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promocyjne potwierdzające uzyskanie lub nieuzyskanie promocji do klasy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programowo wyższej.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6. Uczeń kończy szkołę podstawową: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jeżeli w wyniku klasyfikacji końcowej, na którą składają się roczne (semestralne)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klasyfikacyjne z obowiązkowych zajęć edukacyjnych uzyskane w klasie programowo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najwyższej (semestrze programowo najwyższym) i roczne (semestralne)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klasyfikacyjne z obowiązkowych zajęć edukacyjnych, których realizacja zakończyła się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 klasach programowo niższych (semestrach programowo niższych) w szkole danego typu,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 uwzględnieniem § 11 ust. 6 pkt 6a, uzyskał oceny klasyfikacyjne z zajęć edukacyjnych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wyższe od oceny niedostatecznej, z zastrzeżeniem § 15 ust. 6 pkt 1, 2 oraz § 14 ust. 12, 13,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jeżeli przystąpił do sprawdzianu w klasie VI,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3) uczeń, który ukończył szkołę podstawową otrzymuje świadectwo ukończenia szkoły, a jeśli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ukończył z wyróżnieniem otrzymuje świadectwo ukończenia szkoły potwierdzające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ukończenie szkoły z wyróżnieniem.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7. O ukończeniu szkoły przez ucznia z upośledzeniem umysłowym w stopniu umiarkowanym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lub znacznym postanawia na zakończenie klasy programowo najwyższej rada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pedagogiczna,</w:t>
      </w:r>
      <w:r w:rsidR="00E179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uwzględniając specyfikę kształcenia tego ucznia, w porozumieniu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 rodzicami (prawnymi opiekunami).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Laureaci konkursów przedmiotowych o zasięgu wojewódzkim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szkole podstawowej otrzymują z danych zajęć edukacyjnych celującą roczną (semestralną)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ocenę klasyfikacyjną. Uczeń, który tytuł laureata konkursu przedmiotowego o zasięgu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wojewódzkim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uzyskał po ustaleniu albo uzyskaniu rocznej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(semestralnej) oceny klasyfikacyjnej z zajęć edukacyjnych, otrzymuje z tych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edukacyjnych celującą końcową ocenę klasyfikacyjną.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9.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niepełnosprawni przystępują do sprawdzianu przeprowadzonego w ostatnim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roku nauki w szkole podstawowej w warunkach i formie dostosowanych do rodzaju 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niepełnosprawności, a uczniowie niedostosowani społecznie lub zagrożeni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niedostosowaniem społecznym zdają sprawdzian w warunkach dostosowanych do 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indywidualnych potrzeb rozwojowych i edukacyjnych oraz możliwości psychofizycznych,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na podstawie orzeczenia o potrzebie kształcenia specjalnego.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DE3F14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Wewnątrzszkolne  Zasady  Oceniania  będą</w:t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podlegał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ewaluacji.  Zmiany  będą    zatwierdzane uchwałą  Rady Pedagogicznej  ZPO i wprowadzane  za  pomocą aneksów.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zmianach  uczniowie  i  rodzice  będą  powiadomieni  na  początku  nowego  roku   szkolnego.</w:t>
      </w:r>
    </w:p>
    <w:p w:rsidR="00DE3F14" w:rsidRPr="00F22513" w:rsidRDefault="00DE3F14" w:rsidP="00F22513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 VI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ORGANY SZKOŁY I ICH KOMPETENCJE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BE0F8F" w:rsidRDefault="006A4AF9" w:rsidP="00BE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BE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Organami Szkoły Podstawowej są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Dyrektor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2. Rada Pedagogiczna Zespołu Placówek Oświatowych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3. Rada Rodziców</w:t>
      </w:r>
    </w:p>
    <w:p w:rsidR="00F22513" w:rsidRPr="00F22513" w:rsidRDefault="00F22513" w:rsidP="00BE0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4. Samorząd Uczniowski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Placówek Oświatowych w Ruszczy</w:t>
      </w:r>
      <w:r w:rsidR="00BE0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87CEC" w:rsidRDefault="00387C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Rada Pedagogiczna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Pedagogiczna jest kolegialnym organem szkoły realizującym statutowe zadania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dotyczące kształcenia i wychowania.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W skład Rady Pedagogicznej ZPO wchodzą wszyscy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nauczyciele w niej zatrudnieni.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zebraniach Rady Pedagogicznej mogą - z głosem doradczym - brać także udział inne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osoby        zaproszone przez jej przewodniczącego za zgodą lub na wniosek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Rady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Przewodniczącym Rady Pedagogicznej ZPO jest dyrektor 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funkcjonowania Rady Pedagogicznej określa regulamin działalności uchwalony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przez Radę Pedagogiczną.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kompetencji stanowiących Rady Pedagogicznej należy: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1) występowanie z odwołaniem od decyzji kuratora oświaty w sprawie uchylenia statutu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albo niektórych jego postanowień,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ustalenie regulaminu swojej działalności,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zatwierdzanie planu pracy po zaopiniowaniu przez Radę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zatwierdzanie wyników klasyfikacji i promocji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ustalanie szczegółowych kryteriów oceniania zachowania uczniów,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wyrażanie zgody na egzamin klasyfikacyjny z przyczyny nieobecności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nieusprawiedliwionych,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7) uchwalanie warunkowej promocji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8) uchwalanie programu wychowawczego,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9) podejmowanie uchwał w sprawie innowacji i eksperymentów pedagogicznych po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zaopiniowaniu ich przez Radę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10) ustalanie organizacji doskonalenia zawodowego nauczycieli,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11) delegowanie swoich przedstawicieli do pracy w komisji konkursowej na stanowisko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opiniuje: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organizację pracy szkoły, zwłaszcza tygodniowy rozkład zajęć lekcyjnych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pozalekcyjnych,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projekt planu finansowego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3) propozycje przydziału nauczycielom stałych prac i zajęć w ramach wynagrodzenia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zasadniczego oraz dodatkowo płatnych zajęć dydaktycznych  i innych,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szkolny zestaw programów,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wnioski o indywidualny program lub tok nauki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6) wnioski dyrektora o przyznanie nauczycielom odznaczeń , nagród i innych wyróżnień,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7) pracę dyrektora.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może wystąpić z wnioskiem: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do organu prowadzącego w sprawie nadania Szkole Podstawowej imienia,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o przedłużenie powierzenia stanowiska dyrektora na kolejny okres,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o odwołanie nauczyciela ze stanowiska dyrektora do organu prowadzącego.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ma prawo: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1) wymagać od dyrektora realizacji uchwał podjętych w ramach jej kompetencji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stanowiących,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do udziału jej przedstawiciela w zespole oceniającym nauczyciela w przypadku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odwołania od uprzednio ustalonej oceny.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podejmuje uchwały zwykłą większością głosów przy obecności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co najmniej połowy członków Rady Pedagogicznej.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Rady Pedagogicznej są protokołowane.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są zobowiązani do nieujawniania spraw poruszanych na posiedzeniu Rady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Pedagogicznej, które mogą naruszyć dobro osobiste uczniów lub ich rodziców, a także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nauczycieli i innych pracowników szkoły.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ZPO wstrzymuje  wykonanie uchwał, o których mowa w ust.7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niezgodnych z przepisami prawa.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wstrzymaniu wykonania uchwały dyrektor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niezwłocznie zawiadamia organ prowadzący szkołę oraz organ sprawujący nadzór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pedagogiczny. Organ sprawujący nadzór pedagogiczny w porozumieniu z organem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prowadzącym szkolę uchyla uchwałę w razie stwierdzenia jej niezgodności z przepisami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prawa. Rozstrzygnięcie organu sprawującego nadzór pedagogiczny jest ostateczne.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18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Samorząd Uczniowski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Publicznej  Szkole Podstawowej działa Samorząd Uczniowski.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Samorząd ten z mocy prawa tworzą wszyscy uczniowie uczęszczający do szkoły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podstawowej.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Organami Samorządu Uczniowskiego są: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na szczeblu klas: Samorządy Klasowe,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 szczeblu szkoły: Samorząd Szkolny.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Reprezentantami Samorządu Uczniowskiego na zewnątrz są: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na szczeblu klas: Przewodniczący Samorządu Klasowego,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 szczeblu szkoły: Przewodniczący Samorządu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Zasady wybierania i działania samorządu określa regulamin.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 samorządu nie może być sprzeczny ze statutem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zadań Samorządu Szkolnego należy: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przygotowanie projektu Regulaminu Samorządu Szkolnego,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przygotowywanie projektów zmian w Regulaminie,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występowanie do Rady Pedagogicznej oraz Dyrektora z nowymi inicjatywami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dotyczącymi życia szkolnego i sposobem ich wykonania,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wykonywanie zadań zleconych przez Radę Pedagogiczną i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gospodarowanie środkami materialnymi Samorządu Szkolnego,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proponowanie kandydata na opiekuna Samorządu Szkolnego,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Szkolny może przedstawiać Radzie Pedagogicznej oraz Dyrektorowi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wnioski  i opinie we wszystkich sprawach szkoły, w szczególności dotyczące realizacji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podstawowych praw uczniów , takich jak: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prawo do zapoznania z programem nauczania, z jego treścią, celem i stawianymi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wymaganiami,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prawo do jawnej i umotywowanej oceny postępów w nauce i zachowaniu,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prawo do organizacji życia szkolnego, umożliwiające zachowanie właściwych proporcji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między wysiłkiem szkolnym a możliwością rozwijania i zaspakajania własnych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zainteresowań,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prawo redagowania i wydawania gazety szkolnej,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prawo organizowania działalności kulturalnej, oświatowej, sportowej oraz rozrywkowej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zgodnie z własnymi potrzebami i możliwościami organizacyjnymi, w porozumieniu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z dyrektorem.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Szkolny może wyrazić opinię w sprawie przeniesienia ucznia do innej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dyrektora Samorząd Szkolny może wyrazić opinię o pracy nauczyciela.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Samorząd Szkolny może występować z wnioskami w sprawach określonych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statucie.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Dyrektor  ma obowiązek zawiesić i uchylić uchwałę lub inne postanowienie Samorządu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Szkolnego, jeżeli jest ono sprzeczne z prawem lub celami wychowawczymi szkoły.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19</w:t>
      </w:r>
    </w:p>
    <w:p w:rsidR="00F22513" w:rsidRPr="00F22513" w:rsidRDefault="00F22513" w:rsidP="00F2251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szkoły podstawowej działa Rada Rodziców. Zakres działania Rady Rodziców, tryb przeprowadzania wyborów oraz jej kompetencje określa Regulamin Rady Rodziców stanowiący załącznik do Statutu Zespołu Placówek Oświatowych w Ruszczy.</w:t>
      </w:r>
    </w:p>
    <w:p w:rsidR="00AD18A1" w:rsidRDefault="00AD18A1" w:rsidP="00AD1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F6277" w:rsidRDefault="005F62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AD18A1" w:rsidRPr="00F22513" w:rsidRDefault="006A4AF9" w:rsidP="00AD1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AD18A1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AD1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</w:t>
      </w:r>
    </w:p>
    <w:p w:rsidR="00AD18A1" w:rsidRPr="00AD18A1" w:rsidRDefault="00AD18A1" w:rsidP="002219E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AD18A1">
        <w:rPr>
          <w:rFonts w:ascii="Times New Roman" w:eastAsia="Calibri" w:hAnsi="Times New Roman" w:cs="Times New Roman"/>
          <w:sz w:val="24"/>
        </w:rPr>
        <w:t xml:space="preserve"> Do dnia 1 września,  każdego roku szkolnego,</w:t>
      </w:r>
      <w:r>
        <w:rPr>
          <w:rFonts w:ascii="Times New Roman" w:eastAsia="Calibri" w:hAnsi="Times New Roman" w:cs="Times New Roman"/>
          <w:sz w:val="24"/>
        </w:rPr>
        <w:t xml:space="preserve"> rodzic/prawny opiekun jest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AD18A1">
        <w:rPr>
          <w:rFonts w:ascii="Times New Roman" w:eastAsia="Calibri" w:hAnsi="Times New Roman" w:cs="Times New Roman"/>
          <w:sz w:val="24"/>
        </w:rPr>
        <w:t xml:space="preserve"> zobowiązany poinformować  Dyrektora  ZPO w Ruszczy</w:t>
      </w:r>
      <w:r>
        <w:rPr>
          <w:rFonts w:ascii="Times New Roman" w:eastAsia="Calibri" w:hAnsi="Times New Roman" w:cs="Times New Roman"/>
          <w:sz w:val="24"/>
        </w:rPr>
        <w:t xml:space="preserve"> lub wychowawcę o wszelkich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AD18A1">
        <w:rPr>
          <w:rFonts w:ascii="Times New Roman" w:eastAsia="Calibri" w:hAnsi="Times New Roman" w:cs="Times New Roman"/>
          <w:sz w:val="24"/>
        </w:rPr>
        <w:t xml:space="preserve"> przeciwwskazaniach zdrowotnych  swojego dz</w:t>
      </w:r>
      <w:r>
        <w:rPr>
          <w:rFonts w:ascii="Times New Roman" w:eastAsia="Calibri" w:hAnsi="Times New Roman" w:cs="Times New Roman"/>
          <w:sz w:val="24"/>
        </w:rPr>
        <w:t xml:space="preserve">iecka w realizowaniu zajęć </w:t>
      </w:r>
      <w:r>
        <w:rPr>
          <w:rFonts w:ascii="Times New Roman" w:eastAsia="Calibri" w:hAnsi="Times New Roman" w:cs="Times New Roman"/>
          <w:sz w:val="24"/>
        </w:rPr>
        <w:br/>
        <w:t xml:space="preserve">  </w:t>
      </w:r>
      <w:r w:rsidRPr="00AD18A1">
        <w:rPr>
          <w:rFonts w:ascii="Times New Roman" w:eastAsia="Calibri" w:hAnsi="Times New Roman" w:cs="Times New Roman"/>
          <w:sz w:val="24"/>
        </w:rPr>
        <w:t>organizowanych przez szkołę oraz każdorazowo in</w:t>
      </w:r>
      <w:r>
        <w:rPr>
          <w:rFonts w:ascii="Times New Roman" w:eastAsia="Calibri" w:hAnsi="Times New Roman" w:cs="Times New Roman"/>
          <w:sz w:val="24"/>
        </w:rPr>
        <w:t xml:space="preserve">formować o zmianie tego </w:t>
      </w:r>
      <w:r>
        <w:rPr>
          <w:rFonts w:ascii="Times New Roman" w:eastAsia="Calibri" w:hAnsi="Times New Roman" w:cs="Times New Roman"/>
          <w:sz w:val="24"/>
        </w:rPr>
        <w:br/>
        <w:t xml:space="preserve">  </w:t>
      </w:r>
      <w:r w:rsidR="00373F20">
        <w:rPr>
          <w:rFonts w:ascii="Times New Roman" w:eastAsia="Calibri" w:hAnsi="Times New Roman" w:cs="Times New Roman"/>
          <w:sz w:val="24"/>
        </w:rPr>
        <w:t>stanu.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R O Z D Z I A Ł   VII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NAUCZYCIELE I INNI PRACOWNICY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20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tworzy się następujące stanowiska obsługi: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  sprzątaczka,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sekretarka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 maszyn i urządzeń.</w:t>
      </w:r>
    </w:p>
    <w:p w:rsidR="00F22513" w:rsidRPr="00F22513" w:rsidRDefault="00F22513" w:rsidP="008536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czynności dla zatrudnionych pracowników obsługi sporządza dyrektor. Dokument ten stanowi załącznik do umowy o pracę i jest przechowywany w te</w:t>
      </w:r>
      <w:r w:rsidR="00853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czce akt osobowych pracownika. </w:t>
      </w: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21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pracujący w Szkole Podstawowej są zatrudniani zgodnie z wymaganiami kwalifikacyjnymi zawartymi w art.9 Ustawy z dnia 26 stycznia 1982r. Karta Nauczyciela po nowelizacji dokonanej ustawą z 18 lutego 2000r. o zmianie ustawy Karta Nauczyciela.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A4AF9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="006A4AF9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22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 obowiązany jest rzetelnie realizować zadania związane z powierzonym 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stanowiskiem oraz podstawowymi funkcjami szkoły: dydaktyczną, wychowawczą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 opiekuńczą, wspierać każdego ucznia w jego rozwoju oraz dążyć do pełni własnego rozwoju osobowego.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 obowiązany jest kształcić i wychowywać młodzież w umiłowaniu ojczyzny,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poszanowaniu Konstytucji Rzeczypospolitej Polskiej, w atmosferze wolności sumienia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szacunku dla każdego człowieka, dbać o kształtowanie u uczniów postaw moralnych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obywatelskich zgodnie z ideą demokracji, pokoju i przyjaźni między ludźmi różnych narodów, ras i światopoglądów.</w:t>
      </w:r>
    </w:p>
    <w:p w:rsidR="00F22513" w:rsidRPr="00377AFA" w:rsidRDefault="00897AB7" w:rsidP="00377A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  <w:r w:rsidR="006A4AF9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="006A4AF9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23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zadań nauczycieli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 swoich działaniach dydaktycznych, wychowawczych i opiekuńczych ma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obowiązek kierowania się dobrem uczniów, troską o ich zdrowie a także szanowanie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godności osobistej ucznia.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Obowiązkiem każdego nauczyciela jest bezstronne i obiektywne ocenianie oraz 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sprawiedliwe traktowanie wszystkich uczniów.</w:t>
      </w:r>
    </w:p>
    <w:p w:rsidR="00F22513" w:rsidRPr="00F22513" w:rsidRDefault="00F22513" w:rsidP="00F22513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program dydaktyczno – wychowawczy i opiekuńczy nauczyciel odpowiada służbowo przed dyrektorem szkoły za: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jakość pracy dydaktyczno – wychowawczej i opiekuńczej oraz jej efekty,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urządzeń,  sprzętu i środków dydaktycznych mu przydzielonych.</w:t>
      </w:r>
    </w:p>
    <w:p w:rsidR="00F22513" w:rsidRPr="00F22513" w:rsidRDefault="00F22513" w:rsidP="00F22513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 służbowo przed władzami szkoły, ewentualnie cywilnie lub karnie za: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tragiczne skutki wynikłe  z braku nadzoru i bezpieczeństwa uczniów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w  czasie zajęć szkolnych, pozaszkolnych i dyżurów mu przydzielonych,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zniszczenie lub stratę elementów majątku i wyposażenia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realizacji zadań pedagogicznych nauczyciel zapewnia prawidłowy przebieg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procesu dydaktycznego poprzez: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realizację obowiązujących programów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stosowanie właściwych metod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3) systematyczne przygotowywanie się do zajęć,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4) właściwe prowadzenie pozostającej do jego gestii dokumentacji działalności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pedagogicznej,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Nauczyciele na początku roku każdego roku szkolnego informują uczniów oraz ich 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rodziców (prawnych opiekunów) 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a) wymaganiach edukacyjnych niezbędnych do uzyskania poszczególnych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śródrocznych  i  rocznych (semestralnych) ocen klasyfikacyjnych z obowiązkowych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i dodatkowych zajęć edukacyjnych, wynikających z realizowanego przez siebie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programu nauczania;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b) sposobach sprawdzania osiągnięć edukacyjnych uczniów;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c) warunkach i trybie uzyskania wyższej niż przewidywana rocznej (semestralnej)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oceny  klasyfikacyjnej z obowiązkowych i dodatkowych zajęć edukacyjnych.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6)informowanie rodziców, wychowawcy klasy, dyrektora oraz Radę Pedagogiczną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o postępach i niepowodzeniach uczniów w zakresie nauczanego przedmiotu.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Do zadań każdego nauczyciela należy także ciągłe doskonalenie oraz podnoszenie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poziomu wiedzy merytorycznej poprzez: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1) pracę własną,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udział w pracach szkolnych zespołów nauczycielskich,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korzystanie z pozaszkolnych form doskonalenia zawodowego,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aktywne uczestniczenie  w szkoleniowych posiedzeniach Rady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danego przedmiotu lub grupy przedmiotów pokrewnych mogą tworzyć zespół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przedmiotowy.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 i zadania zespołu przedmiotowego obejmują: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zorganizowanie współpracy nauczycieli dla uzgodnienia sposobów realizacji programów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nauczania, korelowania treści nauczania przedmiotów pokrewnych, a także uzgadniania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decyzji w sprawie wyboru programów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wspólne opracowanie szczegółowych kryteriów oceniania uczniów oraz sposobów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badania wyników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organizowanie wewnątrzszkolnego doskonalenia zawodowego oraz doradztwa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metodycznego dla początkujących nauczycieli,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współdziałanie w organizowaniu pracowni przedmiotowych a także w uzupełnianiu ich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wyposażenia,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wspólne opiniowanie przygotowywanych w szkole autorskich, innowacyjnych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i eksperymentalnych programów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Program nauczania dla zajęć edukacyjnych z zakresu kształcenia ogólnego dopuszcza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do użytku w danej szkole dyrektor szkoły na wniosek nauczyciela (nauczycieli), po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zasięgnięciu opinii rady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Wniosek o dopuszczenie do użytku szkolnego programów będzie określał również,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czy   program uwzględnia nową podstawę programową kształcenia ogólnego określoną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Rozporządzeniem MEN z dnia 23 grudnia 2008r. czy też uwzględnia dotychczasową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starą podstawę programową, która była określona w Rozporządzeniu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MENiS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26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lutego 2002r.. Nauczyciel przedstawia dyrektorowi program nauczania. Dyrektor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szkoły, po zasięgnięciu opinii rady pedagogicznej, dopuszcza do użytku w danej szkole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zaproponowany przez nauczyciela program nauczania. 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do użytku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programy nauczania stanowią odpowiednio szkolny zestaw programów nauczania.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Program nauczania ogólnego obejmuje co najmniej jeden etap edukacyjny i dotyczy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edukacji wczesnoszkolnej, przedmiotu, ścieżki edukacyjnej, bloku przedmiotowego. </w:t>
      </w:r>
    </w:p>
    <w:p w:rsidR="00F22513" w:rsidRPr="00F22513" w:rsidRDefault="00F22513" w:rsidP="00F225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Nauczyciel wybiera podręcznik spośród podręczników dopuszczonych do użytku przez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MEN, przedstawia go Radzie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Rada ustala, w drodze uchwały, odpowiednio szkolny zestaw podręczników.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Dyrektor ZPO podaje do publicznej wiadomości, do dnia 15 czerwca, szkolny zestaw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      podręczników, które będą obowiązywały od początku następnego roku szkolnego.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Podręcznik przeznaczony do kształcenia ogólnego może zawierać towarzyszące mu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materiały pomocnicze przeznaczone dla uczniów, a w szczególności karty pracy, zeszyty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ćwiczeń, materiały multimedialne.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Wprowadza się możliwość do użytku szkolnego podręcznika w formie elektronicznej.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7) Dyrektor Zespołu Placówek Oświatowych podejmuje działania organizacyjne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umożliwiające obrót używanymi podręcznikami na terenie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prowadzący zajęcia w danym oddziale tworzą zespół, którego zadaniem jest: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ustalenie zestawu programów nauczania dla danego oddziału oraz jego modyfikowanie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w miarę potrzeb,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ustalenie zestawu podręczników, z których uczniowie danego oddziału będą korzystać;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analiza realizacji programów po każdym roku pracy,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analiza zadań wynikających z podstawy programowej i  dydaktyczno-wychowawczych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opracowanych w szkole,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rozdzielenie pomiędzy nauczycieli zadań wynikających ze ścieżek edukacyjnych,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korelowanie treści nauczania przedmiotów pokrewnych,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 razie potrzeby może tworzyć zespoły wychowawcze lub problemowo-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zadaniowe do realizacji jednorazowych zadań i rozwiązania bieżących problemów.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Pracą zespołu kieruje powołany przez dyrektora przewodniczący zespołu zwany też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liderem zespołu.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wyboru programu nauczania z dopuszczonych przez ministerstwo,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samodzielnego programu dla swoich uczniów, w tym programów autorskich,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modyfikowania i wykorzystania w dowolny sposób programów dopuszczonych przez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ministerstwo do użytku szkolnego i zamieszczonych w odpowiednim wykazie,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systematycznego oceniania postępów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współdecydowania o ocenie zachowania uczniów,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6) wnioskowania w sprawie nagród i wyróżnień oraz kar regulaminowych dla swoich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uczniów.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zachowuje neutralność polityczną w pracy dydaktycznej i wychowawczej.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W ramach czasu pracy oraz ustalonego wynagrodzenia nauczyciel obowiązany jest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realizować zajęcia opiekuńczo-Wychowawcze wynikające z potrzeb zainteresowań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uczniów ( art. 42, ust. 2,  pkt 2 KN).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roku szkolnym 2009’10 – dodatkowo 1 godzinę tygodniowo przeprowadza nauczyciel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roku szkolnym 2010’11 – dodatkowo 2 godziny tygodniowo przeprowadza nauczyciel 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niepełnozatrudniony realizuje te godziny w wymiarze proporcjonalnym do  wymiaru zatrudnienia”.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dziennik realizowanych w szkole zajęć i czynności, o których mowa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art. 42 ust. 2 pkt 2 Karty Nauczyciela. Do dziennika wpisuje się imiona i nazwiska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uczniów, daty oraz tematy przeprowadzonych zajęć lub czynności, liczbę godzin tych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zajęć lub czynności oraz odnotowuje się obecność uczniów. Przeprowadzenie zajęć</w:t>
      </w:r>
    </w:p>
    <w:p w:rsid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nauczyciel potwierdza podpisem.</w:t>
      </w:r>
    </w:p>
    <w:p w:rsidR="000434C4" w:rsidRPr="000434C4" w:rsidRDefault="000434C4" w:rsidP="00377AFA">
      <w:pPr>
        <w:pStyle w:val="Akapitzlist"/>
        <w:numPr>
          <w:ilvl w:val="0"/>
          <w:numId w:val="9"/>
        </w:numPr>
        <w:tabs>
          <w:tab w:val="left" w:pos="142"/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 w:rsidRPr="000434C4">
        <w:rPr>
          <w:rFonts w:ascii="Times New Roman" w:hAnsi="Times New Roman"/>
          <w:sz w:val="24"/>
        </w:rPr>
        <w:t>Do obowiązków nauczycieli należy również prowa</w:t>
      </w:r>
      <w:r>
        <w:rPr>
          <w:rFonts w:ascii="Times New Roman" w:hAnsi="Times New Roman"/>
          <w:sz w:val="24"/>
        </w:rPr>
        <w:t xml:space="preserve">dzenie obserwacji w celu </w:t>
      </w:r>
      <w:r>
        <w:rPr>
          <w:rFonts w:ascii="Times New Roman" w:hAnsi="Times New Roman"/>
          <w:sz w:val="24"/>
        </w:rPr>
        <w:br/>
        <w:t xml:space="preserve"> </w:t>
      </w:r>
      <w:r w:rsidRPr="000434C4">
        <w:rPr>
          <w:rFonts w:ascii="Times New Roman" w:hAnsi="Times New Roman"/>
          <w:sz w:val="24"/>
        </w:rPr>
        <w:t>zdiagnozowania trudności lub uzdolnień uczniów oraz</w:t>
      </w:r>
      <w:r>
        <w:rPr>
          <w:rFonts w:ascii="Times New Roman" w:hAnsi="Times New Roman"/>
          <w:sz w:val="24"/>
        </w:rPr>
        <w:t xml:space="preserve"> zgłaszanie zauważonych </w:t>
      </w:r>
      <w:r>
        <w:rPr>
          <w:rFonts w:ascii="Times New Roman" w:hAnsi="Times New Roman"/>
          <w:sz w:val="24"/>
        </w:rPr>
        <w:br/>
        <w:t xml:space="preserve"> </w:t>
      </w:r>
      <w:r w:rsidRPr="000434C4">
        <w:rPr>
          <w:rFonts w:ascii="Times New Roman" w:hAnsi="Times New Roman"/>
          <w:sz w:val="24"/>
        </w:rPr>
        <w:t>specjalnych po</w:t>
      </w:r>
      <w:r>
        <w:rPr>
          <w:rFonts w:ascii="Times New Roman" w:hAnsi="Times New Roman"/>
          <w:sz w:val="24"/>
        </w:rPr>
        <w:t>trzeb uczniów wychowawcy klasy.</w:t>
      </w:r>
    </w:p>
    <w:p w:rsidR="000434C4" w:rsidRPr="00F22513" w:rsidRDefault="000434C4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24</w:t>
      </w:r>
    </w:p>
    <w:p w:rsidR="00F22513" w:rsidRPr="00F22513" w:rsidRDefault="00F22513" w:rsidP="00F22513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zadań wychowawcy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1.Dyrektor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powierza każdy oddział opiece wychowawczej jednemu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z nauczycieli uczących w tym oddziale, zwanemu  "wychowawcą".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2.Dla zapewnienia ciągłości pracy wychowawczej i jej skuteczności pożądane jest, by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wychowawca opiekował się tymi samymi uczniami przez cały okres nauczania w  danym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etapie  edukacyjnym.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wychowawcy danej klasy powierza dyrektor po zasięgnięciu opinii Rady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Pedagogicznej oraz Samorządu Uczniowskiego.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 wychowawcy może nastąpić na uzasadniony wniosek Rady Rodziców złożony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do dyrektora lub uzasadnioną prośbę wniesioną przez nauczyciela wychowawcę.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Zadaniem wychowawcy jest sprawowanie opieki wychowawczej nad uczniami,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a w szczególności :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tworzenie warunków wspomagających rozwój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przygotowanie ucznia do życia w rodzinie i społeczeństwie,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rozwijanie umiejętności rozwiązywania życiowych problemów przez wychowanka,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diagnozowanie warunków życia i nauki swoich wychowanków,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5)opracowanie wspólnie z rodzicami i uczniami programu wychowawczego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uwzględniającego wychowanie prorodzinne,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utrzymywanie systematycznego i częstego kontaktu z innymi nauczycielami w celu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koordynacji oddziaływań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7) współpraca z rodzicami, włączanie ich do rozwiązywania problemów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8) współpraca z Poradnią Psychologiczno - Pedagogiczną w Połańcu,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9) śledzenie postępów w nauce swoich wychowanków,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10) dbanie o systematyczne uczęszczanie uczniów na zajęcia,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11) udzielanie rad w zakresie możliwości dalszego kształcenia się, wyboru zawodu,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12) kształtowanie właściwych stosunków pomiędzy uczniami, opierając się na tolerancji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i poszanowaniu godności osoby ludzkiej,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13) utrzymywanie stałego kontaktu z rodzicami i opiekunami w sprawach postępu w nauce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i zachowaniu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14) współdziałanie z rodzicami w celu wspomagania ich w działaniach wychowawczych,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15) powiadamianie rodziców o przewidywanym dla ucznia okresowym i rocznym stopniu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niedostatecznym na miesiąc przed zakończeniem okresu lub roku szkolnego,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16) ustalanie okresowej i rocznej oceny zachowania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17) organizowanie i prowadzenie zebrań wywiadowczych.</w:t>
      </w:r>
    </w:p>
    <w:p w:rsidR="008A5916" w:rsidRPr="009A4389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prowadzi dokumentację pra</w:t>
      </w:r>
      <w:r w:rsidR="008A5916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cy dydaktyczno - wychowawczej </w:t>
      </w:r>
    </w:p>
    <w:p w:rsidR="00F22513" w:rsidRPr="00F22513" w:rsidRDefault="008A5916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(</w:t>
      </w:r>
      <w:r w:rsidR="00F22513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dziennik, </w:t>
      </w: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 wychowawcy, </w:t>
      </w:r>
      <w:r w:rsidR="00F22513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ocen, świadectwa szkolne ).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6a. Szkoła może prowadzić dzienniki także w formie elektronicznej, zwane „dziennikami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elektronicznymi” za zgodą organu prowadzącego.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W klasach I – III szkoły podstawowej opisowe oceny roczne i oceny zachowania,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sporządzone komputerowo i podpisane przez wychowawców klasy, można dołączyć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dziennika lekcyjnego, co jest równoznaczne z wpisem do dziennika lekcyjnego.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6c.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nauczyciel dokonuje sprostowań błędów i oczywistych omyłek arkuszu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ocen ucznia jak również w pozostałej dokumentacji dydaktyczno-wychowawczo-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opiekuńczej przebiegu nauczania poprzez skreślenie kolorem czerwonym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nieprawidłowych wyrazów i czytelne wpisanie kolorem czerwonym nad skreślonymi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wyrazami właściwych danych oraz wpisanie daty i złożenie czytelnego podpisu przez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osobę dokonującą sprostowania.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6d. W dzienniku lekcyjnym odnotowuje się obecność uczniów na poszczególnych zajęciach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edukacyjnych oraz wpisuje się tematy przeprowadzonych zajęć edukacyjnych, oceny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uzyskane przez uczniów z poszczególnych zajęć edukacyjnych, oceny zachowania.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Przeprowadzenie zajęć edukacyjnych nauczyciel potwierdza podpisem.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6e. Wychowawca wypełnia arkusze ocen ucznia. Wpisów w arkuszu ocen ucznia dokonuje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się na podstawie danych zawartych w księdze uczniów, dzienniku lekcyjnym, protokołach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egzaminów klasyfikacyjnych i poprawkowych, protokołach sprawdzianów wiadomości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umiejętności, w protokołach prac w komisji powołanej w celu ustalenia rocznej oceny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klasyfikacyjnej zachowania, protokołach zebrań rady pedagogicznej, informacji o wyniku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sprawdzianu przeprowadzonego w ostatnim roku nauki w szkole podstawowej albo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 zwolnieniu ze sprawdzianu przez dyrektora okręgowej komisji egzaminacyjnej, a także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innych dokumentach potwierdzających dane podlegające wpisowi. Nauczyciel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wypełniający arkusz ocen ucznia potwierdza podpisem zgodność wpisów z dokumentami,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których ich dokonano. W arkuszu ocen ucznia zamieszcza się adnotację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wydaniu świadectwa ukończenia szkoły, duplikatu świadectwa, udzieleniu zezwolenia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indywidualny program lub tok nauki, wydłużeniu etapu edukacyjnego oraz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sporządzeniu odpisu arkusza ocen ucznia.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6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prowadzi dzienniki zajęć dydaktyczno-wyrównawczych i specjalistycznych oraz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innych zajęć, które nie są wpisywane do dziennika lekcyjnego, dziennika zajęć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świetlicy, jeżeli jest to uzasadnione koniecznością dokumentowania przebiegu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nauczania, działalności wychowawczej i opiekuńczej. Do dzienników zajęć wpisuje się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porządku alfabetycznym nazwiska i imiona uczniów, indywidualny program pracy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uczniem, a w przypadku zajęć grupowych – program pracy grupy, tematy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przeprowadzonych zajęć, ocenę postępów i wnioski dotyczące dalszej pracy, oraz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odnotowuje się obecność uczniów na zajęciach.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6g. Szkoła z własnej inicjatywy albo na wniosek ucznia lub absolwenta, w treści świadectwa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szkolnego promocyjnego dokonuje sprostowania błędu i oczywistej omyłki. Sprostowania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dokonuje się na podstawie odpowiedniego dokumentu przez skreślenie kolorem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czerwonym nieprawidłowego zapisu czytelne wpisanie kolorem czerwonym nad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skreślonymi wyrazami właściwych danych. Na końcu świadectwa szkolnego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promocyjnego umieszcza się adnotację „Dokonano sprostowania” oraz czytelny podpis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dyrektora szkoły lub osoby przez niego upoważnionej oraz datę i pieczęć urzędową.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Informację o dokonanym sprostowaniu umieszcza się na arkuszu ocen. Nie dokonuje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się sprostowań w treści świadectw ukończenia szkoły i ich odpisów oraz zaświadczeń.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Świadectwo ukończenia szkoły i jego odpis zawierające błędy lub omyłki podlegają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wymianie.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6h. W przypadku dzieci i młodzieży zakwalifikowanych do indywidualnego nauczania lub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uczestnictwa w indywidualnych zajęciach rewalidacyjno-wychowawczych, szkoła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prowadzi odrębnie dla każdego ucznia dziennik indywidualnego nauczania lub dziennik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indywidualnych zajęć rewalidacyjno-wychowawczych.</w:t>
      </w:r>
    </w:p>
    <w:p w:rsidR="003B6601" w:rsidRPr="003B6601" w:rsidRDefault="00F22513" w:rsidP="003B66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6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prawo korzystać w swej pracy z pomocy</w:t>
      </w:r>
      <w:r w:rsidR="003B6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merytorycznej i metodycznej</w:t>
      </w:r>
      <w:r w:rsidR="003B6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B6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strony dyrektora oraz Rady Pedagogicznej. </w:t>
      </w:r>
    </w:p>
    <w:p w:rsidR="00861BB8" w:rsidRDefault="003B6601" w:rsidP="005C5517">
      <w:pPr>
        <w:tabs>
          <w:tab w:val="left" w:pos="142"/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7a.</w:t>
      </w:r>
      <w:r w:rsidR="00F22513"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61BB8" w:rsidRPr="00105AFE">
        <w:rPr>
          <w:rFonts w:ascii="Times New Roman" w:eastAsia="Times New Roman" w:hAnsi="Times New Roman"/>
          <w:sz w:val="24"/>
          <w:lang w:eastAsia="pl-PL"/>
        </w:rPr>
        <w:t>W zakresie organizacji pomocy w psychologiczno – pedagogicznej</w:t>
      </w:r>
      <w:r w:rsidR="00861BB8" w:rsidRPr="00105AFE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861BB8" w:rsidRPr="00105AFE">
        <w:rPr>
          <w:rFonts w:ascii="Times New Roman" w:eastAsia="Times New Roman" w:hAnsi="Times New Roman"/>
          <w:sz w:val="24"/>
          <w:lang w:eastAsia="pl-PL"/>
        </w:rPr>
        <w:t xml:space="preserve">uczniom </w:t>
      </w:r>
      <w:r w:rsidR="00861BB8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="00861BB8"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="00861BB8" w:rsidRPr="00105AFE">
        <w:rPr>
          <w:rFonts w:ascii="Times New Roman" w:eastAsia="Times New Roman" w:hAnsi="Times New Roman"/>
          <w:sz w:val="24"/>
          <w:lang w:eastAsia="pl-PL"/>
        </w:rPr>
        <w:t>powierzonej klasy do obowiązków wychowawcy należy:</w:t>
      </w:r>
    </w:p>
    <w:p w:rsidR="00861BB8" w:rsidRPr="00105AFE" w:rsidRDefault="00861BB8" w:rsidP="005C5517">
      <w:pPr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105AFE">
        <w:rPr>
          <w:rFonts w:ascii="Times New Roman" w:eastAsia="Times New Roman" w:hAnsi="Times New Roman"/>
          <w:sz w:val="24"/>
          <w:lang w:eastAsia="pl-PL"/>
        </w:rPr>
        <w:lastRenderedPageBreak/>
        <w:t>przeanalizowanie opinii poradni psychologiczno – pedagogicznej i wstępne zdefiniowanie trudności / zdolności uczniów;</w:t>
      </w:r>
    </w:p>
    <w:p w:rsidR="00861BB8" w:rsidRPr="00770FA2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770FA2">
        <w:rPr>
          <w:rFonts w:ascii="Times New Roman" w:eastAsia="Times New Roman" w:hAnsi="Times New Roman"/>
          <w:sz w:val="24"/>
          <w:lang w:eastAsia="pl-PL"/>
        </w:rPr>
        <w:t>przyjmowanie uwag i opinii nauczycieli pracujących z daną klasą o specjalnych potrzebach edukacyjnych uczniów;</w:t>
      </w:r>
    </w:p>
    <w:p w:rsidR="00861BB8" w:rsidRPr="00770FA2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770FA2">
        <w:rPr>
          <w:rFonts w:ascii="Times New Roman" w:eastAsia="Times New Roman" w:hAnsi="Times New Roman"/>
          <w:sz w:val="24"/>
          <w:lang w:eastAsia="pl-PL"/>
        </w:rPr>
        <w:t>zdobycie rzetelnej wiedzy o uczniu i jego środowisku</w:t>
      </w:r>
      <w:r w:rsidRPr="00770FA2">
        <w:rPr>
          <w:rFonts w:ascii="Times New Roman" w:eastAsia="Times New Roman" w:hAnsi="Times New Roman"/>
          <w:color w:val="000000"/>
          <w:sz w:val="24"/>
          <w:lang w:eastAsia="pl-PL"/>
        </w:rPr>
        <w:t xml:space="preserve">; wychowawca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poznaje ucznia </w:t>
      </w:r>
      <w:r w:rsidRPr="00770FA2">
        <w:rPr>
          <w:rFonts w:ascii="Times New Roman" w:eastAsia="Times New Roman" w:hAnsi="Times New Roman"/>
          <w:color w:val="000000"/>
          <w:sz w:val="24"/>
          <w:lang w:eastAsia="pl-PL"/>
        </w:rPr>
        <w:t xml:space="preserve"> i jego</w:t>
      </w:r>
      <w:r w:rsidRPr="00770FA2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770FA2">
        <w:rPr>
          <w:rFonts w:ascii="Times New Roman" w:eastAsia="Times New Roman" w:hAnsi="Times New Roman"/>
          <w:color w:val="000000"/>
          <w:sz w:val="24"/>
          <w:lang w:eastAsia="pl-PL"/>
        </w:rPr>
        <w:t>sytuację poprzez rozmowy z nim i jego rodzicami, obserwa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cje zachowań ucznia </w:t>
      </w:r>
      <w:r w:rsidRPr="00770FA2">
        <w:rPr>
          <w:rFonts w:ascii="Times New Roman" w:eastAsia="Times New Roman" w:hAnsi="Times New Roman"/>
          <w:color w:val="000000"/>
          <w:sz w:val="24"/>
          <w:lang w:eastAsia="pl-PL"/>
        </w:rPr>
        <w:t xml:space="preserve"> i jego relacji z innymi,  analizę zauważonych postępów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</w:r>
      <w:r w:rsidRPr="00770FA2">
        <w:rPr>
          <w:rFonts w:ascii="Times New Roman" w:eastAsia="Times New Roman" w:hAnsi="Times New Roman"/>
          <w:color w:val="000000"/>
          <w:sz w:val="24"/>
          <w:lang w:eastAsia="pl-PL"/>
        </w:rPr>
        <w:t>w rozwoju dziecka związanych z edukacją i rozwojem społecznym. Sam wchodzi w relację z uczniem i ma szansę dokonywać autorefleksji związanej z tym, co się w tej relacji dzieje. Dodatkowo ma możliwość analizowania dokumentów (orzeczenia, opinii, dokumentacji medycznej udostępnionej przez rodzica itp.), analizowania wytworów dziecka. Może mieć również dostęp do wyników badań prowadzonych przez specjalistów i do pogłębionej diagnozy</w:t>
      </w:r>
      <w:r>
        <w:rPr>
          <w:rFonts w:ascii="Times New Roman" w:eastAsia="Times New Roman" w:hAnsi="Times New Roman"/>
          <w:sz w:val="24"/>
          <w:lang w:eastAsia="pl-PL"/>
        </w:rPr>
        <w:t>;</w:t>
      </w:r>
    </w:p>
    <w:p w:rsidR="00861BB8" w:rsidRPr="00770FA2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770FA2">
        <w:rPr>
          <w:rFonts w:ascii="Times New Roman" w:eastAsia="Times New Roman" w:hAnsi="Times New Roman"/>
          <w:sz w:val="24"/>
          <w:lang w:eastAsia="pl-PL"/>
        </w:rPr>
        <w:t>określenie specjalnych potrzeb ucznia samodzielnie lub we współpracy z grupą nauczycieli prowadzących zajęcia w klasie;</w:t>
      </w:r>
    </w:p>
    <w:p w:rsidR="00861BB8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F5FB1">
        <w:rPr>
          <w:rFonts w:ascii="Times New Roman" w:eastAsia="Times New Roman" w:hAnsi="Times New Roman"/>
          <w:sz w:val="24"/>
          <w:lang w:eastAsia="pl-PL"/>
        </w:rPr>
        <w:t xml:space="preserve">poinformowanie pisemnie rodziców o zalecanych formach pomocy dziecku. Pismo wychodzące do rodziców przygotowuje wychowawca, a podpisuje dyrektor szkoły lub upoważniona przez niego osoba. </w:t>
      </w:r>
    </w:p>
    <w:p w:rsidR="00861BB8" w:rsidRPr="00AF5FB1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F5FB1">
        <w:rPr>
          <w:rFonts w:ascii="Times New Roman" w:eastAsia="Times New Roman" w:hAnsi="Times New Roman"/>
          <w:sz w:val="24"/>
          <w:lang w:eastAsia="pl-PL"/>
        </w:rPr>
        <w:t>monitorowanie organizacji pomocy i obecności ucznia na zajęciach;</w:t>
      </w:r>
    </w:p>
    <w:p w:rsidR="00861BB8" w:rsidRPr="00AD3677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D3677">
        <w:rPr>
          <w:rFonts w:ascii="Times New Roman" w:eastAsia="Times New Roman" w:hAnsi="Times New Roman"/>
          <w:sz w:val="24"/>
          <w:lang w:eastAsia="pl-PL"/>
        </w:rPr>
        <w:t>informowanie rodziców i innych nauczycieli  o efektywności pomocy psychologiczno – pedagogicznej   i postępach ucznia;</w:t>
      </w:r>
    </w:p>
    <w:p w:rsidR="00861BB8" w:rsidRPr="00AD3677" w:rsidRDefault="00861BB8" w:rsidP="005C5517">
      <w:pPr>
        <w:pStyle w:val="Akapitzlist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D3677">
        <w:rPr>
          <w:rFonts w:ascii="Times New Roman" w:eastAsia="Times New Roman" w:hAnsi="Times New Roman"/>
          <w:sz w:val="24"/>
          <w:lang w:eastAsia="pl-PL"/>
        </w:rPr>
        <w:t>angażowanie rodziców w działania pomocowe swoim dzieciom;</w:t>
      </w:r>
    </w:p>
    <w:p w:rsidR="00861BB8" w:rsidRPr="00AF5FB1" w:rsidRDefault="00861BB8" w:rsidP="005C5517">
      <w:pPr>
        <w:pStyle w:val="Akapitzlist"/>
        <w:numPr>
          <w:ilvl w:val="0"/>
          <w:numId w:val="93"/>
        </w:numPr>
        <w:tabs>
          <w:tab w:val="left" w:pos="142"/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</w:rPr>
      </w:pPr>
      <w:r w:rsidRPr="00AF5FB1">
        <w:rPr>
          <w:rFonts w:ascii="Times New Roman" w:eastAsia="Times New Roman" w:hAnsi="Times New Roman"/>
          <w:sz w:val="24"/>
          <w:lang w:eastAsia="pl-PL"/>
        </w:rPr>
        <w:t>prowadzenie dokumentacji rejestrującej podejmowane działania w zakresie organizacji pomocy psychologiczno – pedagogicznej uczniom swojej klasy</w:t>
      </w:r>
      <w:r>
        <w:rPr>
          <w:rFonts w:ascii="Times New Roman" w:eastAsia="Times New Roman" w:hAnsi="Times New Roman"/>
          <w:sz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="003B66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7D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zatrudniony w szkole prowadzi dziennik, do którego wpisuje tygodniowy plan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0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zajęć, zajęcia i czynności przeprowadzone w poszczególnych dniach, imiona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0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 uczniów objętych różnymi formami pomocy, w szczególności pomocy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0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psychologiczno-pedagogicznej, oraz informacje o kontaktach z osobami i instytucjami, </w:t>
      </w:r>
    </w:p>
    <w:p w:rsidR="004B2DD3" w:rsidRDefault="00F22513" w:rsidP="009957DC">
      <w:pPr>
        <w:pStyle w:val="Akapitzlist"/>
        <w:spacing w:line="360" w:lineRule="auto"/>
        <w:ind w:left="360"/>
        <w:rPr>
          <w:rFonts w:ascii="Times New Roman" w:hAnsi="Times New Roman"/>
          <w:sz w:val="24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którymi pedagog współdziała przy wykonywaniu swoich działań.</w:t>
      </w:r>
      <w:r w:rsidR="00FF6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  </w:t>
      </w:r>
      <w:r w:rsidR="00885794" w:rsidRPr="00FF6535">
        <w:rPr>
          <w:rFonts w:ascii="Times New Roman" w:hAnsi="Times New Roman"/>
          <w:sz w:val="24"/>
        </w:rPr>
        <w:t>W</w:t>
      </w:r>
      <w:r w:rsidR="00885794" w:rsidRPr="00FF6535">
        <w:rPr>
          <w:rFonts w:ascii="Times New Roman" w:hAnsi="Times New Roman"/>
          <w:b/>
          <w:sz w:val="24"/>
        </w:rPr>
        <w:t xml:space="preserve"> </w:t>
      </w:r>
      <w:r w:rsidR="00885794" w:rsidRPr="00FF6535">
        <w:rPr>
          <w:rFonts w:ascii="Times New Roman" w:hAnsi="Times New Roman"/>
          <w:sz w:val="24"/>
        </w:rPr>
        <w:t>Zespole Placówek Oświatowych w Ruszczy  zatrudniony jest pedagog i logopeda.</w:t>
      </w:r>
      <w:r w:rsidR="004B2DD3">
        <w:rPr>
          <w:rFonts w:ascii="Times New Roman" w:hAnsi="Times New Roman"/>
          <w:sz w:val="24"/>
        </w:rPr>
        <w:br/>
        <w:t>10.</w:t>
      </w:r>
      <w:r w:rsidR="004B2DD3">
        <w:rPr>
          <w:rFonts w:ascii="Times New Roman" w:hAnsi="Times New Roman"/>
          <w:b/>
          <w:sz w:val="24"/>
        </w:rPr>
        <w:t xml:space="preserve">  </w:t>
      </w:r>
      <w:r w:rsidR="004B2DD3" w:rsidRPr="00261308">
        <w:rPr>
          <w:rFonts w:ascii="Times New Roman" w:hAnsi="Times New Roman"/>
          <w:sz w:val="24"/>
        </w:rPr>
        <w:t xml:space="preserve">Do zakresu pracy pedagoga w </w:t>
      </w:r>
      <w:r w:rsidR="004B2DD3">
        <w:rPr>
          <w:rFonts w:ascii="Times New Roman" w:hAnsi="Times New Roman"/>
          <w:sz w:val="24"/>
        </w:rPr>
        <w:t xml:space="preserve">szkole </w:t>
      </w:r>
      <w:r w:rsidR="004B2DD3" w:rsidRPr="00261308">
        <w:rPr>
          <w:rFonts w:ascii="Times New Roman" w:hAnsi="Times New Roman"/>
          <w:sz w:val="24"/>
        </w:rPr>
        <w:t xml:space="preserve"> należy w szczególności:</w:t>
      </w:r>
    </w:p>
    <w:p w:rsidR="004B2DD3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diagnozowanie sytuacji wychowawczych w przedszkolu w celu rozwiązywania problemów wychowawczych  oraz wspierania rozwoju wychowanków;</w:t>
      </w:r>
    </w:p>
    <w:p w:rsidR="004B2DD3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udzielanie pomocy psychologiczno-pedagogicznej w formach odpowiednich do rozpoznanych potrzeb;</w:t>
      </w:r>
    </w:p>
    <w:p w:rsidR="004B2DD3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podejmowanie działań z zakresu profilaktyki uzależnień i innych problemów dzieci i młodzieży;</w:t>
      </w:r>
    </w:p>
    <w:p w:rsidR="004B2DD3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minimalizowanie skutków zaburzeń rozwojowych, zapobieganie zaburzeniom zachowania oraz inicjowanie różnych form pomocy w środowisku szkolnym</w:t>
      </w:r>
      <w:r>
        <w:rPr>
          <w:rFonts w:ascii="Times New Roman" w:hAnsi="Times New Roman"/>
          <w:sz w:val="24"/>
        </w:rPr>
        <w:br/>
        <w:t xml:space="preserve"> i pozaszkolnym uczniów;</w:t>
      </w:r>
    </w:p>
    <w:p w:rsidR="004B2DD3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inicjowanie i promowanie działań mediacyjnych i interwencyjnych </w:t>
      </w:r>
      <w:r>
        <w:rPr>
          <w:rFonts w:ascii="Times New Roman" w:hAnsi="Times New Roman"/>
          <w:sz w:val="24"/>
        </w:rPr>
        <w:br/>
        <w:t>w sytuacjach kryzysowych;</w:t>
      </w:r>
    </w:p>
    <w:p w:rsidR="004B2DD3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pomoc rodzicom i nauczycielom w rozpoznawaniu i rozwijaniu indywidualnych  możliwości, predyspozycji i uzdolnień uczniów;</w:t>
      </w:r>
    </w:p>
    <w:p w:rsidR="001D2BD2" w:rsidRDefault="004B2DD3" w:rsidP="009957DC">
      <w:pPr>
        <w:pStyle w:val="Akapitzlist"/>
        <w:numPr>
          <w:ilvl w:val="0"/>
          <w:numId w:val="9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wspieranie nauczycieli, wychowawców grup wychowawczych i innych specjalistów w udzieleniu pomocy</w:t>
      </w:r>
      <w:r w:rsidR="008B6AD9">
        <w:rPr>
          <w:rFonts w:ascii="Times New Roman" w:hAnsi="Times New Roman"/>
          <w:sz w:val="24"/>
        </w:rPr>
        <w:t xml:space="preserve">  psychologiczno-pedagogicznej.</w:t>
      </w:r>
    </w:p>
    <w:p w:rsidR="004B2DD3" w:rsidRPr="001D2BD2" w:rsidRDefault="001D2BD2" w:rsidP="00240F6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 w:rsidRPr="001D2BD2">
        <w:rPr>
          <w:rFonts w:ascii="Times New Roman" w:hAnsi="Times New Roman"/>
          <w:sz w:val="24"/>
        </w:rPr>
        <w:t xml:space="preserve">  </w:t>
      </w:r>
      <w:r w:rsidR="004B2DD3" w:rsidRPr="001D2BD2">
        <w:rPr>
          <w:rFonts w:ascii="Times New Roman" w:hAnsi="Times New Roman"/>
          <w:sz w:val="24"/>
        </w:rPr>
        <w:t>Do zakresu pracy logopedy w szkole podstawowej  należy w szczególności:</w:t>
      </w:r>
    </w:p>
    <w:p w:rsidR="004B2DD3" w:rsidRDefault="004B2DD3" w:rsidP="00240F62">
      <w:pPr>
        <w:pStyle w:val="Akapitzlist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diagnozowanie logopedyczne, w tym prowadzenie badań przesiewowych </w:t>
      </w:r>
      <w:r>
        <w:rPr>
          <w:rFonts w:ascii="Times New Roman" w:hAnsi="Times New Roman"/>
          <w:sz w:val="24"/>
        </w:rPr>
        <w:br/>
        <w:t>w celu ustalenia mowy wychowanków;</w:t>
      </w:r>
    </w:p>
    <w:p w:rsidR="004B2DD3" w:rsidRDefault="004B2DD3" w:rsidP="00240F62">
      <w:pPr>
        <w:pStyle w:val="Akapitzlist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prowadzenie zajęć logopedycznych oraz porad i konsultacji dla uczniów </w:t>
      </w:r>
      <w:r>
        <w:rPr>
          <w:rFonts w:ascii="Times New Roman" w:hAnsi="Times New Roman"/>
          <w:sz w:val="24"/>
        </w:rPr>
        <w:br/>
        <w:t xml:space="preserve">i rodziców w zakresie stymulacji rozwoju mowy wychowanków </w:t>
      </w:r>
      <w:r>
        <w:rPr>
          <w:rFonts w:ascii="Times New Roman" w:hAnsi="Times New Roman"/>
          <w:sz w:val="24"/>
        </w:rPr>
        <w:br/>
        <w:t>i eliminowanie jej zaburzeń;</w:t>
      </w:r>
    </w:p>
    <w:p w:rsidR="004B2DD3" w:rsidRDefault="004B2DD3" w:rsidP="00240F62">
      <w:pPr>
        <w:pStyle w:val="Akapitzlist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podejmowanie działań profilaktycznych zapobiegających powstawaniu zaburzeń komunikacji językowej we współpracy z rodzicami wychowanków;</w:t>
      </w:r>
    </w:p>
    <w:p w:rsidR="004B2DD3" w:rsidRDefault="004B2DD3" w:rsidP="00240F62">
      <w:pPr>
        <w:pStyle w:val="Akapitzlist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wspieranie nauczycieli, wychowawców grup wychowawczych i innych specjalistów w udzielaniu pomoc</w:t>
      </w:r>
      <w:r w:rsidR="00F60005">
        <w:rPr>
          <w:rFonts w:ascii="Times New Roman" w:hAnsi="Times New Roman"/>
          <w:sz w:val="24"/>
        </w:rPr>
        <w:t>y psychologiczno-pedagogicznej.</w:t>
      </w:r>
    </w:p>
    <w:p w:rsidR="00885794" w:rsidRPr="00FF6535" w:rsidRDefault="00885794" w:rsidP="00F6000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535" w:rsidRPr="004B2DD3" w:rsidRDefault="00FF6535" w:rsidP="004B2DD3">
      <w:pPr>
        <w:pStyle w:val="Akapitzlist"/>
        <w:tabs>
          <w:tab w:val="left" w:pos="142"/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</w:p>
    <w:p w:rsidR="00507D4E" w:rsidRPr="00507D4E" w:rsidRDefault="00507D4E" w:rsidP="00507D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62F39" w:rsidRDefault="00562F39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lastRenderedPageBreak/>
        <w:t>R O Z D Z I A Ł  VIII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UCZNIOWIE  -  PRAWA  I OBOWIĄZKI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Obowiązek szkolny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Publicznej Szkoły Podstawowej uczęszczają uczniowie od 7 do 13 roku życia.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1a. Od 1 września 2012r. obowiązkiem szkolnym objęte zostaną wszystkie dzieci sześcioletnie.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2.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okresie przejściowym tj. w latach szkolnych 2009/10 – 2011/2012 na wniosek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rodziców, dyrektor szkoły, w obwodzie, której dziecko mieszka będzie mógł przyjąć do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szkoły dziecko sześcioletnie, jeżeli pozwalają na to warunki organizacyjne szkoły,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a dziecko było objęte wychowaniem przedszkolnym w roku szkolnym poprzedzającym rok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szkolny, w którym ma rozpocząć naukę w szkole podstawowej.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wcześniejszym przyjęciu dziecka do szkoły podejmuje dyrektor po zasięgnięciu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opinii poradni psychologiczno -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dzieci zakwalifikowanych do kształcenia specjalnego przez poradnię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psychologiczno - pedagogiczną , rozpoczęcie spełniania obowiązku szkolnego może być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odroczone do końca roku szkolnego w tym roku kalendarzowym, w którym dziecko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kończy 10 lat.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odroczeniu obowiązku szkolnego podejmuje dyrektor po zasięgnięciu opinii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Poradni Psychologiczno - Pedagogicznej oraz za zgodą rodziców.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spełnianie obowiązku szkolnego  uznaje się również udział dzieci i młodzieży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upośledzonej w stopniu głębokim w zajęciach rewalidacyjno – wychowawczych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organizowanych zgodnie z odrębnymi przepisami.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7.Uczniowie , którzy  ukończyli  klasę  VI , kontynuują naukę w Publicznym Gimnazjum.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8.Dyrektor przyjmuje wszystkich uczniów zamieszkujących ustalony dla szkoły obwód.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może przyjąć ucznia z innego obwodu, jeżeli warunki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organizacyjne na  to pozwalają.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10.Na wniosek rodziców ucznia oraz po zasięgnięciu opinii psychologiczno – pedagogicznej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dyrektor może zezwolić na pozaszkolną formę realizacji obowiązku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Szkoła na wniosek ucznia lub absolwenta, wydaje zaświadczenie dotyczące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przebiegu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Świadectwa, zaświadczenia, legitymacje szkolne są drukami ścisłego zarachowania.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Szkoła prowadzi imienną ewidencję wydawanych świadectw ukończenia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legitymacji szkolnych i zaświadczeń przekazywanych szkole przez komisję okręgową.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Ewidencja zawiera: imię (imiona) i nazwisko, numer PESEL ucznia albo absolwenta,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numer wydanego dokumentu, datę odbioru oraz podpis ucznia lub absolwenta.</w:t>
      </w:r>
    </w:p>
    <w:p w:rsidR="00F22513" w:rsidRPr="00F22513" w:rsidRDefault="00F22513" w:rsidP="00F22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26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Uczeń ma prawo: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głaszać dyrektorowi, wychowawcy klasy, nauczycielom, Radzie Rodziców,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Samorządowi Uczniowskiemu, wszystkie sprawy uczniów oraz być poinformowany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sposobie ich załatwiania,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program nauczania na dany rok dla swojej klasy,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 właściwie zorganizowany proces dydaktyczny, zgodnie z zasadami higieny pracy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umysłowej. Za racjonalne gospodarowanie czasem i wysiłkiem intelektualnym ucznia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współodpowiedzialność w jednakowym stopniu ciąży na szkole, uczniu i jego rodzicach,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wymagania edukacyjne wynikające z realizacji programu nauczania poszczególnych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przedmiotów oraz sposób sprawdzania osiągnięć edukacyjnych,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zasady oceniania zachowania,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obiektywnie ocenianym zgodnie z ustalonym  szkolnym systemem oceniania oraz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programem mierzenia jakości pracy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7)znać co najmniej  z tygodniowym wyprzedzeniem termin i zakres pisemnych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sprawdzianów wiadomości.   W ciągu dnia może się odbyć tylko jeden sprawdzian ;</w:t>
      </w:r>
    </w:p>
    <w:p w:rsidR="009A4389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 w  ciągu tygodnia nie więcej niż trzy,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  w   semestrze , z   każdego   przedmiotu   zgłosić   swoje  nieprzygotowanie  do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lekcji. Zgłoszenie  to  powinno  nastąpić  na  początku  lekcji  i  być odnotowane przez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nauczyciela w dzienniku. Nie wykorzystanie ww. zgłoszenia w semestrze przepada. Prawo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to nie dotyczy przeprowadzanych na danej lekcji sprawdzianów wcześniej zapowiadanych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przez nauczyciela ( np. z całego opracowanego rozdziału ),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codziennie przed lekcjami jest losowany "numer chroniony". Uczniowie zapisani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dzienniku pod tym numerem mogą być nie pytani, lub mieć nie wpisaną , na ich prośbę,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otrzymywaną ocenę. Prawo to nie dotyczy ocen sprawdzianów przeprowadzanych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poprzednich dniach, a wpisywanych przez nauczyciela w danym dniu oraz nie zwalnia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pisania sprawdzianów, klasówek wcześniej zapowiadanych,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10)znać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bieżąco oceny z poszczególnych przedmiotów,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uzyskiwać dodatkową pomoc i ocenę postępów w nauce w terminach uzgodnionych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z nauczycielem,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zgłaszać nauczycielom różne problemy budzące szczególne zainteresowanie, z prośbą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 pomoc w ich rozwiązaniu,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reprezentować Szkołę Podstawową w zawodach sportowych, konkursach i przeglądach,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pełni na odpoczynek wykorzystać czas w przerwach międzylekcyjnych,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15)dokonać wyboru zajęć pozalekcyjnych i kół zainteresowań, odbywać je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w pomieszczeniach szkolnych, korzystać ze sprzętu i pomocy. Rozwijać zainteresowania,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zdolności i talent,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wpływać na życie szkoły przez działalność samorządową oraz zrzeszanie się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organizacjach działających w szkole,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biblioteki i urządzeń sportowych,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opieki lekarskiej, sprawowanej przez szkolną służbę zdrowia,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korzystać z różnych form pomocy materialnej (w miarę możliwości szkoły i Rady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Rodziców 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20)wybierać i być wybieranym do Samorządu Uczniowskiego,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21)korzystać z wycieczek organizowanych przez szkołę,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mają prawo poprzez działalność samorządową, pod opieką wychowawcy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organizować imprezy klasowe i szkolne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a) Dzień Wiosny - wyjście poza szkołę wymaga zgłoszenia imprezy u Dyrektora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b) Prima Aprilis - dopuszcza się w tym dniu kulturalne i w dobrym tonie żarty na terenie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c) Dzień Dziecka i Sportu,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d) Andrzejki,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e) Mikołajki , Walentynki - jako imprezy klasowe,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23)samowolne opuszczanie szkoły w trakcie ww. imprez jest niedozwolone,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24)wykorzystywać własną inicjatywę w pracy na  rzecz klasy, szkoły, środowiska,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25)należeć za  zgodą wychowawcy do pozaszkolnych organizacji społecznych,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uczestniczyć w pracach placówek wychowania pozaszkolnego i korzystać z działalności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instytucji kulturalno – oświatowych,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27)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domagać się poszanowania godności osobistej i dyskrecji w sprawach osobistych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stosunkach rodzinnych, a także korespondencji i przyjaźni.</w:t>
      </w:r>
    </w:p>
    <w:p w:rsidR="00F22513" w:rsidRPr="00F22513" w:rsidRDefault="00F22513" w:rsidP="00F2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27</w:t>
      </w:r>
    </w:p>
    <w:p w:rsidR="00F22513" w:rsidRPr="00F22513" w:rsidRDefault="00F22513" w:rsidP="00F2251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Prawa dziecka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systemem ochrony praw dziecka i przesłankami zawartymi w Konwencji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Prawach Dziecka w Szkole Podstawowej: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a)   zakazuje się kar cielesnych,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chroni się dziecko przed przemocą, okrucieństwem, wyzyskiwaniem </w:t>
      </w:r>
    </w:p>
    <w:p w:rsidR="00F22513" w:rsidRPr="00F22513" w:rsidRDefault="00F22513" w:rsidP="00F22513">
      <w:pPr>
        <w:spacing w:after="0" w:line="36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demoralizacją,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szanuje się osobowość dziecka,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jest podmiotem opieki i troski wszystkich pracowników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28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Uczeń ma obowiązek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honor szkoły, godnie ją reprezentować,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systematycznie przygotowywać się do zajęć szkolnych,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aktywnym w czasie lekcji,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współodpowiedzialnym za wyniki pracy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brać udział w organizowanych przez szkołę imprezach i uroczystościach, aktywnie w nich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uczestniczyć,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uczestniczyć w pracach społecznych organizowanych przez klasę, szkołę lub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organizacje uczniowskie,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7) wywiązywać się z zadań powierzonych przez wychowawcę, nauczyciela,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podporządkować się zaleceniom dyrektora  oraz Rady Pedagogicznej,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9)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okazywać szacunek nauczycielom oraz pracownikom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godnie i kulturalnie zachowywać się w szkole podczas lekcji, apeli, uroczystości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szkolnych, przerw międzylekcyjnych, oraz w środowisku poza szkolnym,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piękno i kulturę języka polskiego,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przestrzegać porządku, dbać o ład i estetykę w pomieszczeniach i otoczeniu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powierzony sprzęt szkolny i pomoce naukowe,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utrzymywać w porządku podręczniki i przybory szkolne,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w budynku szkolnym nosić lekkie i miękkie obuwie (pantofle),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dbać o czystość i estetykę odzieży,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punktualnie i regularnie uczęszczać na zajęcia szkolne,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 dostarczać usprawiedliwienia wszystkich nieobecności w terminie wyznaczonym przez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wychowawcę ( w ciągu tygodnia od ostatniego dnia nieobecności),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 wywiązywać się z obowiązków dyżurnego klasowego,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 stwarzać atmosferę wzajemnej życzliwości, pomagać słabszym,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21) przeciwdziałać wszelkim przejawom przemocy, brutalności, zarozumialstwa,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22) dbać o zdrowie i bezpieczeństwo własne i kolegów, wystrzegać się szkodliwych nałogów,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23) przestrzegać zasad higieny osobistej,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24) korzystać w sposób właściwy z urządzeń sanitarno – higienicznych,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25) poznawać, szanować i chronić przyrodę ojczystą,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26) na terenie szkoły podstawowej nie obowiązuje jednolity strój uczniowski. Dopuszcza się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strój  dowolny aczkolwiek czysty i schludny,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26a) na terenie placówki zabrania się noszenia kapturów na głowie oraz biżuterii przez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chłopców,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26b) chłopcy zobowiązani są do noszenia krótkich włosów,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27) na terenie szkoły wprowadza się zakaz używania telefonów komórkowych oraz innych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urządzeń technicznych,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28) Uczeń dojeżdżający ma obowiązek przebywania na terenie ZPO od czasu przyjazdu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autobusu szkolnego do czasu odjazdu autobusu szkolnego, jeśli rodzic osobiście nie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zabierze ucznia do domu.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29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Wyróżnienia i nagrody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1) wyróżnienie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2) pochwała dyrektora  na apelu szkolnym wobec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 nagroda rzeczowa za bardzo dobre wyniki w nauce i wzorowe zachowanie,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4) nagroda rzeczowa za prace społeczno - użyteczne, pracę w organizacji szkolnej,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 list pochwalny do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 świadectwo szkolne z wyróżnieniem,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7) umieszczenie nazwiska ucznia w gablocie szkolnej,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nagroda rzeczowa za osiągnięcia sportowe.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6A4AF9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30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Kary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indywidualne upomnienie wychowawcy klasy,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upomnienie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nagana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upomnienie dyrektora 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nagana dyrektora   wobec wszystkich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powiadomienie rodziców o nagannym zachowaniu i lekceważeniu obowiązków szkolnych,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obniżenie semestralnej lub rocznej oceny zachowania do nieodpowiedniej,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8) przeniesienie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innej szkoły przez Kuratora Oświaty na wniosek dyrektora  i za zgodą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dyrektora tej szkoły. 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</w:p>
    <w:p w:rsidR="000F29DF" w:rsidRDefault="000F29D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lastRenderedPageBreak/>
        <w:t>ROZDZIAŁ IX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POSTANOWIENIA KOŃCOWE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31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Zmiany i nowelizacja postanowień zawartych w Statucie Publicznej Szkoły Podstawowej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Ruszczy wynikające ze zmian prawa oświatowego i ewaluacji działań dydaktyczno-wychowawczych będą wprowadzane w porozumieniu z organami szkoły Uchwałą Rady Pedagogicznej za pomocą aneksu.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§ 32</w:t>
      </w:r>
    </w:p>
    <w:p w:rsidR="000F29DF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Tekst jednolity będzie ogłaszany Uchwałą Rady Pedagogicznej po wprowadzeniu trzech zmian w Statucie.</w:t>
      </w:r>
    </w:p>
    <w:p w:rsidR="000F29DF" w:rsidRDefault="000F29DF" w:rsidP="00F22513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0F29DF" w:rsidRDefault="000F29DF" w:rsidP="000F2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§ 33</w:t>
      </w:r>
    </w:p>
    <w:p w:rsidR="000F29DF" w:rsidRPr="00F22513" w:rsidRDefault="000F29DF" w:rsidP="000F2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0F29DF" w:rsidRDefault="000F29DF" w:rsidP="00475AD6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</w:t>
      </w:r>
      <w:r w:rsidRPr="006F64F5">
        <w:rPr>
          <w:rFonts w:ascii="Times New Roman" w:hAnsi="Times New Roman"/>
          <w:sz w:val="24"/>
        </w:rPr>
        <w:t>rektor</w:t>
      </w:r>
      <w:r>
        <w:rPr>
          <w:rFonts w:ascii="Times New Roman" w:hAnsi="Times New Roman"/>
          <w:sz w:val="24"/>
        </w:rPr>
        <w:t xml:space="preserve"> zapewnia możliwość zapoznania się ze statutem   wszystkim zainteresowanym (pracownikom szkoły podstawowej i rodzicom) poprzez:</w:t>
      </w:r>
    </w:p>
    <w:p w:rsidR="000F29DF" w:rsidRPr="00F37E50" w:rsidRDefault="000F29DF" w:rsidP="00475AD6">
      <w:pPr>
        <w:pStyle w:val="Akapitzlist"/>
        <w:numPr>
          <w:ilvl w:val="0"/>
          <w:numId w:val="104"/>
        </w:numPr>
        <w:tabs>
          <w:tab w:val="left" w:pos="851"/>
          <w:tab w:val="left" w:pos="993"/>
          <w:tab w:val="left" w:pos="1276"/>
        </w:tabs>
        <w:spacing w:before="240" w:line="360" w:lineRule="auto"/>
        <w:rPr>
          <w:rFonts w:ascii="Times New Roman" w:hAnsi="Times New Roman"/>
          <w:sz w:val="24"/>
        </w:rPr>
      </w:pPr>
      <w:r w:rsidRPr="00F37E50">
        <w:rPr>
          <w:rFonts w:ascii="Times New Roman" w:hAnsi="Times New Roman"/>
          <w:sz w:val="24"/>
        </w:rPr>
        <w:t>umieszczenie na stronie www.</w:t>
      </w:r>
    </w:p>
    <w:p w:rsidR="000F29DF" w:rsidRPr="00F37E50" w:rsidRDefault="000F29DF" w:rsidP="00475AD6">
      <w:pPr>
        <w:pStyle w:val="Akapitzlist"/>
        <w:numPr>
          <w:ilvl w:val="0"/>
          <w:numId w:val="104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 w:rsidRPr="00F37E50">
        <w:rPr>
          <w:rFonts w:ascii="Times New Roman" w:hAnsi="Times New Roman"/>
          <w:sz w:val="24"/>
        </w:rPr>
        <w:t>udostępnienie  statutu  w sekretariacie na życzenie zainteresowaneg</w:t>
      </w:r>
      <w:r w:rsidR="00F37EAA">
        <w:rPr>
          <w:rFonts w:ascii="Times New Roman" w:hAnsi="Times New Roman"/>
          <w:sz w:val="24"/>
        </w:rPr>
        <w:t>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pl-PL"/>
        </w:rPr>
        <w:lastRenderedPageBreak/>
        <w:t>D.</w:t>
      </w:r>
      <w:r w:rsidRPr="00F225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t>Zapisy dotyczące Publicznego Gimnazjum w Ruszczy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 GIMNAZJUM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realizuje cele i zadania określone w ustawie o systemie oświaty z dnia 7 września 1991r. (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1996r. Nr 67 poz. 329, Nr 106, poz. 496 z 1997r. Nr 28 poz. 153, Nr 141, poz. 943 z 1998r., Nr 117, poz. 759, Nr 162, poz. 1126), oraz w przepisach wykonawczych wydanych na jej podstawie, a w szczególności:</w:t>
      </w:r>
      <w:r w:rsidR="008135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Umożliwia zdobycie wiedzy i umiejętności niezbędnych do uzyskania świadectwa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ukończenia.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Umożliwia absolwentom dokonanie świadomego wyboru dalszego kierunku kształcenia 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lub wyboru zawodu przez: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poradnictwo psychologiczno – pedagogiczne,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2)rozwijanie zainteresowań na zajęciach pozalekcyjnych.</w:t>
      </w:r>
    </w:p>
    <w:p w:rsidR="00F22513" w:rsidRPr="00F22513" w:rsidRDefault="00F22513" w:rsidP="00B749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2a. </w:t>
      </w:r>
      <w:r w:rsidR="008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</w:p>
    <w:p w:rsidR="00F22513" w:rsidRPr="00F22513" w:rsidRDefault="00F22513" w:rsidP="00B7499A">
      <w:pPr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2b. </w:t>
      </w:r>
      <w:r w:rsidR="00851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Uchylony</w:t>
      </w:r>
    </w:p>
    <w:p w:rsidR="00F22513" w:rsidRPr="00F22513" w:rsidRDefault="00F22513" w:rsidP="00B7499A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2c. </w:t>
      </w:r>
      <w:r w:rsidR="00851F71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Uchylony</w:t>
      </w:r>
    </w:p>
    <w:p w:rsidR="00F22513" w:rsidRPr="00F22513" w:rsidRDefault="00F22513" w:rsidP="00B7499A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2d. </w:t>
      </w:r>
      <w:r w:rsidR="00851F71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Uchylony</w:t>
      </w:r>
    </w:p>
    <w:p w:rsidR="00F22513" w:rsidRPr="00F22513" w:rsidRDefault="00F22513" w:rsidP="00B7499A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2e. </w:t>
      </w:r>
      <w:r w:rsidR="00851F71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Uchylony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Kształtuje środowisko wychowawcze sprzyjające realizowaniu celów i zasad określonych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ustawie, stosownie do warunków gimnazjum i wieku ucznia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1) systematyczne diagnozowanie i monitorowanie zachowań uczniów.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Sprawuje opiekę nad uczniami odpowiednio do ich potrzeb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1) zorganizowanie zajęć świetlicowych,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spożywania posiłków,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dydaktyczno-wychowawczych,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gimnastyki korekcyjnej,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rozwijających sprawność fizyczną.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Zajęcia o których mowa wyżej prowadzone są na podstawie diagnozy dokonanej przez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Poradnię Psychologiczno-Pedagogiczną w Połańcu oraz w miarę posiadanych środków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finansowych.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5a. W celu zapewnienia bezpiecznych warunków nauki, wychowania i opieki uczniów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budynek szkoły oraz wejście do szkoły są objęte nadzorem kamer CCTV.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5b. Szkoła organizuje kształcenie, wychowanie i opiekę dla uczniów niepełnosprawnych: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niesłyszących, słabosłyszących, niewidomych, słabowidzących, z niepełnosprawnością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ruchową, w tym z afazją, z upośledzeniem umysłowym, z autyzmem, w tym z zespołem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 niepełnosprawnościami sprzężonymi oraz dla uczniów niedostosowanych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 społecznie i zagrożonych niedostosowaniem społecznym, wymagających stosowania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specjalnej organizacji nauki i metod pracy.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5c. Kształcenie uczniów niepełnosprawnych organizuje się w integracji z uczniami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pełnosprawnymi.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5d. Kształcenie uczniów niedostosowanych społecznie i zagrożonych niedostosowaniem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społecznym organizuje się w integracji ze środowiskiem rówieśniczym.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5e. Kształcenie uczniów niepełnosprawnych, niedostosowanych społecznie i zagrożonych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niedostosowaniem społecznym  może być prowadzone do końca roku szkolnego w tym roku kalendarzowym, w którym uczeń kończy 21 rok życia 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5f. Szkoła zapewnia uczniom, o których mowa w § 1 ust. 5b, 5c: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możliwości psychofizyczne uczniów, warunki do nauki, sprzęt specjalistyczny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środki dydaktyczne,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zajęcia specjalistyczne, o których mowa w przepisach w sprawie zasad udzielania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organizacji pomocy psychologiczno-pedagogicznej w publicznych przedszkolach,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szkołach i placówkach,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inne zajęcia odpowiednie ze względu na indywidualne potrzeby rozwojowe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edukacyjne oraz możliwości psychofizyczne uczniów, w szczególności zajęcia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rewalidacyjne i resocjalizacyjne,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uczniów do samodzielności w życiu dorosłym.</w:t>
      </w:r>
    </w:p>
    <w:p w:rsidR="00E97BA3" w:rsidRDefault="00F22513" w:rsidP="0049154E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E97B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97BA3" w:rsidRPr="00E97BA3">
        <w:rPr>
          <w:rFonts w:ascii="Times New Roman" w:hAnsi="Times New Roman"/>
          <w:sz w:val="24"/>
        </w:rPr>
        <w:t xml:space="preserve"> </w:t>
      </w:r>
      <w:r w:rsidR="00E97BA3">
        <w:rPr>
          <w:rFonts w:ascii="Times New Roman" w:hAnsi="Times New Roman"/>
          <w:sz w:val="24"/>
        </w:rPr>
        <w:t xml:space="preserve">W szkole jest udzielana  i organizowana  pomoc psychologiczno-pedagogiczna. </w:t>
      </w:r>
      <w:r w:rsidR="00E97BA3">
        <w:rPr>
          <w:rFonts w:ascii="Times New Roman" w:hAnsi="Times New Roman"/>
          <w:sz w:val="24"/>
        </w:rPr>
        <w:br/>
        <w:t xml:space="preserve">      Udzielana jest uczniom, rodzicom, i nauczycielom.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Pomoc psychologiczno – pedagogiczną organizuje dyrektor szkoły.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 Korzystanie z pomocy psychologiczno – pedagogicznej jest dobrowolne i nieodpłatne.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Pomocy psychologiczno – pedagogicznej udzielają uczniom nauczyciele, inni specjaliści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zatrudniani w szkole. </w:t>
      </w:r>
    </w:p>
    <w:p w:rsidR="00E97BA3" w:rsidRPr="00782D4F" w:rsidRDefault="00F22513" w:rsidP="0049154E">
      <w:pPr>
        <w:spacing w:before="240" w:line="360" w:lineRule="auto"/>
        <w:rPr>
          <w:rFonts w:ascii="Times New Roman" w:eastAsia="Times New Roman" w:hAnsi="Times New Roman"/>
          <w:sz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</w:t>
      </w:r>
      <w:r w:rsidR="00E97BA3">
        <w:rPr>
          <w:rFonts w:ascii="Times New Roman" w:hAnsi="Times New Roman"/>
          <w:b/>
          <w:sz w:val="24"/>
        </w:rPr>
        <w:t xml:space="preserve"> </w:t>
      </w:r>
      <w:r w:rsidR="00E97BA3" w:rsidRPr="00782D4F">
        <w:rPr>
          <w:rFonts w:ascii="Times New Roman" w:eastAsia="Times New Roman" w:hAnsi="Times New Roman"/>
          <w:sz w:val="24"/>
          <w:lang w:eastAsia="pl-PL"/>
        </w:rPr>
        <w:t xml:space="preserve">Celem pomocy psychologiczno-pedagogiczna jest rozpoznawanie możliwości </w:t>
      </w:r>
      <w:r w:rsidR="00E97BA3"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E97BA3" w:rsidRPr="00782D4F">
        <w:rPr>
          <w:rFonts w:ascii="Times New Roman" w:eastAsia="Times New Roman" w:hAnsi="Times New Roman"/>
          <w:sz w:val="24"/>
          <w:lang w:eastAsia="pl-PL"/>
        </w:rPr>
        <w:t xml:space="preserve">psychofizycznych oraz rozpoznawanie i zaspakajanie potrzeb rozwojowych    </w:t>
      </w:r>
      <w:r w:rsidR="00E97BA3">
        <w:rPr>
          <w:rFonts w:ascii="Times New Roman" w:eastAsia="Times New Roman" w:hAnsi="Times New Roman"/>
          <w:sz w:val="24"/>
          <w:lang w:eastAsia="pl-PL"/>
        </w:rPr>
        <w:br/>
        <w:t xml:space="preserve">       i</w:t>
      </w:r>
      <w:r w:rsidR="00E97BA3" w:rsidRPr="00782D4F">
        <w:rPr>
          <w:rFonts w:ascii="Times New Roman" w:eastAsia="Times New Roman" w:hAnsi="Times New Roman"/>
          <w:sz w:val="24"/>
          <w:lang w:eastAsia="pl-PL"/>
        </w:rPr>
        <w:t xml:space="preserve"> edukacyjnych uczniów, wynikających z :</w:t>
      </w:r>
    </w:p>
    <w:p w:rsidR="00E97BA3" w:rsidRPr="00930B92" w:rsidRDefault="00E97BA3" w:rsidP="0049154E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930B92">
        <w:rPr>
          <w:rFonts w:ascii="Times New Roman" w:eastAsia="Times New Roman" w:hAnsi="Times New Roman"/>
          <w:sz w:val="24"/>
          <w:lang w:eastAsia="pl-PL"/>
        </w:rPr>
        <w:t>wybitnych uzdolnień;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niepełnosprawności;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niedostosowania społecznego;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zagrożenia niedostosowaniem społecznym;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lastRenderedPageBreak/>
        <w:t>specyficznych trudności w uczeniu się 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zaburzeń komunikacji językowej;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choroby przewlekłej;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zaburzeń psychicznych;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sytuacji kryzysowych lub traumatycznych;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rozpoznanych niepowodzeń szkolnych;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zaniedbań środowiskowych;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trudności adaptacyjnych;</w:t>
      </w:r>
    </w:p>
    <w:p w:rsidR="00E97BA3" w:rsidRPr="00782D4F" w:rsidRDefault="00E97BA3" w:rsidP="0049154E">
      <w:pPr>
        <w:numPr>
          <w:ilvl w:val="0"/>
          <w:numId w:val="96"/>
        </w:numPr>
        <w:spacing w:after="0" w:line="360" w:lineRule="auto"/>
        <w:ind w:left="1502" w:hanging="357"/>
        <w:rPr>
          <w:rFonts w:ascii="Times New Roman" w:eastAsia="Times New Roman" w:hAnsi="Times New Roman"/>
          <w:sz w:val="24"/>
          <w:lang w:eastAsia="pl-PL"/>
        </w:rPr>
      </w:pPr>
      <w:r w:rsidRPr="00782D4F">
        <w:rPr>
          <w:rFonts w:ascii="Times New Roman" w:eastAsia="Times New Roman" w:hAnsi="Times New Roman"/>
          <w:sz w:val="24"/>
          <w:lang w:eastAsia="pl-PL"/>
        </w:rPr>
        <w:t>odmienności kulturowej.</w:t>
      </w:r>
    </w:p>
    <w:p w:rsidR="005D6887" w:rsidRDefault="00F22513" w:rsidP="0049154E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</w:t>
      </w:r>
      <w:r w:rsidR="005D6887" w:rsidRPr="009E7023">
        <w:rPr>
          <w:rFonts w:ascii="Times New Roman" w:hAnsi="Times New Roman"/>
          <w:b/>
          <w:sz w:val="28"/>
        </w:rPr>
        <w:t xml:space="preserve"> </w:t>
      </w:r>
      <w:r w:rsidR="005D6887" w:rsidRPr="009E7023">
        <w:rPr>
          <w:rFonts w:ascii="Times New Roman" w:eastAsia="Times New Roman" w:hAnsi="Times New Roman"/>
          <w:sz w:val="24"/>
          <w:lang w:eastAsia="pl-PL"/>
        </w:rPr>
        <w:t xml:space="preserve">O pomoc psychologiczno </w:t>
      </w:r>
      <w:r w:rsidR="005D6887">
        <w:rPr>
          <w:rFonts w:ascii="Times New Roman" w:eastAsia="Times New Roman" w:hAnsi="Times New Roman"/>
          <w:sz w:val="24"/>
          <w:lang w:eastAsia="pl-PL"/>
        </w:rPr>
        <w:t xml:space="preserve">– pedagogiczną mogą wnioskować: 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nauczyciel,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wychowawca,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specjalista prowadzący zajęcia z uczniem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rodzice ucznia/prawni opiekunowie;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uczeń;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poradnia psychologiczno –pedagogiczna;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dyrektor szkoły/przedszkola;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pielęgniarka szkolna;</w:t>
      </w:r>
    </w:p>
    <w:p w:rsidR="005D6887" w:rsidRPr="00F742FE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asystent edukacji romskiej;</w:t>
      </w:r>
    </w:p>
    <w:p w:rsidR="005D6887" w:rsidRPr="00F742FE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pomoc nauczyciela</w:t>
      </w:r>
      <w:r w:rsidRPr="00F742FE">
        <w:rPr>
          <w:rFonts w:ascii="Times New Roman" w:eastAsia="Times New Roman" w:hAnsi="Times New Roman"/>
          <w:i/>
          <w:sz w:val="24"/>
          <w:lang w:eastAsia="pl-PL"/>
        </w:rPr>
        <w:t>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pracownik socjalny;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asystent rodziny;</w:t>
      </w:r>
    </w:p>
    <w:p w:rsidR="005D6887" w:rsidRDefault="005D6887" w:rsidP="0049154E">
      <w:pPr>
        <w:pStyle w:val="Akapitzlist"/>
        <w:numPr>
          <w:ilvl w:val="0"/>
          <w:numId w:val="97"/>
        </w:num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742FE">
        <w:rPr>
          <w:rFonts w:ascii="Times New Roman" w:eastAsia="Times New Roman" w:hAnsi="Times New Roman"/>
          <w:sz w:val="24"/>
          <w:lang w:eastAsia="pl-PL"/>
        </w:rPr>
        <w:t>kurator sądowy.</w:t>
      </w:r>
    </w:p>
    <w:p w:rsidR="00884C7B" w:rsidRPr="0046727B" w:rsidRDefault="00F22513" w:rsidP="0049154E">
      <w:pPr>
        <w:spacing w:before="240" w:line="360" w:lineRule="auto"/>
        <w:rPr>
          <w:rFonts w:ascii="Times New Roman" w:eastAsia="Times New Roman" w:hAnsi="Times New Roman"/>
          <w:i/>
          <w:sz w:val="24"/>
          <w:lang w:eastAsia="pl-PL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 </w:t>
      </w:r>
      <w:r w:rsidR="00884C7B" w:rsidRPr="0046727B">
        <w:rPr>
          <w:rFonts w:ascii="Times New Roman" w:eastAsia="Times New Roman" w:hAnsi="Times New Roman"/>
          <w:sz w:val="24"/>
          <w:lang w:eastAsia="pl-PL"/>
        </w:rPr>
        <w:t>Pomoc psychologiczno-pedagogiczna jest organizowana w formie:</w:t>
      </w:r>
    </w:p>
    <w:p w:rsidR="00884C7B" w:rsidRPr="0046727B" w:rsidRDefault="00884C7B" w:rsidP="0049154E">
      <w:pPr>
        <w:numPr>
          <w:ilvl w:val="0"/>
          <w:numId w:val="98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46727B">
        <w:rPr>
          <w:rFonts w:ascii="Times New Roman" w:eastAsia="Times New Roman" w:hAnsi="Times New Roman"/>
          <w:sz w:val="24"/>
          <w:lang w:eastAsia="pl-PL"/>
        </w:rPr>
        <w:t xml:space="preserve">systemowych działań mających na celu rozpoznanie zainteresowań uczniów, </w:t>
      </w:r>
      <w:r>
        <w:rPr>
          <w:rFonts w:ascii="Times New Roman" w:eastAsia="Times New Roman" w:hAnsi="Times New Roman"/>
          <w:sz w:val="24"/>
          <w:lang w:eastAsia="pl-PL"/>
        </w:rPr>
        <w:br/>
      </w:r>
      <w:r w:rsidRPr="0046727B">
        <w:rPr>
          <w:rFonts w:ascii="Times New Roman" w:eastAsia="Times New Roman" w:hAnsi="Times New Roman"/>
          <w:sz w:val="24"/>
          <w:lang w:eastAsia="pl-PL"/>
        </w:rPr>
        <w:t>w tym uczniów wybitnie zdolnych  oraz zaplanowanie wsparcia mającego na celu rozwijanie ich zainteresowań i uzdolnień;</w:t>
      </w:r>
    </w:p>
    <w:p w:rsidR="00884C7B" w:rsidRPr="0046727B" w:rsidRDefault="00884C7B" w:rsidP="0049154E">
      <w:pPr>
        <w:numPr>
          <w:ilvl w:val="0"/>
          <w:numId w:val="98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46727B">
        <w:rPr>
          <w:rFonts w:ascii="Times New Roman" w:eastAsia="Times New Roman" w:hAnsi="Times New Roman"/>
          <w:sz w:val="24"/>
          <w:lang w:eastAsia="pl-PL"/>
        </w:rPr>
        <w:t>działań pedagogicznych mających na celu rozpoznanie indywidualnych potrzeb edukacyjnych i możliwości psychofizycznych uczniów oraz planowanie sposobów ich zaspokojenia;</w:t>
      </w:r>
    </w:p>
    <w:p w:rsidR="00884C7B" w:rsidRPr="0046727B" w:rsidRDefault="00884C7B" w:rsidP="0049154E">
      <w:pPr>
        <w:numPr>
          <w:ilvl w:val="0"/>
          <w:numId w:val="98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46727B">
        <w:rPr>
          <w:rFonts w:ascii="Times New Roman" w:eastAsia="Times New Roman" w:hAnsi="Times New Roman"/>
          <w:sz w:val="24"/>
          <w:lang w:eastAsia="pl-PL"/>
        </w:rPr>
        <w:t>zindywidualizowanej pracy z uczniem na obowiązkowych i dodatkowych zajęciach edukacyjnych</w:t>
      </w:r>
    </w:p>
    <w:p w:rsidR="00884C7B" w:rsidRPr="0046727B" w:rsidRDefault="00884C7B" w:rsidP="0049154E">
      <w:pPr>
        <w:pStyle w:val="Akapitzlist"/>
        <w:numPr>
          <w:ilvl w:val="0"/>
          <w:numId w:val="98"/>
        </w:num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46727B">
        <w:rPr>
          <w:rFonts w:ascii="Times New Roman" w:eastAsia="Times New Roman" w:hAnsi="Times New Roman"/>
          <w:sz w:val="24"/>
          <w:lang w:eastAsia="pl-PL"/>
        </w:rPr>
        <w:t>zajęć dydaktyczno-wyrównawczych;</w:t>
      </w:r>
    </w:p>
    <w:p w:rsidR="00884C7B" w:rsidRPr="0046727B" w:rsidRDefault="00884C7B" w:rsidP="0049154E">
      <w:pPr>
        <w:spacing w:after="0" w:line="360" w:lineRule="auto"/>
        <w:ind w:left="986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5)     </w:t>
      </w:r>
      <w:r w:rsidRPr="0046727B">
        <w:rPr>
          <w:rFonts w:ascii="Times New Roman" w:eastAsia="Times New Roman" w:hAnsi="Times New Roman"/>
          <w:sz w:val="24"/>
          <w:lang w:eastAsia="pl-PL"/>
        </w:rPr>
        <w:t>zajęć specjalistycznych : korekcyjno-kompensacyjnych, logopedycznych;</w:t>
      </w:r>
    </w:p>
    <w:p w:rsidR="00884C7B" w:rsidRPr="00CA68E5" w:rsidRDefault="00884C7B" w:rsidP="0049154E">
      <w:pPr>
        <w:spacing w:after="0" w:line="360" w:lineRule="auto"/>
        <w:ind w:left="108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6</w:t>
      </w:r>
      <w:r w:rsidRPr="00CA68E5">
        <w:rPr>
          <w:rFonts w:ascii="Times New Roman" w:eastAsia="Times New Roman" w:hAnsi="Times New Roman"/>
          <w:sz w:val="24"/>
          <w:lang w:eastAsia="pl-PL"/>
        </w:rPr>
        <w:t>zajęć socjoterapeutycznych;</w:t>
      </w:r>
    </w:p>
    <w:p w:rsidR="00884C7B" w:rsidRPr="00CA68E5" w:rsidRDefault="00884C7B" w:rsidP="0049154E">
      <w:pPr>
        <w:spacing w:after="0" w:line="360" w:lineRule="auto"/>
        <w:ind w:left="108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lastRenderedPageBreak/>
        <w:t>7)</w:t>
      </w:r>
      <w:r w:rsidRPr="00CA68E5">
        <w:rPr>
          <w:rFonts w:ascii="Times New Roman" w:eastAsia="Times New Roman" w:hAnsi="Times New Roman"/>
          <w:sz w:val="24"/>
          <w:lang w:eastAsia="pl-PL"/>
        </w:rPr>
        <w:t>porad, konsultacji i warsztatów dla rodziców i nauczycieli;</w:t>
      </w:r>
    </w:p>
    <w:p w:rsidR="00884C7B" w:rsidRPr="00CA68E5" w:rsidRDefault="00884C7B" w:rsidP="0049154E">
      <w:pPr>
        <w:spacing w:after="0" w:line="360" w:lineRule="auto"/>
        <w:ind w:left="108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8)</w:t>
      </w:r>
      <w:r w:rsidRPr="00CA68E5">
        <w:rPr>
          <w:rFonts w:ascii="Times New Roman" w:eastAsia="Times New Roman" w:hAnsi="Times New Roman"/>
          <w:sz w:val="24"/>
          <w:lang w:eastAsia="pl-PL"/>
        </w:rPr>
        <w:t>zajęć związanych z wyborem kierunku kształcenia i zawodu;</w:t>
      </w:r>
    </w:p>
    <w:p w:rsidR="00884C7B" w:rsidRPr="00CA68E5" w:rsidRDefault="00884C7B" w:rsidP="0049154E">
      <w:pPr>
        <w:spacing w:after="0" w:line="360" w:lineRule="auto"/>
        <w:ind w:left="108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9)</w:t>
      </w:r>
      <w:r w:rsidRPr="00CA68E5">
        <w:rPr>
          <w:rFonts w:ascii="Times New Roman" w:eastAsia="Times New Roman" w:hAnsi="Times New Roman"/>
          <w:sz w:val="24"/>
          <w:lang w:eastAsia="pl-PL"/>
        </w:rPr>
        <w:t>porad dla uczniów;</w:t>
      </w:r>
    </w:p>
    <w:p w:rsidR="00884C7B" w:rsidRPr="00CA68E5" w:rsidRDefault="00884C7B" w:rsidP="0049154E">
      <w:pPr>
        <w:spacing w:after="0" w:line="360" w:lineRule="auto"/>
        <w:ind w:left="108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10)</w:t>
      </w:r>
      <w:r w:rsidRPr="00CA68E5">
        <w:rPr>
          <w:rFonts w:ascii="Times New Roman" w:eastAsia="Times New Roman" w:hAnsi="Times New Roman"/>
          <w:sz w:val="24"/>
          <w:lang w:eastAsia="pl-PL"/>
        </w:rPr>
        <w:t xml:space="preserve"> klas terapeutycznych;</w:t>
      </w:r>
    </w:p>
    <w:p w:rsidR="00884C7B" w:rsidRDefault="00884C7B" w:rsidP="0049154E">
      <w:pPr>
        <w:spacing w:after="0" w:line="360" w:lineRule="auto"/>
        <w:ind w:left="108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11)</w:t>
      </w:r>
      <w:r w:rsidRPr="0046727B">
        <w:rPr>
          <w:rFonts w:ascii="Times New Roman" w:eastAsia="Times New Roman" w:hAnsi="Times New Roman"/>
          <w:sz w:val="24"/>
          <w:lang w:eastAsia="pl-PL"/>
        </w:rPr>
        <w:t xml:space="preserve"> działań na rzecz zorganizowania pomocy materialnej uczniom znajdującym s</w:t>
      </w:r>
      <w:r>
        <w:rPr>
          <w:rFonts w:ascii="Times New Roman" w:eastAsia="Times New Roman" w:hAnsi="Times New Roman"/>
          <w:sz w:val="24"/>
          <w:lang w:eastAsia="pl-PL"/>
        </w:rPr>
        <w:t>ię w trudnej sytuacji życiowej.</w:t>
      </w:r>
    </w:p>
    <w:p w:rsidR="00F22513" w:rsidRPr="00F22513" w:rsidRDefault="00F22513" w:rsidP="00884C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13. Pomoc psychologiczno – pedagogiczna udzielana jest rodzicom uczniów i nauczycielom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w formie porad, konsultacji, warsztatów, szkoleń. i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polega na wspieraniu rodziców i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nauczycieli w rozwiązywaniu problemów wychowawczych  i dydaktycznych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rozwijaniu ich umiejętności wychowawczych w celu zwiększania efektywności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psychologiczno-pedagogicznej dla uczniów.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14. Pomoc psychologiczno-pedagogiczna jest organizowana i udzielana we współpracy z: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rodzicami uczniów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poradniami psychologiczno-pedagogicznymi, w tym poradniami specjalistycznymi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placówkami doskonalenia nauczycieli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4) innymi szkołami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organizacjami pozarządowymi oraz innymi instytucjami działającymi na rzecz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rodziny, dzieci i młodzieży.</w:t>
      </w:r>
    </w:p>
    <w:p w:rsidR="00B42105" w:rsidRDefault="00F22513" w:rsidP="0049154E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</w:t>
      </w:r>
      <w:r w:rsidR="00B42105" w:rsidRPr="00053F1B">
        <w:rPr>
          <w:rFonts w:ascii="Times New Roman" w:eastAsia="Times New Roman" w:hAnsi="Times New Roman"/>
          <w:sz w:val="24"/>
          <w:lang w:eastAsia="pl-PL"/>
        </w:rPr>
        <w:t xml:space="preserve">W przypadku stwierdzenia, że uczeń/ uczniowie  ze względu na potrzeby </w:t>
      </w:r>
      <w:r w:rsidR="00B42105"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B42105" w:rsidRPr="00053F1B">
        <w:rPr>
          <w:rFonts w:ascii="Times New Roman" w:eastAsia="Times New Roman" w:hAnsi="Times New Roman"/>
          <w:sz w:val="24"/>
          <w:lang w:eastAsia="pl-PL"/>
        </w:rPr>
        <w:t xml:space="preserve">rozwojowe lub edukacyjne wymaga/ją pomocy psychologiczno pedagogicznej </w:t>
      </w:r>
      <w:r w:rsidR="00B42105"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B42105" w:rsidRPr="00053F1B">
        <w:rPr>
          <w:rFonts w:ascii="Times New Roman" w:eastAsia="Times New Roman" w:hAnsi="Times New Roman"/>
          <w:sz w:val="24"/>
          <w:lang w:eastAsia="pl-PL"/>
        </w:rPr>
        <w:t>nauczyciel/ specjalista informuje o tym niezwłocznie wychowawcę klasowego.</w:t>
      </w:r>
    </w:p>
    <w:p w:rsidR="00F22513" w:rsidRPr="00F22513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Uchylony</w:t>
      </w:r>
    </w:p>
    <w:p w:rsidR="00F22513" w:rsidRPr="00F22513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F22513" w:rsidRPr="00F22513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</w:t>
      </w:r>
      <w:r w:rsidR="00937841" w:rsidRP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24.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25.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937841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26.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4D70F8" w:rsidRDefault="00F22513" w:rsidP="0049154E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27. </w:t>
      </w:r>
      <w:r w:rsidR="009378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Uchylony</w:t>
      </w:r>
    </w:p>
    <w:p w:rsidR="004D70F8" w:rsidRDefault="004D70F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4D70F8" w:rsidRPr="004D70F8" w:rsidRDefault="004D70F8" w:rsidP="00240D6A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70F8">
        <w:rPr>
          <w:rFonts w:ascii="Times New Roman" w:hAnsi="Times New Roman"/>
          <w:sz w:val="24"/>
        </w:rPr>
        <w:lastRenderedPageBreak/>
        <w:t>28.</w:t>
      </w:r>
      <w:r w:rsidRPr="0060053C">
        <w:rPr>
          <w:rFonts w:ascii="Arial" w:eastAsia="Times New Roman" w:hAnsi="Arial" w:cs="Arial"/>
          <w:lang w:eastAsia="pl-PL"/>
        </w:rPr>
        <w:t xml:space="preserve"> </w:t>
      </w:r>
      <w:r w:rsidRPr="0060053C">
        <w:rPr>
          <w:rFonts w:ascii="Times New Roman" w:eastAsia="Times New Roman" w:hAnsi="Times New Roman"/>
          <w:sz w:val="24"/>
          <w:lang w:eastAsia="pl-PL"/>
        </w:rPr>
        <w:t>W zakresie organizacji pomocy w psychologiczno – pedagogicznej</w:t>
      </w:r>
      <w:r w:rsidRPr="0060053C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uczniom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60053C">
        <w:rPr>
          <w:rFonts w:ascii="Times New Roman" w:eastAsia="Times New Roman" w:hAnsi="Times New Roman"/>
          <w:sz w:val="24"/>
          <w:lang w:eastAsia="pl-PL"/>
        </w:rPr>
        <w:t>powierzonej klasy do obowiązków wychowawcy należy:</w:t>
      </w:r>
    </w:p>
    <w:p w:rsidR="004D70F8" w:rsidRPr="0060053C" w:rsidRDefault="004D70F8" w:rsidP="00240D6A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  1)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przeanalizowanie dostarczonych przez rodziców orzeczeń z poradni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psychologiczno – pedagogicznej i wszczęcie postępowania zgodnie z </w:t>
      </w:r>
      <w:r>
        <w:rPr>
          <w:rFonts w:ascii="Times New Roman" w:eastAsia="Times New Roman" w:hAnsi="Times New Roman"/>
          <w:sz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procedurą </w:t>
      </w:r>
      <w:r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określoną w </w:t>
      </w:r>
      <w:r w:rsidRPr="0060053C">
        <w:rPr>
          <w:rFonts w:ascii="Times New Roman" w:eastAsia="Times New Roman" w:hAnsi="Times New Roman"/>
          <w:i/>
          <w:sz w:val="24"/>
          <w:lang w:eastAsia="pl-PL"/>
        </w:rPr>
        <w:t xml:space="preserve">„Systemie </w:t>
      </w:r>
      <w:r w:rsidRPr="0060053C">
        <w:rPr>
          <w:rFonts w:ascii="Times New Roman" w:eastAsia="Times New Roman" w:hAnsi="Times New Roman"/>
          <w:bCs/>
          <w:i/>
          <w:sz w:val="24"/>
          <w:lang w:eastAsia="pl-PL"/>
        </w:rPr>
        <w:t xml:space="preserve">pomocy  psychologiczno </w:t>
      </w:r>
      <w:r>
        <w:rPr>
          <w:rFonts w:ascii="Times New Roman" w:eastAsia="Times New Roman" w:hAnsi="Times New Roman"/>
          <w:bCs/>
          <w:i/>
          <w:sz w:val="24"/>
          <w:lang w:eastAsia="pl-PL"/>
        </w:rPr>
        <w:t>–</w:t>
      </w:r>
      <w:r w:rsidRPr="0060053C">
        <w:rPr>
          <w:rFonts w:ascii="Times New Roman" w:eastAsia="Times New Roman" w:hAnsi="Times New Roman"/>
          <w:bCs/>
          <w:i/>
          <w:sz w:val="24"/>
          <w:lang w:eastAsia="pl-PL"/>
        </w:rPr>
        <w:t xml:space="preserve"> pedagogicznej</w:t>
      </w:r>
      <w:r>
        <w:rPr>
          <w:rFonts w:ascii="Times New Roman" w:eastAsia="Times New Roman" w:hAnsi="Times New Roman"/>
          <w:bCs/>
          <w:i/>
          <w:sz w:val="24"/>
          <w:lang w:eastAsia="pl-PL"/>
        </w:rPr>
        <w:t>”;</w:t>
      </w:r>
      <w:r w:rsidRPr="0060053C">
        <w:rPr>
          <w:rFonts w:ascii="Times New Roman" w:eastAsia="Times New Roman" w:hAnsi="Times New Roman"/>
          <w:bCs/>
          <w:i/>
          <w:sz w:val="24"/>
          <w:lang w:eastAsia="pl-PL"/>
        </w:rPr>
        <w:t xml:space="preserve"> </w:t>
      </w:r>
    </w:p>
    <w:p w:rsidR="004D70F8" w:rsidRPr="0060053C" w:rsidRDefault="004D70F8" w:rsidP="00240D6A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Cs/>
          <w:sz w:val="24"/>
          <w:lang w:eastAsia="pl-PL"/>
        </w:rPr>
        <w:t xml:space="preserve">                    </w:t>
      </w:r>
      <w:r w:rsidRPr="00FA7A5A">
        <w:rPr>
          <w:rFonts w:ascii="Times New Roman" w:eastAsia="Times New Roman" w:hAnsi="Times New Roman"/>
          <w:bCs/>
          <w:sz w:val="24"/>
          <w:lang w:eastAsia="pl-PL"/>
        </w:rPr>
        <w:t>2)</w:t>
      </w:r>
      <w:r>
        <w:rPr>
          <w:rFonts w:ascii="Times New Roman" w:eastAsia="Times New Roman" w:hAnsi="Times New Roman"/>
          <w:bCs/>
          <w:i/>
          <w:sz w:val="24"/>
          <w:lang w:eastAsia="pl-PL"/>
        </w:rPr>
        <w:t xml:space="preserve"> </w:t>
      </w:r>
      <w:r w:rsidRPr="00FA7A5A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przeanalizowanie opinii poradni psychologiczno – pedagogicznej i wstępne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  </w:t>
      </w:r>
      <w:r w:rsidRPr="0060053C">
        <w:rPr>
          <w:rFonts w:ascii="Times New Roman" w:eastAsia="Times New Roman" w:hAnsi="Times New Roman"/>
          <w:sz w:val="24"/>
          <w:lang w:eastAsia="pl-PL"/>
        </w:rPr>
        <w:t>zdefiniowanie trudności / zdolności uczniów;</w:t>
      </w:r>
    </w:p>
    <w:p w:rsidR="004D70F8" w:rsidRPr="00FA7A5A" w:rsidRDefault="004D70F8" w:rsidP="007908E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3)   </w:t>
      </w:r>
      <w:r w:rsidRPr="00FA7A5A">
        <w:rPr>
          <w:rFonts w:ascii="Times New Roman" w:eastAsia="Times New Roman" w:hAnsi="Times New Roman"/>
          <w:sz w:val="24"/>
          <w:lang w:eastAsia="pl-PL"/>
        </w:rPr>
        <w:t xml:space="preserve">przyjmowanie uwag i opinii nauczycieli pracujących z daną klasą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</w:t>
      </w:r>
      <w:r w:rsidRPr="00FA7A5A">
        <w:rPr>
          <w:rFonts w:ascii="Times New Roman" w:eastAsia="Times New Roman" w:hAnsi="Times New Roman"/>
          <w:sz w:val="24"/>
          <w:lang w:eastAsia="pl-PL"/>
        </w:rPr>
        <w:t xml:space="preserve">o specjalnych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FA7A5A">
        <w:rPr>
          <w:rFonts w:ascii="Times New Roman" w:eastAsia="Times New Roman" w:hAnsi="Times New Roman"/>
          <w:sz w:val="24"/>
          <w:lang w:eastAsia="pl-PL"/>
        </w:rPr>
        <w:t>potrzebach edukacyjnych uczniów;</w:t>
      </w:r>
    </w:p>
    <w:p w:rsidR="004D70F8" w:rsidRPr="001B4D4A" w:rsidRDefault="004D70F8" w:rsidP="007908E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0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4)</w:t>
      </w:r>
      <w:r w:rsidRPr="001B4D4A"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1B4D4A">
        <w:rPr>
          <w:rFonts w:ascii="Times New Roman" w:eastAsia="Times New Roman" w:hAnsi="Times New Roman"/>
          <w:sz w:val="24"/>
          <w:lang w:eastAsia="pl-PL"/>
        </w:rPr>
        <w:t>zdobycie rzetelnej wiedzy o uczniu i jego środowisku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; wychowawca poznaje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ucznia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>i jego</w:t>
      </w:r>
      <w:r w:rsidRPr="001B4D4A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sytuację poprzez rozmowy z nim i jego rodzicami, obserwacje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zachowań ucznia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i jego relacji z innymi,  analizę zauważonych postępów w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rozwoju dziecka związanych z edukacją i rozwojem społecznym. Sam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wchodzi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w relację z uczniem i ma szansę dokonywać autorefleksji związanej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z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tym, co się w tej relacji dzieje. Dodatkowo ma możliwość analizowania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dokumentów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(orzeczenia, opinii, dokumentacji medycznej udostępnionej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przez rodzica itp.), 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analizowania wytworów dziecka. Może mieć również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 xml:space="preserve">dostęp do wyników badań prowadzonych przez specjalistów i do pogłębionej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br/>
        <w:t xml:space="preserve">                  </w:t>
      </w:r>
      <w:r w:rsidRPr="001B4D4A">
        <w:rPr>
          <w:rFonts w:ascii="Times New Roman" w:eastAsia="Times New Roman" w:hAnsi="Times New Roman"/>
          <w:color w:val="000000"/>
          <w:sz w:val="24"/>
          <w:lang w:eastAsia="pl-PL"/>
        </w:rPr>
        <w:t>diagnozy</w:t>
      </w:r>
      <w:r w:rsidRPr="001B4D4A">
        <w:rPr>
          <w:rFonts w:ascii="Times New Roman" w:eastAsia="Times New Roman" w:hAnsi="Times New Roman"/>
          <w:sz w:val="24"/>
          <w:lang w:eastAsia="pl-PL"/>
        </w:rPr>
        <w:t>.</w:t>
      </w:r>
    </w:p>
    <w:p w:rsidR="004D70F8" w:rsidRPr="0060053C" w:rsidRDefault="004D70F8" w:rsidP="007908E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 5)  </w:t>
      </w:r>
      <w:r w:rsidRPr="0060053C">
        <w:rPr>
          <w:rFonts w:ascii="Times New Roman" w:eastAsia="Times New Roman" w:hAnsi="Times New Roman"/>
          <w:sz w:val="24"/>
          <w:lang w:eastAsia="pl-PL"/>
        </w:rPr>
        <w:t>określenie specjalnych potrzeb ucznia samodzielnie lub we współpracy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</w:t>
      </w:r>
      <w:r w:rsidRPr="0060053C">
        <w:rPr>
          <w:rFonts w:ascii="Times New Roman" w:eastAsia="Times New Roman" w:hAnsi="Times New Roman"/>
          <w:sz w:val="24"/>
          <w:lang w:eastAsia="pl-PL"/>
        </w:rPr>
        <w:t xml:space="preserve"> z grupą nauczycieli prowadzących zajęcia w klasie;</w:t>
      </w:r>
    </w:p>
    <w:p w:rsidR="004D70F8" w:rsidRPr="00566239" w:rsidRDefault="004D70F8" w:rsidP="007908ED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 6)  </w:t>
      </w:r>
      <w:r w:rsidRPr="00566239">
        <w:rPr>
          <w:rFonts w:ascii="Times New Roman" w:eastAsia="Times New Roman" w:hAnsi="Times New Roman"/>
          <w:sz w:val="24"/>
          <w:lang w:eastAsia="pl-PL"/>
        </w:rPr>
        <w:t xml:space="preserve">poinformowanie pisemnie rodziców o zalecanych formach pomocy dziecku.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 </w:t>
      </w:r>
      <w:r w:rsidRPr="00566239">
        <w:rPr>
          <w:rFonts w:ascii="Times New Roman" w:eastAsia="Times New Roman" w:hAnsi="Times New Roman"/>
          <w:sz w:val="24"/>
          <w:lang w:eastAsia="pl-PL"/>
        </w:rPr>
        <w:t xml:space="preserve">Pismo wychodzące do rodziców przygotowuje wychowawca, a podpisuje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             </w:t>
      </w:r>
      <w:r w:rsidRPr="00566239">
        <w:rPr>
          <w:rFonts w:ascii="Times New Roman" w:eastAsia="Times New Roman" w:hAnsi="Times New Roman"/>
          <w:sz w:val="24"/>
          <w:lang w:eastAsia="pl-PL"/>
        </w:rPr>
        <w:t xml:space="preserve">dyrektor szkoły lub upoważniona przez niego osoba. </w:t>
      </w:r>
    </w:p>
    <w:p w:rsidR="004D70F8" w:rsidRPr="00D150CC" w:rsidRDefault="004D70F8" w:rsidP="007908E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             </w:t>
      </w:r>
      <w:r w:rsidR="009B598D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D150CC">
        <w:rPr>
          <w:rFonts w:ascii="Times New Roman" w:eastAsia="Times New Roman" w:hAnsi="Times New Roman"/>
          <w:sz w:val="24"/>
          <w:lang w:eastAsia="pl-PL"/>
        </w:rPr>
        <w:t>7)</w:t>
      </w:r>
      <w:r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="009B598D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D150CC">
        <w:rPr>
          <w:rFonts w:ascii="Times New Roman" w:eastAsia="Times New Roman" w:hAnsi="Times New Roman"/>
          <w:sz w:val="24"/>
          <w:lang w:eastAsia="pl-PL"/>
        </w:rPr>
        <w:t>monitorowanie organizacji pomocy i obecności ucznia na zajęciach;</w:t>
      </w:r>
    </w:p>
    <w:p w:rsidR="004D70F8" w:rsidRPr="009B598D" w:rsidRDefault="004D70F8" w:rsidP="007908ED">
      <w:pPr>
        <w:pStyle w:val="Akapitzlist"/>
        <w:numPr>
          <w:ilvl w:val="0"/>
          <w:numId w:val="9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9B598D">
        <w:rPr>
          <w:rFonts w:ascii="Times New Roman" w:eastAsia="Times New Roman" w:hAnsi="Times New Roman"/>
          <w:sz w:val="24"/>
          <w:lang w:eastAsia="pl-PL"/>
        </w:rPr>
        <w:t>informowanie rodziców i innych nauczycieli  o efektywności pomocy psychologiczno – pedagogicznej   i postępach ucznia;</w:t>
      </w:r>
    </w:p>
    <w:p w:rsidR="004D70F8" w:rsidRPr="00E379E4" w:rsidRDefault="004D70F8" w:rsidP="007908ED">
      <w:pPr>
        <w:pStyle w:val="Akapitzlist"/>
        <w:numPr>
          <w:ilvl w:val="0"/>
          <w:numId w:val="9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E379E4">
        <w:rPr>
          <w:rFonts w:ascii="Times New Roman" w:eastAsia="Times New Roman" w:hAnsi="Times New Roman"/>
          <w:sz w:val="24"/>
          <w:lang w:eastAsia="pl-PL"/>
        </w:rPr>
        <w:t>angażowanie rodziców w działania pomocowe swoim dzieciom;</w:t>
      </w:r>
    </w:p>
    <w:p w:rsidR="004D70F8" w:rsidRDefault="004D70F8" w:rsidP="007908ED">
      <w:pPr>
        <w:pStyle w:val="Akapitzlist"/>
        <w:numPr>
          <w:ilvl w:val="0"/>
          <w:numId w:val="9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E379E4">
        <w:rPr>
          <w:rFonts w:ascii="Times New Roman" w:eastAsia="Times New Roman" w:hAnsi="Times New Roman"/>
          <w:sz w:val="24"/>
          <w:lang w:eastAsia="pl-PL"/>
        </w:rPr>
        <w:t>prowadzenie dokumentacji rejestrującej podejmowane działania w zakresie organizacji pomocy psychologiczno – ped</w:t>
      </w:r>
      <w:r>
        <w:rPr>
          <w:rFonts w:ascii="Times New Roman" w:eastAsia="Times New Roman" w:hAnsi="Times New Roman"/>
          <w:sz w:val="24"/>
          <w:lang w:eastAsia="pl-PL"/>
        </w:rPr>
        <w:t>agogicznej uczniom swojej klasy</w:t>
      </w:r>
      <w:r w:rsidR="00637DB7">
        <w:rPr>
          <w:rFonts w:ascii="Times New Roman" w:eastAsia="Times New Roman" w:hAnsi="Times New Roman"/>
          <w:sz w:val="24"/>
          <w:lang w:eastAsia="pl-PL"/>
        </w:rPr>
        <w:t>.</w:t>
      </w:r>
    </w:p>
    <w:p w:rsidR="009C4FE1" w:rsidRPr="00CC00B7" w:rsidRDefault="009C4FE1" w:rsidP="007908E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29.  </w:t>
      </w:r>
      <w:r>
        <w:rPr>
          <w:rFonts w:ascii="Times New Roman" w:hAnsi="Times New Roman"/>
          <w:sz w:val="24"/>
        </w:rPr>
        <w:t xml:space="preserve">Wychowawca klasy informuje innych nauczycieli o konieczności objęcia ucznia  </w:t>
      </w:r>
      <w:r>
        <w:rPr>
          <w:rFonts w:ascii="Times New Roman" w:hAnsi="Times New Roman"/>
          <w:sz w:val="24"/>
        </w:rPr>
        <w:br/>
        <w:t xml:space="preserve">        pomocą psychologiczno-pedagogiczną.</w:t>
      </w:r>
    </w:p>
    <w:p w:rsidR="009C4FE1" w:rsidRDefault="009C4FE1" w:rsidP="007908ED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</w:p>
    <w:p w:rsidR="004643A0" w:rsidRDefault="009C4FE1" w:rsidP="00451BAF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9C4FE1">
        <w:rPr>
          <w:rFonts w:ascii="Times New Roman" w:hAnsi="Times New Roman"/>
          <w:sz w:val="24"/>
        </w:rPr>
        <w:lastRenderedPageBreak/>
        <w:t>30.</w:t>
      </w:r>
      <w:r>
        <w:rPr>
          <w:rFonts w:ascii="Times New Roman" w:hAnsi="Times New Roman"/>
          <w:b/>
          <w:sz w:val="24"/>
        </w:rPr>
        <w:t xml:space="preserve">  </w:t>
      </w:r>
      <w:r w:rsidRPr="00C021C2">
        <w:rPr>
          <w:rFonts w:ascii="Times New Roman" w:eastAsia="Times New Roman" w:hAnsi="Times New Roman"/>
          <w:sz w:val="24"/>
          <w:lang w:eastAsia="pl-PL"/>
        </w:rPr>
        <w:t xml:space="preserve">W celu </w:t>
      </w:r>
      <w:r>
        <w:rPr>
          <w:rFonts w:ascii="Times New Roman" w:eastAsia="Times New Roman" w:hAnsi="Times New Roman"/>
          <w:sz w:val="24"/>
          <w:lang w:eastAsia="pl-PL"/>
        </w:rPr>
        <w:t xml:space="preserve">organizowania </w:t>
      </w:r>
      <w:r w:rsidRPr="00C021C2">
        <w:rPr>
          <w:rFonts w:ascii="Times New Roman" w:eastAsia="Times New Roman" w:hAnsi="Times New Roman"/>
          <w:sz w:val="24"/>
          <w:lang w:eastAsia="pl-PL"/>
        </w:rPr>
        <w:t xml:space="preserve">pomocy psychologiczno –pedagogicznej uczniom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C021C2">
        <w:rPr>
          <w:rFonts w:ascii="Times New Roman" w:eastAsia="Times New Roman" w:hAnsi="Times New Roman"/>
          <w:sz w:val="24"/>
          <w:lang w:eastAsia="pl-PL"/>
        </w:rPr>
        <w:t>posiadającym orzeczenie dyrektor szkoły powołuje Zespół Wspierający</w:t>
      </w:r>
      <w:r>
        <w:rPr>
          <w:rFonts w:ascii="Times New Roman" w:eastAsia="Times New Roman" w:hAnsi="Times New Roman"/>
          <w:sz w:val="24"/>
          <w:lang w:eastAsia="pl-PL"/>
        </w:rPr>
        <w:t xml:space="preserve">, którego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zadaniem jest planowanie i koordynowanie pomocy psychologiczno-pedagogicznej.</w:t>
      </w:r>
    </w:p>
    <w:p w:rsidR="009C4FE1" w:rsidRDefault="009C4FE1" w:rsidP="00451BAF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4643A0"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b/>
          <w:sz w:val="24"/>
        </w:rPr>
        <w:t xml:space="preserve"> </w:t>
      </w:r>
      <w:r w:rsidR="004643A0">
        <w:rPr>
          <w:rFonts w:ascii="Times New Roman" w:hAnsi="Times New Roman"/>
          <w:b/>
          <w:sz w:val="24"/>
        </w:rPr>
        <w:t xml:space="preserve">  </w:t>
      </w:r>
      <w:r w:rsidRPr="00CC00B7">
        <w:rPr>
          <w:rFonts w:ascii="Times New Roman" w:eastAsia="Times New Roman" w:hAnsi="Times New Roman"/>
          <w:sz w:val="24"/>
          <w:lang w:eastAsia="pl-PL"/>
        </w:rPr>
        <w:t>Koordynatorem pracy zes</w:t>
      </w:r>
      <w:r>
        <w:rPr>
          <w:rFonts w:ascii="Times New Roman" w:eastAsia="Times New Roman" w:hAnsi="Times New Roman"/>
          <w:sz w:val="24"/>
          <w:lang w:eastAsia="pl-PL"/>
        </w:rPr>
        <w:t>połu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CC00B7">
        <w:rPr>
          <w:rFonts w:ascii="Times New Roman" w:eastAsia="Times New Roman" w:hAnsi="Times New Roman"/>
          <w:sz w:val="24"/>
          <w:lang w:eastAsia="pl-PL"/>
        </w:rPr>
        <w:t>jest pedagog szkolny.</w:t>
      </w:r>
    </w:p>
    <w:p w:rsidR="009C4FE1" w:rsidRPr="00CC00B7" w:rsidRDefault="009C4FE1" w:rsidP="00451BAF">
      <w:pPr>
        <w:spacing w:line="360" w:lineRule="auto"/>
        <w:rPr>
          <w:rFonts w:ascii="Times New Roman" w:hAnsi="Times New Roman"/>
          <w:b/>
          <w:sz w:val="24"/>
        </w:rPr>
      </w:pPr>
      <w:r w:rsidRPr="00843ABF">
        <w:rPr>
          <w:rFonts w:ascii="Times New Roman" w:hAnsi="Times New Roman"/>
          <w:sz w:val="24"/>
        </w:rPr>
        <w:t>32.</w:t>
      </w:r>
      <w:r>
        <w:rPr>
          <w:rFonts w:ascii="Times New Roman" w:hAnsi="Times New Roman"/>
          <w:b/>
          <w:sz w:val="24"/>
        </w:rPr>
        <w:t xml:space="preserve"> </w:t>
      </w:r>
      <w:r w:rsidR="00843ABF">
        <w:rPr>
          <w:rFonts w:ascii="Times New Roman" w:eastAsia="Times New Roman" w:hAnsi="Times New Roman"/>
          <w:color w:val="000000"/>
          <w:sz w:val="24"/>
          <w:lang w:eastAsia="pl-PL"/>
        </w:rPr>
        <w:t xml:space="preserve">  </w:t>
      </w:r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>Do zadań koordynatora należy:</w:t>
      </w:r>
    </w:p>
    <w:p w:rsidR="009C4FE1" w:rsidRPr="00CC00B7" w:rsidRDefault="009C4FE1" w:rsidP="00451BAF">
      <w:pPr>
        <w:pStyle w:val="Akapitzlist"/>
        <w:numPr>
          <w:ilvl w:val="0"/>
          <w:numId w:val="99"/>
        </w:numPr>
        <w:tabs>
          <w:tab w:val="num" w:pos="108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>ustalanie terminów spotkań Zespołu;</w:t>
      </w:r>
    </w:p>
    <w:p w:rsidR="009C4FE1" w:rsidRPr="00CC00B7" w:rsidRDefault="009C4FE1" w:rsidP="00451BAF">
      <w:pPr>
        <w:numPr>
          <w:ilvl w:val="0"/>
          <w:numId w:val="99"/>
        </w:numPr>
        <w:tabs>
          <w:tab w:val="num" w:pos="108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>zawiadomienie o terminie spotkania Zespołu: dyrektora szkoły i wszystkich członków (z tygodniowym wyprzedzeniem);</w:t>
      </w:r>
    </w:p>
    <w:p w:rsidR="009C4FE1" w:rsidRPr="00CC00B7" w:rsidRDefault="009C4FE1" w:rsidP="00451BAF">
      <w:pPr>
        <w:numPr>
          <w:ilvl w:val="0"/>
          <w:numId w:val="99"/>
        </w:numPr>
        <w:tabs>
          <w:tab w:val="num" w:pos="108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>prowadzenie dokumentacji pomocy psychologiczno-pedagogicznej dla uczniów;</w:t>
      </w:r>
    </w:p>
    <w:p w:rsidR="009C4FE1" w:rsidRPr="00456B95" w:rsidRDefault="009C4FE1" w:rsidP="00451BAF">
      <w:pPr>
        <w:numPr>
          <w:ilvl w:val="0"/>
          <w:numId w:val="99"/>
        </w:numPr>
        <w:tabs>
          <w:tab w:val="num" w:pos="108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 xml:space="preserve">nawiązywania  kontaktów z PP-P, organizacjami pozarządowymi oraz innymi instytucjami działającymi na rzecz rodziny, dzieci i młodzieży – ustala rozwiązania organizacyjne, jeśli wynika to z planu działań wspierających dla ucznia (ustala czas, miejsce zajęć, ilość osób w grupie </w:t>
      </w:r>
      <w:proofErr w:type="spellStart"/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>itp</w:t>
      </w:r>
      <w:proofErr w:type="spellEnd"/>
      <w:r w:rsidRPr="00CC00B7">
        <w:rPr>
          <w:rFonts w:ascii="Times New Roman" w:eastAsia="Times New Roman" w:hAnsi="Times New Roman"/>
          <w:color w:val="000000"/>
          <w:sz w:val="24"/>
          <w:lang w:eastAsia="pl-PL"/>
        </w:rPr>
        <w:t>).</w:t>
      </w:r>
    </w:p>
    <w:p w:rsidR="00C44B86" w:rsidRDefault="009C4FE1" w:rsidP="00451BAF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456B95">
        <w:rPr>
          <w:rFonts w:ascii="Times New Roman" w:hAnsi="Times New Roman"/>
          <w:sz w:val="24"/>
        </w:rPr>
        <w:t>33.</w:t>
      </w:r>
      <w:r>
        <w:rPr>
          <w:rFonts w:ascii="Times New Roman" w:hAnsi="Times New Roman"/>
          <w:b/>
          <w:sz w:val="24"/>
        </w:rPr>
        <w:t xml:space="preserve"> </w:t>
      </w:r>
      <w:r w:rsidR="00456B95">
        <w:rPr>
          <w:rFonts w:ascii="Times New Roman" w:hAnsi="Times New Roman"/>
          <w:b/>
          <w:sz w:val="24"/>
        </w:rPr>
        <w:t xml:space="preserve">  </w:t>
      </w:r>
      <w:r w:rsidRPr="007946B5">
        <w:rPr>
          <w:rFonts w:ascii="Times New Roman" w:eastAsia="Times New Roman" w:hAnsi="Times New Roman"/>
          <w:sz w:val="24"/>
          <w:lang w:eastAsia="pl-PL"/>
        </w:rPr>
        <w:t>Na podstawie zaleceń Zespołu ustala dyrektor szkoły ustala formy,</w:t>
      </w:r>
      <w:r w:rsidRPr="007946B5">
        <w:rPr>
          <w:rFonts w:ascii="Times New Roman" w:eastAsia="Times New Roman" w:hAnsi="Times New Roman"/>
          <w:i/>
          <w:color w:val="FF0000"/>
          <w:sz w:val="24"/>
          <w:lang w:eastAsia="pl-PL"/>
        </w:rPr>
        <w:t xml:space="preserve"> </w:t>
      </w:r>
      <w:r w:rsidRPr="007946B5">
        <w:rPr>
          <w:rFonts w:ascii="Times New Roman" w:eastAsia="Times New Roman" w:hAnsi="Times New Roman"/>
          <w:sz w:val="24"/>
          <w:lang w:eastAsia="pl-PL"/>
        </w:rPr>
        <w:t xml:space="preserve">sposoby i okres </w:t>
      </w:r>
      <w:r>
        <w:rPr>
          <w:rFonts w:ascii="Times New Roman" w:eastAsia="Times New Roman" w:hAnsi="Times New Roman"/>
          <w:sz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7946B5">
        <w:rPr>
          <w:rFonts w:ascii="Times New Roman" w:eastAsia="Times New Roman" w:hAnsi="Times New Roman"/>
          <w:sz w:val="24"/>
          <w:lang w:eastAsia="pl-PL"/>
        </w:rPr>
        <w:t xml:space="preserve">udzielania pomocy psychologiczno-pedagogicznej oraz wymiar godzin, w którym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7946B5">
        <w:rPr>
          <w:rFonts w:ascii="Times New Roman" w:eastAsia="Times New Roman" w:hAnsi="Times New Roman"/>
          <w:sz w:val="24"/>
          <w:lang w:eastAsia="pl-PL"/>
        </w:rPr>
        <w:t xml:space="preserve">poszczególne formy pomocy będą realizowane biorąc pod uwagę wszystkie godziny,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7946B5">
        <w:rPr>
          <w:rFonts w:ascii="Times New Roman" w:eastAsia="Times New Roman" w:hAnsi="Times New Roman"/>
          <w:sz w:val="24"/>
          <w:lang w:eastAsia="pl-PL"/>
        </w:rPr>
        <w:t>które w danym roku mogą być przeznaczone na realizację tych form.</w:t>
      </w:r>
    </w:p>
    <w:p w:rsidR="00F61355" w:rsidRDefault="009C4FE1" w:rsidP="00451BAF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C44B86">
        <w:rPr>
          <w:rFonts w:ascii="Times New Roman" w:eastAsia="Times New Roman" w:hAnsi="Times New Roman"/>
          <w:sz w:val="24"/>
          <w:lang w:eastAsia="pl-PL"/>
        </w:rPr>
        <w:t>34.</w:t>
      </w:r>
      <w:r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D82D60">
        <w:rPr>
          <w:rFonts w:ascii="Times New Roman" w:eastAsia="Times New Roman" w:hAnsi="Times New Roman"/>
          <w:sz w:val="24"/>
          <w:lang w:eastAsia="pl-PL"/>
        </w:rPr>
        <w:t>O ustalonych formach, sposobach,</w:t>
      </w:r>
      <w:r w:rsidRPr="00D82D60">
        <w:rPr>
          <w:rFonts w:ascii="Times New Roman" w:eastAsia="Times New Roman" w:hAnsi="Times New Roman"/>
          <w:color w:val="FF0000"/>
          <w:sz w:val="24"/>
          <w:lang w:eastAsia="pl-PL"/>
        </w:rPr>
        <w:t xml:space="preserve"> </w:t>
      </w:r>
      <w:r w:rsidRPr="00D82D60">
        <w:rPr>
          <w:rFonts w:ascii="Times New Roman" w:eastAsia="Times New Roman" w:hAnsi="Times New Roman"/>
          <w:i/>
          <w:color w:val="FF0000"/>
          <w:sz w:val="24"/>
          <w:lang w:eastAsia="pl-PL"/>
        </w:rPr>
        <w:t xml:space="preserve"> </w:t>
      </w:r>
      <w:r w:rsidRPr="00D82D60">
        <w:rPr>
          <w:rFonts w:ascii="Times New Roman" w:eastAsia="Times New Roman" w:hAnsi="Times New Roman"/>
          <w:sz w:val="24"/>
          <w:lang w:eastAsia="pl-PL"/>
        </w:rPr>
        <w:t xml:space="preserve">wymiarze i okresie udzielania pomocy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D82D60">
        <w:rPr>
          <w:rFonts w:ascii="Times New Roman" w:eastAsia="Times New Roman" w:hAnsi="Times New Roman"/>
          <w:sz w:val="24"/>
          <w:lang w:eastAsia="pl-PL"/>
        </w:rPr>
        <w:t>psychologiczno-pedagogicznej dyrektor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D82D60">
        <w:rPr>
          <w:rFonts w:ascii="Times New Roman" w:eastAsia="Times New Roman" w:hAnsi="Times New Roman"/>
          <w:sz w:val="24"/>
          <w:lang w:eastAsia="pl-PL"/>
        </w:rPr>
        <w:t>szkoły</w:t>
      </w:r>
      <w:r>
        <w:rPr>
          <w:rFonts w:ascii="Times New Roman" w:eastAsia="Times New Roman" w:hAnsi="Times New Roman"/>
          <w:sz w:val="24"/>
          <w:lang w:eastAsia="pl-PL"/>
        </w:rPr>
        <w:t xml:space="preserve"> lub koordynator </w:t>
      </w:r>
      <w:r w:rsidRPr="00D82D60">
        <w:rPr>
          <w:rFonts w:ascii="Times New Roman" w:eastAsia="Times New Roman" w:hAnsi="Times New Roman"/>
          <w:sz w:val="24"/>
          <w:lang w:eastAsia="pl-PL"/>
        </w:rPr>
        <w:t xml:space="preserve"> informuje rodz</w:t>
      </w:r>
      <w:r>
        <w:rPr>
          <w:rFonts w:ascii="Times New Roman" w:eastAsia="Times New Roman" w:hAnsi="Times New Roman"/>
          <w:sz w:val="24"/>
          <w:lang w:eastAsia="pl-PL"/>
        </w:rPr>
        <w:t xml:space="preserve">iców lub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opiekunów</w:t>
      </w:r>
      <w:r w:rsidR="00C44B86">
        <w:rPr>
          <w:rFonts w:ascii="Times New Roman" w:eastAsia="Times New Roman" w:hAnsi="Times New Roman"/>
          <w:sz w:val="24"/>
          <w:lang w:eastAsia="pl-PL"/>
        </w:rPr>
        <w:t xml:space="preserve"> prawnych.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D82D60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:rsidR="00F61355" w:rsidRDefault="009C4FE1" w:rsidP="00451BAF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61355">
        <w:rPr>
          <w:rFonts w:ascii="Times New Roman" w:hAnsi="Times New Roman"/>
          <w:sz w:val="24"/>
        </w:rPr>
        <w:t>35.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W szkole rozpoznawane są uzdolni</w:t>
      </w:r>
      <w:r w:rsidR="00F61355">
        <w:rPr>
          <w:rFonts w:ascii="Times New Roman" w:hAnsi="Times New Roman"/>
          <w:sz w:val="24"/>
        </w:rPr>
        <w:t>enia i zainteresowania uczniów.</w:t>
      </w:r>
    </w:p>
    <w:p w:rsidR="00080572" w:rsidRDefault="009C4FE1" w:rsidP="00451BAF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F61355">
        <w:rPr>
          <w:rFonts w:ascii="Times New Roman" w:hAnsi="Times New Roman"/>
          <w:sz w:val="24"/>
        </w:rPr>
        <w:t>36.</w:t>
      </w:r>
      <w:r>
        <w:rPr>
          <w:rFonts w:ascii="Times New Roman" w:hAnsi="Times New Roman"/>
          <w:b/>
          <w:sz w:val="24"/>
        </w:rPr>
        <w:t xml:space="preserve">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Zainteresowania uczniów oraz ich uzdolnienia rozpoznawane są w formie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wywiadów z rodzicami, uczniem, prowadzenia obserwacji pedagogicznych oraz z opinii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>i orzeczeń poradni</w:t>
      </w:r>
      <w:r w:rsidR="00F61355">
        <w:rPr>
          <w:rFonts w:ascii="Times New Roman" w:eastAsia="Times New Roman" w:hAnsi="Times New Roman"/>
          <w:sz w:val="24"/>
          <w:szCs w:val="24"/>
          <w:lang w:eastAsia="pl-PL"/>
        </w:rPr>
        <w:t xml:space="preserve"> psychologiczno-pedagogicznych.</w:t>
      </w:r>
    </w:p>
    <w:p w:rsidR="009C4FE1" w:rsidRPr="00080572" w:rsidRDefault="009C4FE1" w:rsidP="00451BAF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080572">
        <w:rPr>
          <w:rFonts w:ascii="Times New Roman" w:hAnsi="Times New Roman"/>
          <w:sz w:val="24"/>
        </w:rPr>
        <w:t>37.</w:t>
      </w:r>
      <w:r>
        <w:rPr>
          <w:rFonts w:ascii="Times New Roman" w:hAnsi="Times New Roman"/>
          <w:b/>
          <w:sz w:val="24"/>
        </w:rPr>
        <w:t xml:space="preserve">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 szczególnych uzdolnień nauczyciel edukacji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przedmiotowej składa wniosek do wychowawcy o objęcie ucznia opieką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 w:rsidR="00080572">
        <w:rPr>
          <w:rFonts w:ascii="Times New Roman" w:eastAsia="Times New Roman" w:hAnsi="Times New Roman"/>
          <w:sz w:val="24"/>
          <w:szCs w:val="24"/>
          <w:lang w:eastAsia="pl-PL"/>
        </w:rPr>
        <w:t xml:space="preserve">  psychologiczno-pedagogicznej.</w:t>
      </w:r>
    </w:p>
    <w:p w:rsidR="009C4FE1" w:rsidRDefault="009C4FE1" w:rsidP="00451BA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1506">
        <w:rPr>
          <w:rFonts w:ascii="Times New Roman" w:hAnsi="Times New Roman"/>
          <w:sz w:val="24"/>
        </w:rPr>
        <w:t>38.</w:t>
      </w:r>
      <w:r>
        <w:rPr>
          <w:rFonts w:ascii="Times New Roman" w:hAnsi="Times New Roman"/>
          <w:b/>
          <w:sz w:val="24"/>
        </w:rPr>
        <w:t xml:space="preserve">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W szkole organizuje się kółka zainteresowań zgodnie z zainteresowaniami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>i uzdolnieniami uczniów.</w:t>
      </w:r>
    </w:p>
    <w:p w:rsidR="000B276F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76F">
        <w:rPr>
          <w:rFonts w:ascii="Times New Roman" w:hAnsi="Times New Roman"/>
          <w:sz w:val="24"/>
        </w:rPr>
        <w:lastRenderedPageBreak/>
        <w:t>39.</w:t>
      </w:r>
      <w:r>
        <w:rPr>
          <w:rFonts w:ascii="Times New Roman" w:hAnsi="Times New Roman"/>
          <w:b/>
          <w:sz w:val="24"/>
        </w:rPr>
        <w:t xml:space="preserve">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Organizowane w szkole konkursy, olimpiady, turnieje stanowią formę rozwoju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uzdolnień </w:t>
      </w:r>
      <w:r w:rsidRPr="001006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 xml:space="preserve">i ich prezentacji. Uczniowie awansujący do kolejnych etapów objęci są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6D4017">
        <w:rPr>
          <w:rFonts w:ascii="Times New Roman" w:eastAsia="Times New Roman" w:hAnsi="Times New Roman"/>
          <w:sz w:val="24"/>
          <w:szCs w:val="24"/>
          <w:lang w:eastAsia="pl-PL"/>
        </w:rPr>
        <w:t>specjalna opieką nauczyciela.</w:t>
      </w:r>
    </w:p>
    <w:p w:rsidR="009C4FE1" w:rsidRPr="000B276F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76F">
        <w:rPr>
          <w:rFonts w:ascii="Times New Roman" w:hAnsi="Times New Roman"/>
          <w:sz w:val="24"/>
        </w:rPr>
        <w:t>40.</w:t>
      </w:r>
      <w:r>
        <w:rPr>
          <w:rFonts w:ascii="Times New Roman" w:hAnsi="Times New Roman"/>
          <w:b/>
          <w:sz w:val="24"/>
        </w:rPr>
        <w:t xml:space="preserve"> </w:t>
      </w: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 xml:space="preserve">Indywidualizacja pracy z uczniem na obowiązkowych i dodatkowych zajęciach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 </w:t>
      </w: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>polega na:</w:t>
      </w:r>
    </w:p>
    <w:p w:rsidR="009C4FE1" w:rsidRPr="00B467D8" w:rsidRDefault="009C4FE1" w:rsidP="00DF68D1">
      <w:pPr>
        <w:numPr>
          <w:ilvl w:val="0"/>
          <w:numId w:val="10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>dostosowywaniu tempa pracy do możliwości percepcyjnych ucznia;</w:t>
      </w:r>
    </w:p>
    <w:p w:rsidR="009C4FE1" w:rsidRPr="00B467D8" w:rsidRDefault="009C4FE1" w:rsidP="00DF68D1">
      <w:pPr>
        <w:numPr>
          <w:ilvl w:val="0"/>
          <w:numId w:val="10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>dostosowaniu poziomu wymagań edukacyjnych do możliwości percepcyjnych, intelektualnych i fizycznych ucznia;</w:t>
      </w:r>
    </w:p>
    <w:p w:rsidR="009C4FE1" w:rsidRPr="00B467D8" w:rsidRDefault="009C4FE1" w:rsidP="00DF68D1">
      <w:pPr>
        <w:numPr>
          <w:ilvl w:val="0"/>
          <w:numId w:val="10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przyjęciu adekwatnych metod nauczania i sprawdzania wiadomości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>i umiejętności ucznia;</w:t>
      </w:r>
    </w:p>
    <w:p w:rsidR="009C4FE1" w:rsidRPr="00B467D8" w:rsidRDefault="009C4FE1" w:rsidP="00DF68D1">
      <w:pPr>
        <w:numPr>
          <w:ilvl w:val="0"/>
          <w:numId w:val="10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>umożliwianiu uczniowi z niepełnosprawnością korzystania ze specjalistycznego wyposażenia i środków dydaktycznych;</w:t>
      </w:r>
    </w:p>
    <w:p w:rsidR="009C4FE1" w:rsidRDefault="009C4FE1" w:rsidP="00DF68D1">
      <w:pPr>
        <w:numPr>
          <w:ilvl w:val="0"/>
          <w:numId w:val="10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67D8">
        <w:rPr>
          <w:rFonts w:ascii="Times New Roman" w:eastAsia="Times New Roman" w:hAnsi="Times New Roman"/>
          <w:sz w:val="24"/>
          <w:szCs w:val="24"/>
          <w:lang w:eastAsia="pl-PL"/>
        </w:rPr>
        <w:t xml:space="preserve">różnicowaniu stopnia trudności i form prac domowych;  </w:t>
      </w:r>
    </w:p>
    <w:p w:rsidR="000B276F" w:rsidRDefault="009C4FE1" w:rsidP="00DF68D1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0B276F">
        <w:rPr>
          <w:rFonts w:ascii="Times New Roman" w:hAnsi="Times New Roman"/>
          <w:sz w:val="24"/>
        </w:rPr>
        <w:t>41.</w:t>
      </w:r>
      <w:r>
        <w:rPr>
          <w:rFonts w:ascii="Times New Roman" w:hAnsi="Times New Roman"/>
          <w:b/>
          <w:sz w:val="24"/>
        </w:rPr>
        <w:t xml:space="preserve"> </w:t>
      </w:r>
      <w:r w:rsidRPr="00E60E72">
        <w:rPr>
          <w:rFonts w:ascii="Arial" w:eastAsia="Times New Roman" w:hAnsi="Arial"/>
          <w:b/>
          <w:szCs w:val="24"/>
          <w:lang w:eastAsia="pl-PL"/>
        </w:rPr>
        <w:t> </w:t>
      </w:r>
      <w:r w:rsidRPr="00E60E72">
        <w:rPr>
          <w:rFonts w:ascii="Arial" w:eastAsia="Times New Roman" w:hAnsi="Arial" w:cs="Arial"/>
          <w:lang w:eastAsia="pl-PL"/>
        </w:rPr>
        <w:t> </w:t>
      </w:r>
      <w:r w:rsidRPr="00CB0969">
        <w:rPr>
          <w:rFonts w:ascii="Times New Roman" w:eastAsia="Times New Roman" w:hAnsi="Times New Roman"/>
          <w:sz w:val="24"/>
          <w:lang w:eastAsia="pl-PL"/>
        </w:rPr>
        <w:t xml:space="preserve">Zajęcia dydaktyczno – wyrównawcze organizuje się dla uczniów, którzy mają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CB0969">
        <w:rPr>
          <w:rFonts w:ascii="Times New Roman" w:eastAsia="Times New Roman" w:hAnsi="Times New Roman"/>
          <w:sz w:val="24"/>
          <w:lang w:eastAsia="pl-PL"/>
        </w:rPr>
        <w:t xml:space="preserve">znaczne trudności w uzyskiwaniu osiągnięć z zakresu określonych zajęć edukacyjnych,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CB0969">
        <w:rPr>
          <w:rFonts w:ascii="Times New Roman" w:eastAsia="Times New Roman" w:hAnsi="Times New Roman"/>
          <w:sz w:val="24"/>
          <w:lang w:eastAsia="pl-PL"/>
        </w:rPr>
        <w:t xml:space="preserve">wynikających z podstawy programowej. Zajęcia prowadzone są przez nauczycieli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CB0969">
        <w:rPr>
          <w:rFonts w:ascii="Times New Roman" w:eastAsia="Times New Roman" w:hAnsi="Times New Roman"/>
          <w:sz w:val="24"/>
          <w:lang w:eastAsia="pl-PL"/>
        </w:rPr>
        <w:t xml:space="preserve">właściwych zajęć edukacyjnych. Liczba uczestników zajęć nie może przekraczać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CB0969">
        <w:rPr>
          <w:rFonts w:ascii="Times New Roman" w:eastAsia="Times New Roman" w:hAnsi="Times New Roman"/>
          <w:sz w:val="24"/>
          <w:lang w:eastAsia="pl-PL"/>
        </w:rPr>
        <w:t>8  osób.</w:t>
      </w:r>
    </w:p>
    <w:p w:rsidR="009C4FE1" w:rsidRDefault="009C4FE1" w:rsidP="00DF68D1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0B276F">
        <w:rPr>
          <w:rFonts w:ascii="Times New Roman" w:hAnsi="Times New Roman"/>
          <w:sz w:val="24"/>
        </w:rPr>
        <w:t>42</w:t>
      </w:r>
      <w:r w:rsidR="000B276F" w:rsidRPr="000B27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0B276F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Zajęcia dydaktyczno-wyrównawcze prowadzi się w grupach międzyoddziałowych                      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B276F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i oddziałowych. Dyrektor szkoły wskazuje nauczyciela do prowadzenia zajęć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0B276F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60E72">
        <w:rPr>
          <w:rFonts w:ascii="Times New Roman" w:eastAsia="Times New Roman" w:hAnsi="Times New Roman"/>
          <w:sz w:val="24"/>
          <w:lang w:eastAsia="pl-PL"/>
        </w:rPr>
        <w:t>dydaktyczno-wyrównawczych spośród nauczycie</w:t>
      </w:r>
      <w:r w:rsidR="009965CA">
        <w:rPr>
          <w:rFonts w:ascii="Times New Roman" w:eastAsia="Times New Roman" w:hAnsi="Times New Roman"/>
          <w:sz w:val="24"/>
          <w:lang w:eastAsia="pl-PL"/>
        </w:rPr>
        <w:t>li danej edukacji przedmiotowej</w:t>
      </w:r>
      <w:r w:rsidRPr="00E60E72">
        <w:rPr>
          <w:rFonts w:ascii="Times New Roman" w:eastAsia="Times New Roman" w:hAnsi="Times New Roman"/>
          <w:sz w:val="24"/>
          <w:lang w:eastAsia="pl-PL"/>
        </w:rPr>
        <w:t>.</w:t>
      </w:r>
    </w:p>
    <w:p w:rsidR="00AB7C55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B7C55">
        <w:rPr>
          <w:rFonts w:ascii="Times New Roman" w:hAnsi="Times New Roman"/>
          <w:sz w:val="24"/>
        </w:rPr>
        <w:t>43.</w:t>
      </w:r>
      <w:r>
        <w:rPr>
          <w:rFonts w:ascii="Times New Roman" w:hAnsi="Times New Roman"/>
          <w:b/>
          <w:sz w:val="24"/>
        </w:rPr>
        <w:t xml:space="preserve"> </w:t>
      </w:r>
      <w:r w:rsidR="00AB7C55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Pr="00E60E72">
        <w:rPr>
          <w:rFonts w:ascii="Times New Roman" w:eastAsia="Times New Roman" w:hAnsi="Times New Roman"/>
          <w:sz w:val="24"/>
          <w:lang w:eastAsia="pl-PL"/>
        </w:rPr>
        <w:t>O zakończeniu zajęć dydaktyczno-wyrównawczych</w:t>
      </w:r>
      <w:r>
        <w:rPr>
          <w:rFonts w:ascii="Times New Roman" w:eastAsia="Times New Roman" w:hAnsi="Times New Roman"/>
          <w:sz w:val="24"/>
          <w:lang w:eastAsia="pl-PL"/>
        </w:rPr>
        <w:t xml:space="preserve"> i specjalistycznych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 decyduje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AB7C55">
        <w:rPr>
          <w:rFonts w:ascii="Times New Roman" w:eastAsia="Times New Roman" w:hAnsi="Times New Roman"/>
          <w:sz w:val="24"/>
          <w:lang w:eastAsia="pl-PL"/>
        </w:rPr>
        <w:t xml:space="preserve"> d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yrektor szkoły, po zasięgnięciu opinii nauczyciela prowadzącego te zajęcia lub na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E60E72">
        <w:rPr>
          <w:rFonts w:ascii="Times New Roman" w:eastAsia="Times New Roman" w:hAnsi="Times New Roman"/>
          <w:sz w:val="24"/>
          <w:lang w:eastAsia="pl-PL"/>
        </w:rPr>
        <w:t>podstawie opinii wychowawcy.</w:t>
      </w:r>
    </w:p>
    <w:p w:rsidR="00134320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B7C55">
        <w:rPr>
          <w:rFonts w:ascii="Times New Roman" w:hAnsi="Times New Roman"/>
          <w:sz w:val="24"/>
        </w:rPr>
        <w:t>44.</w:t>
      </w:r>
      <w:r>
        <w:rPr>
          <w:rFonts w:ascii="Times New Roman" w:hAnsi="Times New Roman"/>
          <w:b/>
          <w:sz w:val="24"/>
        </w:rPr>
        <w:t xml:space="preserve"> </w:t>
      </w:r>
      <w:r w:rsidR="00134320">
        <w:rPr>
          <w:rFonts w:ascii="Times New Roman" w:hAnsi="Times New Roman"/>
          <w:b/>
          <w:sz w:val="24"/>
        </w:rPr>
        <w:t xml:space="preserve">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Nauczyciel zajęć dydaktyczno-wyrównawczych jest obowiązany prowadzić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dokumentację w formie dziennika zajęć pozalekcyjnych oraz systematycznie dokonywać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ewaluacji pracy własnej, a także badań przyrostu wiedzy i umiejętności uczniów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</w:t>
      </w:r>
      <w:r w:rsidRPr="00E60E72">
        <w:rPr>
          <w:rFonts w:ascii="Times New Roman" w:eastAsia="Times New Roman" w:hAnsi="Times New Roman"/>
          <w:sz w:val="24"/>
          <w:lang w:eastAsia="pl-PL"/>
        </w:rPr>
        <w:t>objętych tą formą pomocy.</w:t>
      </w:r>
    </w:p>
    <w:p w:rsidR="009C4FE1" w:rsidRPr="00134320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134320">
        <w:rPr>
          <w:rFonts w:ascii="Times New Roman" w:hAnsi="Times New Roman"/>
          <w:sz w:val="24"/>
        </w:rPr>
        <w:t>45.</w:t>
      </w:r>
      <w:r>
        <w:rPr>
          <w:rFonts w:ascii="Times New Roman" w:hAnsi="Times New Roman"/>
          <w:b/>
          <w:sz w:val="24"/>
        </w:rPr>
        <w:t xml:space="preserve"> </w:t>
      </w:r>
      <w:r w:rsidR="00134320">
        <w:rPr>
          <w:rFonts w:ascii="Times New Roman" w:eastAsia="Times New Roman" w:hAnsi="Times New Roman"/>
          <w:sz w:val="24"/>
          <w:lang w:eastAsia="pl-PL"/>
        </w:rPr>
        <w:t xml:space="preserve">  Z</w:t>
      </w:r>
      <w:r w:rsidRPr="00E60E72">
        <w:rPr>
          <w:rFonts w:ascii="Times New Roman" w:eastAsia="Times New Roman" w:hAnsi="Times New Roman"/>
          <w:sz w:val="24"/>
          <w:lang w:eastAsia="pl-PL"/>
        </w:rPr>
        <w:t>ajęcia specjalistyczne organizowane w miarę potrzeby. Są to:</w:t>
      </w:r>
    </w:p>
    <w:p w:rsidR="009C4FE1" w:rsidRPr="000C631A" w:rsidRDefault="009C4FE1" w:rsidP="00DF68D1">
      <w:pPr>
        <w:pStyle w:val="Akapitzlist"/>
        <w:numPr>
          <w:ilvl w:val="1"/>
          <w:numId w:val="86"/>
        </w:numPr>
        <w:tabs>
          <w:tab w:val="num" w:pos="1506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proofErr w:type="spellStart"/>
      <w:r w:rsidRPr="000C631A">
        <w:rPr>
          <w:rFonts w:ascii="Times New Roman" w:eastAsia="Times New Roman" w:hAnsi="Times New Roman"/>
          <w:sz w:val="24"/>
          <w:lang w:eastAsia="pl-PL"/>
        </w:rPr>
        <w:t>korekcyjno</w:t>
      </w:r>
      <w:proofErr w:type="spellEnd"/>
      <w:r w:rsidRPr="000C631A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C631A">
        <w:rPr>
          <w:rFonts w:ascii="Times New Roman" w:eastAsia="Times New Roman" w:hAnsi="Times New Roman"/>
          <w:sz w:val="24"/>
          <w:lang w:eastAsia="pl-PL"/>
        </w:rPr>
        <w:t>kompensacyjne, organizowane dla uczniów, u których stwierdzono specyficzne trudności w uczeniu się; zajęcia prowadzą nauczyciele posiadający przygotowanie w zakresie terapii pedagogicznej; liczba uczestników zajęć wynosi  do 5 uczniów;</w:t>
      </w:r>
    </w:p>
    <w:p w:rsidR="009C4FE1" w:rsidRPr="000C631A" w:rsidRDefault="009C4FE1" w:rsidP="00DF68D1">
      <w:pPr>
        <w:pStyle w:val="Akapitzlist"/>
        <w:numPr>
          <w:ilvl w:val="1"/>
          <w:numId w:val="86"/>
        </w:numPr>
        <w:tabs>
          <w:tab w:val="num" w:pos="1506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0C631A">
        <w:rPr>
          <w:rFonts w:ascii="Times New Roman" w:eastAsia="Times New Roman" w:hAnsi="Times New Roman"/>
          <w:sz w:val="24"/>
          <w:lang w:eastAsia="pl-PL"/>
        </w:rPr>
        <w:t xml:space="preserve">logopedyczne, organizowane dla uczniów z zaburzeniami mowy, które powodują zakłócenia komunikacji językowej; zajęcia prowadzą </w:t>
      </w:r>
      <w:r w:rsidRPr="000C631A">
        <w:rPr>
          <w:rFonts w:ascii="Times New Roman" w:eastAsia="Times New Roman" w:hAnsi="Times New Roman"/>
          <w:sz w:val="24"/>
          <w:lang w:eastAsia="pl-PL"/>
        </w:rPr>
        <w:lastRenderedPageBreak/>
        <w:t>nauczyciele posiadający przygotowanie w zakresie logopedii; liczba uczestników zajęć do 4 dzieci;</w:t>
      </w:r>
    </w:p>
    <w:p w:rsidR="009C4FE1" w:rsidRPr="00000911" w:rsidRDefault="009C4FE1" w:rsidP="00DF68D1">
      <w:pPr>
        <w:pStyle w:val="Akapitzlist"/>
        <w:numPr>
          <w:ilvl w:val="1"/>
          <w:numId w:val="86"/>
        </w:numPr>
        <w:tabs>
          <w:tab w:val="num" w:pos="1506"/>
        </w:tabs>
        <w:spacing w:before="240" w:after="0" w:line="360" w:lineRule="auto"/>
        <w:rPr>
          <w:rFonts w:ascii="Arial" w:eastAsia="Times New Roman" w:hAnsi="Arial"/>
          <w:b/>
          <w:szCs w:val="24"/>
          <w:lang w:eastAsia="pl-PL"/>
        </w:rPr>
      </w:pPr>
      <w:r w:rsidRPr="000C631A">
        <w:rPr>
          <w:rFonts w:ascii="Times New Roman" w:eastAsia="Times New Roman" w:hAnsi="Times New Roman"/>
          <w:sz w:val="24"/>
          <w:lang w:eastAsia="pl-PL"/>
        </w:rPr>
        <w:t xml:space="preserve">socjoterapeutyczne oraz inne zajęcia o charakterze terapeutycznym, organizowane dla uczniów z dysfunkcjami i zaburzeniami utrudniającymi funkcjonowanie społeczne. Liczba uczestników zajęć wynosi do </w:t>
      </w:r>
      <w:r>
        <w:rPr>
          <w:rFonts w:ascii="Times New Roman" w:eastAsia="Times New Roman" w:hAnsi="Times New Roman"/>
          <w:sz w:val="24"/>
          <w:lang w:eastAsia="pl-PL"/>
        </w:rPr>
        <w:br/>
        <w:t>10 uczniów.</w:t>
      </w:r>
    </w:p>
    <w:p w:rsidR="00937B4C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320">
        <w:rPr>
          <w:rFonts w:ascii="Times New Roman" w:hAnsi="Times New Roman"/>
          <w:sz w:val="24"/>
        </w:rPr>
        <w:t>46.</w:t>
      </w:r>
      <w:r>
        <w:rPr>
          <w:rFonts w:ascii="Times New Roman" w:hAnsi="Times New Roman"/>
          <w:b/>
          <w:sz w:val="24"/>
        </w:rPr>
        <w:t xml:space="preserve"> </w:t>
      </w:r>
      <w:r w:rsidR="0013432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000911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specjalistyczne i korekcyjno-kompensacyjne prowadzą nauczyciele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 w:rsidRPr="00000911">
        <w:rPr>
          <w:rFonts w:ascii="Times New Roman" w:eastAsia="Times New Roman" w:hAnsi="Times New Roman"/>
          <w:sz w:val="24"/>
          <w:szCs w:val="24"/>
          <w:lang w:eastAsia="pl-PL"/>
        </w:rPr>
        <w:t>i specjaliści posiadający kwalifikacje odpowiednie do rodzaju zajęć.</w:t>
      </w:r>
    </w:p>
    <w:p w:rsidR="009C4FE1" w:rsidRPr="00937B4C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7B4C">
        <w:rPr>
          <w:rFonts w:ascii="Times New Roman" w:hAnsi="Times New Roman"/>
          <w:sz w:val="24"/>
        </w:rPr>
        <w:t>47</w:t>
      </w:r>
      <w:r>
        <w:rPr>
          <w:rFonts w:ascii="Times New Roman" w:hAnsi="Times New Roman"/>
          <w:b/>
          <w:sz w:val="24"/>
        </w:rPr>
        <w:t xml:space="preserve">. </w:t>
      </w:r>
      <w:r w:rsidR="00937B4C">
        <w:rPr>
          <w:rFonts w:ascii="Times New Roman" w:hAnsi="Times New Roman"/>
          <w:b/>
          <w:sz w:val="24"/>
        </w:rPr>
        <w:t xml:space="preserve">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Zajęcia związane z wyborem kierunku kształcenia i zawodu organizuje się w celu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</w:t>
      </w:r>
      <w:r w:rsidR="00937B4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60E72">
        <w:rPr>
          <w:rFonts w:ascii="Times New Roman" w:eastAsia="Times New Roman" w:hAnsi="Times New Roman"/>
          <w:sz w:val="24"/>
          <w:lang w:eastAsia="pl-PL"/>
        </w:rPr>
        <w:t>wspomagania uczniów w podejmowaniu de</w:t>
      </w:r>
      <w:r>
        <w:rPr>
          <w:rFonts w:ascii="Times New Roman" w:eastAsia="Times New Roman" w:hAnsi="Times New Roman"/>
          <w:sz w:val="24"/>
          <w:lang w:eastAsia="pl-PL"/>
        </w:rPr>
        <w:t>c</w:t>
      </w:r>
      <w:r w:rsidR="00937B4C">
        <w:rPr>
          <w:rFonts w:ascii="Times New Roman" w:eastAsia="Times New Roman" w:hAnsi="Times New Roman"/>
          <w:sz w:val="24"/>
          <w:lang w:eastAsia="pl-PL"/>
        </w:rPr>
        <w:t>yzji edukacyjnych i zawodowych.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:rsidR="009C4FE1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937B4C">
        <w:rPr>
          <w:rFonts w:ascii="Times New Roman" w:hAnsi="Times New Roman"/>
          <w:sz w:val="24"/>
        </w:rPr>
        <w:t>48.</w:t>
      </w:r>
      <w:r>
        <w:rPr>
          <w:rFonts w:ascii="Times New Roman" w:hAnsi="Times New Roman"/>
          <w:b/>
          <w:sz w:val="24"/>
        </w:rPr>
        <w:t xml:space="preserve"> </w:t>
      </w:r>
      <w:r w:rsidR="00937B4C">
        <w:rPr>
          <w:rFonts w:ascii="Times New Roman" w:eastAsia="Times New Roman" w:hAnsi="Times New Roman"/>
          <w:sz w:val="24"/>
          <w:lang w:eastAsia="pl-PL"/>
        </w:rPr>
        <w:t xml:space="preserve"> 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Zajęcia związane z wyborem kierunku kształcenia prowadzone są w grupach </w:t>
      </w:r>
      <w:r w:rsidR="00937B4C">
        <w:rPr>
          <w:rFonts w:ascii="Times New Roman" w:eastAsia="Times New Roman" w:hAnsi="Times New Roman"/>
          <w:sz w:val="24"/>
          <w:lang w:eastAsia="pl-PL"/>
        </w:rPr>
        <w:br/>
        <w:t xml:space="preserve">         </w:t>
      </w:r>
      <w:r w:rsidRPr="00E60E72">
        <w:rPr>
          <w:rFonts w:ascii="Times New Roman" w:eastAsia="Times New Roman" w:hAnsi="Times New Roman"/>
          <w:sz w:val="24"/>
          <w:lang w:eastAsia="pl-PL"/>
        </w:rPr>
        <w:t>odpowiadających liczbie uczniów w oddziale.</w:t>
      </w:r>
    </w:p>
    <w:p w:rsidR="00CA4D63" w:rsidRDefault="009C4FE1" w:rsidP="00DF68D1">
      <w:pPr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937B4C">
        <w:rPr>
          <w:rFonts w:ascii="Times New Roman" w:hAnsi="Times New Roman"/>
          <w:sz w:val="24"/>
        </w:rPr>
        <w:t>49</w:t>
      </w:r>
      <w:r>
        <w:rPr>
          <w:rFonts w:ascii="Times New Roman" w:hAnsi="Times New Roman"/>
          <w:b/>
          <w:sz w:val="24"/>
        </w:rPr>
        <w:t>.</w:t>
      </w:r>
      <w:r w:rsidR="00937B4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937B4C">
        <w:rPr>
          <w:rFonts w:ascii="Times New Roman" w:hAnsi="Times New Roman"/>
          <w:b/>
          <w:sz w:val="24"/>
        </w:rPr>
        <w:t xml:space="preserve">   </w:t>
      </w:r>
      <w:r w:rsidRPr="00E60E72">
        <w:rPr>
          <w:rFonts w:ascii="Times New Roman" w:eastAsia="Times New Roman" w:hAnsi="Times New Roman"/>
          <w:sz w:val="24"/>
          <w:lang w:eastAsia="pl-PL"/>
        </w:rPr>
        <w:t>Zajęcia</w:t>
      </w:r>
      <w:r>
        <w:rPr>
          <w:rFonts w:ascii="Times New Roman" w:eastAsia="Times New Roman" w:hAnsi="Times New Roman"/>
          <w:sz w:val="24"/>
          <w:lang w:eastAsia="pl-PL"/>
        </w:rPr>
        <w:t xml:space="preserve"> związane z wyborem zawodu  prowadzi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 doradca zawodowy lub </w:t>
      </w:r>
      <w:r w:rsidR="00937B4C">
        <w:rPr>
          <w:rFonts w:ascii="Times New Roman" w:eastAsia="Times New Roman" w:hAnsi="Times New Roman"/>
          <w:sz w:val="24"/>
          <w:lang w:eastAsia="pl-PL"/>
        </w:rPr>
        <w:br/>
        <w:t xml:space="preserve">        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nauczyciel, posiadający przygotowanie do prowadzenia zajęć związanych z wyborem </w:t>
      </w:r>
      <w:r w:rsidR="00937B4C">
        <w:rPr>
          <w:rFonts w:ascii="Times New Roman" w:eastAsia="Times New Roman" w:hAnsi="Times New Roman"/>
          <w:sz w:val="24"/>
          <w:lang w:eastAsia="pl-PL"/>
        </w:rPr>
        <w:br/>
        <w:t xml:space="preserve">          </w:t>
      </w:r>
      <w:r w:rsidRPr="00E60E72">
        <w:rPr>
          <w:rFonts w:ascii="Times New Roman" w:eastAsia="Times New Roman" w:hAnsi="Times New Roman"/>
          <w:sz w:val="24"/>
          <w:lang w:eastAsia="pl-PL"/>
        </w:rPr>
        <w:t>kierunku kształcenia i zawodu.</w:t>
      </w:r>
    </w:p>
    <w:p w:rsidR="009C4FE1" w:rsidRDefault="009C4FE1" w:rsidP="00DF68D1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CA4D63">
        <w:rPr>
          <w:rFonts w:ascii="Times New Roman" w:hAnsi="Times New Roman"/>
          <w:sz w:val="24"/>
        </w:rPr>
        <w:t>50.</w:t>
      </w:r>
      <w:r>
        <w:rPr>
          <w:rFonts w:ascii="Times New Roman" w:hAnsi="Times New Roman"/>
          <w:b/>
          <w:sz w:val="24"/>
        </w:rPr>
        <w:t xml:space="preserve"> </w:t>
      </w:r>
      <w:r w:rsidR="00CA4D63">
        <w:rPr>
          <w:rFonts w:ascii="Times New Roman" w:hAnsi="Times New Roman"/>
          <w:b/>
          <w:sz w:val="24"/>
        </w:rPr>
        <w:t xml:space="preserve">  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W szkole zatrudniony jest pedagog,  logopeda i </w:t>
      </w:r>
      <w:r>
        <w:rPr>
          <w:rFonts w:ascii="Times New Roman" w:eastAsia="Times New Roman" w:hAnsi="Times New Roman"/>
          <w:sz w:val="24"/>
          <w:lang w:eastAsia="pl-PL"/>
        </w:rPr>
        <w:t>nauczyciel plan</w:t>
      </w:r>
      <w:r w:rsidR="00050E85">
        <w:rPr>
          <w:rFonts w:ascii="Times New Roman" w:eastAsia="Times New Roman" w:hAnsi="Times New Roman"/>
          <w:sz w:val="24"/>
          <w:lang w:eastAsia="pl-PL"/>
        </w:rPr>
        <w:t xml:space="preserve">ujący i realizujący </w:t>
      </w:r>
      <w:r w:rsidR="00050E85">
        <w:rPr>
          <w:rFonts w:ascii="Times New Roman" w:eastAsia="Times New Roman" w:hAnsi="Times New Roman"/>
          <w:sz w:val="24"/>
          <w:lang w:eastAsia="pl-PL"/>
        </w:rPr>
        <w:br/>
        <w:t xml:space="preserve">          </w:t>
      </w:r>
      <w:r>
        <w:rPr>
          <w:rFonts w:ascii="Times New Roman" w:eastAsia="Times New Roman" w:hAnsi="Times New Roman"/>
          <w:sz w:val="24"/>
          <w:lang w:eastAsia="pl-PL"/>
        </w:rPr>
        <w:t>zadania z zakresu doradztwa edukacyjno-zawodowego i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lang w:eastAsia="pl-PL"/>
        </w:rPr>
        <w:t xml:space="preserve"> w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miarę potrzeb specjaliści, </w:t>
      </w:r>
      <w:r w:rsidR="00050E85">
        <w:rPr>
          <w:rFonts w:ascii="Times New Roman" w:eastAsia="Times New Roman" w:hAnsi="Times New Roman"/>
          <w:sz w:val="24"/>
          <w:lang w:eastAsia="pl-PL"/>
        </w:rPr>
        <w:br/>
        <w:t xml:space="preserve">          </w:t>
      </w:r>
      <w:r w:rsidRPr="00E60E72">
        <w:rPr>
          <w:rFonts w:ascii="Times New Roman" w:eastAsia="Times New Roman" w:hAnsi="Times New Roman"/>
          <w:sz w:val="24"/>
          <w:lang w:eastAsia="pl-PL"/>
        </w:rPr>
        <w:t>posiadający kwalifikacje odpowiednie do rodzaju prowadzonych zajęć.</w:t>
      </w:r>
    </w:p>
    <w:p w:rsidR="009C4FE1" w:rsidRDefault="009C4FE1" w:rsidP="00DF68D1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050E85">
        <w:rPr>
          <w:rFonts w:ascii="Times New Roman" w:hAnsi="Times New Roman"/>
          <w:sz w:val="24"/>
        </w:rPr>
        <w:t>51.</w:t>
      </w:r>
      <w:r>
        <w:rPr>
          <w:rFonts w:ascii="Times New Roman" w:hAnsi="Times New Roman"/>
          <w:b/>
          <w:sz w:val="24"/>
        </w:rPr>
        <w:t xml:space="preserve"> </w:t>
      </w:r>
      <w:r w:rsidR="00050E85">
        <w:rPr>
          <w:rFonts w:ascii="Times New Roman" w:eastAsia="Times New Roman" w:hAnsi="Times New Roman"/>
          <w:sz w:val="24"/>
          <w:lang w:eastAsia="pl-PL"/>
        </w:rPr>
        <w:t xml:space="preserve">   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Porad dla rodziców i nauczycieli udzielają, w zależności od potrzeb, pedagog,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      </w:t>
      </w:r>
      <w:r w:rsidRPr="00E60E72">
        <w:rPr>
          <w:rFonts w:ascii="Times New Roman" w:eastAsia="Times New Roman" w:hAnsi="Times New Roman"/>
          <w:sz w:val="24"/>
          <w:lang w:eastAsia="pl-PL"/>
        </w:rPr>
        <w:t>psycholog, logopeda oraz inni nauczyciele posiadający przygotowanie do prow</w:t>
      </w:r>
      <w:r>
        <w:rPr>
          <w:rFonts w:ascii="Times New Roman" w:eastAsia="Times New Roman" w:hAnsi="Times New Roman"/>
          <w:sz w:val="24"/>
          <w:lang w:eastAsia="pl-PL"/>
        </w:rPr>
        <w:t xml:space="preserve">adzenia 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</w:t>
      </w:r>
      <w:r w:rsidR="00050E85">
        <w:rPr>
          <w:rFonts w:ascii="Times New Roman" w:eastAsia="Times New Roman" w:hAnsi="Times New Roman"/>
          <w:sz w:val="24"/>
          <w:lang w:eastAsia="pl-PL"/>
        </w:rPr>
        <w:t xml:space="preserve">       zajęć specjalistycznych.</w:t>
      </w:r>
    </w:p>
    <w:p w:rsidR="009C4FE1" w:rsidRDefault="009C4FE1" w:rsidP="00DF68D1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z w:val="24"/>
          <w:lang w:eastAsia="pl-PL"/>
        </w:rPr>
      </w:pPr>
      <w:r w:rsidRPr="00A51F72">
        <w:rPr>
          <w:rFonts w:ascii="Times New Roman" w:hAnsi="Times New Roman"/>
          <w:sz w:val="24"/>
        </w:rPr>
        <w:t>52.</w:t>
      </w:r>
      <w:r>
        <w:rPr>
          <w:rFonts w:ascii="Times New Roman" w:hAnsi="Times New Roman"/>
          <w:b/>
          <w:sz w:val="24"/>
        </w:rPr>
        <w:t xml:space="preserve"> </w:t>
      </w:r>
      <w:r w:rsidR="00A51F72">
        <w:rPr>
          <w:rFonts w:ascii="Times New Roman" w:eastAsia="Times New Roman" w:hAnsi="Times New Roman"/>
          <w:sz w:val="24"/>
          <w:lang w:eastAsia="pl-PL"/>
        </w:rPr>
        <w:t xml:space="preserve">    </w:t>
      </w:r>
      <w:r w:rsidRPr="00E60E72">
        <w:rPr>
          <w:rFonts w:ascii="Times New Roman" w:eastAsia="Times New Roman" w:hAnsi="Times New Roman"/>
          <w:sz w:val="24"/>
          <w:lang w:eastAsia="pl-PL"/>
        </w:rPr>
        <w:t>W szkole prowadzone są</w:t>
      </w:r>
      <w:r>
        <w:rPr>
          <w:rFonts w:ascii="Times New Roman" w:eastAsia="Times New Roman" w:hAnsi="Times New Roman"/>
          <w:sz w:val="24"/>
          <w:lang w:eastAsia="pl-PL"/>
        </w:rPr>
        <w:t xml:space="preserve"> spotkania ze specjalistami, </w:t>
      </w:r>
      <w:r w:rsidRPr="00E60E72">
        <w:rPr>
          <w:rFonts w:ascii="Times New Roman" w:eastAsia="Times New Roman" w:hAnsi="Times New Roman"/>
          <w:sz w:val="24"/>
          <w:lang w:eastAsia="pl-PL"/>
        </w:rPr>
        <w:t xml:space="preserve"> warsztaty dla rodziców </w:t>
      </w:r>
      <w:r w:rsidR="00A51F72">
        <w:rPr>
          <w:rFonts w:ascii="Times New Roman" w:eastAsia="Times New Roman" w:hAnsi="Times New Roman"/>
          <w:sz w:val="24"/>
          <w:lang w:eastAsia="pl-PL"/>
        </w:rPr>
        <w:br/>
        <w:t xml:space="preserve">          </w:t>
      </w:r>
      <w:r w:rsidRPr="00E60E72">
        <w:rPr>
          <w:rFonts w:ascii="Times New Roman" w:eastAsia="Times New Roman" w:hAnsi="Times New Roman"/>
          <w:sz w:val="24"/>
          <w:lang w:eastAsia="pl-PL"/>
        </w:rPr>
        <w:t>w celu doskonalenia umiejętności wychowawczych.</w:t>
      </w:r>
    </w:p>
    <w:p w:rsidR="009C4FE1" w:rsidRPr="00E60E72" w:rsidRDefault="009C4FE1" w:rsidP="00DF68D1">
      <w:pPr>
        <w:spacing w:after="0" w:line="360" w:lineRule="auto"/>
        <w:rPr>
          <w:rFonts w:ascii="Times New Roman" w:hAnsi="Times New Roman"/>
          <w:b/>
          <w:sz w:val="28"/>
        </w:rPr>
      </w:pPr>
      <w:r w:rsidRPr="00D86AB9">
        <w:rPr>
          <w:rFonts w:ascii="Times New Roman" w:hAnsi="Times New Roman"/>
          <w:sz w:val="24"/>
        </w:rPr>
        <w:t>53.</w:t>
      </w:r>
      <w:r>
        <w:rPr>
          <w:rFonts w:ascii="Times New Roman" w:hAnsi="Times New Roman"/>
          <w:b/>
          <w:sz w:val="24"/>
        </w:rPr>
        <w:t xml:space="preserve"> </w:t>
      </w:r>
      <w:r w:rsidR="00D86AB9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E60E72">
        <w:rPr>
          <w:rFonts w:ascii="Times New Roman" w:eastAsia="Times New Roman" w:hAnsi="Times New Roman"/>
          <w:sz w:val="24"/>
          <w:szCs w:val="24"/>
          <w:lang w:eastAsia="pl-PL"/>
        </w:rPr>
        <w:t xml:space="preserve">Wsparcie merytoryczne dla nauczycieli, wychowawców i specjalistów udzielających </w:t>
      </w:r>
      <w:r w:rsidR="00D86A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6A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</w:t>
      </w:r>
      <w:r w:rsidRPr="00E60E72">
        <w:rPr>
          <w:rFonts w:ascii="Times New Roman" w:eastAsia="Times New Roman" w:hAnsi="Times New Roman"/>
          <w:sz w:val="24"/>
          <w:szCs w:val="24"/>
          <w:lang w:eastAsia="pl-PL"/>
        </w:rPr>
        <w:t xml:space="preserve">pomocy psychologiczno-pedagogicznej udziela Poradnia Pedagogiczno-Psychologiczna </w:t>
      </w:r>
      <w:r w:rsidR="00D86AB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Połańcu.</w:t>
      </w:r>
    </w:p>
    <w:p w:rsidR="009C4FE1" w:rsidRPr="00E60E72" w:rsidRDefault="009C4FE1" w:rsidP="00DF68D1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37841" w:rsidRDefault="009378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937841">
      <w:pPr>
        <w:autoSpaceDE w:val="0"/>
        <w:autoSpaceDN w:val="0"/>
        <w:adjustRightInd w:val="0"/>
        <w:spacing w:after="36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ORGANY GIMNAZJUM</w:t>
      </w: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Organami gimnazjum są: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Zespołu Placówek Oświatowych w Ruszczy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Uczniowski Zespołu Placówek Oświatowych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poszczególnych organów funkcjonujących w gimnazjum.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dyrektora w części A Statutu.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Pedagogiczna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jest kolegialnym organem szkoły w zakresie realizacji zadań statutowych dotyczących kształcenia, wychowania i opieki. W skład Rady wchodzą wszyscy nauczyciele zatrudnieni w gimnazjum. Rada Pedagogiczna ustala regulamin swojej działalności, a jej posiedzenia są protokołowane. Uchwały podejmowane są zwykłą większością głosów w obecności co najmniej ½ członków Rady Pedagogicznej, którzy są zobowiązani do nieujawniania spraw, będących przedmiotem posiedzeń Rady Pedagogicznej. Uchwały powinny mieć charakter aktu prawnego.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stanowiące Rady Pedagogicznej: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zatwierdzanie planów pracy gimnazjum,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zatwierdzanie wyników klasyfikacji i promocji uczniów,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sprawie innowacji i eksperymentów pedagogicznych,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ustalanie organizacji doskonalenia zawodowego nauczycieli,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decyzji w sprawie promowania uczniów z jedną oceną niedostateczną;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opiniuje: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organizację pracy gimnazjum,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tygodniowy rozkład zajęć,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planu finansowego,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propozycje dyrektora w sprawach przydziału nauczycielom stałych prac i zajęć w ramach wynagrodzenia zasadniczego oraz dodatkowo płatnych zajęć dydaktycznych, wychowawczych i opiekuńczych,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wnioski dyrektora o przyznanie nauczycielom nagród, odznaczeń czy wyróżnień.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zadania Rady: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projektu statutu gimnazjum,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regulaminu szkoły,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wewnątrzszkolnego systemu oceniania,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systemu oceniania zachowania uczniów,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delegowanie dwóch przedstawicieli do komisji konkursowej na stanowisko dyrektora,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wystąpienie z umotywowanym wnioskiem do organu prowadzącego o odwołanie z funkcji dyrektora,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egzamin poprawkowy z dwóch zajęć edukacyjnych,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egzamin klasyfikacyjny ucznia, który z powodu nieobecności nie usprawiedliwionej prosi o egzamin klasyfikacyjny.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terenie gimnazjum działa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Rodziców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Samorząd Uczniowski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gimnazjum działa Samorząd Uczniowski, który tworzą wszyscy uczniowie. Zasady wybierania i działania organów samorządu określa regulamin uchwalony przez ogół uczniów w głosowaniu równym, tajnym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powszechnym. Organy samorządu są jedynymi reprezentantami ogółu uczniów.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Regulamin samorządu nie może być sprzeczny ze statutem gimnazjum.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Uczniowski może przedstawiać Radzie Pedagogicznej oraz dyrektorowi wnioski i opinie w sprawach dotyczących realizacji podstawowych praw uczniów: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zapoznawania się z programem nauczania, z jego treścią, celem i stawianymi wymaganiami 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jawnej i umotywowanej oceny postępów w nauce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zachowaniu,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organizacji życia szkolnego, umożliwiające zachowanie właściwych proporcji między wysiłkiem szkolnym, a możliwością rozwijania i zaspokajania własnych zainteresowań,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redagowania i wydawania gazety szkolnej,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prawo wyboru nauczyciela pełniącego rolę opiekuna samorządu,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opiniowania pracy ocenianych nauczycieli,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przestrzegania form i metod sprawdzania wiedzy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umiejętności:</w:t>
      </w:r>
    </w:p>
    <w:p w:rsidR="00F22513" w:rsidRPr="00F22513" w:rsidRDefault="00F22513" w:rsidP="006D69BA">
      <w:pPr>
        <w:numPr>
          <w:ilvl w:val="3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 sprawdziany w ciągu tygodnia, nie więcej niż jeden dziennie,</w:t>
      </w:r>
    </w:p>
    <w:p w:rsidR="00F22513" w:rsidRPr="00F22513" w:rsidRDefault="00F22513" w:rsidP="006D69BA">
      <w:pPr>
        <w:numPr>
          <w:ilvl w:val="3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 uprzedzenie o zamiarze badania kompetencji,</w:t>
      </w:r>
    </w:p>
    <w:p w:rsidR="00F22513" w:rsidRPr="00F22513" w:rsidRDefault="00F22513" w:rsidP="006D69BA">
      <w:pPr>
        <w:numPr>
          <w:ilvl w:val="3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 oczekiwanie na wynik przeprowadzonego sprawdzianu.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rozwiązywania konfliktów i spraw spornych: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jako przewodniczący Rady Pedagogicznej wstrzymuje wykonanie jej uchwał w przypadku, gdy są sprzeczne z prawem, powiadamia o tym fakcie organ prowadzący,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przyjmuje wnioski i skargi dotyczące pracowników gimnazjum, jest negocjatorem w sytuacjach konfliktowych pomiędzy organami gimnazjum,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także pomiędzy pracownikami,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zawiesza wykonanie uchwały Rady Rodziców, jeśli jest ona sprzeczna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prawem oraz nie służy rozwojowi wychowanków, gdy narusza interesy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gimnazjum lub jego pracowników,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sprawy sporne i konflikty rozstrzyga z zachowaniem prawa oraz dobra publicznego, kieruje się zasadą partnerstwa i obiektywizmu, działa zgodnie z obowiązującymi regulaminami opracowanymi przez organy gimnazjum,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wypadku braku uzgodnienia w sprawach uchwał sprzecznych z prawem, dyrektor  przekazuje sprawę do rozstrzygnięcia organowi prowadzącemu,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zgłasza swoje zastrzeżenia za pośrednictwem przewodniczącego klasy do przewodniczącego Samorządu Uczniowskiego,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Samorządu Uczniowskiego przekazuje sprawę opiekunowi Samorządu Uczniowskiego, który przedstawia sporną kwestię nauczycielowi lub wychowawcy i wszyscy w ten sposób poinformowani rozwiązują zgłoszone zastrzeżenie,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sprawy, które nie zostały rozstrzygnięte, kierowane są do dyrektora, a jego decyzje w tych sprawach są ostateczne.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4F7" w:rsidRDefault="002E14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lastRenderedPageBreak/>
        <w:t>ORGANIZACJA GIMNAZJUM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F22513" w:rsidRPr="00F22513" w:rsidRDefault="00F22513" w:rsidP="006D69B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szkolny rozpoczyna się z dniem 1 września każdego roku, a kończy 31 sierpnia roku następnego.</w:t>
      </w:r>
    </w:p>
    <w:p w:rsidR="00F22513" w:rsidRPr="00F22513" w:rsidRDefault="00F22513" w:rsidP="006D69B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Terminy zakończenia zajęć dydaktyczno-wychowawczych, czas przerw świątecznych, ferii zimowych i letnich określa Minister Edukacji Narodowej w drodze rozporządzenia w sprawie organizacji roku szkolnego.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§ 5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Szczegółową organizację nauczania, wychowania i opieki w danym roku szkolnym określa arkusz organizacji gimnazjum opracowany przez dyrektora,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uwzględnieniem szkolnego planu nauczania, do dnia 30 kwietnia każdego roku.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organizacyjne opracowane przez Dyrektora, zaopiniowane przez Radę Pedagogiczną i Radę Rodziców, zatwierdza organ prowadzący szkołę do 30 maja danego roku.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arkuszu organizacji gimnazjum zamieszcza się w szczególności:</w:t>
      </w:r>
    </w:p>
    <w:p w:rsidR="00F22513" w:rsidRPr="00F22513" w:rsidRDefault="00F22513" w:rsidP="006D69BA">
      <w:pPr>
        <w:numPr>
          <w:ilvl w:val="1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pracowników szkoły, w tym pracowników zajmujących stanowiska kierownicze, ogólną liczbę godzin zajęć ogólną liczbę godzin edukacyjnych finansowanych ze środków przydzielonych przez organ prowadzący gimnazjum.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zatwierdzonego arkusza organizacji gimnazjum dyrektor 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  uwzględnieniem zasad ochrony zdrowia i higieny pracy, ustala tygodniowy rozkład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zajęć określający organizację stałych, obowiązkowych i nadobowiązkowych zajęć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edukacyjnych.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Podstawową jednostką organizacyjną gimnazjum jest oddział.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uczniów na grupy uzależniony jest od liczebności oddziału i rodzaju zajęć.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w jednorocznym kursie nauki danego roku szkolnego uczą się wszystkich przedmiotów obowiązkowych, przewidzianych planem nauczania i programem wybranym z zestawu programów dla danej klasy, dopuszczonych do użytku szkolnego.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roku szkolnego 2009/10 obowiązkowym zajęciem edukacyjnym będzie nauczanie drugiego języka obcego nowożytnego, wprowadza się nowy przedmiot – edukacja dla bezpieczeństwa oraz nowymi obowiązkowymi uzupełniającymi zajęciami edukacyjnymi będą zajęcia artystyczne i zajęcia techniczne.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Wprowadza się realizację ścieżki edukacyjnej „wychowanie do życia w rodzinie” w formie oddzielnych zajęć.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gimnazjum biorą udział w realizacji projektu edukacyjnego. Warunki i zasady wykonywania projektu edukacyjnego oraz kryteria oceny określają Wewnątrzszkolne Zasady Oceniania Publicznego Gimnazjum w Zespole Placówek Oświatowych w Ruszczy.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F22513" w:rsidRPr="00F22513" w:rsidRDefault="00F22513" w:rsidP="006D69B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Podstawową formą pracy gimnazjum są zajęcia dydaktyczne i wychowawcze prowadzone w systemie klasowo-lekcyjnym.</w:t>
      </w:r>
    </w:p>
    <w:p w:rsidR="00F22513" w:rsidRPr="00F22513" w:rsidRDefault="00F22513" w:rsidP="006D69B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 lekcyjna trwa 45 minut.</w:t>
      </w:r>
    </w:p>
    <w:p w:rsidR="00F22513" w:rsidRPr="00F22513" w:rsidRDefault="00F22513" w:rsidP="006E53D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 można dzielić na grupy na zajęciach z języków obcych, informatyki, wychowania fizycznego oraz na zajęciach, dla których z treści programów nauczania wynika konieczność prowadzenia ćwiczeń.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obowiązkowych zajęciach edukacyjnych z języków obcych przy podziale na grupy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należy uwzględnić stopień zaawansowania znajomości języka obcego. Zajęcia są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prowadzone w grupach oddziałowych, międzyoddziałowych lub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liczących od 10 do 24 uczniów.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1b. Na obowiązkowych zajęciach edukacyjnych z informatyki w oddziałach liczących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więcej niż 24 uczniów, z tym że liczba uczniów w grupie nie może przekraczać liczby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stanowisk komputerowych w pracowni komputerowej.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1c. W gimnazjum zajęcia wychowania fizycznego mogą być prowadzone oddzielnie dla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dziewcząt i chłopców. Zajęcia wychowania fizycznego są prowadzone w grupach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liczących od 12 do 26 uczniów. Dopuszcza się tworzenie grup międzyoddziałowych </w:t>
      </w:r>
    </w:p>
    <w:p w:rsidR="00F22513" w:rsidRPr="00E5759D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</w:t>
      </w: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lub </w:t>
      </w:r>
      <w:proofErr w:type="spellStart"/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”.</w:t>
      </w:r>
    </w:p>
    <w:p w:rsidR="009F0B9F" w:rsidRPr="00E5759D" w:rsidRDefault="009F0B9F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1d. W gimnazjum zajęcia wychowania fizycznego mogą być realizowane w formie: zajęć</w:t>
      </w:r>
    </w:p>
    <w:p w:rsidR="009F0B9F" w:rsidRPr="00F22513" w:rsidRDefault="009F0B9F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klasowo-lekcyjnych i zajęć do wyboru przez ucznia.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względu na bezpieczeństwo przewiduje się podział na grupy na zajęciach z chemii i zajęć technicznych.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klasach I, II, III są realizowane zajęcia edukacyjne „Wychowanie do życia w rodzinie”. Przeznacza się na nie w klasie po 14 godzin, w tym po 5 godzin z podziałem na grupy dziewcząt i chłopców. Uczeń niepełnoletni nie bierze udziału w zajęciach, jeżeli jego rodzice (prawni opiekunowie) zgłoszą Dyrektorowi ZPO w Ruszczy w formie pisemnej rezygnację z udziału ucznia w zajęciach. Zajęcia nie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podlegają ocenie i nie mają wpływu na promocję ucznia do klasy programowo wyższej lub na ukończenie szkoły.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uczniów z zaburzeniami i odchyleniami rozwojowymi lub specyficznymi trudnościami w uczeniu się organizuje się zajęcia korekcyjno – kompensacyjne. Liczba uczestników zajęć wynosi do 5.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uczniów z dysfunkcjami i zaburzeniami utrudniającymi funkcjonowanie społeczne organizuje się zajęcia socjoterapeutyczne oraz inne zajęcia o charakterze socjoterapeutycznym. Liczba uczestników zajęć wynosi do 10.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F22513" w:rsidRPr="00F22513" w:rsidRDefault="00F22513" w:rsidP="006D69B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szkolna jest pracownią szkolną, służącą realizacji potrzeb i zainteresowań uczniów, zadań dydaktycznych i wychowawczych szkoły, doskonalenia warsztatu pracy nauczyciela, popularyzowaniu wiedzy pedagogicznej wśród rodziców.</w:t>
      </w:r>
    </w:p>
    <w:p w:rsidR="00F22513" w:rsidRPr="00F22513" w:rsidRDefault="00F22513" w:rsidP="006D69B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zajmuje pomieszczenie w budynku Zespołu Placówek Oświatowych.</w:t>
      </w:r>
    </w:p>
    <w:p w:rsidR="00F22513" w:rsidRPr="00F22513" w:rsidRDefault="00F22513" w:rsidP="006D69B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nauczyciela bibliotekarza: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projektu regulaminu korzystania z biblioteki i czytelni,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katalogu rzeczowego i alfabetycznego,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godzin wypożyczania książek przy zachowaniu zasady dostępności biblioteki dla ucznia przed i po lekcjach,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konkursów czytelniczych,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przedstawianie Radzie Pedagogicznej informacji o stanie czytelnictwa poszczególnych klas,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nauczycielami gimnazjum,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z przysposobienia czytelniczego,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oprawa książek.</w:t>
      </w:r>
    </w:p>
    <w:p w:rsidR="00F22513" w:rsidRPr="00F22513" w:rsidRDefault="00F22513" w:rsidP="00F22513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realizacji celów statutowych gimnazjum posiada następująca bazę: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sale dydaktyczne,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boisko sportowe,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bibliotekę,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gabinet dyrektora,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sekretariat,</w:t>
      </w:r>
    </w:p>
    <w:p w:rsidR="0060566B" w:rsidRPr="006E53D6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szatnię.</w:t>
      </w:r>
    </w:p>
    <w:p w:rsidR="00064AFC" w:rsidRDefault="00064AF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:rsid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11</w:t>
      </w:r>
    </w:p>
    <w:p w:rsidR="004F3D79" w:rsidRPr="004F3D79" w:rsidRDefault="004F3D79" w:rsidP="00F1036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F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Zasady przyjmowania uczniów do gimnazjum:</w:t>
      </w:r>
    </w:p>
    <w:p w:rsidR="004F3D79" w:rsidRPr="004F3D79" w:rsidRDefault="004F3D79" w:rsidP="00F10369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1)</w:t>
      </w:r>
      <w:r w:rsidRPr="004F3D79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4F3D79">
        <w:rPr>
          <w:rFonts w:ascii="Times New Roman" w:eastAsia="Calibri" w:hAnsi="Times New Roman" w:cs="Times New Roman"/>
          <w:sz w:val="24"/>
        </w:rPr>
        <w:t xml:space="preserve">do klasy I gimnazjum przyjmuje się kandydatów posiadających świadectwo </w:t>
      </w:r>
      <w:r w:rsidRPr="004F3D79">
        <w:rPr>
          <w:rFonts w:ascii="Times New Roman" w:eastAsia="Calibri" w:hAnsi="Times New Roman" w:cs="Times New Roman"/>
          <w:sz w:val="24"/>
        </w:rPr>
        <w:br/>
        <w:t xml:space="preserve">     ukończenia szkoły podstawowej  oraz zaświadczenie OKE;</w:t>
      </w:r>
    </w:p>
    <w:p w:rsidR="004F3D79" w:rsidRPr="004F3D79" w:rsidRDefault="004F3D79" w:rsidP="00F10369">
      <w:pPr>
        <w:numPr>
          <w:ilvl w:val="0"/>
          <w:numId w:val="80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laureaci  konkursów i olimpiad przyjmowani są w pierwszej kolejności;</w:t>
      </w:r>
    </w:p>
    <w:p w:rsidR="004F3D79" w:rsidRPr="004F3D79" w:rsidRDefault="004F3D79" w:rsidP="00F10369">
      <w:pPr>
        <w:numPr>
          <w:ilvl w:val="0"/>
          <w:numId w:val="80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do klasy pierwszej gimnazjum przyjmuje się z urzędu absolwentów sześcioletniej szkoły podstawowej zamieszkałych w obwodzie gimnazjum;</w:t>
      </w:r>
    </w:p>
    <w:p w:rsidR="004F3D79" w:rsidRPr="004F3D79" w:rsidRDefault="004F3D79" w:rsidP="00F10369">
      <w:pPr>
        <w:numPr>
          <w:ilvl w:val="0"/>
          <w:numId w:val="80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w przypadku, gdy po przyjęciu kandydatów z obwodu są wolne miejsca w gimnazjum Komisja Rekrutacyjna przeprowadza postepowanie rekrutacyjne w/g następujących kryteriów: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-kandydat uczęszczał  do Publicznej Szkoły Podstawowej w ZPO w Ruszczy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br/>
        <w:t>( kontynuacja nauki) - 3 pkt.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-kandydat  posiada rodzeństwo w ZPO w Ruszczy- 2 pkt.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-gimnazjum  znajduje się w pobliżu miejsca zamieszkania- 1pkt.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-rodzic jest absolwentem ZPO w Ruszczy- 1pkt.;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 xml:space="preserve">    </w:t>
      </w:r>
      <w:r w:rsidR="00FC1337">
        <w:rPr>
          <w:rFonts w:ascii="Times New Roman" w:eastAsia="Times New Roman" w:hAnsi="Times New Roman" w:cs="Times New Roman"/>
          <w:sz w:val="24"/>
          <w:lang w:eastAsia="pl-PL"/>
        </w:rPr>
        <w:t xml:space="preserve">  5) publikowanie wyników naboru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t xml:space="preserve"> odbędzie się  po zakończeniu prac Komisji   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   Rekrutacyjnej,  jednak nie później  niż do 9 lipca 2014r. przez zamieszczenie list osób   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   przyjętych  i nieprzyjętych do gimnazjum na tablicy ogłoszeń;</w:t>
      </w:r>
    </w:p>
    <w:p w:rsidR="004F3D79" w:rsidRPr="004F3D79" w:rsidRDefault="004F3D79" w:rsidP="00F10369">
      <w:pPr>
        <w:numPr>
          <w:ilvl w:val="0"/>
          <w:numId w:val="81"/>
        </w:num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 xml:space="preserve">jeżeli po przeprowadzeniu postępowania rekrutacyjnego,  gimnazjum  nadal posiada wolne miejsca, przeprowadza się postepowanie uzupełniające,  które kończy się </w:t>
      </w:r>
      <w:r w:rsidRPr="004F3D79">
        <w:rPr>
          <w:rFonts w:ascii="Times New Roman" w:eastAsia="Calibri" w:hAnsi="Times New Roman" w:cs="Times New Roman"/>
          <w:sz w:val="24"/>
        </w:rPr>
        <w:br/>
        <w:t>z dniem ostatnim miesiąca sierpnia roku szkolnego poprzedzającego rok szkolny,  na który jest przeprowadzane postepowanie rekrutacyjne.</w:t>
      </w:r>
      <w:r w:rsidRPr="004F3D79">
        <w:rPr>
          <w:rFonts w:ascii="Times New Roman" w:eastAsia="Calibri" w:hAnsi="Times New Roman" w:cs="Times New Roman"/>
          <w:sz w:val="24"/>
        </w:rPr>
        <w:br/>
        <w:t>Postępowanie uzupełniające przeprowadza się na zasadach określonych w tym paragrafie;</w:t>
      </w:r>
    </w:p>
    <w:p w:rsidR="004F3D79" w:rsidRPr="004F3D79" w:rsidRDefault="004F3D79" w:rsidP="00F10369">
      <w:pPr>
        <w:numPr>
          <w:ilvl w:val="0"/>
          <w:numId w:val="81"/>
        </w:num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podstawą udziału w postępowaniu rekrutacyjnym jest złożenie wniosku o przyjęcie do gimnazjum wraz  z wymaganymi załącznikami.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79">
        <w:rPr>
          <w:rFonts w:ascii="Times New Roman" w:eastAsia="Calibri" w:hAnsi="Times New Roman" w:cs="Times New Roman"/>
          <w:sz w:val="24"/>
        </w:rPr>
        <w:t>Wniosek pobiera się  w sekretariacie. Wypełniony wniosek wraz załącznikami składa się  do  Dyrektora  ZPO w Ruszczy.</w:t>
      </w:r>
      <w:r w:rsidRPr="004F3D79">
        <w:rPr>
          <w:rFonts w:ascii="Times New Roman" w:eastAsia="Calibri" w:hAnsi="Times New Roman" w:cs="Times New Roman"/>
          <w:sz w:val="24"/>
        </w:rPr>
        <w:br/>
        <w:t>Do wniosku dołącza się stosownie:</w:t>
      </w:r>
      <w:r w:rsidRPr="004F3D79">
        <w:rPr>
          <w:rFonts w:ascii="Times New Roman" w:eastAsia="Calibri" w:hAnsi="Times New Roman" w:cs="Times New Roman"/>
          <w:sz w:val="24"/>
        </w:rPr>
        <w:br/>
      </w: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kandydat kontynuuje naukę;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kandydat posiada rodzeństwo w ZPO w Ruszczy;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gimnazjum znajduje się blisko miejsca zamieszkania;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rodzic jest absolwentem szkoły;</w:t>
      </w:r>
    </w:p>
    <w:p w:rsidR="004F3D79" w:rsidRPr="004F3D79" w:rsidRDefault="004F3D79" w:rsidP="00F10369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 dokumenty, o których mowa w </w:t>
      </w:r>
      <w:r w:rsidRPr="004F3D79">
        <w:rPr>
          <w:rFonts w:ascii="Times New Roman" w:eastAsia="Calibri" w:hAnsi="Times New Roman" w:cs="Times New Roman"/>
          <w:sz w:val="24"/>
        </w:rPr>
        <w:t>pkt.7 składa się w oryginale;</w:t>
      </w:r>
    </w:p>
    <w:p w:rsidR="004F3D79" w:rsidRPr="004F3D79" w:rsidRDefault="004F3D79" w:rsidP="00F10369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9)  </w:t>
      </w:r>
      <w:r w:rsidRPr="004F3D79">
        <w:rPr>
          <w:rFonts w:ascii="Times New Roman" w:hAnsi="Times New Roman" w:cs="Times New Roman"/>
          <w:b/>
          <w:sz w:val="24"/>
        </w:rPr>
        <w:t>Procedura odwoławcza</w:t>
      </w:r>
      <w:r w:rsidRPr="004F3D79">
        <w:rPr>
          <w:rFonts w:ascii="Times New Roman" w:hAnsi="Times New Roman" w:cs="Times New Roman"/>
          <w:sz w:val="24"/>
        </w:rPr>
        <w:t>:</w:t>
      </w:r>
      <w:r w:rsidRPr="004F3D79">
        <w:rPr>
          <w:rFonts w:ascii="Times New Roman" w:hAnsi="Times New Roman" w:cs="Times New Roman"/>
          <w:sz w:val="24"/>
        </w:rPr>
        <w:br/>
        <w:t xml:space="preserve">           - w terminie 7 dni od podania do publicznej wiadomości listy kandydatów przyjętych </w:t>
      </w:r>
      <w:r w:rsidRPr="004F3D79">
        <w:rPr>
          <w:rFonts w:ascii="Times New Roman" w:hAnsi="Times New Roman" w:cs="Times New Roman"/>
          <w:sz w:val="24"/>
        </w:rPr>
        <w:br/>
      </w:r>
      <w:r w:rsidRPr="004F3D79">
        <w:rPr>
          <w:rFonts w:ascii="Times New Roman" w:hAnsi="Times New Roman" w:cs="Times New Roman"/>
          <w:sz w:val="24"/>
        </w:rPr>
        <w:lastRenderedPageBreak/>
        <w:t xml:space="preserve">           i kandydatów nieprzyjętych, rodzic kandydata/opiekun może  wystąpić do Komisji </w:t>
      </w:r>
      <w:r w:rsidRPr="004F3D79">
        <w:rPr>
          <w:rFonts w:ascii="Times New Roman" w:hAnsi="Times New Roman" w:cs="Times New Roman"/>
          <w:sz w:val="24"/>
        </w:rPr>
        <w:br/>
        <w:t xml:space="preserve">           Rekrutacyjnej z pisemnym wnioskiem o sporządzenie uzasadnienia odmowy przyjęcia </w:t>
      </w:r>
      <w:r w:rsidRPr="004F3D79">
        <w:rPr>
          <w:rFonts w:ascii="Times New Roman" w:hAnsi="Times New Roman" w:cs="Times New Roman"/>
          <w:sz w:val="24"/>
        </w:rPr>
        <w:br/>
        <w:t xml:space="preserve">           dziecka do szkoły;</w:t>
      </w:r>
      <w:r w:rsidRPr="004F3D79">
        <w:rPr>
          <w:rFonts w:ascii="Times New Roman" w:hAnsi="Times New Roman" w:cs="Times New Roman"/>
          <w:sz w:val="24"/>
        </w:rPr>
        <w:br/>
        <w:t xml:space="preserve">          - uzasadnienie sporządza Komisja Rekrutacyjna w terminie 5 dni od dnia wystąpienia </w:t>
      </w:r>
      <w:r w:rsidRPr="004F3D79">
        <w:rPr>
          <w:rFonts w:ascii="Times New Roman" w:hAnsi="Times New Roman" w:cs="Times New Roman"/>
          <w:sz w:val="24"/>
        </w:rPr>
        <w:br/>
        <w:t xml:space="preserve">           z wnioskiem o uzasadnienie;</w:t>
      </w:r>
      <w:r w:rsidRPr="004F3D79">
        <w:rPr>
          <w:rFonts w:ascii="Times New Roman" w:hAnsi="Times New Roman" w:cs="Times New Roman"/>
          <w:sz w:val="24"/>
        </w:rPr>
        <w:br/>
        <w:t xml:space="preserve">          -rodzic kandydata, w terminie 7 dni od dnia otrzymania uzasadnienia, może wnieść do </w:t>
      </w:r>
      <w:r w:rsidRPr="004F3D79">
        <w:rPr>
          <w:rFonts w:ascii="Times New Roman" w:hAnsi="Times New Roman" w:cs="Times New Roman"/>
          <w:sz w:val="24"/>
        </w:rPr>
        <w:br/>
        <w:t xml:space="preserve">           dyrektora  ZPO w Ruszczy odwołanie od rozstrzygnięcia Komisji Rekrutacyjnej.  </w:t>
      </w:r>
      <w:r w:rsidRPr="004F3D79">
        <w:rPr>
          <w:rFonts w:ascii="Times New Roman" w:hAnsi="Times New Roman" w:cs="Times New Roman"/>
          <w:sz w:val="24"/>
        </w:rPr>
        <w:br/>
        <w:t xml:space="preserve">           Obowiązuje forma pisemna;</w:t>
      </w:r>
      <w:r w:rsidRPr="004F3D79">
        <w:rPr>
          <w:rFonts w:ascii="Times New Roman" w:hAnsi="Times New Roman" w:cs="Times New Roman"/>
          <w:sz w:val="24"/>
        </w:rPr>
        <w:br/>
        <w:t xml:space="preserve">          - dyrektor ZPO w Ruszczy rozpatruje odwołanie od rozstrzygnięcia Komisji  </w:t>
      </w:r>
      <w:r w:rsidRPr="004F3D79">
        <w:rPr>
          <w:rFonts w:ascii="Times New Roman" w:hAnsi="Times New Roman" w:cs="Times New Roman"/>
          <w:sz w:val="24"/>
        </w:rPr>
        <w:br/>
        <w:t xml:space="preserve">           Rekrutacyjnej w terminie 7 dni od dnia otrzymania odwołania;</w:t>
      </w:r>
    </w:p>
    <w:p w:rsidR="004F3D79" w:rsidRPr="004F3D79" w:rsidRDefault="004F3D79" w:rsidP="00F10369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hAnsi="Times New Roman" w:cs="Times New Roman"/>
          <w:sz w:val="24"/>
        </w:rPr>
        <w:t xml:space="preserve">   10)  młodzież niebędącą obywatelami polskimi przyjmuje się na zasadach obowiązującego  </w:t>
      </w:r>
      <w:r w:rsidRPr="004F3D79">
        <w:rPr>
          <w:rFonts w:ascii="Times New Roman" w:hAnsi="Times New Roman" w:cs="Times New Roman"/>
          <w:sz w:val="24"/>
        </w:rPr>
        <w:br/>
        <w:t xml:space="preserve">           prawa  oświatowego;</w:t>
      </w:r>
    </w:p>
    <w:p w:rsidR="004F3D79" w:rsidRPr="004F3D79" w:rsidRDefault="004F3D79" w:rsidP="00F10369">
      <w:pPr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hAnsi="Times New Roman" w:cs="Times New Roman"/>
          <w:sz w:val="24"/>
        </w:rPr>
        <w:t xml:space="preserve">  11)  wszystkie zasady rekrutacji określają Procedury rekrutacji- załącznik nr  3 do </w:t>
      </w:r>
      <w:r w:rsidRPr="004F3D79">
        <w:rPr>
          <w:rFonts w:ascii="Times New Roman" w:hAnsi="Times New Roman" w:cs="Times New Roman"/>
          <w:sz w:val="24"/>
        </w:rPr>
        <w:br/>
        <w:t xml:space="preserve">          Zarządzenia Dyrektora z dnia 27 lutego 2014r.</w:t>
      </w:r>
    </w:p>
    <w:p w:rsidR="004F3D79" w:rsidRPr="004F3D79" w:rsidRDefault="004F3D79" w:rsidP="00F10369">
      <w:pPr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hAnsi="Times New Roman" w:cs="Times New Roman"/>
          <w:sz w:val="24"/>
        </w:rPr>
        <w:t xml:space="preserve">   12)  zmiany do Procedur wprowadzane są na zasadach obowiązujących prz</w:t>
      </w:r>
      <w:r w:rsidR="004248CF">
        <w:rPr>
          <w:rFonts w:ascii="Times New Roman" w:hAnsi="Times New Roman" w:cs="Times New Roman"/>
          <w:sz w:val="24"/>
        </w:rPr>
        <w:t xml:space="preserve">y ich  </w:t>
      </w:r>
      <w:r w:rsidR="004248CF">
        <w:rPr>
          <w:rFonts w:ascii="Times New Roman" w:hAnsi="Times New Roman" w:cs="Times New Roman"/>
          <w:sz w:val="24"/>
        </w:rPr>
        <w:br/>
        <w:t xml:space="preserve">          wprowadzeniu.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programowo wyższej w gimnazjum przyjmuje się ucznia na podstawie: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świadectwa ukończenia klasy niższej w szkole tego samego typu oraz odpisu arkusza ocen wydanego przez szkołę, z której uczeń odszedł,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pozytywnych wyników egzaminów klasyfikacyjnych, przeprowadzanych na zasadach określonych w przepisach dotyczących oceniania, klasyfikowania i promowania uczniów w przypadku przyjmowania ucznia, który spełnia obowiązek szkolny poza szkołą lub realizuje indywidualny tok lub program nauki. 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Egzaminy klasyfikacyjne, o których mowa wyżej, przeprowadza się ze wszystkich przedmiotów obowiązkowych ujętych w planach nauczania klas niższych od klasy tej szkoły, do której uczeń przechodzi, z wyjątkiem wychowania fizycznego, plastycznego, muzycznego, technicznego.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Szkoła, na wniosek ucznia lub absolwenta, wydaje zaświadczenie dotyczące przebiegu nauczania.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Świadectwa, zaświadczenia, legitymacje szkolne są drukami ścisłego zarachowania.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prowadzi imienną ewidencję wydanych świadectw ukończenia szkoły, legitymacji szkolnych i zaświadczeń przekazywanych szkole przez komisję okręgową.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Ewidencja zawiera: imię (imiona) i nazwisko, numer PESEL ucznia albo absolwenta, numer wydanego dokumentu, datę odbioru oraz podpis ucznia lub absolwenta.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przyjęty do szkoły otrzymuje legitymację szkolną. Ważność legitymacji szkolnej potwierdza się w kolejnym roku szkolnym przez umieszczenie daty ważności </w:t>
      </w:r>
    </w:p>
    <w:p w:rsid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pieczęci urzędowej szkoły.</w:t>
      </w:r>
    </w:p>
    <w:p w:rsidR="006D69BA" w:rsidRPr="006D69BA" w:rsidRDefault="006D69BA" w:rsidP="00F10369">
      <w:pPr>
        <w:pStyle w:val="Akapitzlist"/>
        <w:numPr>
          <w:ilvl w:val="0"/>
          <w:numId w:val="20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 w:rsidRPr="006D69BA">
        <w:rPr>
          <w:rFonts w:ascii="Times New Roman" w:eastAsia="Calibri" w:hAnsi="Times New Roman" w:cs="Times New Roman"/>
          <w:sz w:val="24"/>
        </w:rPr>
        <w:t xml:space="preserve"> Do dnia 1 września,  każdego roku szkolnego, </w:t>
      </w:r>
      <w:r>
        <w:rPr>
          <w:rFonts w:ascii="Times New Roman" w:eastAsia="Calibri" w:hAnsi="Times New Roman" w:cs="Times New Roman"/>
          <w:sz w:val="24"/>
        </w:rPr>
        <w:t xml:space="preserve">rodzic/prawny opiekun jest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6D69BA">
        <w:rPr>
          <w:rFonts w:ascii="Times New Roman" w:eastAsia="Calibri" w:hAnsi="Times New Roman" w:cs="Times New Roman"/>
          <w:sz w:val="24"/>
        </w:rPr>
        <w:t>zobowiązany poinformować  Dyrektora  ZPO w Rusz</w:t>
      </w:r>
      <w:r>
        <w:rPr>
          <w:rFonts w:ascii="Times New Roman" w:eastAsia="Calibri" w:hAnsi="Times New Roman" w:cs="Times New Roman"/>
          <w:sz w:val="24"/>
        </w:rPr>
        <w:t xml:space="preserve">czy lub wychowawcę o    </w:t>
      </w:r>
      <w:r>
        <w:rPr>
          <w:rFonts w:ascii="Times New Roman" w:eastAsia="Calibri" w:hAnsi="Times New Roman" w:cs="Times New Roman"/>
          <w:sz w:val="24"/>
        </w:rPr>
        <w:br/>
        <w:t xml:space="preserve"> wszelkich </w:t>
      </w:r>
      <w:r w:rsidRPr="006D69BA">
        <w:rPr>
          <w:rFonts w:ascii="Times New Roman" w:eastAsia="Calibri" w:hAnsi="Times New Roman" w:cs="Times New Roman"/>
          <w:sz w:val="24"/>
        </w:rPr>
        <w:t xml:space="preserve"> przeciwwskazaniach zdrowotnych  swojego dz</w:t>
      </w:r>
      <w:r>
        <w:rPr>
          <w:rFonts w:ascii="Times New Roman" w:eastAsia="Calibri" w:hAnsi="Times New Roman" w:cs="Times New Roman"/>
          <w:sz w:val="24"/>
        </w:rPr>
        <w:t xml:space="preserve">iecka w realizowaniu zajęć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6D69BA">
        <w:rPr>
          <w:rFonts w:ascii="Times New Roman" w:eastAsia="Calibri" w:hAnsi="Times New Roman" w:cs="Times New Roman"/>
          <w:sz w:val="24"/>
        </w:rPr>
        <w:t>organizowanych przez gimnazjum oraz każdorazowo</w:t>
      </w:r>
      <w:r>
        <w:rPr>
          <w:rFonts w:ascii="Times New Roman" w:eastAsia="Calibri" w:hAnsi="Times New Roman" w:cs="Times New Roman"/>
          <w:sz w:val="24"/>
        </w:rPr>
        <w:t xml:space="preserve"> informować o zmianie tego </w:t>
      </w:r>
      <w:r>
        <w:rPr>
          <w:rFonts w:ascii="Times New Roman" w:eastAsia="Calibri" w:hAnsi="Times New Roman" w:cs="Times New Roman"/>
          <w:sz w:val="24"/>
        </w:rPr>
        <w:br/>
        <w:t xml:space="preserve">  </w:t>
      </w:r>
      <w:r w:rsidR="00C84123">
        <w:rPr>
          <w:rFonts w:ascii="Times New Roman" w:eastAsia="Calibri" w:hAnsi="Times New Roman" w:cs="Times New Roman"/>
          <w:sz w:val="24"/>
        </w:rPr>
        <w:t>stanu.</w:t>
      </w:r>
    </w:p>
    <w:p w:rsidR="006D69BA" w:rsidRPr="00F22513" w:rsidRDefault="006D69BA" w:rsidP="00F1036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zasady klasyfikowania uczniów gimnazjum.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Klasyfikowanie śródroczne uczniów przeprowadza się raz w ciągu roku szkolnego </w:t>
      </w:r>
      <w:r w:rsidR="004B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terminie: na tydzień przed początkiem ferii zimowych ustalonych przez MEN.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ustala się w stopniach wg następującej skali: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celujący.......... 6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dobry.. 5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dobry.............. 4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dostateczny.... 3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2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1</w:t>
      </w:r>
    </w:p>
    <w:p w:rsid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śródroczne polega na okresowym podsumowaniu osiągnięć edukacyjnych ucznia z zajęć edukacyjnych określonych w szkolnym planie nauczania i ustalania ocen klasyfikacyjnych według skali zamieszczonej powyżej.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Klasyfikacja śródroczna ucznia z upośledzeniem umysłowym w stopniu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umiarkowanym lub znacznym polega na okresowym podsumowaniu jego osiągnięć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edukacyjnych z zajęć edukacyjnych, określonych w szkolnym planie nauczania, 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uwzględnieniem ustaleń zawartych w indywidualnym programie edukacyjno-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terapeutycznym, (opracowanym dla </w:t>
      </w:r>
      <w:r w:rsidR="00257B16"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</w:t>
      </w: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przepisów w sprawie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zasad udzielania i organizacji pomocy psychologiczno-pedagogicznej) i zachowania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ucznia oraz ustaleniu śródrocznych ocen klasyfikacyjnych z zajęć edukacyjnych 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śródrocznej oceny klasyfikacyjnej zachowania. 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wyniku klasyfikacji śródrocznej stwierdzono, że poziom osiągnięć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edukacyjnych ucznia uniemożliwia lub utrudnia kontynuowanie nauki w klasie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programowo wyższej, szkoła w miarę możliwości powinna stworzyć uczniowi szansę uzupełnienia braków.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nie być klasyfikowany z jednego, kilku lub wszystkich zajęć edukacyjnych, jeżeli brak jest podstawy do ustalenia oceny klasyfikacyjnej z powodu nieobecności ucznia na zajęciach edukacyjnych przekraczających połowę czasu przeznaczonego na te zajęcia w szkolnym planie nauczania.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klasyfikowany z powodu usprawiedliwionej nieobecności może zdawać egzamin klasyfikacyjny.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zdaje również uczeń realizujący na podstawie odrębnych przepisów indywidualny tok lub program nauki oraz uczeń spełniający obowiązek szkolny lub obowiązek nauki poza szkołą.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 ucznia nie klasyfikowanego z powodu nieobecności nieusprawiedliwionej lub na prośbę jego rodziców (prawnych opiekunów) Rada Pedagogiczna może wyrazić zgodę na egzamin klasyfikacyjny.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 ustala dyrektor i informuje o nim ucznia i jego rodziców (prawnych opiekunów. Egzamin klasyfikacyjny przeprowadza się nie później niż w dniu poprzedzającym dzień zakończenia rocznych zajęć dydaktyczno-wychowawczych. Termin egzaminu klasyfikacyjnego uzgadnia się z uczniem i jego rodzicami (prawnymi opiekunami). Uczeń, który z przyczyn usprawiedliwionych nie przystąpił do egzaminu klasyfikacyjnego w wyznaczonym terminie, może przystąpić do niego w dodatkowym terminie wyznaczonym przez dyrektora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przeprowadza komisja powołana przez dyrektora .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 wchodzą:</w:t>
      </w:r>
    </w:p>
    <w:p w:rsidR="00F22513" w:rsidRPr="00F22513" w:rsidRDefault="00F22513" w:rsidP="006D69BA">
      <w:pPr>
        <w:numPr>
          <w:ilvl w:val="2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lub nauczyciel w jego zastępstwie – jako przewodniczący komisji,</w:t>
      </w:r>
    </w:p>
    <w:p w:rsidR="00F22513" w:rsidRPr="00F22513" w:rsidRDefault="00F22513" w:rsidP="006D69BA">
      <w:pPr>
        <w:numPr>
          <w:ilvl w:val="2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prowadzący dane zajęcia edukacyjne – jako egzaminujący,</w:t>
      </w:r>
    </w:p>
    <w:p w:rsidR="00F22513" w:rsidRPr="00F22513" w:rsidRDefault="00F22513" w:rsidP="006D69BA">
      <w:pPr>
        <w:numPr>
          <w:ilvl w:val="2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prowadzący takie same lub pokrewne zajęcia edukacyjne – jako członek komisji.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o którym mowa w ust.11 pkt. 1. lit. b może być zwolniony z udziału w pracy komisji na własną prośbę lub w innych, szczególnie uzasadnionych przypadkach. Dyrektor szkoły powołuje jako osobę egzaminującą innego nauczyciela prowadzącego takie same zajęcia edukacyjne.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Pytania egzaminacyjne dotyczące części pisemnej i ustnej przygotowuje nauczyciel egzaminujący, a zatwierdza przewodniczący komisji.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przeprowadzonego egzaminu klasyfikacyjnego sporządza się protokół zawierający: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skład komisji, termin egzaminu, pytania egzaminacyjne, wynik egzaminu oraz ocenę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ustaloną przez komisję. Do protokołu załącza się pisemne prace ucznia i zwięzłą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informację o ustnych odpowiedziach ucznia.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nieklasyfikowania ucznia z obowiązkowych lub dodatkowych zajęć edukacyjnych w dokumentacji przebiegu nauczania zamiast oceny klasyfikacyjnej wpisuje się „nieklasyfikowany” albo „nieklasyfikowana</w:t>
      </w:r>
      <w:r w:rsidR="00256C8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</w:p>
    <w:p w:rsidR="00F22513" w:rsidRPr="005D186C" w:rsidRDefault="00F4759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ZASADY KLASYFIKACJI ROCZNEJ I PROMOWANIA UCZNIÓW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Klasyfikowanie roczne polega na podsumowaniu osiągnięć edukacyjnych ucznia </w:t>
      </w:r>
      <w:r w:rsidR="00083E5D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danym roku szkolnym z zajęć edukacyjnych określonych w szkolnym planie nauczania i ustaleniu ocen klasyfikacyjnych oraz oceny zachowania.</w:t>
      </w:r>
    </w:p>
    <w:p w:rsidR="003B1A6D" w:rsidRPr="005D186C" w:rsidRDefault="005523A2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Klasyfikacja roczna ucznia z upośledzeniem umysłowym w stopniu umiarkowanym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znacznym polega na podsumowaniu jego osiągnięć edukacyjnych z zajęć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edukacyjnych, określonych w szkolnym planie nauczania, z uwzględnieniem ustaleń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zawartych w indywidualnym programie edukacyjno-terapeutycznym (opracowanym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ucznia na podstawie przepisów w sprawie zasad udzielania i organizacji pomocy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psychologiczno-pedagogicznej) i zachowania ucznia w danym roku szkolnym oraz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ustaleniu rocznych ocen klasyfikacyjnych z zajęć edukacyjnych i rocznej oceny</w:t>
      </w:r>
    </w:p>
    <w:p w:rsidR="005523A2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klasyfikacyjnej zachowania.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rocznym klasyfikacyjnym posiedzeniem Rady Pedagogicznej poszczególni nauczyciele zobowiązani są poinformować za pośrednictwem wychowawcy ucznia i jego rodziców (prawnych opiekunów) o przewidywanych dla niego ocenach klasyfikacyjnych: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ocen zachowania na tydzień przed posiedzeniem Rady Pedagogicznej (w formie ustnej),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pozytywnych ocen z zajęć edukacyjnych na tydzień przed posiedzeniem Rady Pedagogicznej (w formie ustnej),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oceny niedostatecznej z zajęć edukacyjnych na miesiąc przed posiedzeniem Rady Pedagogicznej (w formie informacji na piśmie).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ustalają nauczyciele prowadzący poszczególne zajęcia edukacyjne.</w:t>
      </w:r>
    </w:p>
    <w:p w:rsidR="00F22513" w:rsidRPr="005D186C" w:rsidRDefault="00F22513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Uczniowi, który uczęszczał na dodatkowe zajęcia edukacyjne lub religię albo etykę do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średniej ocen będzie się wliczać także roczna ocena uzyskana z tych zajęć.</w:t>
      </w:r>
    </w:p>
    <w:p w:rsidR="00E434A0" w:rsidRPr="005D186C" w:rsidRDefault="00C005EF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/>
          <w:sz w:val="24"/>
          <w:szCs w:val="24"/>
          <w:lang w:eastAsia="pl-PL"/>
        </w:rPr>
        <w:t>Kryteria oceny z religii zamieszczone w Wewnątrzszkolnych Zasadach Oceniania.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pisemnej opinii Poradni Psychologiczno-Pedagogicznej lub innej poradni specjalistycznej, nauczyciel jest zobowiązany obniżyć wymagania edukacyjne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stosunku do ucznia, u którego stwierdzono specyficzne trudności w uczeniu się lub deficyty rozwojowe, uniemożliwiające sprostanie wymaganiom edukacyjnym wynikającym z programu nauczania.</w:t>
      </w:r>
    </w:p>
    <w:p w:rsidR="00F22513" w:rsidRPr="005D186C" w:rsidRDefault="00F22513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na wniosek rodziców (prawnych opiekunów) oraz na podstawie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opinii poradni psychologiczno-pedagogicznej, w tym poradni specjalistycznej, zwalnia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 końca danego etapu edukacyjnego ucznia z wadą słuchu, z głęboką dysleksją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rozwojową, z afazją, z niepełnosprawnościami sprzężonymi lub z autyzmem, w tym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zespołem </w:t>
      </w:r>
      <w:proofErr w:type="spellStart"/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, z nauki drugiego języka obcego. W przypadku takiego ucznia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posiadającego orzeczenie o potrzebie kształcenia specjalnego albo indywidualnego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nauczania, zwolnienie z nauki drugiego języka obcego może nastąpić na podstawie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tego orzeczenia. W przypadku zwolnienia ucznia z nauki drugiego języka obcego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dokumentacji przebiegu nauczania zamiast oceny klasyfikacyjnej wpisuje się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„zwolniony” albo „zwolniona”.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z upośledzeniem umysłowym w stopniu umiarkowanym lub znacznym promuje się do klasy programowo wyższej uwzględniając specyfikę kształcenia tego ucznia, w porozumieniu z rodzicami (prawnymi opiekunami).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oceny z wychowania fizycznego, zajęć technicznych, plastyki, muzyki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zajęć artystycznych należy w szczególności brać pod uwagę wysiłek wkładany przez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ucznia w wywiązywanie się z obowiązków wynikających ze specyfikacji tych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uczeń może być zwolniony na czas określony z zajęć wychowania fizycznego, informatyki lub technologii informacyjnej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zwolnieniu ucznia z zajęć wychowania fizycznego, informatyki, podejmuje dyrektor na podstawie opinii o ograniczonych możliwościach uczestniczenia w tych zajęciach, wydanej przez lekarza, na czas określony w tej opinii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szkoły zwalnia ucznia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zajęć wychowania fizycznego, informatyki na podstawie opinii o ograniczonych możliwościach uczestniczenia ucznia w tych zajęciach, wydanej przez lekarza, na czas określony w tej opinii. Jeżeli okres zwolnienia ucznia z zajęć wychowania fizycznego, informatyki uniemożliwia ustalenie śródrocznej lub rocznej (semestralnej) oceny klasyfikacyjnej, </w:t>
      </w:r>
      <w:r w:rsidR="00E0192D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przebiegu nauczania zamiast oceny klasyfikacyjnej wpisuje się „zwolniony” albo „zwolniona”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otrzymuje promocję do klasy programowo wyższej, jeżeli ze wszystkich zajęć edukacyjnych określonych w szkolnym planie nauczania uzyskał oceny klasyfikacyjne roczne wyższe od stopnia niedostatecznego.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nauczyciela niedostateczna ocena klasyfikacyjna roczna może być zmieniona tylko w wyniku egzaminu poprawkowego.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Uczeń, który w wyniku klasyfikacji rocznej (semestralnej) uzyskał ocenę niedostateczną z jednych albo dwóch obowiązkowych zajęć edukacyjnych, może zdawać egzamin poprawkowy z tych zajęć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poprawkowy nie przysługuje uczniowi klasy trzeciej gimnazjalnej (najwyższej programowo).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egzaminu poprawkowego wyznacza dyrektor  w ostatnim tygodniu ferii letnich.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składa się z części pisemnej oraz ustnej, z wyjątkiem egzaminu z plastyki, muzyki, zajęć artystycznych, zajęć technicznych, informatyki, oraz wychowania fizycznego, z których egzamin ma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 formę zajęć praktycznych.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przeprowadzania egzaminu poprawkowego są takie, jak opisane w § 12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dotyczące egzaminu klasyfikacyjnego.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Uczeń, który z przyczyn losowych nie przystąpił do egzaminu poprawkowego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wyznaczonym terminie, może przystąpić do niego w dodatkowym terminie,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określonym przez dyrektora 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 nie otrzymuje promocji i powtarza klasę.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możliwości edukacyjne ucznia gimnazjum Rada Pedagogiczna może jeden raz w ciągu danego etapu edukacyjnego promować do klasy programowo wyższej (semestru programowo wyższego) ucznia, który nie zdał egzaminu poprawkowego z jednych obowiązkowych zajęć edukacyjnych, pod warunkiem, że te obowiązkowe zajęcia edukacyjne są, zgodnie ze szkolnym planem nauczania, realizowane w klasie programowo wyższej (semestrze programowo wyższym).</w:t>
      </w:r>
    </w:p>
    <w:p w:rsidR="00F22513" w:rsidRPr="006E53D6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zachowania w klasach I-III Publicznego Gimnazjum ustala się według następującej skali: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wzorowe – od 30 do 32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dobre – od 26 do 29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dobre – od 20 do 25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 – od 14 do 19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nieodpowiednie – od 6 do 13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naganne – od 0 do 5 pkt</w:t>
      </w:r>
    </w:p>
    <w:p w:rsidR="00F22513" w:rsidRPr="005D186C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</w:t>
      </w:r>
      <w:r w:rsidR="00E0192D"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 ust. 25</w:t>
      </w: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klasyfikacyjnej zachowania ucznia, u którego stwierdzono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zaburzenia lub odchylenia rozwojowe, należy uwzględnić wpływ stwierdzonych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zaburzeń lub odchyleń na jego zachowanie na podstawie orzeczenia o potrzebie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kształcenia specjalnego albo indywidualnego nauczania lub opinii publicznej poradni 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psychologiczno-pedagogicznej, w tym publicznej poradni specjalistycznej.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Śródroczne i roczne oceny klasyfikacyjne zachowania dla uczniów z upośledzeniem umysłowym w stopniu umiarkowanym lub znacznym są ocenami opisowymi.</w:t>
      </w:r>
    </w:p>
    <w:p w:rsidR="00012FB7" w:rsidRPr="005D186C" w:rsidRDefault="00012FB7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 realizującemu na podstawie odrębnych przepisów indywidualny tok lub program nauczania oraz uczniowi spełniającemu obowiązek nauki poza szkołą nie ustala się oceny zachowania.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zachowania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:rsidR="00F22513" w:rsidRPr="005D186C" w:rsidRDefault="00012FB7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pilności i systematyczności w wykonywaniu obowiązków szkolnych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5D186C" w:rsidRDefault="00012FB7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osobistą ucznia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2FB7" w:rsidRPr="005D186C" w:rsidRDefault="00012FB7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przestrzegania norm społecznych, obyczajowych, etycznych,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wkład pracy w realizację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edukacyjnego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z zajęć edukacyjnych,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promocję do klasy programowo wyższej lub ukończenie szkoły, </w:t>
      </w:r>
      <w:r w:rsidR="00F301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</w:t>
      </w:r>
      <w:r w:rsidR="00B55F5D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 ust. 45 i 46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200" w:rsidRPr="005D186C" w:rsidRDefault="00375200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zachowania ustala wychowawca klasy. Podejmując decyzję o ocenie powinien uwzględnić:</w:t>
      </w:r>
    </w:p>
    <w:p w:rsidR="00375200" w:rsidRPr="005D186C" w:rsidRDefault="00375200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opinię, ocenę innych nauczycieli,</w:t>
      </w:r>
    </w:p>
    <w:p w:rsidR="00375200" w:rsidRPr="005D186C" w:rsidRDefault="00375200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samoocenę ucznia,</w:t>
      </w:r>
    </w:p>
    <w:p w:rsidR="00375200" w:rsidRPr="005D186C" w:rsidRDefault="00375200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zespołu klasowego.</w:t>
      </w:r>
    </w:p>
    <w:p w:rsidR="00526858" w:rsidRPr="005D186C" w:rsidRDefault="00526858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Podejmując decyzję o ocenie wychowawca może uwzględnić: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uczniów np.: w konkursach wiedzy, zawodach sportowych i innych.</w:t>
      </w:r>
    </w:p>
    <w:p w:rsidR="007F00E6" w:rsidRPr="005D186C" w:rsidRDefault="007F00E6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klasy jest zobowiązany zapoznać z zasadami oceniania: </w:t>
      </w:r>
    </w:p>
    <w:p w:rsidR="007F00E6" w:rsidRPr="005D186C" w:rsidRDefault="007F00E6" w:rsidP="007F00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uczniów – na pierwszej godzinie wychowawczej w nowym roku szkolnym,</w:t>
      </w:r>
    </w:p>
    <w:p w:rsidR="007F00E6" w:rsidRPr="005D186C" w:rsidRDefault="007F00E6" w:rsidP="007F00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b) rodziców – na pierwszym zebraniu w nowym roku szkolnym.</w:t>
      </w:r>
    </w:p>
    <w:p w:rsidR="00F22513" w:rsidRPr="005D186C" w:rsidRDefault="00875FDE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ustalona przez wychowawcę jest os</w:t>
      </w:r>
      <w:r w:rsidR="000558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tateczna z zastrzeżeniem ust. 38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75FDE" w:rsidRPr="005D186C" w:rsidRDefault="00875FDE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przedkłada na posiedzeniu klasyfikacyjnym uzasadnienie oceny wzorowej i nagannej na piśmie.</w:t>
      </w:r>
    </w:p>
    <w:p w:rsidR="00F22513" w:rsidRDefault="00F22513" w:rsidP="007E185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na </w:t>
      </w:r>
      <w:r w:rsid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konferencją klasyfikacyjną informuje uczniów </w:t>
      </w:r>
      <w:r w:rsidR="00875F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875F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proponowanych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ocenach zachowania.</w:t>
      </w:r>
    </w:p>
    <w:p w:rsidR="00241E54" w:rsidRPr="005D186C" w:rsidRDefault="00241E54" w:rsidP="007E185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35a.</w:t>
      </w:r>
      <w:r w:rsidRP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lub jego rodzice (prawni opiekunowie) mogą zgłosić zastrzeżenia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dyrektora, jeżeli uznają, że roczna ocena klasyfikacyjna zachowania została ustalona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niezgodnie z przepisami prawa dotyczącymi trybu ustalania tej oceny. Zastrzeżenia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mogą być zgłaszane </w:t>
      </w:r>
      <w:r w:rsidR="001E5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 ustalenia tej oceny nie później jednak niż w ciągu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</w:t>
      </w:r>
      <w:r w:rsidR="001E5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E5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od dnia zakończenia zajęć dydaktyczno-wychowawczych.</w:t>
      </w:r>
    </w:p>
    <w:p w:rsidR="0052094A" w:rsidRPr="00241E54" w:rsidRDefault="0052094A" w:rsidP="00241E54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może być zmieniona na radzie klasyfikacyjnej przez wychowawcę klasy </w:t>
      </w:r>
      <w:r w:rsidRP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zaistniałych szczególnych okoliczności np. zgłoszenie przez uczących dodatkowych, dotychczas nieznanych informacji pozwalających na obniżenie lub podwyższenie oceny zachowania.</w:t>
      </w:r>
    </w:p>
    <w:p w:rsidR="003D64C0" w:rsidRPr="005D186C" w:rsidRDefault="003D64C0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Przewidywana roczna ocena zachowania może zostać obniżona jeśli uczeń po jej wystawieniu przestanie spełniać wymagane na tę ocenę kryteria lub dopuści się czynów drastycznych.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(prawni opiekunowie) mogą zgłosić zastrzeżenia do dyrektora, jeżeli uznają, że roczna ocena klasyfikacyjna zachowania została ustalona niezgodnie z przepisami prawa dotyczącymi trybu ustalania tej oceny</w:t>
      </w:r>
      <w:r w:rsidR="0068176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Zastrzeżenia mogą być zgłaszane w terminie 7 dni od dnia zakończenia zajęć dydaktyczno-wychowawczych.</w:t>
      </w:r>
    </w:p>
    <w:p w:rsidR="00F22513" w:rsidRPr="005D186C" w:rsidRDefault="007E1858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Uchylony.</w:t>
      </w:r>
    </w:p>
    <w:p w:rsidR="00F22513" w:rsidRPr="005D186C" w:rsidRDefault="00B6143B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oprawa oceny może nastąpić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o jeden stopień.</w:t>
      </w:r>
    </w:p>
    <w:p w:rsidR="00F22513" w:rsidRPr="005D186C" w:rsidRDefault="00B6143B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poprawy oceny D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yrektor szkoły powołuje komisję, która w przypadku rocznej oceny klasyfikacyjnej zachowania ustala roczną ocenę klasyfikacyjną zachowania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drodze głosowania zwykłą większością głosów. W przypadku równej liczby głosów decyduj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głos przewodniczącego komisji.</w:t>
      </w:r>
    </w:p>
    <w:p w:rsidR="00F22513" w:rsidRPr="005D186C" w:rsidRDefault="00B6143B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 komisji, w przypadku rocznej oceny klasyfikacyjnej zachowania, wchodzą: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 przez dyrektora  nauczyciel prowadzący zajęcia edukacyjne w danej klasie,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B6143B" w:rsidRPr="005D186C" w:rsidRDefault="00B6143B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F22513" w:rsidRPr="005D186C" w:rsidRDefault="00B6143B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komisji sporządza się protokół zawierający: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ustaloną ocenę </w:t>
      </w:r>
      <w:r w:rsidR="00B6143B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wraz z uzasadnieniem.</w:t>
      </w:r>
    </w:p>
    <w:p w:rsidR="00F22513" w:rsidRPr="005D186C" w:rsidRDefault="00B6143B" w:rsidP="00B6143B">
      <w:pPr>
        <w:spacing w:after="0" w:line="360" w:lineRule="auto"/>
        <w:ind w:left="2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rotokół stanowi załącznik do arkusza ocen ucznia.</w:t>
      </w:r>
    </w:p>
    <w:p w:rsidR="00B6143B" w:rsidRPr="005D186C" w:rsidRDefault="00B6143B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Ustalona przez komisję roczna ocena klasyfikacyjna zachowania nie może być niższa od ustalonej wcześniej oceny. Ocena ustalona przez komisję jest ostateczna.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może podjąć uchwałę o niepromowaniu ucznia do klasy programowo wyższej lub nieukończeniu szkoły przez ucznia, któremu w danej szkole co najmniej dwa razy z rzędu ustalono naganną roczną ocenę klasyfikacyjną zachowania.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Uczeń, któremu w danej szkole po raz trzeci z rzędu ustalono naganną roczną ocenę klasyfikacyjną zachowania, nie otrzymuje promocji do klasy programowo wyższej, </w:t>
      </w:r>
      <w:r w:rsidR="000F66B1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uczeń klasy programowo najwyższej w danym typie szkoły nie kończy szkoły.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zastrzeżeni</w:t>
      </w:r>
      <w:r w:rsidR="003D64C0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em § 13 ust. 45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66B1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23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danego typu, z uwzględnieniem § 14 ust. 10 uzyskał oceny klasyfikacyjne 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zajęć edukacyjnych wyższe od oceny niedostatecz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nej, z zastrzeżeni</w:t>
      </w:r>
      <w:r w:rsidR="00F76F2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§ 13 ust. 9 oraz § 13 ust. 45,46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nauki w danej klasie, z wyjątkiem klasy programowo najwyższej,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uczeń szkoły, zależnie od wyników klasyfikacji rocznej, otrzymuje świadectwo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szkolne promocyjne potwierdzające uzyskanie lub nieuzyskanie promocji do klasy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programowo wyższej.</w:t>
      </w:r>
    </w:p>
    <w:p w:rsidR="00F22513" w:rsidRPr="005D186C" w:rsidRDefault="0016631C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ocen zachowania zamieszczone są w Wewnątrzszkolnych Zasadach Oceniania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5D18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</w:p>
    <w:p w:rsidR="00F22513" w:rsidRPr="00F22513" w:rsidRDefault="00F4759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GIMNAZJALNY. UKOŃCZENIE SZKOŁY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trzeciej klasie gimnazjum komisja okręgowa przeprowadza egzamin obejmujący: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wiadomości z zakresu przedmiotów humanistycznych,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wiadomości z zakresu przedmiotów matematyczno-przyrodniczych określonych w standardach wymagań ustalonych odrębnymi przepisami.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Egzamin gimnazjalny ma charakter powszechny i obowiązkowy.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przeprowadza się w kwietniu, w terminie ustalonym przez komisją okręgową.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okręgowa opracowuje informator zawierający szczegółowy opis wymagań, kryteriów oceniania i form przeprowadzania egzaminu oraz przykładu zadań.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Informator publikuje się co najmniej dwa lata przed terminem egzaminu gimnazjalnego.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okręgowa przygotowuje arkusze egzaminu gimnazjalnego.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organizuje zespół egzaminacyjny powołany przez dyrektora komisji okręgowej.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z potwierdzonymi dysfunkcjami mają prawo przystąpić do egzaminu </w:t>
      </w:r>
    </w:p>
    <w:p w:rsidR="00F22513" w:rsidRPr="00F22513" w:rsidRDefault="00F22513" w:rsidP="00F2251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dostosowanej do ich dysfunkcji.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8a. Uczniowie niepełnosprawni przystępują do egzaminu gimnazjalnego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przeprowadzonego w ostatnim roku nauki w gimnazjum w warunkach i formie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dostosowanych do rodzaju ich niepełnosprawności, a uczniowie niedostosowani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społecznie lub zagrożeni niedostosowaniem społecznym zdają egzamin gimnazjalny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w warunkach dostosowanych do ich indywidualnych potrzeb rozwojowych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i edukacyjnych oraz możliwości psychofizycznych, na podstawie orzeczenia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o potrzebie kształcenia specjalnego.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Laureaci ostatniego stopnia wojewódzkich konkursów przedmiotowych z zakresu jednego z grupy przedmiotów objętych egzaminem są zwolnieni z odpowiedniej części tego egzaminu.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Laureaci konkursów przedmiotowych o zasięgu wojewódzkim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gimnazjum otrzymują z danych zajęć edukacyjnych celującą roczną (semestralną) ocenę klasyfikacyjną. Uczeń, który tytuł laureata konkursu przedmiotowego o zasięgu wojewódzkim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uzyskał po ustaleniu albo uzyskaniu rocznej (semestralnej) oceny klasyfikacyjnej z zajęć edukacyjnych, otrzymuje z tych zajęć edukacyjnych celującą końcową ocenę klasyfikacyjną. 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komisji okręgowej stwierdza uprawnienie do zwolnienia.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 z części egzaminu jest równoznaczne z uzyskaniem w tej części najwyższego wyniku.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przystąpił do egzaminu w wyznaczonym terminie lub przerwał egzamin przystępuje do niego w dodatkowym terminie określonym przez dyrektora komisji okręgowej.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z przyczyn losowych nie przystąpił do egzaminu w dodatkowym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terminie lub przerwał egzamin przystępuje do niego w kolejnym terminie określonym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przez dyrektora komisji okręgowej.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przystąpił do egzaminu w terminie do dnia 31 sierpnia danego roku powtarza ostatnią klasę gimnazjum i przystępuje do egzaminu w następnym roku.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egzaminu gimnazjalnego ustala powołany przez dyrektora komisji okręgowej zespół egzaminatorów wpisanych do ewidencji egzaminatorów.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egzaminu gimnazjalnego ustalony przez egzaminatorów jest ostateczny.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egzaminu odnotowuje się na świadectwie ukończenia szkoły. Wynik nie wpływa na ukończenie szkoły.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egzaminu gimnazjalnego oraz zaświadczenia o szczegółowych wynikach egzaminu dla każdego ucznia komisja okręgowa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do szkoły w terminie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dnia 10 czerwca danego roku lub do 31 sierpnia, jeśli uczniowie przystąpili do egzaminu w późniejszym terminie.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kończy gimnazjum, jeżeli w wyniku klasyfikacji końcowej na którą składają się roczne (semestralne) oceny klasyfikacyjne z obowiązkowych zajęć edukacyjnych uzyskane w klasie programowo wyższej (semestrze programowo najwyższym) i roczne (semestralne) oceny klasyfikacyjne z obowiązkowych zajęć edukacyjnych, których realizacja zakończyła się w klasach programowo niższych (semestrach programowo niższych) z uwzględnieniem § 14 ust. 10 uzyskał oceny klasyfikacyjne z zajęć edukacyjnych wyższe od oceny niedostatecznej, z zastrzeżeniem § 13 ust.27 i ponadto przystąpił do egzaminu gimnazjalnego.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gimnazjum, który ukończył daną szkołę, otrzymuje świadectwo ukończenia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szkoły, a jeśli ukończył z wyróżnieniem otrzymuje świadectwo ukończenia szkoły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potwierdzające ukończenie szkoły z wyróżnieniem.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20b. Uczeń kończy gimnazjum z wyróżnieniem, jeżeli w wyniku klasyfikacji końcowej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uzyskał z obowiązkowych zajęć edukacyjnych średnią ocen co najmniej 4,75 oraz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co najmniej bardzo dobrą ocenę zachowania.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 przeprowadza się począwszy od 2002 roku.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klasie III gimnazjum jest przeprowadzany egzamin obejmujący: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pierwszej – wiadomości i umiejętności z zakresu przedmiotów humanistycznych;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drugiej – wiadomości i umiejętności z zakresu przedmiotów matematyczno- przyrodniczych;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trzeciej – wiadomości i umiejętności z zakresu języka obcego nowożytnego, ustalone w standardach wymagań będących podstawą przeprowadzania egzaminu w ostatnim roku nauki w gimnazjum. Określonych w odrębnych przepisach, zwany dalej „egzaminem gimnazjalnym”.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Uczniowie ze sprzężonymi niepełnosprawnościami, posiadający orzeczenie o potrzebie kształcenia specjalnego, którzy z powodu swojej niepełnosprawności nie potrafią samodzielnie pisać lub czytać, są zwolnieni z części trzeciej egzaminu gimnazjalnego.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Uczniowie przystępują do części trzeciej egzaminu gimnazjalnego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zakresu tego języka obcego nowożytnego, którego uczą się jako przedmiotu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obowiązkowego.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przypadku, gdy uczeń uczy się w szkole więcej niż jednego języka obcego jako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przedmiotu obowiązkowego, jego rodzice (prawni opiekunowie) składają dyrektorowi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szkoły pisemną deklarację o przystąpieniu ucznia do egzaminu gimnazjalnego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zakresu jednego z tych języków.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przypadku, gdy uczy się w szkole więcej niż jednego języka obcego jako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przedmiotu obowiązkowego, składa dyrektorowi szkoły pisemną deklarację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 przystąpieniu do egzaminu gimnazjalnego z zakresu jednego z tych języków.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Deklarację, o której mowa w ust. 2 i 3, składa się nie później niż do dnia 20 września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roku szkolnego, w którym jest przeprowadzany egzamin gimnazjalny.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Informację o języku obcym, z zakresu którego uczeń przystąpi do egzaminu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gimnazjalnego, dołącza się do listy, o której mowa w § 38 ust. 1 pkt 1 Rozporządzenia.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NAUCZYCIELE I INNI PRACOWNICY GIMNAZJUM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zatrudnia się nauczycieli oraz pracowników administracyjnych i obsługi.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zatrudniania nauczycieli oraz pracowników określają odrębne przepisy.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gimnazjum tworzy się następujące stanowiska obsługi: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sprzątaczka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 maszyn i urządzeń.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czynności dla zatrudnionych pracowników sporządza dyrektor. Dokument ten stanowi załącznik do umowy o pracę.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finansowo - kadrową zapewnia organ prowadzący. Dla pracowników administracyjnych zakres czynności sporządza dyrektor.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E726C" w:rsidRDefault="002E72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16</w:t>
      </w:r>
    </w:p>
    <w:p w:rsidR="00F22513" w:rsidRPr="00F22513" w:rsidRDefault="00F22513" w:rsidP="006D69BA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prowadzi pracę dydaktyczną, wychowawczą, opiekuńczą i jest odpowiedzialny za jakość tej pracy oraz bezpieczeństwo powierzonych jego opiece  uczniów.</w:t>
      </w:r>
    </w:p>
    <w:p w:rsidR="00F22513" w:rsidRPr="00F22513" w:rsidRDefault="00F22513" w:rsidP="006D69BA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nauczyciela: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systematyczna kontrola miejsca prowadzenia zajęć pod względem bezpieczeństwa i higieny pracy,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uczestniczenie w szkoleniach z zakresie bhp organizowanych przez zakład pracy,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zapisów statutowych i obowiązujących regulaminów,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aktualnego stanu prawnego w oświacie,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regulaminów i egzekwowanie ich w pracowniach o większym ryzyku wypadkowości,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używanie tylko sprawnego sprzętu w salach gimnastycznych i na boiskach sportowych,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obecności uczniów na każdej lekcji,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pełnienie dyżurów w czasie przerw międzylekcyjnych zgodnie z opracowanym harmonogramem,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staranne przygotowanie do zajęć dydaktyczno-wychowawczych,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 nad uczniami w czasie imprez zgodnie z ustalonym harmonogramem,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troska o poprawność językową uczniów,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zasad oceniania zgodnie z przyjętymi przez szkołę kryteriami,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podnoszenie i aktualizowanie wiedzy i umiejętności pedagogicznych,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służenie pomocą nauczycielom rozpoczynającym pracę pedagogiczną,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wzbogacanie warsztatu pracy,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powierzone pomoce i sprzęt,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uczestnictwo w szkoleniowych posiedzeniach rad pedagogicznych,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nowatorskich metod pracy i programów edukacyjnych,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wspomaganie rozwoju psychofizycznego uczniów poprzez prowadzenie różnorodnych form oddziaływań w ramach zajęć pozalekcyjnych,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nauczyciel wybiera program nauczania dla zajęć edukacyjnych z zakresu kształcenia ogólnego i przedstawia dyrektorowi wniosek.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Wniosek o dopuszczenie do użytku szkolnego programów będzie określał czy</w:t>
      </w:r>
    </w:p>
    <w:p w:rsidR="00F22513" w:rsidRPr="00F22513" w:rsidRDefault="00F22513" w:rsidP="00F22513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program nauczania uwzględnia nową podstawę programową kształcenia ogólnego określoną Rozporządzeniem MEN z dnia 23 grudnia 2008r. czy też uwzględnia dotychczasową starą podstawę programową, która była określona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w Rozporządzeniu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MENiS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26 lutego 2002r.. Dyrektor szkoły, po zasięgnięciu opinii rady pedagogicznej, dopuszcza do użytku w danej szkole zaproponowany przez nauczyciela program nauczania. 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do użytku programy    nauczania stanowią odpowiednio szkolny zestaw programów nauczania.</w:t>
      </w:r>
    </w:p>
    <w:p w:rsidR="00F22513" w:rsidRPr="00F22513" w:rsidRDefault="00F22513" w:rsidP="00F22513">
      <w:pPr>
        <w:tabs>
          <w:tab w:val="left" w:pos="1800"/>
        </w:tabs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Program nauczania ogólnego obejmuje co najmniej jeden etap edukacyjny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i  dotyczy przedmiotu, ścieżki edukacyjnej, bloku przedmiotowego.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Nauczyciel wybiera podręcznik spośród podręczników dopuszczonych do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użytku przez MEN, przedstawia go Radzie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Rada ustala, w drodze uchwały, odpowiednio szkolny zestaw podręczników.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Dyrektor ZPO podaje do publicznej wiadomości, do dnia 15 czerwca, szkolny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zestaw podręczników, które będą obowiązywały od początku następnego roku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szkolnego. Podręcznik przeznaczony do kształcenia ogólnego może zawierać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towarzyszące mu materiały pomocnicze przeznaczone dla uczniów,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a w szczególności karty pracy, zeszyty ćwiczeń, materiały multimedialne.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Wprowadza się możliwość do użytku szkolnego podręcznika w formie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elektronicznej,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Zespołu Placówek Oświatowych podejmuje działania organizacyjne umożliwiające obrót używanymi podręcznikami na terenie szkoły,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czasu pracy oraz ustalonego wynagrodzenia nauczyciel obowiązany jest realizować zajęcia opiekuńczo-Wychowawcze wynikające z potrzeb zainteresowań uczniów ( art. 42, ust. 2,  pkt 2 KN).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W roku szkolnym 2009’10 – dodatkowo 1 godzinę tygodniowo przeprowadza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nauczyciel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W roku szkolnym 2010’11 – dodatkowo 2 godziny tygodniowo przeprowadza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nauczyciel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Nauczyciel niepełnozatrudniony realizuje te godziny w wymiarze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proporcjonalnym do wymiaru zatrudnieni,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prowadzi dziennik realizowanych w szkole zajęć i czynności, o których mowa w art. 42 ust. 2 pkt 2 Karty Nauczyciela. Do dziennika wpisuje się imiona i nazwiska uczniów, daty oraz tematy przeprowadzonych zajęć lub czynności, liczbę godzin tych zajęć lub czynności oraz odnotowuje się obecność uczniów, Przeprowadzenie zajęć nauczyciel potwierdza podpisem,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24) rozpoznanie indywidualnych potrzeb rozwojowych i edukacyjnych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możliwości psychofizycznych uczniów, w tym szczególnie uzdolnionych,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zaplanowanie sposobów ich zaspokajania,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25) rozpoznawanie zainteresowań i uzdolnień uczniów, w tym uczniów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szczególnie uzdolnionych, oraz zaplanowanie wsparcia związanego z </w:t>
      </w:r>
    </w:p>
    <w:p w:rsid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rozwijaniem zainteresowań i uzdolnień uczniów,</w:t>
      </w:r>
    </w:p>
    <w:p w:rsidR="00C002A9" w:rsidRDefault="00C002A9" w:rsidP="005D186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25a) indywidualizowanie pracy z uczniem na obowiązkowych i dodatkowych zajęciach poprzez:</w:t>
      </w:r>
    </w:p>
    <w:p w:rsidR="00686A94" w:rsidRDefault="00686A94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dostosowanie tempa pracy do możliwości percepcyjnych ucznia,</w:t>
      </w:r>
    </w:p>
    <w:p w:rsidR="00686A94" w:rsidRDefault="00686A94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dostosowanie poziomu wymagań edukacyjnych do indywidualnych potrzeb rozwojowych i edukacyjnych oraz możliwości psychofizycznych ucznia: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orzeczenie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orzeczenie o potrzebie indywidualnego nauczania – na podstawie tego orzeczenia oraz ustaleń zawartych w planie działań wspierających, opracowanym dla ucznia na podstawie przepisów w sprawie zasad udzielania i organizacji pomocy psychologiczno-pedagogicznej,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opinię poradni psychologiczno-pedagogicznej, w tym poradni specjalistycznej, o specyficznych trudnościach w uczeniu się lub inną opinię poradni psychologiczno-pedagogicznej, w tym poradni specjalistycznej – na podstawie tej opinii oraz ustaleń zawartych w planie działań wspierających, opracowanym dla ucznia na podstawie przepisów w sprawie zasad udzielania i organizacji pomocy psychologiczno-pedagogicznej,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nieposiadającego orzeczenia lub opinii wymienionych powyżej, który objęty jest pom</w:t>
      </w:r>
      <w:r w:rsidR="00836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ocą psychologiczno-pedagogiczną w szkole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na </w:t>
      </w:r>
      <w:r w:rsidR="00925C19" w:rsidRPr="00951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podstawie ustaleń zawartych w planie działań wspierających,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5C19" w:rsidRPr="00951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opracowanym dla ucznia na podstawie przepisów w sprawie zasad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udzielania i organizacji pomocy psychologiczno-pedagogicznej,</w:t>
      </w:r>
    </w:p>
    <w:p w:rsidR="00686A94" w:rsidRPr="005D186C" w:rsidRDefault="00925C19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przyjęcie adekwatnych metod nauczania i sprawdzania wiadomości i umiejętności ucznia,</w:t>
      </w:r>
    </w:p>
    <w:p w:rsidR="00925C19" w:rsidRPr="005D186C" w:rsidRDefault="00925C19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umożliwienie uczniowi z niepełnosprawnością korzystania ze specjalistycznego wyposażenia i środków dydaktycznych,</w:t>
      </w:r>
    </w:p>
    <w:p w:rsidR="00C002A9" w:rsidRPr="005D186C" w:rsidRDefault="00925C19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lastRenderedPageBreak/>
        <w:t>różnicowania stopnia trudności i form prac domowych,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5D1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26) informowanie dyrektora o konieczności objęcia ucznia pomocą</w:t>
      </w: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psychologiczno – pedagogiczną,</w:t>
      </w:r>
    </w:p>
    <w:p w:rsidR="00F22513" w:rsidRPr="00F22513" w:rsidRDefault="00F22513" w:rsidP="006D69B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aktywne uczestnictwo w pracach powołanego przez dyrektora zespołu do spraw pomocy psychologiczno – pedagogicznej.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17</w:t>
      </w:r>
    </w:p>
    <w:p w:rsidR="00F22513" w:rsidRPr="00F22513" w:rsidRDefault="00F22513" w:rsidP="006D69B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Oddziałem opiekuje się nauczyciel wychowawca wyznaczony przez dyrektora .</w:t>
      </w:r>
    </w:p>
    <w:p w:rsidR="00F22513" w:rsidRPr="00F22513" w:rsidRDefault="00F22513" w:rsidP="006D69B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zapewnienia ciągłości i skuteczności pracy wychowawczej wychowawca opiekuje się danym oddziałem w ciągu całego etapu edukacyjnego.</w:t>
      </w:r>
    </w:p>
    <w:p w:rsidR="00F22513" w:rsidRPr="00F22513" w:rsidRDefault="00F22513" w:rsidP="006D69B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wychowawcy dla danego oddziału może nastąpić na prośbę nauczyciela pełniącego rolę wychowawcy lub na uzasadniony wniosek Rady Rodziców, złożony do dyrektora.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18</w:t>
      </w:r>
    </w:p>
    <w:p w:rsidR="00F22513" w:rsidRPr="00F22513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nauczyciela wychowawcy: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warunków wspomagających rozwój uczniów,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uczniów do życia w rodzinie i społeczeństwie,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umiejętności rozwiązywania problemów życiowych,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diagnozowanie warunków życia i nauki wychowanków,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wspólnie z rodzicami i uczniami programu wychowawczego uwzględniającego wychowanie prorodzinne,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systematyczny i częsty kontakt z innymi nauczycielami w celu koordynacji oddziaływań wychowawczych,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 – włączanie ich do problemów wychowawczych,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pedagogiem szkolnym i poradnią psychologiczno-pedagogiczną w Połańcu,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poradnictwo w zakresie możliwości dalszego kształcenia się i wyboru zawodu,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systematycznego uczęszczania wychowanków na zajęcia,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postępów w nauce,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właściwych relacji pomiędzy uczniami,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zasad tolerancji i poszanowania godności osoby ludzkiej,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szacunku do cudzej pracy i własności,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utrzymywanie kontaktu z rodzicami lub opiekunami w sprawach postępów w nauce i zachowaniu się uczniów,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klasy na początku każdego roku szkolnego informuje uczniów oraz ich rodziców (prawnych opiekunów) o warunkach i sposobie oraz kryteriach oceniania zachowania, warunkach i trybie uzyskania wyższej niż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przewidywana rocznej oceny klasyfikacyjnej zachowania oraz o skutkach ustalenia uczniowi nagannej rocznej oceny klasyfikacyjnej zachowania.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przewidywanym dla ucznia stopniu niedostatecznym na miesiąc przed zakończeniem semestru lub roku szkolnego (w formie pisemnej),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przewidywanych stopniach pozytywnych semestralnych lub rocznych oraz ocen zachowania na tydzień przed posiedzeniem klasyfikacyjnym (w formie ustnej lub poprzez wpis do dzienniczka),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opieki w czasie imprez, uroczystości, wycieczek innych zajęć,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uczestniczenie w zebraniach wychowawczych,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CKiSz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Połańcu,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spotkań z ciekawymi ludźmi.</w:t>
      </w:r>
    </w:p>
    <w:p w:rsidR="00F22513" w:rsidRPr="00030EF1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prowadzi określoną przepisami dokumentację pracy dydaktyczno-wychowawczej (dziennik,</w:t>
      </w:r>
      <w:r w:rsidR="00D463A2"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 wychowawcy,</w:t>
      </w:r>
      <w:r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arkusze ocen, świadectwa szkolne, opinie, zestawienia śródroczne i roczne).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2a. Szkoła może prowadzić dzienniki także w formie elektronicznej, zwane „dziennikami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elektronicznymi” za zgodą organu prowadzącego.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2b.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nauczyciel dokonuje sprostowań błędów i oczywistych omyłek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arkuszu ocen ucznia jak również w pozostałej dokumentacji dydaktyczno-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wychowawczo-opiekuńczej przebiegu nauczania poprzez skreślenie kolorem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czerwonym nieprawidłowych wyrazów i czytelne wpisanie kolorem czerwonym nad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skreślonymi wyrazami właściwych danych oraz wpisanie daty i złożenie czytelnego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podpisu przez osobę dokonującą sprostowania.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2c. W dzienniku lekcyjnym odnotowuje się obecność uczniów na poszczególnych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zajęciach edukacyjnych oraz wpisuje się tematy przeprowadzonych zajęć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edukacyjnych, oceny uzyskane przez uczniów z poszczególnych zajęć edukacyjnych,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oceny zachowania. Przeprowadzenie zajęć edukacyjnych nauczyciel potwierdza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podpisem.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2d. Wychowawca wypełnia arkusze ocen ucznia. Wpisów w arkuszu ocen ucznia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dokonuje się na podstawie danych zawartych w księdze uczniów, dzienniku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lekcyjnym, protokołach egzaminów klasyfikacyjnych i poprawkowych, protokołach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sprawdzianów wiadomości i umiejętności, w protokołach prac w komisji powołanej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celu ustalenia rocznej oceny klasyfikacyjnej zachowania, protokołach zebrań rady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pedagogicznej, informacji o wyniku egzaminu przeprowadzonego w ostatnim roku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nauki w gimnazjum albo o zwolnieniu z egzaminu przez dyrektora okręgowej komisji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egzaminacyjnej, a także innych dokumentach potwierdzających dane podlegające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wpisowi. Nauczyciel wypełniający arkusz ocen ucznia potwierdza podpisem zgodność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wpisów z dokumentami, na podstawie których ich dokonano. W arkuszu ocen ucznia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zamieszcza się adnotację o wydaniu świadectwa ukończenia szkoły, duplikatu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świadectwa, udzieleniu zezwolenia na indywidualny program lub tok nauki,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wydłużeniu etapu edukacyjnego oraz sporządzeniu odpisu arkusza ocen ucznia.”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2e. Szkoła prowadzi dzienniki zajęć dydaktyczno-wyrównawczych i specjalistycznych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oraz innych zajęć, które nie są wpisywane do dziennika lekcyjnego, jeżeli jest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to uzasadnione koniecznością dokumentowania przebiegu nauczania, działalności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wychowawczej i opiekuńczej. Do dzienników zajęć wpisuje się w porządku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alfabetycznym nazwiska i imiona uczniów, indywidualny program pracy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uczniem, a w przypadku zajęć grupowych – program pracy grupy, tematy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przeprowadzonych zajęć, ocenę postępów i wnioski dotyczące dalszej pracy,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oraz odnotowuje się obecność uczniów na zajęciach.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2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z własnej inicjatywy albo na wniosek ucznia lub absolwenta, w treści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świadectwa szkolnego promocyjnego dokonuje sprostowania błędu i oczywistej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omyłki. Sprostowania dokonuje się na podstawie odpowiedniego dokumentu przez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skreślenie kolorem czerwonym nieprawidłowego zapisu i czytelne wpisanie kolorem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czerwonym nad skreślonymi wyrazami właściwych danych. Na końcu świadectwa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szkolnego promocyjnego należy umieścić adnotację „Dokonano sprostowania” oraz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czytelny podpis dyrektora szkoły lub osoby przez niego upoważnionej oraz datę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pieczęć urzędową. Informację o dokonanym sprostowaniu umieszcza się na arkuszu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ocen. Nie dokonuje się sprostowań w treści świadectw ukończenia szkoły i ich odpisów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oraz zaświadczeń. Świadectwo ukończenia szkoły i jego odpis zawierające błędy lub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omyłki podlegają wymianie.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2g. W przypadku dzieci i młodzieży zakwalifikowanych do indywidualnego nauczania lub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uczestnictwa w indywidualnych zajęciach rewalidacyjno-wychowawczych, szkoła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prowadzi odrębnie dla każdego ucznia dziennik indywidualnego nauczania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lub dziennik indywidualnych zajęć rewalidacyjno-wychowawczych.</w:t>
      </w:r>
    </w:p>
    <w:p w:rsidR="00F22513" w:rsidRPr="00F22513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prawo korzystać w swej pracy z pomocy merytorycznej i metodycznej ze strony Poradni Psychologiczno-Pedagogicznej.</w:t>
      </w:r>
    </w:p>
    <w:p w:rsidR="00F22513" w:rsidRPr="00F22513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pedagoga zatrudnionego w szkole należy: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prowadzenie badań i działań diagnostycznych dotyczących poszczególnych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uczniów, w tym diagnozowanie indywidualnych potrzeb rozwojowych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  edukacyjnych oraz możliwości psychofizycznych, a także wspieranie mocnych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stron uczniów jak również 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analizowanie przyczyn niepowodzeń szkolnych,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minimalizowanie skutków zaburzeń rozwojowych, zapobieganie zaburzeniom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zachowania oraz realizacja różnych form pomocy psychologiczno –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w środowisku szkolnym i pozaszkolnym poszczególnych uczniów,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informowanie dyrektora o konieczności objęcia ucznia pomocą psychologiczno –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pedagogiczną.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organizowanie i prowadzenie form pomocy psychologiczno – pedagogicznej dla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rodziców i nauczycieli.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wspieranie nauczycieli w działaniach wychowawczych i opiekuńczych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wynikających z programu wychowawczego,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podejmowanie i koordynowanie działań profilaktycznych wynikających z programu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Profilaktyki,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organizowanie opieki i pomocy materialnej uczniom znajdującym się w trudnej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sytuacji życiowej,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8) planowanie i realizacja zadań z zakresu doradztwa edukacyjno – zawodowego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9) dbałość o przestrzeganie Konwencji Praw Dziecka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10) współpraca z instytucjami zewnętrznymi (Poradnia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Pedagogiczna, Policja, Straż Miejska, Sąd, Opieka Społeczna itp.) w celu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wspierania pracy wychowawczej, opiekuńczej i profilaktycznej szkoły. 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11) gromadzenie informacji o uczniach objętych indywidualną pomocą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psychologiczno – pedagogiczną. 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12) dokumentowanie podejmowanych działań w dzienniku pedagoga szkolnego.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Do zadań doradcy zawodowego należy: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systematyczne diagnozowanie zapotrzebowania poszczególnych uczniów na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informacje edukacyjne i zawodowe oraz pomoc w planowaniu kształcenia i kariery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zawodowej,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gromadzenie, aktualizacja i udostępnianie informacji edukacyjnych i zawodowych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właściwych dla danego poziomu kształcenia,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3) prowadzenie zajęć przygotowujących uczniów do świadomego planowania kariery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 podjęcia roli zawodowej,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4) koordynowanie działalności informacyjno-doradczej prowadzonej przez szkołę,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5) współpraca z innymi nauczycielami w tworzeniu i zapewnieniu ciągłości działań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w zakresie doradztwa edukacyjno-zawodowego.</w:t>
      </w:r>
    </w:p>
    <w:p w:rsidR="00F22513" w:rsidRPr="00F22513" w:rsidRDefault="00F22513" w:rsidP="006332FA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</w:p>
    <w:p w:rsidR="006B57EF" w:rsidRDefault="006B57EF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UCZNIOWIE GIMNAZJUM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19</w:t>
      </w:r>
    </w:p>
    <w:p w:rsidR="00F22513" w:rsidRPr="00F22513" w:rsidRDefault="00F22513" w:rsidP="006D69BA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Uczniami gimnazjum są absolwenci sześcioletnich szkół podstawowych.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Podlegają oni obowiązkowi szkolnemu do 18 roku życia.</w:t>
      </w:r>
    </w:p>
    <w:p w:rsidR="00F22513" w:rsidRPr="00F22513" w:rsidRDefault="00F22513" w:rsidP="006D69BA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rekrutacji do gimnazjum opisane w § 10.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20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bezpłatnej nauki wg zatwierdzonych programów nauczania,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znajomości treści programu nauczania dla swojej klasy na dany rok,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zakresu wymagań z poszczególnych przedmiotów,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kryteriów ocen z przedmiotów i zachowania,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pomieszczeń i urządzeń szkolnych zgodnie z ich przeznaczeniem i w myśl obowiązujących regulaminów,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tygodniowego rozkładu lekcji zgodnego z zasadami higieny pracy umysłowej,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bezpiecznych warunków pobytu w szkole,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rozwijania zainteresowań, zdolności, talentów,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poradnictwa psychologiczno-pedagogicznego i zawodowego,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uzyskiwania pomocy w przypadku trudności związanych z opanowaniem materiału nauczania,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nietykalności osobistej,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i poszanowania godności osobistej,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przed różnymi formami przemocy fizycznej i psychicznej,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swobody wyrażania myśli, przekonań światopoglądowych i religijnych pod warunkiem, że nie naruszają one dobra osobistego innych osób,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sprawiedliwej, obiektywnej i jawnej oceny,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terminów sprawdzianów pisemnych z tygodniowym wyprzedzeniem,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dwutygodniowego oczekiwania na wynik przeprowadzonego sprawdzianu,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jednego sprawdzianu dziennie, w tygodniu nie więcej niż trzech,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bieżącej informacji na temat ocen z poszczególnych przedmiotów,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przerw międzylekcyjnych przeznaczonych na wypoczynek,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zwolnienia od zadań domowych na okres przerw świątecznych i ferii,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wpływania na życie szkoły poprzez działalność samorządową,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szkoły w konkursach, zawodach, przeglądach,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uczestniczenia w czasie wolnym od zajęć szkolnych w zorganizowanych formach wypoczynku.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gimnazjum ma obowiązek: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i aktywnie uczestniczyć w zajęciach szkolnych,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honor szkoły, godnie ją reprezentować, znać, szanować i wzbogacać jej tradycje,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z szacunkiem do symboli narodowych i miejsc pamięci narodowej,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czystość mowy ojczystej,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i chronić przyrodę,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wspólne dobro, ład i porządek w szkole,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cudzą pracę,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naprawiać wyrządzone szkody materialne,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swój wygląd zewnętrzny, zmieniać obuwie przed wejściem do szkoły,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zdrowie swoje i kolegów, wystrzegać się szkodliwych nałogów,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zasad kultury współżycia w odniesieniu do rówieśników, nauczycieli,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pomagać słabszym, przeciwdziałać wszelkim przejawom przemocy, brutalności i wandalizmu,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podporządkować się zaleceniom i zarządzeniom dyrektora ZPO,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ustaleń Rady Pedagogicznej i Samorządu Uczniowskiego,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z szacunkiem do pracowników administracji i obsługi.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gimnazjum nie obowiązuje jednolity strój uczniowski. Dopuszcza się strój dowolny aczkolwiek czysty i schludny,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16a) na terenie placówki zabrania się noszenia kapturów na głowie oraz biżuterii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przez chłopców,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16b) chłopcy zobowiązani są do noszenia krótkich włosów,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na terenie szkoły wprowadza się zakaz używania telefonów komórkowych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oraz innych urządzeń technicznych,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17) na terenie szkoły wprowadza się zakaz przynoszenia telefonów komórkowych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oraz innych urządzeń technicznych,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295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18) uczeń dojeżdżający ma obowiązek przebywania na terenie ZPO od czasu</w:t>
      </w:r>
    </w:p>
    <w:p w:rsidR="00F22513" w:rsidRPr="00F22513" w:rsidRDefault="00F22513" w:rsidP="0029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przyjazdu autobusu szkolnego do czasu odjazdu autobusu szkolnego, jeśli rodzic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osobiście nie zabierze ucznia do domu.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gimnazjum za rzetelną naukę, pracę na rzecz szkoły, wzorową postawę, wybitne osiągnięcia i odwagę może otrzymać nagrody i wyróżnienia. Nagrody finansowane są z budżetu szkoły i Rady Rodziców gimnazjum. Nagrody przyznaje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dyrektor  na wniosek wychowawcy klasy, Samorządu Uczniowskiego, Rady Rodziców, Rady Pedagogicznej.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nagród dla uczniów gimnazjum: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wychowawcy lub opiekuna organizacji uczniowskich,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dyrektora wobec całej społeczności szkolnej,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nagroda rzeczowa,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bezpłatna wycieczka,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Uczniom przyznaje się też świadectwa szkolne z wyróżnieniem zgodnie z odrębnymi przepisami.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gimnazjum za naganną postawę, nieprzestrzeganie regulaminu, może być ukarany.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kar dla uczniów gimnazjum: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wychowawcy wobec klasy,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dyrektora,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dyrektora wobec społeczności szkolnej,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 powiadomienie rodziców o nagannym zachowaniu ucznia,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 udziału w imprezach i wycieczkach szkolnych,</w:t>
      </w:r>
    </w:p>
    <w:p w:rsidR="00F22513" w:rsidRPr="00C924CD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ucznia do innej szkoły.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każdej wymierzonej kary uczeń może się odwołać za pośrednictwem Samorządu Uczniowskiego, wychowawcy lub rodziców do dyrektora w terminie dwóch dni.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Uchwały Rady Pedagogicznej Dyrektor ZPO może skreślić ucznia z listy uczniów i przenieść go do innego gimnazjum za zgodą dyrektora tegoż gimnazjum w przypadku, gdy uczeń: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kradzieży,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demoralizuje innych uczniów,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umyślnie spowodował uszczerbek na zdrowiu kolegi,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 w kolizję z prawem,</w:t>
      </w:r>
    </w:p>
    <w:p w:rsidR="00C924CD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permanentnie narusza postanowienia statutu gimnazjum</w:t>
      </w:r>
      <w:r w:rsidR="00C92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24CD" w:rsidRPr="00C924CD" w:rsidRDefault="00C924CD" w:rsidP="00C924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POSTANOWIENIA KOŃCOWE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21</w:t>
      </w:r>
    </w:p>
    <w:p w:rsidR="00F22513" w:rsidRPr="00F22513" w:rsidRDefault="00F22513" w:rsidP="006D69BA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Regulaminy określające działalność organów gimnazjum nie mogą być sprzeczne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zapisami statutu oraz z przepisami wykonawczymi do ustawy o systemie oświaty.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22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może posiadać własny sztandar, godło, ceremoniał szkolny.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23</w:t>
      </w:r>
    </w:p>
    <w:p w:rsidR="00F22513" w:rsidRPr="00F22513" w:rsidRDefault="00F22513" w:rsidP="006D69BA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prowadzi i przechowuje dokumentację zgodnie z odrębnymi przepisami.</w:t>
      </w:r>
    </w:p>
    <w:p w:rsidR="00F22513" w:rsidRPr="00F22513" w:rsidRDefault="00F22513" w:rsidP="006D69BA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prowadzenia przez szkołę gospodarki finansowej i materiałowej określa organ prowadzący na mocy odrębnych przepisów.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24</w:t>
      </w:r>
    </w:p>
    <w:p w:rsidR="00F22513" w:rsidRPr="00F22513" w:rsidRDefault="00F22513" w:rsidP="006D69BA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Organem kompetentnym do uchwalenia zmian w statucie gimnazjum jest Rada Pedagogiczna.</w:t>
      </w:r>
    </w:p>
    <w:p w:rsidR="00F22513" w:rsidRPr="00F22513" w:rsidRDefault="00F22513" w:rsidP="006D69BA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Nowelizacja statutu następuje w formie uchwały.</w:t>
      </w:r>
    </w:p>
    <w:p w:rsidR="00F22513" w:rsidRPr="00F22513" w:rsidRDefault="00F22513" w:rsidP="00F225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i nowelizacja postanowień zawartych w statucie Publicznego Gimnazjum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Ruszczy wynikające ze zmian prawa oświatowego i ewaluacji działań dydaktyczno-wychowawczych będą wprowadzane w porozumieniu z organami gimnazjum Uchwałą Rady Pedagogicznej za pomocą aneksu.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Tekst jednolity będzie ogłaszany Uchwałą Rady Pedagogicznej po wprowadzeniu trzech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zmian w Statucie.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42F7F" w:rsidRPr="00F22513" w:rsidRDefault="00942F7F" w:rsidP="00942F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26</w:t>
      </w:r>
    </w:p>
    <w:p w:rsidR="00F22513" w:rsidRPr="00F22513" w:rsidRDefault="00F22513" w:rsidP="0094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415F2" w:rsidRDefault="007415F2" w:rsidP="00531AA9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360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Dy</w:t>
      </w:r>
      <w:r w:rsidRPr="006F64F5">
        <w:rPr>
          <w:rFonts w:ascii="Times New Roman" w:hAnsi="Times New Roman"/>
          <w:sz w:val="24"/>
        </w:rPr>
        <w:t>rektor</w:t>
      </w:r>
      <w:r>
        <w:rPr>
          <w:rFonts w:ascii="Times New Roman" w:hAnsi="Times New Roman"/>
          <w:sz w:val="24"/>
        </w:rPr>
        <w:t xml:space="preserve"> zapewnia możliwość zapoznania się ze statutem   wszystkim zainteresowanym (pracownikom gimnazjum i rodzicom) poprzez:</w:t>
      </w:r>
    </w:p>
    <w:p w:rsidR="007415F2" w:rsidRPr="00DF21A8" w:rsidRDefault="007415F2" w:rsidP="00531AA9">
      <w:pPr>
        <w:pStyle w:val="Akapitzlist"/>
        <w:numPr>
          <w:ilvl w:val="0"/>
          <w:numId w:val="105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 w:rsidRPr="00DF21A8">
        <w:rPr>
          <w:rFonts w:ascii="Times New Roman" w:hAnsi="Times New Roman"/>
          <w:sz w:val="24"/>
        </w:rPr>
        <w:t>umieszczenie na stronie www.</w:t>
      </w:r>
    </w:p>
    <w:p w:rsidR="007415F2" w:rsidRPr="00DF21A8" w:rsidRDefault="007415F2" w:rsidP="00531AA9">
      <w:pPr>
        <w:pStyle w:val="Akapitzlist"/>
        <w:numPr>
          <w:ilvl w:val="0"/>
          <w:numId w:val="106"/>
        </w:num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/>
          <w:sz w:val="24"/>
        </w:rPr>
      </w:pPr>
      <w:r w:rsidRPr="00DF21A8">
        <w:rPr>
          <w:rFonts w:ascii="Times New Roman" w:hAnsi="Times New Roman"/>
          <w:sz w:val="24"/>
        </w:rPr>
        <w:t>udostępnienie  statutu  w sekretariaci</w:t>
      </w:r>
      <w:r>
        <w:rPr>
          <w:rFonts w:ascii="Times New Roman" w:hAnsi="Times New Roman"/>
          <w:sz w:val="24"/>
        </w:rPr>
        <w:t>e na życzenie zainteresowanego.</w:t>
      </w:r>
    </w:p>
    <w:bookmarkEnd w:id="0"/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/>
    <w:p w:rsidR="0097182C" w:rsidRDefault="0097182C"/>
    <w:sectPr w:rsidR="0097182C" w:rsidSect="00FE6EE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24C1FA2"/>
    <w:lvl w:ilvl="0">
      <w:start w:val="1"/>
      <w:numFmt w:val="bullet"/>
      <w:pStyle w:val="H4"/>
      <w:lvlText w:val=""/>
      <w:lvlJc w:val="left"/>
      <w:pPr>
        <w:tabs>
          <w:tab w:val="num" w:pos="322"/>
        </w:tabs>
        <w:ind w:left="32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0628F5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137A1F"/>
    <w:multiLevelType w:val="hybridMultilevel"/>
    <w:tmpl w:val="6958D2E2"/>
    <w:lvl w:ilvl="0" w:tplc="4F724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5C54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98750C"/>
    <w:multiLevelType w:val="hybridMultilevel"/>
    <w:tmpl w:val="B0F68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A6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0C4C6C"/>
    <w:multiLevelType w:val="hybridMultilevel"/>
    <w:tmpl w:val="2F7E46C4"/>
    <w:lvl w:ilvl="0" w:tplc="26F4C808">
      <w:numFmt w:val="bullet"/>
      <w:lvlText w:val="–"/>
      <w:lvlJc w:val="center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2C26A8"/>
    <w:multiLevelType w:val="hybridMultilevel"/>
    <w:tmpl w:val="A8D6B0F8"/>
    <w:lvl w:ilvl="0" w:tplc="8A8EFD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5860901"/>
    <w:multiLevelType w:val="singleLevel"/>
    <w:tmpl w:val="24A88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5A825E8"/>
    <w:multiLevelType w:val="hybridMultilevel"/>
    <w:tmpl w:val="1CF8AC52"/>
    <w:lvl w:ilvl="0" w:tplc="5D6A19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05FB21ED"/>
    <w:multiLevelType w:val="hybridMultilevel"/>
    <w:tmpl w:val="09E6FBE4"/>
    <w:lvl w:ilvl="0" w:tplc="05B0B0D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2F2781"/>
    <w:multiLevelType w:val="singleLevel"/>
    <w:tmpl w:val="4E14D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8986BC3"/>
    <w:multiLevelType w:val="hybridMultilevel"/>
    <w:tmpl w:val="14FEC2E0"/>
    <w:lvl w:ilvl="0" w:tplc="CC8E0778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5077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96F2164"/>
    <w:multiLevelType w:val="singleLevel"/>
    <w:tmpl w:val="82CC7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AED5ECC"/>
    <w:multiLevelType w:val="hybridMultilevel"/>
    <w:tmpl w:val="E3BA19DE"/>
    <w:lvl w:ilvl="0" w:tplc="DD466C36">
      <w:start w:val="1"/>
      <w:numFmt w:val="decimal"/>
      <w:lvlText w:val="%1)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/>
      </w:rPr>
    </w:lvl>
    <w:lvl w:ilvl="1" w:tplc="012661E2">
      <w:start w:val="1"/>
      <w:numFmt w:val="decimal"/>
      <w:lvlText w:val="%2)"/>
      <w:lvlJc w:val="left"/>
      <w:pPr>
        <w:tabs>
          <w:tab w:val="num" w:pos="1845"/>
        </w:tabs>
        <w:ind w:left="1845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5">
    <w:nsid w:val="0B346F70"/>
    <w:multiLevelType w:val="hybridMultilevel"/>
    <w:tmpl w:val="E924CDF4"/>
    <w:lvl w:ilvl="0" w:tplc="D0D293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9F9EE80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4BAFC74">
      <w:start w:val="2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0BE62302"/>
    <w:multiLevelType w:val="hybridMultilevel"/>
    <w:tmpl w:val="7EB6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04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AD69F4"/>
    <w:multiLevelType w:val="hybridMultilevel"/>
    <w:tmpl w:val="98CC4C6C"/>
    <w:lvl w:ilvl="0" w:tplc="012661E2">
      <w:start w:val="1"/>
      <w:numFmt w:val="decimal"/>
      <w:lvlText w:val="%1)"/>
      <w:lvlJc w:val="left"/>
      <w:pPr>
        <w:tabs>
          <w:tab w:val="num" w:pos="1440"/>
        </w:tabs>
        <w:ind w:left="1440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8">
    <w:nsid w:val="0DDA0707"/>
    <w:multiLevelType w:val="hybridMultilevel"/>
    <w:tmpl w:val="D9DC84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E56C8"/>
    <w:multiLevelType w:val="multilevel"/>
    <w:tmpl w:val="29F6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82115E"/>
    <w:multiLevelType w:val="hybridMultilevel"/>
    <w:tmpl w:val="E35CB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F115AD"/>
    <w:multiLevelType w:val="hybridMultilevel"/>
    <w:tmpl w:val="41EEA5F2"/>
    <w:lvl w:ilvl="0" w:tplc="BDB8B3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20573F7"/>
    <w:multiLevelType w:val="hybridMultilevel"/>
    <w:tmpl w:val="64C2EED0"/>
    <w:lvl w:ilvl="0" w:tplc="0740896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3B17B3"/>
    <w:multiLevelType w:val="hybridMultilevel"/>
    <w:tmpl w:val="7C72B7AE"/>
    <w:lvl w:ilvl="0" w:tplc="4BC07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888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9C9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C4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62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AE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7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4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8B21D0"/>
    <w:multiLevelType w:val="hybridMultilevel"/>
    <w:tmpl w:val="7ADCBF32"/>
    <w:lvl w:ilvl="0" w:tplc="776259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12A15EDE"/>
    <w:multiLevelType w:val="hybridMultilevel"/>
    <w:tmpl w:val="ED600920"/>
    <w:lvl w:ilvl="0" w:tplc="896C7C9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12C71C39"/>
    <w:multiLevelType w:val="hybridMultilevel"/>
    <w:tmpl w:val="BF3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D93026"/>
    <w:multiLevelType w:val="hybridMultilevel"/>
    <w:tmpl w:val="8D660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40D6E6F"/>
    <w:multiLevelType w:val="hybridMultilevel"/>
    <w:tmpl w:val="D112464A"/>
    <w:lvl w:ilvl="0" w:tplc="08609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4984D8F"/>
    <w:multiLevelType w:val="hybridMultilevel"/>
    <w:tmpl w:val="4F08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D2B7C"/>
    <w:multiLevelType w:val="hybridMultilevel"/>
    <w:tmpl w:val="CC52FB22"/>
    <w:lvl w:ilvl="0" w:tplc="9F307A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CB7A59"/>
    <w:multiLevelType w:val="singleLevel"/>
    <w:tmpl w:val="EAC409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1A2F377F"/>
    <w:multiLevelType w:val="singleLevel"/>
    <w:tmpl w:val="8B82A29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33">
    <w:nsid w:val="1B500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E224816"/>
    <w:multiLevelType w:val="singleLevel"/>
    <w:tmpl w:val="62363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>
    <w:nsid w:val="1EF30F14"/>
    <w:multiLevelType w:val="singleLevel"/>
    <w:tmpl w:val="353837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>
    <w:nsid w:val="1F827F17"/>
    <w:multiLevelType w:val="hybridMultilevel"/>
    <w:tmpl w:val="62E427C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21F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4CF9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13943F8"/>
    <w:multiLevelType w:val="hybridMultilevel"/>
    <w:tmpl w:val="B0288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5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66CB1"/>
    <w:multiLevelType w:val="hybridMultilevel"/>
    <w:tmpl w:val="08F4CD42"/>
    <w:lvl w:ilvl="0" w:tplc="EB3AB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B2E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6E12E6B"/>
    <w:multiLevelType w:val="hybridMultilevel"/>
    <w:tmpl w:val="6958D2E2"/>
    <w:lvl w:ilvl="0" w:tplc="4F7244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7D42F65"/>
    <w:multiLevelType w:val="hybridMultilevel"/>
    <w:tmpl w:val="7018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823FC8"/>
    <w:multiLevelType w:val="hybridMultilevel"/>
    <w:tmpl w:val="77B4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E5D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322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90B3A75"/>
    <w:multiLevelType w:val="multilevel"/>
    <w:tmpl w:val="AB3A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625FA6"/>
    <w:multiLevelType w:val="hybridMultilevel"/>
    <w:tmpl w:val="4D28873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9D4530B"/>
    <w:multiLevelType w:val="hybridMultilevel"/>
    <w:tmpl w:val="108E7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E9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7A82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0E0E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2AA407F5"/>
    <w:multiLevelType w:val="hybridMultilevel"/>
    <w:tmpl w:val="E2F2D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C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E3BBE"/>
    <w:multiLevelType w:val="hybridMultilevel"/>
    <w:tmpl w:val="3B989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2E9E110A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1616"/>
        </w:tabs>
        <w:ind w:left="1616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0">
    <w:nsid w:val="2ED977A1"/>
    <w:multiLevelType w:val="hybridMultilevel"/>
    <w:tmpl w:val="5EF2F12C"/>
    <w:lvl w:ilvl="0" w:tplc="D454269E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31304692"/>
    <w:multiLevelType w:val="hybridMultilevel"/>
    <w:tmpl w:val="E4567D90"/>
    <w:lvl w:ilvl="0" w:tplc="0726861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5B7ACDBA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3282582E"/>
    <w:multiLevelType w:val="multilevel"/>
    <w:tmpl w:val="146E1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3AB59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34264357"/>
    <w:multiLevelType w:val="hybridMultilevel"/>
    <w:tmpl w:val="5C64C094"/>
    <w:lvl w:ilvl="0" w:tplc="A33A5B5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358F7EB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388B65B9"/>
    <w:multiLevelType w:val="hybridMultilevel"/>
    <w:tmpl w:val="45FAD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9F015C"/>
    <w:multiLevelType w:val="hybridMultilevel"/>
    <w:tmpl w:val="536269CC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3C3B5845"/>
    <w:multiLevelType w:val="hybridMultilevel"/>
    <w:tmpl w:val="255CC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2810448"/>
    <w:multiLevelType w:val="multilevel"/>
    <w:tmpl w:val="ABC08CE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Letter"/>
      <w:lvlText w:val="%3)"/>
      <w:lvlJc w:val="left"/>
      <w:pPr>
        <w:tabs>
          <w:tab w:val="num" w:pos="3408"/>
        </w:tabs>
        <w:ind w:left="340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0">
    <w:nsid w:val="4483217C"/>
    <w:multiLevelType w:val="hybridMultilevel"/>
    <w:tmpl w:val="203C1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A35139"/>
    <w:multiLevelType w:val="hybridMultilevel"/>
    <w:tmpl w:val="17183E7E"/>
    <w:lvl w:ilvl="0" w:tplc="6984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66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EE3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E21E1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2CAC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AA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24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F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4F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F43AC0"/>
    <w:multiLevelType w:val="hybridMultilevel"/>
    <w:tmpl w:val="E76A5F04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>
    <w:nsid w:val="4B22268F"/>
    <w:multiLevelType w:val="singleLevel"/>
    <w:tmpl w:val="F360617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64">
    <w:nsid w:val="4BF00470"/>
    <w:multiLevelType w:val="multilevel"/>
    <w:tmpl w:val="A3B2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40339"/>
    <w:multiLevelType w:val="hybridMultilevel"/>
    <w:tmpl w:val="B9C65C00"/>
    <w:lvl w:ilvl="0" w:tplc="760C30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FFEF60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2" w:tplc="ED84A36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50307771"/>
    <w:multiLevelType w:val="hybridMultilevel"/>
    <w:tmpl w:val="DBF85AB2"/>
    <w:lvl w:ilvl="0" w:tplc="EEFE0B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0EE75DE"/>
    <w:multiLevelType w:val="hybridMultilevel"/>
    <w:tmpl w:val="DA4C160A"/>
    <w:lvl w:ilvl="0" w:tplc="4F68A434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>
    <w:nsid w:val="517A0C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22C1B57"/>
    <w:multiLevelType w:val="singleLevel"/>
    <w:tmpl w:val="39C6C5E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70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1">
    <w:nsid w:val="56DE53D3"/>
    <w:multiLevelType w:val="hybridMultilevel"/>
    <w:tmpl w:val="6986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7006428"/>
    <w:multiLevelType w:val="hybridMultilevel"/>
    <w:tmpl w:val="286AEB10"/>
    <w:lvl w:ilvl="0" w:tplc="3B7213C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3">
    <w:nsid w:val="57D013F5"/>
    <w:multiLevelType w:val="hybridMultilevel"/>
    <w:tmpl w:val="D4681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323452"/>
    <w:multiLevelType w:val="hybridMultilevel"/>
    <w:tmpl w:val="5AC0C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124FF2"/>
    <w:multiLevelType w:val="hybridMultilevel"/>
    <w:tmpl w:val="2D628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25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A8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31D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5C865A4E"/>
    <w:multiLevelType w:val="singleLevel"/>
    <w:tmpl w:val="4BD48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8">
    <w:nsid w:val="5D055EF1"/>
    <w:multiLevelType w:val="hybridMultilevel"/>
    <w:tmpl w:val="499412B8"/>
    <w:lvl w:ilvl="0" w:tplc="5EF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FEA6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2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62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8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6F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E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0B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079471B"/>
    <w:multiLevelType w:val="hybridMultilevel"/>
    <w:tmpl w:val="0972B286"/>
    <w:lvl w:ilvl="0" w:tplc="56346850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0">
    <w:nsid w:val="622D325A"/>
    <w:multiLevelType w:val="hybridMultilevel"/>
    <w:tmpl w:val="919E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107F17"/>
    <w:multiLevelType w:val="hybridMultilevel"/>
    <w:tmpl w:val="D0BA0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5D21A5"/>
    <w:multiLevelType w:val="hybridMultilevel"/>
    <w:tmpl w:val="E76A4BF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8C04DC8"/>
    <w:multiLevelType w:val="multilevel"/>
    <w:tmpl w:val="0FEE7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8D45911"/>
    <w:multiLevelType w:val="hybridMultilevel"/>
    <w:tmpl w:val="FE862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702E04"/>
    <w:multiLevelType w:val="hybridMultilevel"/>
    <w:tmpl w:val="D26AD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25D75"/>
    <w:multiLevelType w:val="singleLevel"/>
    <w:tmpl w:val="12BAD2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7">
    <w:nsid w:val="6A336F9B"/>
    <w:multiLevelType w:val="hybridMultilevel"/>
    <w:tmpl w:val="35600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CB07C5F"/>
    <w:multiLevelType w:val="hybridMultilevel"/>
    <w:tmpl w:val="B03C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D73677"/>
    <w:multiLevelType w:val="hybridMultilevel"/>
    <w:tmpl w:val="21CC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946AF1"/>
    <w:multiLevelType w:val="hybridMultilevel"/>
    <w:tmpl w:val="91365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FDC1637"/>
    <w:multiLevelType w:val="hybridMultilevel"/>
    <w:tmpl w:val="62B8B6F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FA7887"/>
    <w:multiLevelType w:val="hybridMultilevel"/>
    <w:tmpl w:val="2270A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E63EF4"/>
    <w:multiLevelType w:val="multilevel"/>
    <w:tmpl w:val="280A53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C57D95"/>
    <w:multiLevelType w:val="hybridMultilevel"/>
    <w:tmpl w:val="DBF85AB2"/>
    <w:lvl w:ilvl="0" w:tplc="EEFE0B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4CC758A"/>
    <w:multiLevelType w:val="hybridMultilevel"/>
    <w:tmpl w:val="2474F15E"/>
    <w:lvl w:ilvl="0" w:tplc="E3B8AF0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6">
    <w:nsid w:val="78536786"/>
    <w:multiLevelType w:val="singleLevel"/>
    <w:tmpl w:val="9E243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7">
    <w:nsid w:val="78E40FDC"/>
    <w:multiLevelType w:val="hybridMultilevel"/>
    <w:tmpl w:val="F7D2E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A531A57"/>
    <w:multiLevelType w:val="hybridMultilevel"/>
    <w:tmpl w:val="0532C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AB675F3"/>
    <w:multiLevelType w:val="hybridMultilevel"/>
    <w:tmpl w:val="4CEECA5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DC38DE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C856E7"/>
    <w:multiLevelType w:val="singleLevel"/>
    <w:tmpl w:val="3CFAA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>
    <w:nsid w:val="7D700734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1616"/>
        </w:tabs>
        <w:ind w:left="1616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2">
    <w:nsid w:val="7D711D21"/>
    <w:multiLevelType w:val="hybridMultilevel"/>
    <w:tmpl w:val="68AE76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7E857599"/>
    <w:multiLevelType w:val="hybridMultilevel"/>
    <w:tmpl w:val="52C81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CD58C9"/>
    <w:multiLevelType w:val="hybridMultilevel"/>
    <w:tmpl w:val="805CBC28"/>
    <w:lvl w:ilvl="0" w:tplc="BD782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F856F8E"/>
    <w:multiLevelType w:val="hybridMultilevel"/>
    <w:tmpl w:val="0B7E2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52"/>
  </w:num>
  <w:num w:numId="4">
    <w:abstractNumId w:val="24"/>
  </w:num>
  <w:num w:numId="5">
    <w:abstractNumId w:val="65"/>
  </w:num>
  <w:num w:numId="6">
    <w:abstractNumId w:val="15"/>
  </w:num>
  <w:num w:numId="7">
    <w:abstractNumId w:val="46"/>
  </w:num>
  <w:num w:numId="8">
    <w:abstractNumId w:val="75"/>
  </w:num>
  <w:num w:numId="9">
    <w:abstractNumId w:val="57"/>
  </w:num>
  <w:num w:numId="10">
    <w:abstractNumId w:val="36"/>
  </w:num>
  <w:num w:numId="11">
    <w:abstractNumId w:val="28"/>
  </w:num>
  <w:num w:numId="12">
    <w:abstractNumId w:val="84"/>
  </w:num>
  <w:num w:numId="13">
    <w:abstractNumId w:val="85"/>
  </w:num>
  <w:num w:numId="14">
    <w:abstractNumId w:val="97"/>
  </w:num>
  <w:num w:numId="15">
    <w:abstractNumId w:val="4"/>
  </w:num>
  <w:num w:numId="16">
    <w:abstractNumId w:val="56"/>
  </w:num>
  <w:num w:numId="17">
    <w:abstractNumId w:val="58"/>
  </w:num>
  <w:num w:numId="18">
    <w:abstractNumId w:val="60"/>
  </w:num>
  <w:num w:numId="19">
    <w:abstractNumId w:val="99"/>
  </w:num>
  <w:num w:numId="20">
    <w:abstractNumId w:val="16"/>
  </w:num>
  <w:num w:numId="21">
    <w:abstractNumId w:val="41"/>
  </w:num>
  <w:num w:numId="22">
    <w:abstractNumId w:val="44"/>
  </w:num>
  <w:num w:numId="23">
    <w:abstractNumId w:val="98"/>
  </w:num>
  <w:num w:numId="24">
    <w:abstractNumId w:val="90"/>
  </w:num>
  <w:num w:numId="25">
    <w:abstractNumId w:val="47"/>
  </w:num>
  <w:num w:numId="26">
    <w:abstractNumId w:val="27"/>
  </w:num>
  <w:num w:numId="27">
    <w:abstractNumId w:val="38"/>
  </w:num>
  <w:num w:numId="28">
    <w:abstractNumId w:val="103"/>
  </w:num>
  <w:num w:numId="29">
    <w:abstractNumId w:val="37"/>
  </w:num>
  <w:num w:numId="30">
    <w:abstractNumId w:val="73"/>
  </w:num>
  <w:num w:numId="31">
    <w:abstractNumId w:val="87"/>
  </w:num>
  <w:num w:numId="32">
    <w:abstractNumId w:val="71"/>
  </w:num>
  <w:num w:numId="33">
    <w:abstractNumId w:val="1"/>
  </w:num>
  <w:num w:numId="34">
    <w:abstractNumId w:val="0"/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</w:num>
  <w:num w:numId="43">
    <w:abstractNumId w:val="69"/>
    <w:lvlOverride w:ilvl="0">
      <w:startOverride w:val="1"/>
    </w:lvlOverride>
  </w:num>
  <w:num w:numId="44">
    <w:abstractNumId w:val="83"/>
    <w:lvlOverride w:ilvl="0">
      <w:startOverride w:val="1"/>
    </w:lvlOverride>
  </w:num>
  <w:num w:numId="45">
    <w:abstractNumId w:val="34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64"/>
    <w:lvlOverride w:ilvl="0">
      <w:startOverride w:val="1"/>
    </w:lvlOverride>
  </w:num>
  <w:num w:numId="48">
    <w:abstractNumId w:val="68"/>
    <w:lvlOverride w:ilvl="0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</w:num>
  <w:num w:numId="53">
    <w:abstractNumId w:val="33"/>
    <w:lvlOverride w:ilvl="0">
      <w:startOverride w:val="1"/>
    </w:lvlOverride>
  </w:num>
  <w:num w:numId="54">
    <w:abstractNumId w:val="86"/>
    <w:lvlOverride w:ilvl="0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77"/>
    <w:lvlOverride w:ilvl="0">
      <w:startOverride w:val="1"/>
    </w:lvlOverride>
  </w:num>
  <w:num w:numId="60">
    <w:abstractNumId w:val="13"/>
    <w:lvlOverride w:ilvl="0">
      <w:startOverride w:val="1"/>
    </w:lvlOverride>
  </w:num>
  <w:num w:numId="61">
    <w:abstractNumId w:val="55"/>
    <w:lvlOverride w:ilvl="0">
      <w:startOverride w:val="1"/>
    </w:lvlOverride>
  </w:num>
  <w:num w:numId="62">
    <w:abstractNumId w:val="100"/>
    <w:lvlOverride w:ilvl="0">
      <w:startOverride w:val="1"/>
    </w:lvlOverride>
  </w:num>
  <w:num w:numId="63">
    <w:abstractNumId w:val="32"/>
    <w:lvlOverride w:ilvl="0">
      <w:startOverride w:val="1"/>
    </w:lvlOverride>
  </w:num>
  <w:num w:numId="64">
    <w:abstractNumId w:val="96"/>
    <w:lvlOverride w:ilvl="0">
      <w:startOverride w:val="1"/>
    </w:lvlOverride>
  </w:num>
  <w:num w:numId="65">
    <w:abstractNumId w:val="76"/>
    <w:lvlOverride w:ilvl="0">
      <w:startOverride w:val="1"/>
    </w:lvlOverride>
  </w:num>
  <w:num w:numId="66">
    <w:abstractNumId w:val="11"/>
  </w:num>
  <w:num w:numId="67">
    <w:abstractNumId w:val="22"/>
  </w:num>
  <w:num w:numId="68">
    <w:abstractNumId w:val="74"/>
  </w:num>
  <w:num w:numId="69">
    <w:abstractNumId w:val="105"/>
  </w:num>
  <w:num w:numId="70">
    <w:abstractNumId w:val="5"/>
  </w:num>
  <w:num w:numId="71">
    <w:abstractNumId w:val="102"/>
  </w:num>
  <w:num w:numId="72">
    <w:abstractNumId w:val="80"/>
  </w:num>
  <w:num w:numId="73">
    <w:abstractNumId w:val="29"/>
  </w:num>
  <w:num w:numId="74">
    <w:abstractNumId w:val="89"/>
  </w:num>
  <w:num w:numId="75">
    <w:abstractNumId w:val="40"/>
  </w:num>
  <w:num w:numId="76">
    <w:abstractNumId w:val="30"/>
  </w:num>
  <w:num w:numId="77">
    <w:abstractNumId w:val="26"/>
  </w:num>
  <w:num w:numId="78">
    <w:abstractNumId w:val="88"/>
  </w:num>
  <w:num w:numId="79">
    <w:abstractNumId w:val="92"/>
  </w:num>
  <w:num w:numId="80">
    <w:abstractNumId w:val="18"/>
  </w:num>
  <w:num w:numId="81">
    <w:abstractNumId w:val="91"/>
  </w:num>
  <w:num w:numId="82">
    <w:abstractNumId w:val="72"/>
  </w:num>
  <w:num w:numId="83">
    <w:abstractNumId w:val="2"/>
  </w:num>
  <w:num w:numId="84">
    <w:abstractNumId w:val="94"/>
  </w:num>
  <w:num w:numId="85">
    <w:abstractNumId w:val="70"/>
  </w:num>
  <w:num w:numId="86">
    <w:abstractNumId w:val="51"/>
  </w:num>
  <w:num w:numId="87">
    <w:abstractNumId w:val="48"/>
  </w:num>
  <w:num w:numId="88">
    <w:abstractNumId w:val="54"/>
  </w:num>
  <w:num w:numId="89">
    <w:abstractNumId w:val="50"/>
  </w:num>
  <w:num w:numId="90">
    <w:abstractNumId w:val="104"/>
  </w:num>
  <w:num w:numId="91">
    <w:abstractNumId w:val="49"/>
  </w:num>
  <w:num w:numId="92">
    <w:abstractNumId w:val="25"/>
  </w:num>
  <w:num w:numId="93">
    <w:abstractNumId w:val="9"/>
  </w:num>
  <w:num w:numId="94">
    <w:abstractNumId w:val="39"/>
  </w:num>
  <w:num w:numId="95">
    <w:abstractNumId w:val="66"/>
  </w:num>
  <w:num w:numId="96">
    <w:abstractNumId w:val="14"/>
  </w:num>
  <w:num w:numId="97">
    <w:abstractNumId w:val="79"/>
  </w:num>
  <w:num w:numId="98">
    <w:abstractNumId w:val="17"/>
  </w:num>
  <w:num w:numId="99">
    <w:abstractNumId w:val="6"/>
  </w:num>
  <w:num w:numId="100">
    <w:abstractNumId w:val="101"/>
  </w:num>
  <w:num w:numId="101">
    <w:abstractNumId w:val="21"/>
  </w:num>
  <w:num w:numId="102">
    <w:abstractNumId w:val="43"/>
  </w:num>
  <w:num w:numId="103">
    <w:abstractNumId w:val="67"/>
  </w:num>
  <w:num w:numId="104">
    <w:abstractNumId w:val="62"/>
  </w:num>
  <w:num w:numId="105">
    <w:abstractNumId w:val="95"/>
  </w:num>
  <w:num w:numId="106">
    <w:abstractNumId w:val="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513"/>
    <w:rsid w:val="00002594"/>
    <w:rsid w:val="00007910"/>
    <w:rsid w:val="00012FB7"/>
    <w:rsid w:val="0001310E"/>
    <w:rsid w:val="00015265"/>
    <w:rsid w:val="00021A9B"/>
    <w:rsid w:val="0002348F"/>
    <w:rsid w:val="00030EF1"/>
    <w:rsid w:val="000434C4"/>
    <w:rsid w:val="00050E85"/>
    <w:rsid w:val="00053EE1"/>
    <w:rsid w:val="000558DE"/>
    <w:rsid w:val="00061EC3"/>
    <w:rsid w:val="00064AFC"/>
    <w:rsid w:val="00080572"/>
    <w:rsid w:val="00082A1A"/>
    <w:rsid w:val="00083E5D"/>
    <w:rsid w:val="00092380"/>
    <w:rsid w:val="00095FF6"/>
    <w:rsid w:val="000972E9"/>
    <w:rsid w:val="000A780B"/>
    <w:rsid w:val="000B26DE"/>
    <w:rsid w:val="000B276F"/>
    <w:rsid w:val="000E7B23"/>
    <w:rsid w:val="000F29DF"/>
    <w:rsid w:val="000F66B1"/>
    <w:rsid w:val="0010470B"/>
    <w:rsid w:val="00112BBE"/>
    <w:rsid w:val="0012001B"/>
    <w:rsid w:val="001258F2"/>
    <w:rsid w:val="00134320"/>
    <w:rsid w:val="001432BD"/>
    <w:rsid w:val="00152E40"/>
    <w:rsid w:val="00162C6D"/>
    <w:rsid w:val="0016631C"/>
    <w:rsid w:val="00174C57"/>
    <w:rsid w:val="00177985"/>
    <w:rsid w:val="0019066F"/>
    <w:rsid w:val="0019654E"/>
    <w:rsid w:val="001A2A67"/>
    <w:rsid w:val="001A628C"/>
    <w:rsid w:val="001B2F36"/>
    <w:rsid w:val="001C04CE"/>
    <w:rsid w:val="001D2BD2"/>
    <w:rsid w:val="001E5175"/>
    <w:rsid w:val="002003F0"/>
    <w:rsid w:val="00201C33"/>
    <w:rsid w:val="002219EF"/>
    <w:rsid w:val="002255FA"/>
    <w:rsid w:val="002344BB"/>
    <w:rsid w:val="00237298"/>
    <w:rsid w:val="00240D6A"/>
    <w:rsid w:val="00240F62"/>
    <w:rsid w:val="00241E54"/>
    <w:rsid w:val="00255FA4"/>
    <w:rsid w:val="002568F5"/>
    <w:rsid w:val="00256C83"/>
    <w:rsid w:val="00257B16"/>
    <w:rsid w:val="00261A47"/>
    <w:rsid w:val="002716C2"/>
    <w:rsid w:val="00274624"/>
    <w:rsid w:val="0028571F"/>
    <w:rsid w:val="00286BF3"/>
    <w:rsid w:val="0029567E"/>
    <w:rsid w:val="002A1657"/>
    <w:rsid w:val="002A7535"/>
    <w:rsid w:val="002B165F"/>
    <w:rsid w:val="002B4C3E"/>
    <w:rsid w:val="002E14F7"/>
    <w:rsid w:val="002E516A"/>
    <w:rsid w:val="002E53E4"/>
    <w:rsid w:val="002E5C24"/>
    <w:rsid w:val="002E726C"/>
    <w:rsid w:val="00351C0C"/>
    <w:rsid w:val="00373F20"/>
    <w:rsid w:val="00375200"/>
    <w:rsid w:val="00377AFA"/>
    <w:rsid w:val="003851ED"/>
    <w:rsid w:val="00387CEC"/>
    <w:rsid w:val="00397A44"/>
    <w:rsid w:val="003B1A6D"/>
    <w:rsid w:val="003B59A3"/>
    <w:rsid w:val="003B6601"/>
    <w:rsid w:val="003D2EDD"/>
    <w:rsid w:val="003D64C0"/>
    <w:rsid w:val="003E6F5E"/>
    <w:rsid w:val="00414A2B"/>
    <w:rsid w:val="00415B6E"/>
    <w:rsid w:val="004248CF"/>
    <w:rsid w:val="00431C57"/>
    <w:rsid w:val="00437C51"/>
    <w:rsid w:val="004479D6"/>
    <w:rsid w:val="004507DB"/>
    <w:rsid w:val="00450D58"/>
    <w:rsid w:val="00451BAF"/>
    <w:rsid w:val="00454F34"/>
    <w:rsid w:val="00456B95"/>
    <w:rsid w:val="004643A0"/>
    <w:rsid w:val="00474E49"/>
    <w:rsid w:val="00475A92"/>
    <w:rsid w:val="00475AD6"/>
    <w:rsid w:val="00485737"/>
    <w:rsid w:val="0049154E"/>
    <w:rsid w:val="004B19C9"/>
    <w:rsid w:val="004B2DD3"/>
    <w:rsid w:val="004C0369"/>
    <w:rsid w:val="004D70F8"/>
    <w:rsid w:val="004F0105"/>
    <w:rsid w:val="004F278B"/>
    <w:rsid w:val="004F3D79"/>
    <w:rsid w:val="00500384"/>
    <w:rsid w:val="00507D4E"/>
    <w:rsid w:val="00512819"/>
    <w:rsid w:val="00513946"/>
    <w:rsid w:val="00516547"/>
    <w:rsid w:val="0051705F"/>
    <w:rsid w:val="0052094A"/>
    <w:rsid w:val="00526858"/>
    <w:rsid w:val="00531AA9"/>
    <w:rsid w:val="00545435"/>
    <w:rsid w:val="005523A2"/>
    <w:rsid w:val="00556D55"/>
    <w:rsid w:val="0056014F"/>
    <w:rsid w:val="00562F39"/>
    <w:rsid w:val="005643ED"/>
    <w:rsid w:val="0058425D"/>
    <w:rsid w:val="005876DE"/>
    <w:rsid w:val="005A5492"/>
    <w:rsid w:val="005B0B8F"/>
    <w:rsid w:val="005B13A6"/>
    <w:rsid w:val="005C5517"/>
    <w:rsid w:val="005D186C"/>
    <w:rsid w:val="005D6887"/>
    <w:rsid w:val="005E38C2"/>
    <w:rsid w:val="005E7621"/>
    <w:rsid w:val="005F6277"/>
    <w:rsid w:val="0060566B"/>
    <w:rsid w:val="006079FA"/>
    <w:rsid w:val="00613DEE"/>
    <w:rsid w:val="006154B2"/>
    <w:rsid w:val="006332FA"/>
    <w:rsid w:val="00633F5C"/>
    <w:rsid w:val="00637DB7"/>
    <w:rsid w:val="00643352"/>
    <w:rsid w:val="0065252E"/>
    <w:rsid w:val="006525C8"/>
    <w:rsid w:val="006706A5"/>
    <w:rsid w:val="00681762"/>
    <w:rsid w:val="00682C4F"/>
    <w:rsid w:val="00686A94"/>
    <w:rsid w:val="0069169E"/>
    <w:rsid w:val="006A0A51"/>
    <w:rsid w:val="006A4AF9"/>
    <w:rsid w:val="006A78B8"/>
    <w:rsid w:val="006B57EF"/>
    <w:rsid w:val="006B7680"/>
    <w:rsid w:val="006C3141"/>
    <w:rsid w:val="006C5F10"/>
    <w:rsid w:val="006D2860"/>
    <w:rsid w:val="006D69BA"/>
    <w:rsid w:val="006E53D6"/>
    <w:rsid w:val="006E6F0C"/>
    <w:rsid w:val="00702270"/>
    <w:rsid w:val="0070705E"/>
    <w:rsid w:val="00711AF0"/>
    <w:rsid w:val="00727E25"/>
    <w:rsid w:val="007415F2"/>
    <w:rsid w:val="0074452E"/>
    <w:rsid w:val="0075169B"/>
    <w:rsid w:val="00765F44"/>
    <w:rsid w:val="0077250E"/>
    <w:rsid w:val="0078615D"/>
    <w:rsid w:val="007908ED"/>
    <w:rsid w:val="00790A4B"/>
    <w:rsid w:val="00793C05"/>
    <w:rsid w:val="007A7BB3"/>
    <w:rsid w:val="007C2816"/>
    <w:rsid w:val="007C294B"/>
    <w:rsid w:val="007C54AB"/>
    <w:rsid w:val="007C5F9C"/>
    <w:rsid w:val="007C6DE1"/>
    <w:rsid w:val="007D5AE2"/>
    <w:rsid w:val="007D7CF4"/>
    <w:rsid w:val="007E1858"/>
    <w:rsid w:val="007E5E17"/>
    <w:rsid w:val="007F00E6"/>
    <w:rsid w:val="007F7082"/>
    <w:rsid w:val="00811CC4"/>
    <w:rsid w:val="008135B4"/>
    <w:rsid w:val="00817D50"/>
    <w:rsid w:val="00834936"/>
    <w:rsid w:val="008351EA"/>
    <w:rsid w:val="008362A1"/>
    <w:rsid w:val="00836765"/>
    <w:rsid w:val="00840B77"/>
    <w:rsid w:val="00843ABF"/>
    <w:rsid w:val="00846561"/>
    <w:rsid w:val="00847703"/>
    <w:rsid w:val="00851F71"/>
    <w:rsid w:val="00853087"/>
    <w:rsid w:val="00853645"/>
    <w:rsid w:val="00853DBC"/>
    <w:rsid w:val="00861BB8"/>
    <w:rsid w:val="00875FDE"/>
    <w:rsid w:val="00884C7B"/>
    <w:rsid w:val="008856DE"/>
    <w:rsid w:val="00885794"/>
    <w:rsid w:val="00897AB7"/>
    <w:rsid w:val="008A4346"/>
    <w:rsid w:val="008A5916"/>
    <w:rsid w:val="008B6AD9"/>
    <w:rsid w:val="008C79E2"/>
    <w:rsid w:val="008D55F7"/>
    <w:rsid w:val="008E05C1"/>
    <w:rsid w:val="008E78EE"/>
    <w:rsid w:val="008F6FCC"/>
    <w:rsid w:val="009006B3"/>
    <w:rsid w:val="00910533"/>
    <w:rsid w:val="009237A6"/>
    <w:rsid w:val="00925C19"/>
    <w:rsid w:val="00937841"/>
    <w:rsid w:val="00937B4C"/>
    <w:rsid w:val="00942F7F"/>
    <w:rsid w:val="00951683"/>
    <w:rsid w:val="00955F3E"/>
    <w:rsid w:val="00962E2F"/>
    <w:rsid w:val="00971140"/>
    <w:rsid w:val="0097182C"/>
    <w:rsid w:val="009827DF"/>
    <w:rsid w:val="009957DC"/>
    <w:rsid w:val="009965CA"/>
    <w:rsid w:val="009A419F"/>
    <w:rsid w:val="009A4389"/>
    <w:rsid w:val="009B598D"/>
    <w:rsid w:val="009C4AB6"/>
    <w:rsid w:val="009C4FE1"/>
    <w:rsid w:val="009D30D2"/>
    <w:rsid w:val="009D5884"/>
    <w:rsid w:val="009E0FFA"/>
    <w:rsid w:val="009E61E7"/>
    <w:rsid w:val="009F0B9F"/>
    <w:rsid w:val="009F0DEF"/>
    <w:rsid w:val="009F21E3"/>
    <w:rsid w:val="00A04636"/>
    <w:rsid w:val="00A059EE"/>
    <w:rsid w:val="00A15C2C"/>
    <w:rsid w:val="00A160BC"/>
    <w:rsid w:val="00A20445"/>
    <w:rsid w:val="00A27D5C"/>
    <w:rsid w:val="00A335D0"/>
    <w:rsid w:val="00A51F72"/>
    <w:rsid w:val="00A63D32"/>
    <w:rsid w:val="00A64F75"/>
    <w:rsid w:val="00A67457"/>
    <w:rsid w:val="00A72D75"/>
    <w:rsid w:val="00A77E8A"/>
    <w:rsid w:val="00AA0694"/>
    <w:rsid w:val="00AB7C55"/>
    <w:rsid w:val="00AC418F"/>
    <w:rsid w:val="00AC68D2"/>
    <w:rsid w:val="00AD18A1"/>
    <w:rsid w:val="00AF0EB8"/>
    <w:rsid w:val="00AF2625"/>
    <w:rsid w:val="00B12BE0"/>
    <w:rsid w:val="00B310A2"/>
    <w:rsid w:val="00B34004"/>
    <w:rsid w:val="00B42105"/>
    <w:rsid w:val="00B463FB"/>
    <w:rsid w:val="00B54968"/>
    <w:rsid w:val="00B55F5D"/>
    <w:rsid w:val="00B6143B"/>
    <w:rsid w:val="00B7499A"/>
    <w:rsid w:val="00B8772B"/>
    <w:rsid w:val="00B91D23"/>
    <w:rsid w:val="00B94820"/>
    <w:rsid w:val="00BA3AE7"/>
    <w:rsid w:val="00BB2899"/>
    <w:rsid w:val="00BC08B2"/>
    <w:rsid w:val="00BD00B1"/>
    <w:rsid w:val="00BD10FF"/>
    <w:rsid w:val="00BE0F8F"/>
    <w:rsid w:val="00BE146D"/>
    <w:rsid w:val="00BF10F4"/>
    <w:rsid w:val="00BF47DE"/>
    <w:rsid w:val="00C002A9"/>
    <w:rsid w:val="00C005EF"/>
    <w:rsid w:val="00C03C8C"/>
    <w:rsid w:val="00C1416D"/>
    <w:rsid w:val="00C24D50"/>
    <w:rsid w:val="00C44B86"/>
    <w:rsid w:val="00C82776"/>
    <w:rsid w:val="00C84123"/>
    <w:rsid w:val="00C924CD"/>
    <w:rsid w:val="00C93F35"/>
    <w:rsid w:val="00CA4D63"/>
    <w:rsid w:val="00CC3735"/>
    <w:rsid w:val="00CD236B"/>
    <w:rsid w:val="00CF4C6E"/>
    <w:rsid w:val="00D06FDB"/>
    <w:rsid w:val="00D14081"/>
    <w:rsid w:val="00D22119"/>
    <w:rsid w:val="00D3134F"/>
    <w:rsid w:val="00D463A2"/>
    <w:rsid w:val="00D703F1"/>
    <w:rsid w:val="00D74A5E"/>
    <w:rsid w:val="00D86AB9"/>
    <w:rsid w:val="00D90FAE"/>
    <w:rsid w:val="00D913F0"/>
    <w:rsid w:val="00DA1CCC"/>
    <w:rsid w:val="00DB7557"/>
    <w:rsid w:val="00DC78FD"/>
    <w:rsid w:val="00DE3F14"/>
    <w:rsid w:val="00DE70F8"/>
    <w:rsid w:val="00DF68D1"/>
    <w:rsid w:val="00E0192D"/>
    <w:rsid w:val="00E12DA2"/>
    <w:rsid w:val="00E17984"/>
    <w:rsid w:val="00E22C15"/>
    <w:rsid w:val="00E41506"/>
    <w:rsid w:val="00E41D27"/>
    <w:rsid w:val="00E434A0"/>
    <w:rsid w:val="00E543DE"/>
    <w:rsid w:val="00E5759D"/>
    <w:rsid w:val="00E73E3A"/>
    <w:rsid w:val="00E7403F"/>
    <w:rsid w:val="00E97BA3"/>
    <w:rsid w:val="00EA4281"/>
    <w:rsid w:val="00EB628B"/>
    <w:rsid w:val="00EC048A"/>
    <w:rsid w:val="00EC20D9"/>
    <w:rsid w:val="00ED1ABA"/>
    <w:rsid w:val="00EE127D"/>
    <w:rsid w:val="00F0411D"/>
    <w:rsid w:val="00F10369"/>
    <w:rsid w:val="00F22513"/>
    <w:rsid w:val="00F301A2"/>
    <w:rsid w:val="00F309A9"/>
    <w:rsid w:val="00F34DFF"/>
    <w:rsid w:val="00F37EAA"/>
    <w:rsid w:val="00F41889"/>
    <w:rsid w:val="00F47593"/>
    <w:rsid w:val="00F60005"/>
    <w:rsid w:val="00F61355"/>
    <w:rsid w:val="00F615B0"/>
    <w:rsid w:val="00F76F26"/>
    <w:rsid w:val="00F82DCD"/>
    <w:rsid w:val="00FA5424"/>
    <w:rsid w:val="00FA6D43"/>
    <w:rsid w:val="00FA776E"/>
    <w:rsid w:val="00FB00BB"/>
    <w:rsid w:val="00FC1337"/>
    <w:rsid w:val="00FC2AF4"/>
    <w:rsid w:val="00FD701B"/>
    <w:rsid w:val="00FE51DD"/>
    <w:rsid w:val="00FE5230"/>
    <w:rsid w:val="00FE657B"/>
    <w:rsid w:val="00FE6EE2"/>
    <w:rsid w:val="00FF653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72B"/>
  </w:style>
  <w:style w:type="paragraph" w:styleId="Nagwek1">
    <w:name w:val="heading 1"/>
    <w:basedOn w:val="Normalny"/>
    <w:next w:val="Normalny"/>
    <w:link w:val="Nagwek1Znak"/>
    <w:qFormat/>
    <w:rsid w:val="00F225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25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25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2513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513"/>
    <w:pPr>
      <w:keepNext/>
      <w:spacing w:after="0" w:line="36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2513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2513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5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51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51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22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2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251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F22513"/>
  </w:style>
  <w:style w:type="paragraph" w:styleId="Tekstkomentarza">
    <w:name w:val="annotation text"/>
    <w:basedOn w:val="Normalny"/>
    <w:link w:val="TekstkomentarzaZnak"/>
    <w:semiHidden/>
    <w:rsid w:val="00F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25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251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25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istapunktowana2">
    <w:name w:val="List Bullet 2"/>
    <w:basedOn w:val="Normalny"/>
    <w:autoRedefine/>
    <w:rsid w:val="00F2251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F22513"/>
    <w:pPr>
      <w:numPr>
        <w:numId w:val="33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22513"/>
    <w:pPr>
      <w:keepNext/>
      <w:numPr>
        <w:numId w:val="34"/>
      </w:numPr>
      <w:snapToGrid w:val="0"/>
      <w:spacing w:before="100" w:after="100" w:line="240" w:lineRule="auto"/>
      <w:ind w:left="0"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2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225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2513"/>
    <w:pPr>
      <w:spacing w:after="0" w:line="240" w:lineRule="auto"/>
      <w:ind w:left="357" w:hanging="357"/>
    </w:pPr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2513"/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22513"/>
    <w:pPr>
      <w:tabs>
        <w:tab w:val="left" w:pos="709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2513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2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25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2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25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25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25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2513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513"/>
    <w:pPr>
      <w:keepNext/>
      <w:spacing w:after="0" w:line="36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2513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2513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5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51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51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22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2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251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F22513"/>
  </w:style>
  <w:style w:type="paragraph" w:styleId="Tekstkomentarza">
    <w:name w:val="annotation text"/>
    <w:basedOn w:val="Normalny"/>
    <w:link w:val="TekstkomentarzaZnak"/>
    <w:semiHidden/>
    <w:rsid w:val="00F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25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251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25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istapunktowana2">
    <w:name w:val="List Bullet 2"/>
    <w:basedOn w:val="Normalny"/>
    <w:autoRedefine/>
    <w:rsid w:val="00F2251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F22513"/>
    <w:pPr>
      <w:numPr>
        <w:numId w:val="33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22513"/>
    <w:pPr>
      <w:keepNext/>
      <w:numPr>
        <w:numId w:val="34"/>
      </w:numPr>
      <w:snapToGrid w:val="0"/>
      <w:spacing w:before="100" w:after="100" w:line="240" w:lineRule="auto"/>
      <w:ind w:left="0"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2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225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2513"/>
    <w:pPr>
      <w:spacing w:after="0" w:line="240" w:lineRule="auto"/>
      <w:ind w:left="357" w:hanging="357"/>
    </w:pPr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2513"/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22513"/>
    <w:pPr>
      <w:tabs>
        <w:tab w:val="left" w:pos="709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2513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2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25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2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7C69-508E-4D2F-BEDC-38FF112C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124</Pages>
  <Words>34646</Words>
  <Characters>207881</Characters>
  <Application>Microsoft Office Word</Application>
  <DocSecurity>0</DocSecurity>
  <Lines>1732</Lines>
  <Paragraphs>484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Bernarda</cp:lastModifiedBy>
  <cp:revision>77</cp:revision>
  <cp:lastPrinted>2014-06-05T09:13:00Z</cp:lastPrinted>
  <dcterms:created xsi:type="dcterms:W3CDTF">2014-05-31T11:35:00Z</dcterms:created>
  <dcterms:modified xsi:type="dcterms:W3CDTF">2014-06-05T09:15:00Z</dcterms:modified>
</cp:coreProperties>
</file>